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60"/>
        <w:gridCol w:w="5987"/>
      </w:tblGrid>
      <w:tr w:rsidR="00FE128F" w:rsidRPr="00514886" w:rsidTr="00CD2BF4">
        <w:tc>
          <w:tcPr>
            <w:tcW w:w="3760" w:type="dxa"/>
            <w:shd w:val="clear" w:color="auto" w:fill="auto"/>
          </w:tcPr>
          <w:p w:rsidR="00FE128F" w:rsidRPr="00514886" w:rsidRDefault="00FE128F" w:rsidP="00CD2BF4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shd w:val="clear" w:color="auto" w:fill="auto"/>
          </w:tcPr>
          <w:p w:rsidR="00FE128F" w:rsidRPr="00BA085E" w:rsidRDefault="00FE128F" w:rsidP="00CD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 w:themeColor="text1"/>
                <w:szCs w:val="28"/>
              </w:rPr>
              <w:t xml:space="preserve">       </w:t>
            </w:r>
            <w:r w:rsidRPr="00BA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BA085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опеке и попечительству </w:t>
            </w:r>
          </w:p>
          <w:p w:rsidR="00FE128F" w:rsidRPr="00BA085E" w:rsidRDefault="00FE128F" w:rsidP="00CD2B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5E">
              <w:rPr>
                <w:rFonts w:ascii="Times New Roman" w:hAnsi="Times New Roman" w:cs="Times New Roman"/>
                <w:sz w:val="24"/>
                <w:szCs w:val="24"/>
              </w:rPr>
              <w:t>администрации Гатчинского муниципального района</w:t>
            </w:r>
          </w:p>
          <w:p w:rsidR="00FE128F" w:rsidRDefault="00FE128F" w:rsidP="00CD2BF4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28F" w:rsidRPr="005443C4" w:rsidRDefault="00FE128F" w:rsidP="00CD2BF4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FE128F" w:rsidRPr="005443C4" w:rsidRDefault="00FE128F" w:rsidP="00CD2BF4">
            <w:pPr>
              <w:pStyle w:val="a4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443C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(Фамилия имя, отчество (при наличии)</w:t>
            </w:r>
          </w:p>
          <w:p w:rsidR="00FE128F" w:rsidRPr="005443C4" w:rsidRDefault="00FE128F" w:rsidP="00CD2BF4">
            <w:pPr>
              <w:pStyle w:val="a4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3C4">
              <w:rPr>
                <w:rFonts w:ascii="Times New Roman" w:eastAsia="Times New Roman" w:hAnsi="Times New Roman"/>
                <w:sz w:val="24"/>
                <w:szCs w:val="24"/>
              </w:rPr>
              <w:t>Дата рождения ___________________________</w:t>
            </w:r>
          </w:p>
          <w:p w:rsidR="00FE128F" w:rsidRPr="005443C4" w:rsidRDefault="00FE128F" w:rsidP="00CD2BF4">
            <w:pPr>
              <w:pStyle w:val="a4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3C4">
              <w:rPr>
                <w:rFonts w:ascii="Times New Roman" w:eastAsia="Times New Roman" w:hAnsi="Times New Roman"/>
                <w:sz w:val="24"/>
                <w:szCs w:val="24"/>
              </w:rPr>
              <w:t>Адрес регистрации по месту жительства или пребывания ______________________________</w:t>
            </w:r>
          </w:p>
          <w:p w:rsidR="00FE128F" w:rsidRPr="005443C4" w:rsidRDefault="00FE128F" w:rsidP="00CD2BF4">
            <w:pPr>
              <w:pStyle w:val="a4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3C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</w:t>
            </w:r>
          </w:p>
          <w:p w:rsidR="00FE128F" w:rsidRPr="005443C4" w:rsidRDefault="00FE128F" w:rsidP="00CD2BF4">
            <w:pPr>
              <w:pStyle w:val="a4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3C4">
              <w:rPr>
                <w:rFonts w:ascii="Times New Roman" w:eastAsia="Times New Roman" w:hAnsi="Times New Roman"/>
                <w:sz w:val="24"/>
                <w:szCs w:val="24"/>
              </w:rPr>
              <w:t>Адрес фактического проживания ____________</w:t>
            </w:r>
          </w:p>
          <w:p w:rsidR="00FE128F" w:rsidRPr="005443C4" w:rsidRDefault="00FE128F" w:rsidP="00CD2BF4">
            <w:pPr>
              <w:pStyle w:val="a4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3C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</w:t>
            </w:r>
          </w:p>
          <w:p w:rsidR="00FE128F" w:rsidRPr="00F24C29" w:rsidRDefault="00FE128F" w:rsidP="00CD2BF4">
            <w:pPr>
              <w:pStyle w:val="a4"/>
              <w:spacing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443C4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телефон_______________________</w:t>
            </w:r>
          </w:p>
          <w:p w:rsidR="00FE128F" w:rsidRPr="00514886" w:rsidRDefault="00FE128F" w:rsidP="00CD2BF4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5343"/>
      </w:tblGrid>
      <w:tr w:rsidR="00FE128F" w:rsidTr="00CD2BF4">
        <w:trPr>
          <w:trHeight w:val="598"/>
        </w:trPr>
        <w:tc>
          <w:tcPr>
            <w:tcW w:w="3079" w:type="dxa"/>
          </w:tcPr>
          <w:p w:rsidR="00FE128F" w:rsidRDefault="00FE128F" w:rsidP="00CD2BF4">
            <w:pPr>
              <w:pStyle w:val="HTML"/>
              <w:rPr>
                <w:color w:val="000000"/>
              </w:rPr>
            </w:pPr>
          </w:p>
          <w:p w:rsidR="00FE128F" w:rsidRDefault="00FE128F" w:rsidP="00CD2BF4">
            <w:pPr>
              <w:pStyle w:val="HTML"/>
              <w:rPr>
                <w:color w:val="000000"/>
              </w:rPr>
            </w:pPr>
          </w:p>
        </w:tc>
        <w:tc>
          <w:tcPr>
            <w:tcW w:w="5343" w:type="dxa"/>
          </w:tcPr>
          <w:p w:rsidR="00FE128F" w:rsidRPr="00C903EB" w:rsidRDefault="00FE128F" w:rsidP="00CD2BF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28F" w:rsidRDefault="00FE128F" w:rsidP="00FE128F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28F" w:rsidRPr="005443C4" w:rsidRDefault="00FE128F" w:rsidP="00FE128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3C4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FE128F" w:rsidRPr="005443C4" w:rsidRDefault="00FE128F" w:rsidP="00FE12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10"/>
      <w:bookmarkEnd w:id="1"/>
      <w:r w:rsidRPr="00544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5443C4">
        <w:rPr>
          <w:rFonts w:ascii="Times New Roman" w:hAnsi="Times New Roman" w:cs="Times New Roman"/>
          <w:sz w:val="24"/>
          <w:szCs w:val="24"/>
        </w:rPr>
        <w:t xml:space="preserve">освобождении от платы за жилое помещение и коммунальные услуги (включая взнос на капитальный ремонт общего имущества </w:t>
      </w:r>
      <w:r w:rsidRPr="005443C4">
        <w:rPr>
          <w:rFonts w:ascii="Times New Roman" w:hAnsi="Times New Roman" w:cs="Times New Roman"/>
          <w:sz w:val="24"/>
          <w:szCs w:val="24"/>
        </w:rPr>
        <w:br/>
        <w:t>в многоквартирном доме), платы за определение технического состояния и оценку стоимости жилого помещения</w:t>
      </w:r>
      <w:r w:rsidRPr="005443C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5443C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передачи его в собственность</w:t>
      </w:r>
    </w:p>
    <w:p w:rsidR="00FE128F" w:rsidRPr="00480C54" w:rsidRDefault="00FE128F" w:rsidP="00FE12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8F" w:rsidRPr="00480C54" w:rsidRDefault="00FE128F" w:rsidP="00FE12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9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687"/>
      </w:tblGrid>
      <w:tr w:rsidR="00FE128F" w:rsidRPr="005443C4" w:rsidTr="00CD2BF4">
        <w:tc>
          <w:tcPr>
            <w:tcW w:w="467" w:type="dxa"/>
          </w:tcPr>
          <w:p w:rsidR="00FE128F" w:rsidRPr="005443C4" w:rsidRDefault="00FE128F" w:rsidP="00CD2B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888" w:type="dxa"/>
          </w:tcPr>
          <w:p w:rsidR="00FE128F" w:rsidRPr="005443C4" w:rsidRDefault="00FE128F" w:rsidP="00CD2B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FE128F" w:rsidRPr="005443C4" w:rsidRDefault="00FE128F" w:rsidP="00CD2B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законного представителя ребенка-сироты, лица из числа детей-сирот, представителя лица из числа детей-сирот)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44"/>
        <w:tblW w:w="101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10"/>
        <w:gridCol w:w="5127"/>
        <w:gridCol w:w="165"/>
      </w:tblGrid>
      <w:tr w:rsidR="00FE128F" w:rsidRPr="005443C4" w:rsidTr="00CD2BF4">
        <w:tc>
          <w:tcPr>
            <w:tcW w:w="4904" w:type="dxa"/>
            <w:gridSpan w:val="3"/>
          </w:tcPr>
          <w:p w:rsidR="00FE128F" w:rsidRPr="005443C4" w:rsidRDefault="00FE128F" w:rsidP="00CD2B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92" w:type="dxa"/>
            <w:gridSpan w:val="2"/>
          </w:tcPr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(когда и кем выдан)</w:t>
            </w:r>
          </w:p>
        </w:tc>
      </w:tr>
      <w:tr w:rsidR="00FE128F" w:rsidRPr="005443C4" w:rsidTr="00CD2BF4">
        <w:tc>
          <w:tcPr>
            <w:tcW w:w="10196" w:type="dxa"/>
            <w:gridSpan w:val="5"/>
          </w:tcPr>
          <w:p w:rsidR="00FE128F" w:rsidRPr="005443C4" w:rsidRDefault="00FE128F" w:rsidP="00CD2B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FE128F" w:rsidRPr="005443C4" w:rsidTr="00CD2BF4">
        <w:tc>
          <w:tcPr>
            <w:tcW w:w="10196" w:type="dxa"/>
            <w:gridSpan w:val="5"/>
          </w:tcPr>
          <w:p w:rsidR="00FE128F" w:rsidRPr="005443C4" w:rsidRDefault="00FE128F" w:rsidP="00CD2B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8F" w:rsidRPr="005443C4" w:rsidTr="00CD2BF4">
        <w:tc>
          <w:tcPr>
            <w:tcW w:w="3794" w:type="dxa"/>
            <w:gridSpan w:val="2"/>
          </w:tcPr>
          <w:p w:rsidR="00FE128F" w:rsidRPr="005443C4" w:rsidRDefault="00FE128F" w:rsidP="00CD2B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02" w:type="dxa"/>
            <w:gridSpan w:val="3"/>
          </w:tcPr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(доверенность лица, представляющего интересы лица из числа детей-сирот)</w:t>
            </w:r>
          </w:p>
        </w:tc>
      </w:tr>
      <w:tr w:rsidR="00FE128F" w:rsidRPr="005443C4" w:rsidTr="00CD2BF4">
        <w:tc>
          <w:tcPr>
            <w:tcW w:w="2660" w:type="dxa"/>
          </w:tcPr>
          <w:p w:rsidR="00FE128F" w:rsidRPr="005443C4" w:rsidRDefault="00FE128F" w:rsidP="00CD2B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7536" w:type="dxa"/>
            <w:gridSpan w:val="4"/>
          </w:tcPr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жительства)</w:t>
            </w:r>
          </w:p>
        </w:tc>
      </w:tr>
      <w:tr w:rsidR="00FE128F" w:rsidRPr="005443C4" w:rsidTr="00CD2BF4">
        <w:tc>
          <w:tcPr>
            <w:tcW w:w="2660" w:type="dxa"/>
          </w:tcPr>
          <w:p w:rsidR="00FE128F" w:rsidRPr="005443C4" w:rsidRDefault="00FE128F" w:rsidP="00CD2B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место пребывания</w:t>
            </w:r>
          </w:p>
        </w:tc>
        <w:tc>
          <w:tcPr>
            <w:tcW w:w="7536" w:type="dxa"/>
            <w:gridSpan w:val="4"/>
          </w:tcPr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фактического проживания)</w:t>
            </w:r>
          </w:p>
        </w:tc>
      </w:tr>
      <w:tr w:rsidR="00FE128F" w:rsidRPr="005443C4" w:rsidTr="00CD2BF4">
        <w:trPr>
          <w:gridAfter w:val="1"/>
          <w:wAfter w:w="165" w:type="dxa"/>
        </w:trPr>
        <w:tc>
          <w:tcPr>
            <w:tcW w:w="10031" w:type="dxa"/>
            <w:gridSpan w:val="4"/>
          </w:tcPr>
          <w:p w:rsidR="00FE128F" w:rsidRPr="005443C4" w:rsidRDefault="00FE128F" w:rsidP="00CD2BF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Прошу освободить от платы за жилое помещение и коммунальные услуги (включая взнос на капитальный ремонт общего имущества</w:t>
            </w:r>
            <w:r w:rsidRPr="0054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доме), платы за определение технического состояния </w:t>
            </w:r>
            <w:r w:rsidRPr="005443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оценку стоимости жилого помещения </w:t>
            </w:r>
            <w:r w:rsidRPr="0054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передачи его в собственность</w:t>
            </w:r>
            <w:r w:rsidRPr="005443C4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______________________________________________________________________</w:t>
            </w:r>
          </w:p>
          <w:p w:rsidR="00FE128F" w:rsidRPr="005443C4" w:rsidRDefault="00FE128F" w:rsidP="00CD2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ребенка-сироты, лица из числа детей-сирот)</w:t>
            </w:r>
          </w:p>
          <w:p w:rsidR="00FE128F" w:rsidRPr="005443C4" w:rsidRDefault="00FE128F" w:rsidP="00CD2BF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28F" w:rsidRPr="005443C4" w:rsidRDefault="00FE128F" w:rsidP="00FE12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28F" w:rsidRPr="005443C4" w:rsidRDefault="00FE128F" w:rsidP="00FE128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 xml:space="preserve">Адрес жилого </w:t>
      </w:r>
      <w:proofErr w:type="gramStart"/>
      <w:r w:rsidRPr="005443C4">
        <w:rPr>
          <w:rFonts w:ascii="Times New Roman" w:hAnsi="Times New Roman" w:cs="Times New Roman"/>
          <w:sz w:val="24"/>
          <w:szCs w:val="24"/>
        </w:rPr>
        <w:t>помещения:_</w:t>
      </w:r>
      <w:proofErr w:type="gramEnd"/>
      <w:r w:rsidRPr="005443C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E128F" w:rsidRPr="005443C4" w:rsidRDefault="00FE128F" w:rsidP="00FE128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</w:t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E128F" w:rsidRPr="005443C4" w:rsidTr="00CD2BF4">
        <w:tc>
          <w:tcPr>
            <w:tcW w:w="9996" w:type="dxa"/>
          </w:tcPr>
          <w:p w:rsidR="00FE128F" w:rsidRPr="005443C4" w:rsidRDefault="00FE128F" w:rsidP="00CD2BF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4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(адрес жилого помещения)</w:t>
            </w:r>
          </w:p>
        </w:tc>
      </w:tr>
    </w:tbl>
    <w:p w:rsidR="00FE128F" w:rsidRPr="005443C4" w:rsidRDefault="00FE128F" w:rsidP="00FE128F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FE128F" w:rsidRPr="005443C4" w:rsidRDefault="00FE128F" w:rsidP="00FE1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FE128F" w:rsidRPr="005443C4" w:rsidRDefault="00FE128F" w:rsidP="00FE1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FE128F" w:rsidRPr="005443C4" w:rsidRDefault="00FE128F" w:rsidP="00FE1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E128F" w:rsidRPr="005443C4" w:rsidRDefault="00FE128F" w:rsidP="00FE1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FE128F" w:rsidRPr="005443C4" w:rsidRDefault="00FE128F" w:rsidP="00FE1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FE128F" w:rsidRPr="005443C4" w:rsidRDefault="00FE128F" w:rsidP="00FE12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FE128F" w:rsidRPr="005443C4" w:rsidRDefault="00FE128F" w:rsidP="00FE12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</w:t>
      </w:r>
    </w:p>
    <w:p w:rsidR="00FE128F" w:rsidRPr="005443C4" w:rsidRDefault="00FE128F" w:rsidP="00FE12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</w:t>
      </w:r>
    </w:p>
    <w:p w:rsidR="00FE128F" w:rsidRPr="005443C4" w:rsidRDefault="00FE128F" w:rsidP="00FE1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FE128F" w:rsidRPr="005443C4" w:rsidRDefault="00FE128F" w:rsidP="00FE128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43C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:rsidR="00FE128F" w:rsidRPr="005443C4" w:rsidRDefault="00FE128F" w:rsidP="00FE1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данных, содержащихся </w:t>
      </w:r>
      <w:r w:rsidRPr="005443C4">
        <w:rPr>
          <w:rFonts w:ascii="Times New Roman" w:hAnsi="Times New Roman" w:cs="Times New Roman"/>
          <w:sz w:val="24"/>
          <w:szCs w:val="24"/>
        </w:rPr>
        <w:br/>
        <w:t>в настоящем заявлении и в представленных мною документах.</w:t>
      </w:r>
    </w:p>
    <w:p w:rsidR="00FE128F" w:rsidRPr="005443C4" w:rsidRDefault="00FE128F" w:rsidP="00FE128F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5443C4">
        <w:rPr>
          <w:rFonts w:ascii="Courier New" w:hAnsi="Courier New" w:cs="Courier New"/>
          <w:sz w:val="24"/>
          <w:szCs w:val="24"/>
        </w:rPr>
        <w:t xml:space="preserve">   </w:t>
      </w:r>
    </w:p>
    <w:p w:rsidR="00FE128F" w:rsidRPr="005443C4" w:rsidRDefault="00FE128F" w:rsidP="00FE12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Я, предупрежден(на) об ответственности за представление недостоверных либо искаженных сведений. Обязуюсь уведомлять комитет по опеке и попечительству Гатчинского муниципального района о наступлении событий и фактов, служащих основанием для прекращения либо приостановления льготы по освобождению от оплаты за жилое помещение и коммунальные услуги (снятие с регистрационного учета по месту жительства, отчуждение жилого помещения, смена   формы собственности жилого помещения, смена формы обучения и т.д.)</w:t>
      </w:r>
    </w:p>
    <w:p w:rsidR="00FE128F" w:rsidRPr="005443C4" w:rsidRDefault="00FE128F" w:rsidP="00FE128F">
      <w:pPr>
        <w:pStyle w:val="a5"/>
        <w:rPr>
          <w:b w:val="0"/>
          <w:spacing w:val="6"/>
          <w:szCs w:val="24"/>
        </w:rPr>
      </w:pPr>
      <w:r w:rsidRPr="005443C4">
        <w:rPr>
          <w:b w:val="0"/>
          <w:spacing w:val="6"/>
          <w:szCs w:val="24"/>
        </w:rPr>
        <w:t xml:space="preserve">______________                                         _____________________________________ </w:t>
      </w:r>
    </w:p>
    <w:p w:rsidR="00FE128F" w:rsidRPr="005443C4" w:rsidRDefault="00FE128F" w:rsidP="00FE128F">
      <w:pPr>
        <w:pStyle w:val="a4"/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5443C4">
        <w:rPr>
          <w:rFonts w:ascii="Times New Roman" w:hAnsi="Times New Roman"/>
          <w:sz w:val="24"/>
          <w:szCs w:val="24"/>
          <w:vertAlign w:val="superscript"/>
        </w:rPr>
        <w:t xml:space="preserve">дата   </w:t>
      </w:r>
      <w:r w:rsidRPr="005443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5443C4">
        <w:rPr>
          <w:rFonts w:ascii="Times New Roman" w:hAnsi="Times New Roman"/>
          <w:sz w:val="24"/>
          <w:szCs w:val="24"/>
          <w:vertAlign w:val="superscript"/>
        </w:rPr>
        <w:t>подпись, фамилия и инициалы заявителя</w:t>
      </w:r>
    </w:p>
    <w:p w:rsidR="00FE128F" w:rsidRPr="005443C4" w:rsidRDefault="00FE128F" w:rsidP="00FE1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128F" w:rsidRPr="005443C4" w:rsidRDefault="00FE128F" w:rsidP="00FE1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C4">
        <w:rPr>
          <w:rFonts w:ascii="Times New Roman" w:hAnsi="Times New Roman" w:cs="Times New Roman"/>
          <w:sz w:val="24"/>
          <w:szCs w:val="24"/>
        </w:rPr>
        <w:t>заполняется специалистом:</w:t>
      </w:r>
    </w:p>
    <w:p w:rsidR="00FE128F" w:rsidRDefault="00FE128F" w:rsidP="00FE12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25DC">
        <w:rPr>
          <w:rFonts w:ascii="Times New Roman" w:hAnsi="Times New Roman"/>
          <w:sz w:val="24"/>
          <w:szCs w:val="24"/>
        </w:rPr>
        <w:t xml:space="preserve">Специалистом удостоверен факт собственноручной подписи заявителя в заявлении. Предъявленные документы проверил, заявление и представленные документы принял </w:t>
      </w:r>
      <w:r>
        <w:rPr>
          <w:rFonts w:ascii="Times New Roman" w:hAnsi="Times New Roman"/>
          <w:sz w:val="24"/>
          <w:szCs w:val="24"/>
        </w:rPr>
        <w:br/>
      </w:r>
      <w:r w:rsidRPr="004225DC">
        <w:rPr>
          <w:rFonts w:ascii="Times New Roman" w:hAnsi="Times New Roman"/>
          <w:sz w:val="24"/>
          <w:szCs w:val="24"/>
        </w:rPr>
        <w:t>и зарегистрировал__________________________</w:t>
      </w:r>
      <w:r>
        <w:rPr>
          <w:rFonts w:ascii="Times New Roman" w:hAnsi="Times New Roman"/>
          <w:sz w:val="24"/>
          <w:szCs w:val="24"/>
        </w:rPr>
        <w:t xml:space="preserve">_           __________________________ </w:t>
      </w:r>
    </w:p>
    <w:p w:rsidR="00FE128F" w:rsidRPr="004225DC" w:rsidRDefault="00FE128F" w:rsidP="00FE128F">
      <w:pPr>
        <w:pStyle w:val="a4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10467">
        <w:rPr>
          <w:rFonts w:ascii="Times New Roman" w:hAnsi="Times New Roman"/>
          <w:i/>
          <w:sz w:val="24"/>
          <w:szCs w:val="24"/>
        </w:rPr>
        <w:t xml:space="preserve">рег. </w:t>
      </w:r>
      <w:r>
        <w:rPr>
          <w:rFonts w:ascii="Times New Roman" w:hAnsi="Times New Roman"/>
          <w:i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225DC">
        <w:rPr>
          <w:rFonts w:ascii="Times New Roman" w:hAnsi="Times New Roman"/>
          <w:i/>
          <w:sz w:val="24"/>
          <w:szCs w:val="24"/>
        </w:rPr>
        <w:t>дата</w:t>
      </w:r>
    </w:p>
    <w:p w:rsidR="00FE128F" w:rsidRDefault="00FE128F" w:rsidP="00FE128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128F" w:rsidRPr="004225DC" w:rsidRDefault="00FE128F" w:rsidP="00FE12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25DC">
        <w:rPr>
          <w:rFonts w:ascii="Times New Roman" w:hAnsi="Times New Roman"/>
          <w:sz w:val="24"/>
          <w:szCs w:val="24"/>
        </w:rPr>
        <w:t xml:space="preserve">Специалист </w:t>
      </w:r>
      <w:r w:rsidRPr="00B92611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</w:t>
      </w:r>
      <w:r>
        <w:rPr>
          <w:rFonts w:ascii="Times New Roman" w:hAnsi="Times New Roman"/>
          <w:strike/>
          <w:color w:val="ED7D31" w:themeColor="accent2"/>
          <w:sz w:val="24"/>
          <w:szCs w:val="24"/>
        </w:rPr>
        <w:t xml:space="preserve"> </w:t>
      </w:r>
      <w:r>
        <w:rPr>
          <w:rFonts w:ascii="Times New Roman" w:hAnsi="Times New Roman"/>
          <w:color w:val="ED7D31" w:themeColor="accent2"/>
          <w:sz w:val="24"/>
          <w:szCs w:val="24"/>
        </w:rPr>
        <w:t>_</w:t>
      </w:r>
      <w:r w:rsidRPr="004225DC">
        <w:rPr>
          <w:rFonts w:ascii="Times New Roman" w:hAnsi="Times New Roman"/>
          <w:sz w:val="24"/>
          <w:szCs w:val="24"/>
        </w:rPr>
        <w:t>________________/</w:t>
      </w:r>
      <w:r>
        <w:rPr>
          <w:rFonts w:ascii="Times New Roman" w:hAnsi="Times New Roman"/>
          <w:sz w:val="24"/>
          <w:szCs w:val="24"/>
        </w:rPr>
        <w:t>____</w:t>
      </w:r>
      <w:r w:rsidRPr="004225D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</w:t>
      </w:r>
      <w:r w:rsidRPr="004225DC">
        <w:rPr>
          <w:rFonts w:ascii="Times New Roman" w:hAnsi="Times New Roman"/>
          <w:sz w:val="24"/>
          <w:szCs w:val="24"/>
        </w:rPr>
        <w:t xml:space="preserve">  </w:t>
      </w:r>
    </w:p>
    <w:p w:rsidR="00FE128F" w:rsidRDefault="00FE128F" w:rsidP="00FE128F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E10467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дпись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10467">
        <w:rPr>
          <w:rFonts w:ascii="Times New Roman" w:hAnsi="Times New Roman"/>
          <w:sz w:val="20"/>
          <w:szCs w:val="20"/>
        </w:rPr>
        <w:t>фамилия и инициалы специалист</w:t>
      </w:r>
      <w:r>
        <w:rPr>
          <w:rFonts w:ascii="Times New Roman" w:hAnsi="Times New Roman"/>
          <w:sz w:val="20"/>
          <w:szCs w:val="20"/>
        </w:rPr>
        <w:t>а</w:t>
      </w:r>
    </w:p>
    <w:p w:rsidR="00FE128F" w:rsidRDefault="00FE128F" w:rsidP="00FE1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28F" w:rsidRDefault="00FE128F" w:rsidP="00FE128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28F" w:rsidRDefault="00FE128F" w:rsidP="00FE128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28F" w:rsidRDefault="00FE128F" w:rsidP="00FE128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28F" w:rsidRDefault="00FE128F" w:rsidP="00FE128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28F" w:rsidRDefault="00FE128F" w:rsidP="00FE128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3EE9" w:rsidRDefault="00023EE9"/>
    <w:sectPr w:rsidR="0002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1D"/>
    <w:rsid w:val="00023EE9"/>
    <w:rsid w:val="008B7C1D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F8F5D-AB56-4D06-AF41-E39EE08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12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128F"/>
    <w:pPr>
      <w:spacing w:after="0" w:line="240" w:lineRule="auto"/>
    </w:pPr>
  </w:style>
  <w:style w:type="paragraph" w:styleId="a5">
    <w:name w:val="Body Text"/>
    <w:basedOn w:val="a"/>
    <w:link w:val="a6"/>
    <w:rsid w:val="00FE128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E128F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FE1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E12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1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Валентина Андреевна</dc:creator>
  <cp:keywords/>
  <dc:description/>
  <cp:lastModifiedBy>Семенова Валентина Андреевна</cp:lastModifiedBy>
  <cp:revision>2</cp:revision>
  <dcterms:created xsi:type="dcterms:W3CDTF">2020-10-12T07:15:00Z</dcterms:created>
  <dcterms:modified xsi:type="dcterms:W3CDTF">2020-10-12T07:15:00Z</dcterms:modified>
</cp:coreProperties>
</file>