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CE76" w14:textId="2D6D6916" w:rsidR="00BA3A3C" w:rsidRPr="00A00807" w:rsidRDefault="00BA3A3C" w:rsidP="00A00807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</w:t>
      </w:r>
    </w:p>
    <w:p w14:paraId="1252415B" w14:textId="195233C4" w:rsidR="00BA3A3C" w:rsidRPr="00507985" w:rsidRDefault="00347482" w:rsidP="00507985">
      <w:pPr>
        <w:jc w:val="center"/>
        <w:rPr>
          <w:rFonts w:ascii="Times New Roman" w:hAnsi="Times New Roman"/>
          <w:b/>
          <w:sz w:val="28"/>
          <w:szCs w:val="28"/>
        </w:rPr>
      </w:pPr>
      <w:r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площадью </w:t>
      </w:r>
      <w:r w:rsidR="00507985">
        <w:rPr>
          <w:rFonts w:ascii="Times New Roman" w:hAnsi="Times New Roman"/>
          <w:b/>
          <w:sz w:val="28"/>
          <w:szCs w:val="28"/>
        </w:rPr>
        <w:t>41</w:t>
      </w:r>
      <w:r w:rsidR="00E256D9" w:rsidRPr="00922947">
        <w:rPr>
          <w:rFonts w:ascii="Times New Roman" w:hAnsi="Times New Roman"/>
          <w:b/>
          <w:sz w:val="28"/>
          <w:szCs w:val="28"/>
        </w:rPr>
        <w:t>.</w:t>
      </w:r>
      <w:r w:rsidR="00922947" w:rsidRPr="00922947">
        <w:rPr>
          <w:rFonts w:ascii="Times New Roman" w:hAnsi="Times New Roman"/>
          <w:b/>
          <w:sz w:val="28"/>
          <w:szCs w:val="28"/>
        </w:rPr>
        <w:t>8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кв.м., расположенно</w:t>
      </w:r>
      <w:r w:rsidR="00522DBC" w:rsidRPr="00922947">
        <w:rPr>
          <w:rFonts w:ascii="Times New Roman" w:hAnsi="Times New Roman"/>
          <w:b/>
          <w:sz w:val="28"/>
          <w:szCs w:val="28"/>
        </w:rPr>
        <w:t>го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2974CA" w:rsidRPr="00922947">
        <w:rPr>
          <w:rFonts w:ascii="Times New Roman" w:hAnsi="Times New Roman"/>
          <w:b/>
          <w:sz w:val="28"/>
          <w:szCs w:val="28"/>
        </w:rPr>
        <w:t xml:space="preserve"> </w:t>
      </w:r>
      <w:r w:rsidR="00507985" w:rsidRPr="00AA2CAF">
        <w:rPr>
          <w:rFonts w:ascii="Times New Roman" w:hAnsi="Times New Roman"/>
          <w:b/>
          <w:bCs/>
          <w:sz w:val="28"/>
          <w:szCs w:val="28"/>
        </w:rPr>
        <w:t xml:space="preserve">Ленинградская область, </w:t>
      </w:r>
      <w:r w:rsidR="00507985" w:rsidRPr="00AA2CAF">
        <w:rPr>
          <w:rFonts w:ascii="Times New Roman" w:hAnsi="Times New Roman"/>
          <w:b/>
          <w:bCs/>
          <w:spacing w:val="-6"/>
          <w:sz w:val="28"/>
          <w:szCs w:val="28"/>
        </w:rPr>
        <w:t xml:space="preserve">Гатчинский район, с. Никольское, ул. </w:t>
      </w:r>
      <w:proofErr w:type="spellStart"/>
      <w:r w:rsidR="00507985" w:rsidRPr="00AA2CAF">
        <w:rPr>
          <w:rFonts w:ascii="Times New Roman" w:hAnsi="Times New Roman"/>
          <w:b/>
          <w:bCs/>
          <w:spacing w:val="-6"/>
          <w:sz w:val="28"/>
          <w:szCs w:val="28"/>
        </w:rPr>
        <w:t>Меньковская</w:t>
      </w:r>
      <w:proofErr w:type="spellEnd"/>
      <w:r w:rsidR="00507985" w:rsidRPr="00AA2CAF">
        <w:rPr>
          <w:rFonts w:ascii="Times New Roman" w:hAnsi="Times New Roman"/>
          <w:b/>
          <w:bCs/>
          <w:spacing w:val="-6"/>
          <w:sz w:val="28"/>
          <w:szCs w:val="28"/>
        </w:rPr>
        <w:t>, д. 7 а</w:t>
      </w:r>
      <w:r w:rsidR="00922947">
        <w:rPr>
          <w:rFonts w:ascii="Times New Roman" w:hAnsi="Times New Roman"/>
          <w:b/>
          <w:sz w:val="28"/>
          <w:szCs w:val="28"/>
        </w:rPr>
        <w:t xml:space="preserve">, кадастровый номер </w:t>
      </w:r>
      <w:r w:rsidR="00507985" w:rsidRPr="00AA2CAF">
        <w:rPr>
          <w:rFonts w:ascii="Times New Roman" w:hAnsi="Times New Roman"/>
          <w:b/>
          <w:bCs/>
          <w:sz w:val="28"/>
          <w:szCs w:val="28"/>
        </w:rPr>
        <w:t>47:23:0410001:669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7B0C15" w14:textId="0E660918" w:rsidR="001206F5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66084D01" w:rsidR="00347482" w:rsidRPr="00250C84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</w:t>
            </w:r>
            <w:r w:rsidR="00507985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50C84" w:rsidRPr="00250C84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кв.м., расположенное по адресу:</w:t>
            </w:r>
            <w:r w:rsidR="002974CA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50C84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Ленинградская область, Гатчинский район, </w:t>
            </w:r>
            <w:r w:rsidR="00507985" w:rsidRPr="00A17DE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с. Никольское, ул. </w:t>
            </w:r>
            <w:proofErr w:type="spellStart"/>
            <w:r w:rsidR="00507985" w:rsidRPr="00A17DE5">
              <w:rPr>
                <w:rFonts w:ascii="Times New Roman" w:hAnsi="Times New Roman"/>
                <w:spacing w:val="-6"/>
                <w:sz w:val="28"/>
                <w:szCs w:val="28"/>
              </w:rPr>
              <w:t>Меньковская</w:t>
            </w:r>
            <w:proofErr w:type="spellEnd"/>
            <w:r w:rsidR="00507985" w:rsidRPr="00A17DE5">
              <w:rPr>
                <w:rFonts w:ascii="Times New Roman" w:hAnsi="Times New Roman"/>
                <w:spacing w:val="-6"/>
                <w:sz w:val="28"/>
                <w:szCs w:val="28"/>
              </w:rPr>
              <w:t>, д. 7 а,</w:t>
            </w:r>
            <w:r w:rsidR="00250C84" w:rsidRPr="00A17D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56D9" w:rsidRPr="00A17DE5">
              <w:rPr>
                <w:rFonts w:ascii="Times New Roman" w:hAnsi="Times New Roman"/>
                <w:sz w:val="28"/>
                <w:szCs w:val="28"/>
              </w:rPr>
              <w:t xml:space="preserve">кадастровый номер </w:t>
            </w:r>
            <w:r w:rsidR="00507985" w:rsidRPr="00A17DE5">
              <w:rPr>
                <w:rFonts w:ascii="Times New Roman" w:hAnsi="Times New Roman"/>
                <w:sz w:val="28"/>
                <w:szCs w:val="28"/>
              </w:rPr>
              <w:t>47:23:0410001:669</w:t>
            </w:r>
            <w:r w:rsidR="00E256D9" w:rsidRPr="00A17DE5">
              <w:rPr>
                <w:rFonts w:ascii="Times New Roman" w:hAnsi="Times New Roman"/>
                <w:sz w:val="28"/>
                <w:szCs w:val="28"/>
              </w:rPr>
              <w:t>.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Ограничения (обременения) 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250C84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43836359" w14:textId="462F7677" w:rsidR="00E256D9" w:rsidRPr="004F585F" w:rsidRDefault="00E256D9" w:rsidP="004F585F">
            <w:pPr>
              <w:ind w:right="-2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Целевое назначение объекта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CC418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="00CC41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4182">
              <w:rPr>
                <w:rFonts w:ascii="Times New Roman" w:hAnsi="Times New Roman"/>
                <w:color w:val="000000"/>
                <w:sz w:val="28"/>
              </w:rPr>
              <w:t xml:space="preserve">в соответствии с правилами землепользования и застройки муниципального образования </w:t>
            </w:r>
            <w:r w:rsidR="00507985" w:rsidRPr="00CB6D32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507985">
              <w:rPr>
                <w:rFonts w:ascii="Times New Roman" w:hAnsi="Times New Roman"/>
                <w:sz w:val="28"/>
              </w:rPr>
              <w:t>Большеколпанское</w:t>
            </w:r>
            <w:proofErr w:type="spellEnd"/>
            <w:r w:rsidR="00507985"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r w:rsidR="00507985" w:rsidRPr="00CB6D32">
              <w:rPr>
                <w:rFonts w:ascii="Times New Roman" w:hAnsi="Times New Roman"/>
                <w:sz w:val="28"/>
              </w:rPr>
              <w:t>Гатчинского муниципального района Ленинградской области»,</w:t>
            </w:r>
            <w:r w:rsidR="00507985" w:rsidRPr="00CB6D32">
              <w:t xml:space="preserve"> </w:t>
            </w:r>
            <w:r w:rsidR="00507985" w:rsidRPr="00CB6D32">
              <w:rPr>
                <w:rFonts w:ascii="Times New Roman" w:hAnsi="Times New Roman"/>
                <w:sz w:val="28"/>
              </w:rPr>
              <w:t>утвержденного приказом комитета по архитектуре и градостроительству Ленинградской области от 2</w:t>
            </w:r>
            <w:r w:rsidR="00507985">
              <w:rPr>
                <w:rFonts w:ascii="Times New Roman" w:hAnsi="Times New Roman"/>
                <w:sz w:val="28"/>
              </w:rPr>
              <w:t>2</w:t>
            </w:r>
            <w:r w:rsidR="00507985" w:rsidRPr="00CB6D32">
              <w:rPr>
                <w:rFonts w:ascii="Times New Roman" w:hAnsi="Times New Roman"/>
                <w:sz w:val="28"/>
              </w:rPr>
              <w:t>.1</w:t>
            </w:r>
            <w:r w:rsidR="00507985">
              <w:rPr>
                <w:rFonts w:ascii="Times New Roman" w:hAnsi="Times New Roman"/>
                <w:sz w:val="28"/>
              </w:rPr>
              <w:t>1</w:t>
            </w:r>
            <w:r w:rsidR="00507985" w:rsidRPr="00CB6D32">
              <w:rPr>
                <w:rFonts w:ascii="Times New Roman" w:hAnsi="Times New Roman"/>
                <w:sz w:val="28"/>
              </w:rPr>
              <w:t>.202</w:t>
            </w:r>
            <w:r w:rsidR="00507985">
              <w:rPr>
                <w:rFonts w:ascii="Times New Roman" w:hAnsi="Times New Roman"/>
                <w:sz w:val="28"/>
              </w:rPr>
              <w:t>2</w:t>
            </w:r>
            <w:r w:rsidR="00507985" w:rsidRPr="00CB6D32">
              <w:rPr>
                <w:rFonts w:ascii="Times New Roman" w:hAnsi="Times New Roman"/>
                <w:sz w:val="28"/>
              </w:rPr>
              <w:t xml:space="preserve"> № </w:t>
            </w:r>
            <w:r w:rsidR="00507985">
              <w:rPr>
                <w:rFonts w:ascii="Times New Roman" w:hAnsi="Times New Roman"/>
                <w:sz w:val="28"/>
              </w:rPr>
              <w:t>179.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237C8F9C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A17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128953</w:t>
            </w:r>
            <w:r w:rsidR="00A17DE5" w:rsidRPr="003B3055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="00A17DE5" w:rsidRPr="002006C1">
              <w:rPr>
                <w:rFonts w:ascii="Times New Roman" w:hAnsi="Times New Roman"/>
                <w:sz w:val="28"/>
                <w:szCs w:val="28"/>
              </w:rPr>
              <w:t>(</w:t>
            </w:r>
            <w:r w:rsidR="00A17DE5">
              <w:rPr>
                <w:rFonts w:ascii="Times New Roman" w:hAnsi="Times New Roman"/>
                <w:sz w:val="28"/>
                <w:szCs w:val="28"/>
              </w:rPr>
              <w:t xml:space="preserve">Ста двадцати восьми </w:t>
            </w:r>
            <w:r w:rsidR="00A17DE5" w:rsidRPr="002006C1">
              <w:rPr>
                <w:rFonts w:ascii="Times New Roman" w:hAnsi="Times New Roman"/>
                <w:sz w:val="28"/>
                <w:szCs w:val="28"/>
              </w:rPr>
              <w:t>тысяч</w:t>
            </w:r>
            <w:r w:rsidR="00A17DE5">
              <w:rPr>
                <w:rFonts w:ascii="Times New Roman" w:hAnsi="Times New Roman"/>
                <w:sz w:val="28"/>
                <w:szCs w:val="28"/>
              </w:rPr>
              <w:t xml:space="preserve"> девятисот пятидесяти трех</w:t>
            </w:r>
            <w:r w:rsidR="00A17DE5" w:rsidRPr="002006C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17DE5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</w:t>
            </w:r>
            <w:r w:rsidR="00A17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="00A17DE5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00 копеек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4549DB92" w14:textId="25961ACA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12895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Двенадцать</w:t>
            </w:r>
            <w:r w:rsidR="006853DC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тысяч 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 xml:space="preserve">восемьсот девяносто </w:t>
            </w:r>
            <w:proofErr w:type="gramStart"/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пять</w:t>
            </w:r>
            <w:r w:rsidR="006853DC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proofErr w:type="gramEnd"/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рубл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>0 копеек.</w:t>
            </w:r>
          </w:p>
          <w:p w14:paraId="72DFF9B7" w14:textId="457BD82D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Р/сч:40702810300020038047 </w:t>
            </w:r>
          </w:p>
          <w:p w14:paraId="14BCB15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AD46B0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 w:rsidRPr="00AD46B0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917" w:type="dxa"/>
          </w:tcPr>
          <w:p w14:paraId="1304C093" w14:textId="01C23A86" w:rsidR="00367E88" w:rsidRPr="00AD46B0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4104AF16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85EE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6EE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10B0FDB9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E0B11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AD46B0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AD46B0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AD46B0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0250243B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BE0B11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</w:p>
          <w:p w14:paraId="1E6AB5AD" w14:textId="6B9A7883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17DE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00 часов по МСК. </w:t>
            </w:r>
          </w:p>
          <w:p w14:paraId="7EC86D29" w14:textId="2FE66291" w:rsidR="00907136" w:rsidRPr="00AD46B0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A17DE5">
              <w:rPr>
                <w:rFonts w:ascii="Times New Roman" w:hAnsi="Times New Roman"/>
                <w:b/>
                <w:sz w:val="28"/>
                <w:szCs w:val="28"/>
              </w:rPr>
              <w:t>128953</w:t>
            </w:r>
            <w:r w:rsidR="005A50B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A17D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 двадцать восемь </w:t>
            </w:r>
            <w:r w:rsidR="005A50B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>тысяч</w:t>
            </w:r>
            <w:r w:rsidR="009829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девятьсот пятьдесят три</w:t>
            </w:r>
            <w:r w:rsidR="005A50B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>) рубл</w:t>
            </w:r>
            <w:r w:rsidR="0043513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5A50B9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>00 копеек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AD46B0">
              <w:rPr>
                <w:bCs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AD46B0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2410EE43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70611105074140014120,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17B1E"/>
    <w:rsid w:val="00222837"/>
    <w:rsid w:val="00250C84"/>
    <w:rsid w:val="002974CA"/>
    <w:rsid w:val="00341257"/>
    <w:rsid w:val="00347482"/>
    <w:rsid w:val="0036380C"/>
    <w:rsid w:val="00367E88"/>
    <w:rsid w:val="0041474F"/>
    <w:rsid w:val="00435139"/>
    <w:rsid w:val="004754B6"/>
    <w:rsid w:val="004F585F"/>
    <w:rsid w:val="00507985"/>
    <w:rsid w:val="00522DBC"/>
    <w:rsid w:val="00550ECA"/>
    <w:rsid w:val="00553C53"/>
    <w:rsid w:val="00566385"/>
    <w:rsid w:val="00585EEF"/>
    <w:rsid w:val="005A50B9"/>
    <w:rsid w:val="005A674D"/>
    <w:rsid w:val="005C5E28"/>
    <w:rsid w:val="006078B8"/>
    <w:rsid w:val="00622D33"/>
    <w:rsid w:val="0063405D"/>
    <w:rsid w:val="00662F10"/>
    <w:rsid w:val="006853DC"/>
    <w:rsid w:val="006A4B05"/>
    <w:rsid w:val="006B5E16"/>
    <w:rsid w:val="00726425"/>
    <w:rsid w:val="00746D76"/>
    <w:rsid w:val="0075382B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D2F20"/>
    <w:rsid w:val="008E6BB1"/>
    <w:rsid w:val="008F09B3"/>
    <w:rsid w:val="00907136"/>
    <w:rsid w:val="00914365"/>
    <w:rsid w:val="00921EA7"/>
    <w:rsid w:val="00922947"/>
    <w:rsid w:val="00932632"/>
    <w:rsid w:val="0096716A"/>
    <w:rsid w:val="00982917"/>
    <w:rsid w:val="00A00807"/>
    <w:rsid w:val="00A052C2"/>
    <w:rsid w:val="00A17DE5"/>
    <w:rsid w:val="00A21D0A"/>
    <w:rsid w:val="00A54FE4"/>
    <w:rsid w:val="00A70BA8"/>
    <w:rsid w:val="00A8238E"/>
    <w:rsid w:val="00AC1E81"/>
    <w:rsid w:val="00AD46B0"/>
    <w:rsid w:val="00AE5070"/>
    <w:rsid w:val="00B741C5"/>
    <w:rsid w:val="00B9626C"/>
    <w:rsid w:val="00BA3A3C"/>
    <w:rsid w:val="00BA7686"/>
    <w:rsid w:val="00BB737A"/>
    <w:rsid w:val="00BC13C6"/>
    <w:rsid w:val="00BE0B11"/>
    <w:rsid w:val="00BF2326"/>
    <w:rsid w:val="00C1182C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E256D9"/>
    <w:rsid w:val="00E41680"/>
    <w:rsid w:val="00E63A51"/>
    <w:rsid w:val="00EA1CBA"/>
    <w:rsid w:val="00EF7A10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29</cp:revision>
  <cp:lastPrinted>2025-10-31T08:23:00Z</cp:lastPrinted>
  <dcterms:created xsi:type="dcterms:W3CDTF">2025-07-30T20:01:00Z</dcterms:created>
  <dcterms:modified xsi:type="dcterms:W3CDTF">2025-11-13T13:03:00Z</dcterms:modified>
</cp:coreProperties>
</file>