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B0EE4" w14:textId="77777777" w:rsidR="00416741" w:rsidRPr="00070071" w:rsidRDefault="00416741" w:rsidP="009F42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16741" w:rsidRPr="00070071" w14:paraId="25703D41" w14:textId="77777777" w:rsidTr="004E16EF">
        <w:tc>
          <w:tcPr>
            <w:tcW w:w="9071" w:type="dxa"/>
          </w:tcPr>
          <w:p w14:paraId="3976ECF6" w14:textId="77777777" w:rsidR="00416741" w:rsidRPr="00070071" w:rsidRDefault="00416741" w:rsidP="009F4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КОНКУРСНАЯ ЗАЯВКА</w:t>
            </w:r>
          </w:p>
          <w:p w14:paraId="226D72AF" w14:textId="77777777" w:rsidR="00622899" w:rsidRDefault="00416741" w:rsidP="006228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для участия в ежегодном конкур</w:t>
            </w:r>
            <w:r w:rsidR="00622899">
              <w:rPr>
                <w:rFonts w:ascii="Times New Roman" w:hAnsi="Times New Roman" w:cs="Times New Roman"/>
                <w:sz w:val="24"/>
                <w:szCs w:val="24"/>
              </w:rPr>
              <w:t>се профессионального мастерства</w:t>
            </w:r>
          </w:p>
          <w:p w14:paraId="5BD56AD4" w14:textId="77777777" w:rsidR="00416741" w:rsidRPr="00070071" w:rsidRDefault="00622899" w:rsidP="006228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6741" w:rsidRPr="00070071">
              <w:rPr>
                <w:rFonts w:ascii="Times New Roman" w:hAnsi="Times New Roman" w:cs="Times New Roman"/>
                <w:sz w:val="24"/>
                <w:szCs w:val="24"/>
              </w:rPr>
              <w:t>Лучший по профессии в сфере потребительского рынка Ленинградской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5DEAB237" w14:textId="77777777" w:rsidR="00416741" w:rsidRPr="00070071" w:rsidRDefault="00416741" w:rsidP="009F42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416741" w:rsidRPr="00070071" w14:paraId="2F161757" w14:textId="77777777" w:rsidTr="004E16EF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CC63" w14:textId="77777777"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B4B9" w14:textId="77777777"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1" w:rsidRPr="00070071" w14:paraId="26FB763B" w14:textId="77777777" w:rsidTr="004E16EF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414A" w14:textId="77777777"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A82C" w14:textId="77777777"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1" w:rsidRPr="00070071" w14:paraId="3EDD6AFD" w14:textId="77777777" w:rsidTr="004E16EF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6B89" w14:textId="77777777"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Дата рождения кандидата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1FCA" w14:textId="77777777"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1" w:rsidRPr="00070071" w14:paraId="28185670" w14:textId="77777777" w:rsidTr="004E16EF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473F" w14:textId="77777777"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Место рождения кандидата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25D5" w14:textId="77777777"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1" w:rsidRPr="00070071" w14:paraId="519F2BC6" w14:textId="77777777" w:rsidTr="004E16EF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DC7B" w14:textId="77777777" w:rsidR="00416741" w:rsidRPr="00C87FEC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Сведения о работодателе кандидата (наименование юридического лица (фамилия, имя, отчество индиви</w:t>
            </w:r>
            <w:r w:rsidR="00C87FEC">
              <w:rPr>
                <w:rFonts w:ascii="Times New Roman" w:hAnsi="Times New Roman" w:cs="Times New Roman"/>
                <w:sz w:val="24"/>
                <w:szCs w:val="24"/>
              </w:rPr>
              <w:t xml:space="preserve">дуального предпринимателя), ИНН, ОГРН, ОГРНИП </w:t>
            </w:r>
            <w:r w:rsidR="00C87FEC" w:rsidRPr="00C87FE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C87FE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C87FEC" w:rsidRPr="00C87FEC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33B2" w14:textId="77777777"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1" w:rsidRPr="00070071" w14:paraId="00DD42EF" w14:textId="77777777" w:rsidTr="004E16EF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2B5C" w14:textId="77777777"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потребительского рынка (объекта торговли, объекта общественного питания, объекта бытового обслуживания), в котором кандидат осуществляет профессиональную деятельность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5FDB" w14:textId="77777777"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5D6D5E" w14:textId="77777777" w:rsidR="00416741" w:rsidRPr="00070071" w:rsidRDefault="00416741" w:rsidP="009F42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16741" w:rsidRPr="00070071" w14:paraId="22C52082" w14:textId="77777777" w:rsidTr="004E16EF">
        <w:tc>
          <w:tcPr>
            <w:tcW w:w="9071" w:type="dxa"/>
          </w:tcPr>
          <w:p w14:paraId="72397EDF" w14:textId="77777777" w:rsidR="00416741" w:rsidRPr="00070071" w:rsidRDefault="00416741" w:rsidP="009F42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Приложение: на ____ л.</w:t>
            </w:r>
          </w:p>
        </w:tc>
      </w:tr>
    </w:tbl>
    <w:p w14:paraId="7F7CD97D" w14:textId="77777777" w:rsidR="00416741" w:rsidRPr="00070071" w:rsidRDefault="00416741" w:rsidP="009F42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40"/>
        <w:gridCol w:w="2721"/>
        <w:gridCol w:w="340"/>
        <w:gridCol w:w="3061"/>
      </w:tblGrid>
      <w:tr w:rsidR="00416741" w:rsidRPr="00070071" w14:paraId="26B94CC0" w14:textId="77777777" w:rsidTr="004E16EF">
        <w:tc>
          <w:tcPr>
            <w:tcW w:w="2608" w:type="dxa"/>
            <w:tcBorders>
              <w:bottom w:val="single" w:sz="4" w:space="0" w:color="auto"/>
            </w:tcBorders>
          </w:tcPr>
          <w:p w14:paraId="73B08E70" w14:textId="77777777"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57554C9B" w14:textId="77777777"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7E68C220" w14:textId="77777777"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13EC5471" w14:textId="77777777"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14:paraId="6C702E9E" w14:textId="77777777"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1" w:rsidRPr="00070071" w14:paraId="78F078FC" w14:textId="77777777" w:rsidTr="004E16EF">
        <w:tc>
          <w:tcPr>
            <w:tcW w:w="2608" w:type="dxa"/>
            <w:tcBorders>
              <w:top w:val="single" w:sz="4" w:space="0" w:color="auto"/>
            </w:tcBorders>
          </w:tcPr>
          <w:p w14:paraId="2DC22436" w14:textId="77777777" w:rsidR="00416741" w:rsidRPr="00070071" w:rsidRDefault="00416741" w:rsidP="009F4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340" w:type="dxa"/>
          </w:tcPr>
          <w:p w14:paraId="0BF409E1" w14:textId="77777777"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14:paraId="2C2BC38C" w14:textId="77777777" w:rsidR="00416741" w:rsidRPr="00070071" w:rsidRDefault="00416741" w:rsidP="009F4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14:paraId="25F99E4A" w14:textId="77777777"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14:paraId="743A3AD8" w14:textId="77777777" w:rsidR="00416741" w:rsidRPr="00070071" w:rsidRDefault="00416741" w:rsidP="009F4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(расшифровка)</w:t>
            </w:r>
          </w:p>
        </w:tc>
      </w:tr>
    </w:tbl>
    <w:p w14:paraId="3C5E59F4" w14:textId="77777777" w:rsidR="00416741" w:rsidRPr="00070071" w:rsidRDefault="00416741" w:rsidP="009F42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AADA99B" w14:textId="77777777" w:rsidR="00416741" w:rsidRPr="00070071" w:rsidRDefault="00416741" w:rsidP="009F42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350491E" w14:textId="77777777" w:rsidR="00416741" w:rsidRPr="00C87FEC" w:rsidRDefault="00C87FEC" w:rsidP="00C87F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87FEC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C87FEC">
        <w:rPr>
          <w:rFonts w:ascii="Times New Roman" w:hAnsi="Times New Roman" w:cs="Times New Roman"/>
          <w:sz w:val="24"/>
          <w:szCs w:val="24"/>
        </w:rPr>
        <w:t xml:space="preserve">&gt; </w:t>
      </w:r>
      <w:r>
        <w:rPr>
          <w:rFonts w:ascii="Times New Roman" w:hAnsi="Times New Roman" w:cs="Times New Roman"/>
          <w:sz w:val="24"/>
          <w:szCs w:val="24"/>
        </w:rPr>
        <w:t>В случае если кандидат осуществляет профессиональную деятельность в качестве индивидуального предпринимателя, указывается ИНН и ОГРНИП  индивидуального предпринимателя - кандидата</w:t>
      </w:r>
    </w:p>
    <w:p w14:paraId="7A11EB5F" w14:textId="77777777" w:rsidR="00416741" w:rsidRPr="00070071" w:rsidRDefault="00416741" w:rsidP="009F42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C7F95CC" w14:textId="77777777" w:rsidR="00416741" w:rsidRPr="00070071" w:rsidRDefault="00416741" w:rsidP="009F4265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0071">
        <w:rPr>
          <w:rFonts w:ascii="Times New Roman" w:hAnsi="Times New Roman" w:cs="Times New Roman"/>
          <w:sz w:val="24"/>
          <w:szCs w:val="24"/>
        </w:rPr>
        <w:br w:type="page"/>
      </w:r>
    </w:p>
    <w:p w14:paraId="65A2775E" w14:textId="77777777" w:rsidR="00416741" w:rsidRPr="00070071" w:rsidRDefault="00416741" w:rsidP="009F42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4CA3D32" w14:textId="77777777" w:rsidR="00416741" w:rsidRPr="00070071" w:rsidRDefault="00416741" w:rsidP="009F426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7D9A7E27" w14:textId="77777777" w:rsidR="00416741" w:rsidRPr="00070071" w:rsidRDefault="00416741" w:rsidP="009F42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>к Извещению</w:t>
      </w:r>
    </w:p>
    <w:p w14:paraId="2AE699F3" w14:textId="77777777" w:rsidR="00416741" w:rsidRPr="00070071" w:rsidRDefault="00416741" w:rsidP="009F42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BACDBD0" w14:textId="77777777" w:rsidR="00416741" w:rsidRPr="00070071" w:rsidRDefault="00416741" w:rsidP="009F426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>(Форма)</w:t>
      </w:r>
    </w:p>
    <w:p w14:paraId="6179A0EA" w14:textId="77777777" w:rsidR="00416741" w:rsidRPr="00070071" w:rsidRDefault="00416741" w:rsidP="009F42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644"/>
        <w:gridCol w:w="2778"/>
        <w:gridCol w:w="4762"/>
        <w:gridCol w:w="340"/>
      </w:tblGrid>
      <w:tr w:rsidR="00416741" w:rsidRPr="00070071" w14:paraId="61B7BF41" w14:textId="77777777" w:rsidTr="004E16EF">
        <w:tc>
          <w:tcPr>
            <w:tcW w:w="9048" w:type="dxa"/>
            <w:gridSpan w:val="5"/>
          </w:tcPr>
          <w:p w14:paraId="121F0FA5" w14:textId="77777777" w:rsidR="00416741" w:rsidRPr="00070071" w:rsidRDefault="00416741" w:rsidP="009F4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</w:p>
          <w:p w14:paraId="4CA7F03A" w14:textId="77777777" w:rsidR="00416741" w:rsidRPr="00070071" w:rsidRDefault="00416741" w:rsidP="009F4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на обработку персональных данных</w:t>
            </w:r>
          </w:p>
        </w:tc>
      </w:tr>
      <w:tr w:rsidR="00416741" w:rsidRPr="00070071" w14:paraId="30DF507A" w14:textId="77777777" w:rsidTr="004E16EF">
        <w:tc>
          <w:tcPr>
            <w:tcW w:w="9048" w:type="dxa"/>
            <w:gridSpan w:val="5"/>
          </w:tcPr>
          <w:p w14:paraId="613106D0" w14:textId="77777777"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1" w:rsidRPr="00070071" w14:paraId="2862390A" w14:textId="77777777" w:rsidTr="004E16EF">
        <w:tc>
          <w:tcPr>
            <w:tcW w:w="524" w:type="dxa"/>
          </w:tcPr>
          <w:p w14:paraId="021F15EA" w14:textId="77777777"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8184" w:type="dxa"/>
            <w:gridSpan w:val="3"/>
            <w:tcBorders>
              <w:bottom w:val="single" w:sz="4" w:space="0" w:color="auto"/>
            </w:tcBorders>
          </w:tcPr>
          <w:p w14:paraId="7D987152" w14:textId="77777777" w:rsidR="00416741" w:rsidRPr="00070071" w:rsidRDefault="00416741" w:rsidP="009F42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5C404349" w14:textId="77777777"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16741" w:rsidRPr="00070071" w14:paraId="3BE76769" w14:textId="77777777" w:rsidTr="004E16EF">
        <w:tc>
          <w:tcPr>
            <w:tcW w:w="524" w:type="dxa"/>
          </w:tcPr>
          <w:p w14:paraId="5B32EF3A" w14:textId="77777777"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4" w:type="dxa"/>
            <w:gridSpan w:val="3"/>
            <w:tcBorders>
              <w:top w:val="single" w:sz="4" w:space="0" w:color="auto"/>
            </w:tcBorders>
          </w:tcPr>
          <w:p w14:paraId="4C105F8F" w14:textId="77777777" w:rsidR="00416741" w:rsidRPr="00070071" w:rsidRDefault="00416741" w:rsidP="009F4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  <w:tc>
          <w:tcPr>
            <w:tcW w:w="340" w:type="dxa"/>
          </w:tcPr>
          <w:p w14:paraId="2B2EC279" w14:textId="77777777"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1" w:rsidRPr="00070071" w14:paraId="03A1C1A8" w14:textId="77777777" w:rsidTr="004E16EF">
        <w:tc>
          <w:tcPr>
            <w:tcW w:w="1168" w:type="dxa"/>
            <w:gridSpan w:val="2"/>
          </w:tcPr>
          <w:p w14:paraId="3776FD9D" w14:textId="77777777"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7880" w:type="dxa"/>
            <w:gridSpan w:val="3"/>
            <w:tcBorders>
              <w:bottom w:val="single" w:sz="4" w:space="0" w:color="auto"/>
            </w:tcBorders>
          </w:tcPr>
          <w:p w14:paraId="6AEC3B09" w14:textId="77777777" w:rsidR="00416741" w:rsidRPr="00070071" w:rsidRDefault="00416741" w:rsidP="009F42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1" w:rsidRPr="00070071" w14:paraId="088F2BAA" w14:textId="77777777" w:rsidTr="004E16EF">
        <w:tc>
          <w:tcPr>
            <w:tcW w:w="1168" w:type="dxa"/>
            <w:gridSpan w:val="2"/>
          </w:tcPr>
          <w:p w14:paraId="6F8F0765" w14:textId="77777777"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tcBorders>
              <w:top w:val="single" w:sz="4" w:space="0" w:color="auto"/>
            </w:tcBorders>
          </w:tcPr>
          <w:p w14:paraId="5D1BA4D3" w14:textId="77777777" w:rsidR="00416741" w:rsidRPr="00070071" w:rsidRDefault="00416741" w:rsidP="009F4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(серия, номер, кем и когда выдан)</w:t>
            </w:r>
          </w:p>
        </w:tc>
      </w:tr>
      <w:tr w:rsidR="00416741" w:rsidRPr="00070071" w14:paraId="52973E7C" w14:textId="77777777" w:rsidTr="004E16EF">
        <w:tc>
          <w:tcPr>
            <w:tcW w:w="8708" w:type="dxa"/>
            <w:gridSpan w:val="4"/>
            <w:tcBorders>
              <w:bottom w:val="single" w:sz="4" w:space="0" w:color="auto"/>
            </w:tcBorders>
          </w:tcPr>
          <w:p w14:paraId="778AD9A5" w14:textId="77777777"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24CC7452" w14:textId="77777777"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16741" w:rsidRPr="00070071" w14:paraId="266C3102" w14:textId="77777777" w:rsidTr="004E16EF">
        <w:tc>
          <w:tcPr>
            <w:tcW w:w="3946" w:type="dxa"/>
            <w:gridSpan w:val="3"/>
            <w:tcBorders>
              <w:top w:val="single" w:sz="4" w:space="0" w:color="auto"/>
            </w:tcBorders>
          </w:tcPr>
          <w:p w14:paraId="0F450CF1" w14:textId="77777777"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зарегистрированный(</w:t>
            </w:r>
            <w:proofErr w:type="spellStart"/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) по адресу:</w:t>
            </w: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</w:tcPr>
          <w:p w14:paraId="670E309F" w14:textId="77777777" w:rsidR="00416741" w:rsidRPr="00070071" w:rsidRDefault="00416741" w:rsidP="009F42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1" w:rsidRPr="00070071" w14:paraId="018D4421" w14:textId="77777777" w:rsidTr="004E16EF">
        <w:tc>
          <w:tcPr>
            <w:tcW w:w="8708" w:type="dxa"/>
            <w:gridSpan w:val="4"/>
            <w:tcBorders>
              <w:bottom w:val="single" w:sz="4" w:space="0" w:color="auto"/>
            </w:tcBorders>
          </w:tcPr>
          <w:p w14:paraId="1FA0ED20" w14:textId="77777777"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14:paraId="7BB59E77" w14:textId="77777777"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16741" w:rsidRPr="00070071" w14:paraId="6E632486" w14:textId="77777777" w:rsidTr="004E16EF">
        <w:tc>
          <w:tcPr>
            <w:tcW w:w="9048" w:type="dxa"/>
            <w:gridSpan w:val="5"/>
          </w:tcPr>
          <w:p w14:paraId="237B5412" w14:textId="77777777" w:rsidR="00C87FEC" w:rsidRPr="00C87FEC" w:rsidRDefault="00C87FEC" w:rsidP="00C87F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C">
              <w:rPr>
                <w:rFonts w:ascii="Times New Roman" w:hAnsi="Times New Roman" w:cs="Times New Roman"/>
                <w:sz w:val="24"/>
                <w:szCs w:val="24"/>
              </w:rPr>
              <w:t>в целях участия в ежегодном конкурсе профессионального мастерства "Лучший по профессии в сфере потребительского рынка Ленинградской области" (далее - конкурс) подтверждаю свое согласие на обработку комитетом по развитию малого среднего бизнеса и потребительского рынка Ленинградской области (далее - комитет), конкурсной комиссией по проведению конкурса (далее - конкурсная комиссия) моих персональных данных, включающих фамилию, имя, отчество, место рождения, данные паспорта гражданина Российской Федерации, адрес регистрации, номер контактного телефона, банковские реквизиты (номер расчетного счета, наименование банка), а также идентификационный номер налогоплательщика (ИНН) ____________________, страховой номер индивидуального лицевого счета (СНИЛС) ______________________, дату рождения _________________.</w:t>
            </w:r>
          </w:p>
          <w:p w14:paraId="4D550537" w14:textId="77777777" w:rsidR="00C87FEC" w:rsidRPr="00C87FEC" w:rsidRDefault="00C87FEC" w:rsidP="00C87F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C">
              <w:rPr>
                <w:rFonts w:ascii="Times New Roman" w:hAnsi="Times New Roman" w:cs="Times New Roman"/>
                <w:sz w:val="24"/>
                <w:szCs w:val="24"/>
              </w:rPr>
              <w:t>Предоставляю комитету, конкурсной комиссии право осуществлять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      </w:r>
          </w:p>
          <w:p w14:paraId="51B5E9AE" w14:textId="77777777" w:rsidR="00C87FEC" w:rsidRPr="00C87FEC" w:rsidRDefault="00C87FEC" w:rsidP="00C87F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C">
              <w:rPr>
                <w:rFonts w:ascii="Times New Roman" w:hAnsi="Times New Roman" w:cs="Times New Roman"/>
                <w:sz w:val="24"/>
                <w:szCs w:val="24"/>
              </w:rPr>
              <w:t>Настоящее согласие дано мной на период:</w:t>
            </w:r>
          </w:p>
          <w:p w14:paraId="4AD2A083" w14:textId="77777777" w:rsidR="00C87FEC" w:rsidRPr="00C87FEC" w:rsidRDefault="00C87FEC" w:rsidP="00C87F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C">
              <w:rPr>
                <w:rFonts w:ascii="Times New Roman" w:hAnsi="Times New Roman" w:cs="Times New Roman"/>
                <w:sz w:val="24"/>
                <w:szCs w:val="24"/>
              </w:rPr>
              <w:t>1) проведения конкурса;</w:t>
            </w:r>
          </w:p>
          <w:p w14:paraId="0D649570" w14:textId="77777777" w:rsidR="00C87FEC" w:rsidRPr="00C87FEC" w:rsidRDefault="00C87FEC" w:rsidP="00C87F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C">
              <w:rPr>
                <w:rFonts w:ascii="Times New Roman" w:hAnsi="Times New Roman" w:cs="Times New Roman"/>
                <w:sz w:val="24"/>
                <w:szCs w:val="24"/>
              </w:rPr>
              <w:t>2) размещения в средствах массовой информации, на официальном сайте комитета в информационно-телекоммуникационной сети "Интернет" информации о результатах конкурса;</w:t>
            </w:r>
          </w:p>
          <w:p w14:paraId="66C5A6FA" w14:textId="77777777" w:rsidR="00C87FEC" w:rsidRPr="00C87FEC" w:rsidRDefault="00C87FEC" w:rsidP="00C87F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C">
              <w:rPr>
                <w:rFonts w:ascii="Times New Roman" w:hAnsi="Times New Roman" w:cs="Times New Roman"/>
                <w:sz w:val="24"/>
                <w:szCs w:val="24"/>
              </w:rPr>
              <w:t>3) хранения моих персональных данных вместе с конкурсными документами до их уничтожения.</w:t>
            </w:r>
          </w:p>
          <w:p w14:paraId="47A3B4FD" w14:textId="77777777" w:rsidR="00416741" w:rsidRPr="00070071" w:rsidRDefault="00C87FEC" w:rsidP="00C87F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C">
              <w:rPr>
                <w:rFonts w:ascii="Times New Roman" w:hAnsi="Times New Roman" w:cs="Times New Roman"/>
                <w:sz w:val="24"/>
                <w:szCs w:val="24"/>
              </w:rPr>
              <w:t>Настоящее согласие может быть отозвано в любой момент по моему письменному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741" w:rsidRPr="00070071">
              <w:rPr>
                <w:rFonts w:ascii="Times New Roman" w:hAnsi="Times New Roman" w:cs="Times New Roman"/>
                <w:sz w:val="24"/>
                <w:szCs w:val="24"/>
              </w:rPr>
              <w:t>заявлению.</w:t>
            </w:r>
          </w:p>
        </w:tc>
      </w:tr>
    </w:tbl>
    <w:p w14:paraId="6C7D27FB" w14:textId="77777777" w:rsidR="00416741" w:rsidRPr="00070071" w:rsidRDefault="00416741" w:rsidP="009F42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40"/>
        <w:gridCol w:w="2721"/>
        <w:gridCol w:w="340"/>
        <w:gridCol w:w="3061"/>
      </w:tblGrid>
      <w:tr w:rsidR="00416741" w:rsidRPr="00070071" w14:paraId="54BBBEBD" w14:textId="77777777" w:rsidTr="004E16EF">
        <w:tc>
          <w:tcPr>
            <w:tcW w:w="2608" w:type="dxa"/>
            <w:tcBorders>
              <w:bottom w:val="single" w:sz="4" w:space="0" w:color="auto"/>
            </w:tcBorders>
          </w:tcPr>
          <w:p w14:paraId="1873B967" w14:textId="77777777"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2A9C6994" w14:textId="77777777"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4D8B1F58" w14:textId="77777777"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6D3E3EDE" w14:textId="77777777"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14:paraId="07FECAEE" w14:textId="77777777"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1" w:rsidRPr="00070071" w14:paraId="447FC436" w14:textId="77777777" w:rsidTr="004E16EF">
        <w:tc>
          <w:tcPr>
            <w:tcW w:w="2608" w:type="dxa"/>
            <w:tcBorders>
              <w:top w:val="single" w:sz="4" w:space="0" w:color="auto"/>
            </w:tcBorders>
          </w:tcPr>
          <w:p w14:paraId="41912DEE" w14:textId="77777777" w:rsidR="00416741" w:rsidRPr="00070071" w:rsidRDefault="00416741" w:rsidP="009F4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340" w:type="dxa"/>
          </w:tcPr>
          <w:p w14:paraId="799BD20F" w14:textId="77777777"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14:paraId="69D6780B" w14:textId="77777777" w:rsidR="00416741" w:rsidRPr="00070071" w:rsidRDefault="00416741" w:rsidP="009F4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14:paraId="63C81BBB" w14:textId="77777777"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14:paraId="0EDCB7B1" w14:textId="77777777" w:rsidR="00416741" w:rsidRPr="00070071" w:rsidRDefault="00416741" w:rsidP="009F4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74972D52" w14:textId="77777777" w:rsidR="00416741" w:rsidRPr="00070071" w:rsidRDefault="00416741" w:rsidP="009F4265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0071">
        <w:rPr>
          <w:rFonts w:ascii="Times New Roman" w:hAnsi="Times New Roman" w:cs="Times New Roman"/>
          <w:sz w:val="24"/>
          <w:szCs w:val="24"/>
        </w:rPr>
        <w:br w:type="page"/>
      </w:r>
    </w:p>
    <w:p w14:paraId="66B29D98" w14:textId="77777777" w:rsidR="00416741" w:rsidRPr="00070071" w:rsidRDefault="00416741" w:rsidP="009F42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D54C554" w14:textId="77777777" w:rsidR="00416741" w:rsidRPr="00070071" w:rsidRDefault="00416741" w:rsidP="009F426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>Приложение 3</w:t>
      </w:r>
    </w:p>
    <w:p w14:paraId="6823240B" w14:textId="77777777" w:rsidR="00416741" w:rsidRPr="00070071" w:rsidRDefault="00416741" w:rsidP="009F42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>к Извещению</w:t>
      </w:r>
    </w:p>
    <w:p w14:paraId="272AB601" w14:textId="77777777" w:rsidR="004B4017" w:rsidRDefault="004B4017" w:rsidP="009F42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C950F71" w14:textId="77777777" w:rsidR="00416741" w:rsidRPr="00070071" w:rsidRDefault="00416741" w:rsidP="009F426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>(Форма)</w:t>
      </w:r>
    </w:p>
    <w:p w14:paraId="6D7E3C0A" w14:textId="77777777" w:rsidR="00416741" w:rsidRPr="00070071" w:rsidRDefault="00416741" w:rsidP="009F42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"/>
        <w:gridCol w:w="555"/>
        <w:gridCol w:w="1274"/>
        <w:gridCol w:w="539"/>
        <w:gridCol w:w="1109"/>
        <w:gridCol w:w="1560"/>
        <w:gridCol w:w="3300"/>
      </w:tblGrid>
      <w:tr w:rsidR="00416741" w:rsidRPr="00070071" w14:paraId="7FD1BAAB" w14:textId="77777777" w:rsidTr="004E16EF">
        <w:tc>
          <w:tcPr>
            <w:tcW w:w="9071" w:type="dxa"/>
            <w:gridSpan w:val="7"/>
          </w:tcPr>
          <w:p w14:paraId="1ED22B3E" w14:textId="77777777" w:rsidR="00416741" w:rsidRPr="00070071" w:rsidRDefault="00416741" w:rsidP="009F4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АНКЕТА КАНДИДАТА</w:t>
            </w:r>
          </w:p>
        </w:tc>
      </w:tr>
      <w:tr w:rsidR="00416741" w:rsidRPr="00070071" w14:paraId="2A3D9EBA" w14:textId="77777777" w:rsidTr="004E16EF">
        <w:tc>
          <w:tcPr>
            <w:tcW w:w="9071" w:type="dxa"/>
            <w:gridSpan w:val="7"/>
          </w:tcPr>
          <w:p w14:paraId="2BF32776" w14:textId="77777777"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1" w:rsidRPr="00070071" w14:paraId="5C7E6D5C" w14:textId="77777777" w:rsidTr="004E16EF">
        <w:tc>
          <w:tcPr>
            <w:tcW w:w="1289" w:type="dxa"/>
            <w:gridSpan w:val="2"/>
          </w:tcPr>
          <w:p w14:paraId="18FF1CA4" w14:textId="77777777"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7782" w:type="dxa"/>
            <w:gridSpan w:val="5"/>
            <w:tcBorders>
              <w:bottom w:val="single" w:sz="4" w:space="0" w:color="auto"/>
            </w:tcBorders>
          </w:tcPr>
          <w:p w14:paraId="0DFA759B" w14:textId="77777777" w:rsidR="00416741" w:rsidRPr="00070071" w:rsidRDefault="00416741" w:rsidP="009F42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1" w:rsidRPr="00070071" w14:paraId="683379D2" w14:textId="77777777" w:rsidTr="004E16EF">
        <w:tc>
          <w:tcPr>
            <w:tcW w:w="734" w:type="dxa"/>
          </w:tcPr>
          <w:p w14:paraId="79364925" w14:textId="77777777"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8337" w:type="dxa"/>
            <w:gridSpan w:val="6"/>
            <w:tcBorders>
              <w:bottom w:val="single" w:sz="4" w:space="0" w:color="auto"/>
            </w:tcBorders>
          </w:tcPr>
          <w:p w14:paraId="32A111C5" w14:textId="77777777" w:rsidR="00416741" w:rsidRPr="00070071" w:rsidRDefault="00416741" w:rsidP="009F42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1" w:rsidRPr="00070071" w14:paraId="0CAA8759" w14:textId="77777777" w:rsidTr="004E16EF">
        <w:tc>
          <w:tcPr>
            <w:tcW w:w="1289" w:type="dxa"/>
            <w:gridSpan w:val="2"/>
          </w:tcPr>
          <w:p w14:paraId="19D56387" w14:textId="77777777"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A57FDA6" w14:textId="77777777" w:rsidR="00416741" w:rsidRPr="00070071" w:rsidRDefault="00416741" w:rsidP="009F42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1" w:rsidRPr="00070071" w14:paraId="50DE1819" w14:textId="77777777" w:rsidTr="004E16EF">
        <w:tc>
          <w:tcPr>
            <w:tcW w:w="2563" w:type="dxa"/>
            <w:gridSpan w:val="3"/>
          </w:tcPr>
          <w:p w14:paraId="05172419" w14:textId="77777777"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Должность кандидата</w:t>
            </w:r>
          </w:p>
        </w:tc>
        <w:tc>
          <w:tcPr>
            <w:tcW w:w="6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3D0807D" w14:textId="77777777" w:rsidR="00416741" w:rsidRPr="00070071" w:rsidRDefault="00416741" w:rsidP="009F42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1" w:rsidRPr="00070071" w14:paraId="6C318DA1" w14:textId="77777777" w:rsidTr="004E16EF">
        <w:tc>
          <w:tcPr>
            <w:tcW w:w="3102" w:type="dxa"/>
            <w:gridSpan w:val="4"/>
          </w:tcPr>
          <w:p w14:paraId="734F4501" w14:textId="77777777"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Наименование номинации</w:t>
            </w:r>
          </w:p>
        </w:tc>
        <w:tc>
          <w:tcPr>
            <w:tcW w:w="59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1733F8" w14:textId="77777777" w:rsidR="00416741" w:rsidRPr="00070071" w:rsidRDefault="00416741" w:rsidP="009F42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1" w:rsidRPr="00070071" w14:paraId="556DB14F" w14:textId="77777777" w:rsidTr="004E16EF">
        <w:tc>
          <w:tcPr>
            <w:tcW w:w="5771" w:type="dxa"/>
            <w:gridSpan w:val="6"/>
          </w:tcPr>
          <w:p w14:paraId="44133FD7" w14:textId="77777777"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Опыт работы по профессии (количество полных лет)</w:t>
            </w:r>
          </w:p>
        </w:tc>
        <w:tc>
          <w:tcPr>
            <w:tcW w:w="3300" w:type="dxa"/>
            <w:tcBorders>
              <w:top w:val="single" w:sz="4" w:space="0" w:color="auto"/>
              <w:bottom w:val="single" w:sz="4" w:space="0" w:color="auto"/>
            </w:tcBorders>
          </w:tcPr>
          <w:p w14:paraId="3184F9BE" w14:textId="77777777" w:rsidR="00416741" w:rsidRPr="00070071" w:rsidRDefault="00416741" w:rsidP="009F42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1" w:rsidRPr="00070071" w14:paraId="7BE37DE1" w14:textId="77777777" w:rsidTr="004E16EF">
        <w:tc>
          <w:tcPr>
            <w:tcW w:w="4211" w:type="dxa"/>
            <w:gridSpan w:val="5"/>
          </w:tcPr>
          <w:p w14:paraId="6C3801E2" w14:textId="77777777"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Сведения о профильном образовании</w:t>
            </w:r>
          </w:p>
        </w:tc>
        <w:tc>
          <w:tcPr>
            <w:tcW w:w="4860" w:type="dxa"/>
            <w:gridSpan w:val="2"/>
            <w:tcBorders>
              <w:bottom w:val="single" w:sz="4" w:space="0" w:color="auto"/>
            </w:tcBorders>
          </w:tcPr>
          <w:p w14:paraId="3BAD214E" w14:textId="77777777" w:rsidR="00416741" w:rsidRPr="00070071" w:rsidRDefault="00416741" w:rsidP="009F42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1" w:rsidRPr="00070071" w14:paraId="67BD9DE9" w14:textId="77777777" w:rsidTr="004E16EF">
        <w:tc>
          <w:tcPr>
            <w:tcW w:w="9071" w:type="dxa"/>
            <w:gridSpan w:val="7"/>
            <w:tcBorders>
              <w:bottom w:val="single" w:sz="4" w:space="0" w:color="auto"/>
            </w:tcBorders>
          </w:tcPr>
          <w:p w14:paraId="61612B0E" w14:textId="77777777"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1" w:rsidRPr="00070071" w14:paraId="2B3D4777" w14:textId="77777777" w:rsidTr="004E16EF">
        <w:tc>
          <w:tcPr>
            <w:tcW w:w="9071" w:type="dxa"/>
            <w:gridSpan w:val="7"/>
            <w:tcBorders>
              <w:top w:val="single" w:sz="4" w:space="0" w:color="auto"/>
            </w:tcBorders>
          </w:tcPr>
          <w:p w14:paraId="705FEE13" w14:textId="77777777" w:rsidR="00416741" w:rsidRPr="00070071" w:rsidRDefault="00416741" w:rsidP="009F42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Я подтверждаю, что не являюсь лицом, замещающим государственную должность, должность государственной гражданской службы, муниципальную должность, должность муниципальной службы, не состою в трудовых отношениях и иных непосредственно связанных с ними отношениях с органами местного самоуправления, не являюсь лицом, признанным судом недееспособным или ограниченно дееспособным, имеющим непогашенную или неснятую судимость.</w:t>
            </w:r>
          </w:p>
        </w:tc>
      </w:tr>
    </w:tbl>
    <w:p w14:paraId="68EB5DBF" w14:textId="77777777" w:rsidR="00416741" w:rsidRPr="00070071" w:rsidRDefault="00416741" w:rsidP="009F42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1139"/>
        <w:gridCol w:w="3515"/>
        <w:gridCol w:w="360"/>
      </w:tblGrid>
      <w:tr w:rsidR="00416741" w:rsidRPr="00070071" w14:paraId="44B9B97D" w14:textId="77777777" w:rsidTr="004E16EF">
        <w:tc>
          <w:tcPr>
            <w:tcW w:w="9039" w:type="dxa"/>
            <w:gridSpan w:val="4"/>
          </w:tcPr>
          <w:p w14:paraId="28784719" w14:textId="77777777" w:rsidR="00416741" w:rsidRPr="00070071" w:rsidRDefault="00416741" w:rsidP="009F42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  <w:p w14:paraId="294C5456" w14:textId="77777777" w:rsidR="00416741" w:rsidRPr="00070071" w:rsidRDefault="00622899" w:rsidP="009F42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 </w:t>
            </w:r>
            <w:r w:rsidR="00416741" w:rsidRPr="0007007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6741" w:rsidRPr="00070071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16741" w:rsidRPr="00070071">
              <w:rPr>
                <w:rFonts w:ascii="Times New Roman" w:hAnsi="Times New Roman" w:cs="Times New Roman"/>
                <w:sz w:val="24"/>
                <w:szCs w:val="24"/>
              </w:rPr>
              <w:t xml:space="preserve"> лучший по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16741" w:rsidRPr="000700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4C414E" w14:textId="77777777" w:rsidR="00416741" w:rsidRPr="00070071" w:rsidRDefault="00622899" w:rsidP="009F42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 </w:t>
            </w:r>
            <w:r w:rsidR="00416741" w:rsidRPr="00070071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опыт работы;</w:t>
            </w:r>
          </w:p>
          <w:p w14:paraId="387233EA" w14:textId="77777777" w:rsidR="00416741" w:rsidRPr="00070071" w:rsidRDefault="00416741" w:rsidP="009F42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6228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копии благодарственных писем, дипломов, грамот, прочих поощрений (прилагаются по желанию кандидата);</w:t>
            </w:r>
          </w:p>
          <w:p w14:paraId="103E651D" w14:textId="77777777" w:rsidR="00416741" w:rsidRPr="00070071" w:rsidRDefault="00622899" w:rsidP="009F42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 </w:t>
            </w:r>
            <w:r w:rsidR="00416741" w:rsidRPr="00070071">
              <w:rPr>
                <w:rFonts w:ascii="Times New Roman" w:hAnsi="Times New Roman" w:cs="Times New Roman"/>
                <w:sz w:val="24"/>
                <w:szCs w:val="24"/>
              </w:rPr>
              <w:t>копии документов об образовании.</w:t>
            </w:r>
          </w:p>
        </w:tc>
      </w:tr>
      <w:tr w:rsidR="00416741" w:rsidRPr="00070071" w14:paraId="4184BA5E" w14:textId="77777777" w:rsidTr="004E16EF">
        <w:tc>
          <w:tcPr>
            <w:tcW w:w="9039" w:type="dxa"/>
            <w:gridSpan w:val="4"/>
          </w:tcPr>
          <w:p w14:paraId="240DD3D8" w14:textId="77777777"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1" w:rsidRPr="00070071" w14:paraId="4948A647" w14:textId="77777777" w:rsidTr="004E16EF">
        <w:tc>
          <w:tcPr>
            <w:tcW w:w="4025" w:type="dxa"/>
          </w:tcPr>
          <w:p w14:paraId="1BEE8B22" w14:textId="77777777" w:rsidR="00416741" w:rsidRPr="00070071" w:rsidRDefault="00416741" w:rsidP="009F42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4654" w:type="dxa"/>
            <w:gridSpan w:val="2"/>
            <w:tcBorders>
              <w:bottom w:val="single" w:sz="4" w:space="0" w:color="auto"/>
            </w:tcBorders>
          </w:tcPr>
          <w:p w14:paraId="295C48CE" w14:textId="77777777" w:rsidR="00416741" w:rsidRPr="00070071" w:rsidRDefault="00416741" w:rsidP="009F42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5461DC2E" w14:textId="77777777" w:rsidR="00416741" w:rsidRPr="00070071" w:rsidRDefault="00416741" w:rsidP="009F42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16741" w:rsidRPr="00070071" w14:paraId="079669C9" w14:textId="77777777" w:rsidTr="004E16EF">
        <w:tc>
          <w:tcPr>
            <w:tcW w:w="5164" w:type="dxa"/>
            <w:gridSpan w:val="2"/>
          </w:tcPr>
          <w:p w14:paraId="031FDC45" w14:textId="77777777" w:rsidR="00416741" w:rsidRPr="00070071" w:rsidRDefault="00416741" w:rsidP="009F42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14:paraId="7851FACF" w14:textId="77777777" w:rsidR="00416741" w:rsidRPr="00070071" w:rsidRDefault="00416741" w:rsidP="009F42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7C0FDCCC" w14:textId="77777777" w:rsidR="00416741" w:rsidRPr="00070071" w:rsidRDefault="00416741" w:rsidP="009F42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064F83F" w14:textId="77777777" w:rsidR="00416741" w:rsidRPr="00070071" w:rsidRDefault="00416741" w:rsidP="009F42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40"/>
        <w:gridCol w:w="2721"/>
        <w:gridCol w:w="340"/>
        <w:gridCol w:w="3061"/>
      </w:tblGrid>
      <w:tr w:rsidR="00416741" w:rsidRPr="00070071" w14:paraId="0690E532" w14:textId="77777777" w:rsidTr="004E16EF">
        <w:tc>
          <w:tcPr>
            <w:tcW w:w="2608" w:type="dxa"/>
            <w:tcBorders>
              <w:bottom w:val="single" w:sz="4" w:space="0" w:color="auto"/>
            </w:tcBorders>
          </w:tcPr>
          <w:p w14:paraId="2C945384" w14:textId="77777777"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5154C57F" w14:textId="77777777"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3C296B1C" w14:textId="77777777"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1BFEE013" w14:textId="77777777"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14:paraId="1BE6F6A5" w14:textId="77777777"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1" w:rsidRPr="00070071" w14:paraId="3D49C4EC" w14:textId="77777777" w:rsidTr="004E16EF">
        <w:tc>
          <w:tcPr>
            <w:tcW w:w="2608" w:type="dxa"/>
            <w:tcBorders>
              <w:top w:val="single" w:sz="4" w:space="0" w:color="auto"/>
            </w:tcBorders>
          </w:tcPr>
          <w:p w14:paraId="7FB56D0D" w14:textId="77777777" w:rsidR="00416741" w:rsidRPr="00070071" w:rsidRDefault="00416741" w:rsidP="009F4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340" w:type="dxa"/>
          </w:tcPr>
          <w:p w14:paraId="6E258D45" w14:textId="77777777"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14:paraId="31A99285" w14:textId="77777777" w:rsidR="00416741" w:rsidRPr="00070071" w:rsidRDefault="00416741" w:rsidP="009F4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14:paraId="5166B4EF" w14:textId="77777777"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14:paraId="6C380CA3" w14:textId="77777777" w:rsidR="00416741" w:rsidRPr="00070071" w:rsidRDefault="00416741" w:rsidP="009F4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52146760" w14:textId="77777777" w:rsidR="00416741" w:rsidRPr="00070071" w:rsidRDefault="00416741" w:rsidP="009F42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3CEBF50" w14:textId="77777777" w:rsidR="004B4017" w:rsidRDefault="004B40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D8E606A" w14:textId="77777777" w:rsidR="004B4017" w:rsidRPr="00070071" w:rsidRDefault="004B4017" w:rsidP="004B401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3A15A231" w14:textId="77777777" w:rsidR="004B4017" w:rsidRPr="00070071" w:rsidRDefault="004B4017" w:rsidP="004B40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>к Извещению</w:t>
      </w:r>
    </w:p>
    <w:p w14:paraId="6AFC09EA" w14:textId="77777777" w:rsidR="004B4017" w:rsidRPr="004B4017" w:rsidRDefault="004B4017" w:rsidP="004B401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2154739" w14:textId="77777777" w:rsidR="004B4017" w:rsidRPr="004B4017" w:rsidRDefault="004B4017" w:rsidP="004B4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5A413A" w14:textId="77777777" w:rsidR="005F4584" w:rsidRDefault="005F4584" w:rsidP="004B40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854102" w14:textId="77777777" w:rsidR="005F4584" w:rsidRPr="005F4584" w:rsidRDefault="005F4584" w:rsidP="005F4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</w:t>
      </w:r>
    </w:p>
    <w:p w14:paraId="5D1BDBFE" w14:textId="77777777" w:rsidR="005F4584" w:rsidRPr="005F4584" w:rsidRDefault="005F4584" w:rsidP="005F4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участников ежегодного конкурса профессионального мастерства</w:t>
      </w:r>
    </w:p>
    <w:p w14:paraId="10D37931" w14:textId="77777777" w:rsidR="005F4584" w:rsidRPr="005F4584" w:rsidRDefault="005F4584" w:rsidP="005F4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«Лучший по профессии в сфере потребительского рынка</w:t>
      </w:r>
    </w:p>
    <w:p w14:paraId="1BDCFF15" w14:textId="77777777" w:rsidR="005F4584" w:rsidRPr="005F4584" w:rsidRDefault="005F4584" w:rsidP="005F4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области» в 2025 году</w:t>
      </w:r>
    </w:p>
    <w:p w14:paraId="0832778A" w14:textId="77777777" w:rsidR="005F4584" w:rsidRPr="005F4584" w:rsidRDefault="005F4584" w:rsidP="005F4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0915F" w14:textId="77777777" w:rsidR="005F4584" w:rsidRPr="005F4584" w:rsidRDefault="005F4584" w:rsidP="005F4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75B1BE" w14:textId="77777777"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Критерии оценки по первому этапу (для всех номинаций):</w:t>
      </w:r>
    </w:p>
    <w:p w14:paraId="3530A3C2" w14:textId="77777777"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95"/>
        <w:gridCol w:w="3363"/>
        <w:gridCol w:w="2944"/>
        <w:gridCol w:w="2368"/>
      </w:tblGrid>
      <w:tr w:rsidR="005F4584" w:rsidRPr="005F4584" w14:paraId="4AC1D7BD" w14:textId="77777777" w:rsidTr="00480FD4">
        <w:tc>
          <w:tcPr>
            <w:tcW w:w="959" w:type="dxa"/>
          </w:tcPr>
          <w:p w14:paraId="26072C3C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544" w:type="dxa"/>
          </w:tcPr>
          <w:p w14:paraId="7C38BCB4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Оцениваемый критерий</w:t>
            </w:r>
          </w:p>
        </w:tc>
        <w:tc>
          <w:tcPr>
            <w:tcW w:w="3099" w:type="dxa"/>
          </w:tcPr>
          <w:p w14:paraId="27AC4D76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Параметры оценки</w:t>
            </w:r>
          </w:p>
        </w:tc>
        <w:tc>
          <w:tcPr>
            <w:tcW w:w="2535" w:type="dxa"/>
          </w:tcPr>
          <w:p w14:paraId="18247C50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Возможное количество баллов</w:t>
            </w:r>
          </w:p>
        </w:tc>
      </w:tr>
      <w:tr w:rsidR="005F4584" w:rsidRPr="005F4584" w14:paraId="31F9B7CD" w14:textId="77777777" w:rsidTr="00480FD4">
        <w:tc>
          <w:tcPr>
            <w:tcW w:w="959" w:type="dxa"/>
          </w:tcPr>
          <w:p w14:paraId="097E3CDD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44" w:type="dxa"/>
          </w:tcPr>
          <w:p w14:paraId="4AF19D89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подготовки презентации «Я – лучший по профессии»</w:t>
            </w:r>
          </w:p>
        </w:tc>
        <w:tc>
          <w:tcPr>
            <w:tcW w:w="3099" w:type="dxa"/>
          </w:tcPr>
          <w:p w14:paraId="323573E7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Оценивается содержание</w:t>
            </w: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оформление презентации</w:t>
            </w:r>
          </w:p>
        </w:tc>
        <w:tc>
          <w:tcPr>
            <w:tcW w:w="2535" w:type="dxa"/>
          </w:tcPr>
          <w:p w14:paraId="47AC244F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 баллов</w:t>
            </w:r>
          </w:p>
        </w:tc>
      </w:tr>
      <w:tr w:rsidR="005F4584" w:rsidRPr="005F4584" w14:paraId="19CFD2AC" w14:textId="77777777" w:rsidTr="00480FD4">
        <w:tc>
          <w:tcPr>
            <w:tcW w:w="959" w:type="dxa"/>
            <w:vMerge w:val="restart"/>
          </w:tcPr>
          <w:p w14:paraId="540D09CA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4" w:type="dxa"/>
            <w:vMerge w:val="restart"/>
          </w:tcPr>
          <w:p w14:paraId="133D6DD1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участника конкурса</w:t>
            </w:r>
          </w:p>
        </w:tc>
        <w:tc>
          <w:tcPr>
            <w:tcW w:w="3099" w:type="dxa"/>
          </w:tcPr>
          <w:p w14:paraId="36AA9FD3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профильного образования</w:t>
            </w:r>
          </w:p>
        </w:tc>
        <w:tc>
          <w:tcPr>
            <w:tcW w:w="2535" w:type="dxa"/>
          </w:tcPr>
          <w:p w14:paraId="4AC244A2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баллов</w:t>
            </w:r>
          </w:p>
        </w:tc>
      </w:tr>
      <w:tr w:rsidR="005F4584" w:rsidRPr="005F4584" w14:paraId="417ACA65" w14:textId="77777777" w:rsidTr="00480FD4">
        <w:tc>
          <w:tcPr>
            <w:tcW w:w="959" w:type="dxa"/>
            <w:vMerge/>
          </w:tcPr>
          <w:p w14:paraId="54D1BF77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</w:tcPr>
          <w:p w14:paraId="0DAB0DCD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9" w:type="dxa"/>
          </w:tcPr>
          <w:p w14:paraId="763D3594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Прохождение программ (курсов) повышения квалификации и (или) переподготовки)</w:t>
            </w:r>
          </w:p>
        </w:tc>
        <w:tc>
          <w:tcPr>
            <w:tcW w:w="2535" w:type="dxa"/>
          </w:tcPr>
          <w:p w14:paraId="253D733E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баллов</w:t>
            </w:r>
          </w:p>
        </w:tc>
      </w:tr>
      <w:tr w:rsidR="005F4584" w:rsidRPr="005F4584" w14:paraId="67732744" w14:textId="77777777" w:rsidTr="00480FD4">
        <w:tc>
          <w:tcPr>
            <w:tcW w:w="959" w:type="dxa"/>
            <w:vMerge w:val="restart"/>
          </w:tcPr>
          <w:p w14:paraId="1EB3595D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44" w:type="dxa"/>
            <w:vMerge w:val="restart"/>
          </w:tcPr>
          <w:p w14:paraId="61780200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поощрений (благодарственных писем, дипломов, грамот, прочих поощрений) и рекомендаций</w:t>
            </w:r>
          </w:p>
        </w:tc>
        <w:tc>
          <w:tcPr>
            <w:tcW w:w="3099" w:type="dxa"/>
          </w:tcPr>
          <w:p w14:paraId="53F1A333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 поощрение или рекомендация</w:t>
            </w:r>
          </w:p>
        </w:tc>
        <w:tc>
          <w:tcPr>
            <w:tcW w:w="2535" w:type="dxa"/>
          </w:tcPr>
          <w:p w14:paraId="780EB643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баллов</w:t>
            </w:r>
          </w:p>
        </w:tc>
      </w:tr>
      <w:tr w:rsidR="005F4584" w:rsidRPr="005F4584" w14:paraId="4CAFCF04" w14:textId="77777777" w:rsidTr="00480FD4">
        <w:tc>
          <w:tcPr>
            <w:tcW w:w="959" w:type="dxa"/>
            <w:vMerge/>
          </w:tcPr>
          <w:p w14:paraId="47B65084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</w:tcPr>
          <w:p w14:paraId="383BB89D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9" w:type="dxa"/>
          </w:tcPr>
          <w:p w14:paraId="66261EA6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и более поощрения или рекомендации</w:t>
            </w:r>
          </w:p>
        </w:tc>
        <w:tc>
          <w:tcPr>
            <w:tcW w:w="2535" w:type="dxa"/>
          </w:tcPr>
          <w:p w14:paraId="5F72A84F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10 </w:t>
            </w: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баллов</w:t>
            </w:r>
          </w:p>
        </w:tc>
      </w:tr>
      <w:tr w:rsidR="005F4584" w:rsidRPr="005F4584" w14:paraId="37318CB2" w14:textId="77777777" w:rsidTr="00480FD4">
        <w:tc>
          <w:tcPr>
            <w:tcW w:w="959" w:type="dxa"/>
            <w:vMerge w:val="restart"/>
          </w:tcPr>
          <w:p w14:paraId="0FA5B103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4" w:type="dxa"/>
            <w:vMerge w:val="restart"/>
          </w:tcPr>
          <w:p w14:paraId="62846A6C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работы в профессии</w:t>
            </w:r>
          </w:p>
        </w:tc>
        <w:tc>
          <w:tcPr>
            <w:tcW w:w="3099" w:type="dxa"/>
          </w:tcPr>
          <w:p w14:paraId="0CF3A321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 до 5 лет</w:t>
            </w:r>
          </w:p>
        </w:tc>
        <w:tc>
          <w:tcPr>
            <w:tcW w:w="2535" w:type="dxa"/>
          </w:tcPr>
          <w:p w14:paraId="79C5E00F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балов</w:t>
            </w:r>
          </w:p>
        </w:tc>
      </w:tr>
      <w:tr w:rsidR="005F4584" w:rsidRPr="005F4584" w14:paraId="55B16E51" w14:textId="77777777" w:rsidTr="00480FD4">
        <w:tc>
          <w:tcPr>
            <w:tcW w:w="959" w:type="dxa"/>
            <w:vMerge/>
          </w:tcPr>
          <w:p w14:paraId="02EF5C37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544" w:type="dxa"/>
            <w:vMerge/>
          </w:tcPr>
          <w:p w14:paraId="33B14B66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9" w:type="dxa"/>
          </w:tcPr>
          <w:p w14:paraId="33A66259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 до 10 лет</w:t>
            </w:r>
          </w:p>
        </w:tc>
        <w:tc>
          <w:tcPr>
            <w:tcW w:w="2535" w:type="dxa"/>
          </w:tcPr>
          <w:p w14:paraId="1117B618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баллов</w:t>
            </w:r>
          </w:p>
        </w:tc>
      </w:tr>
      <w:tr w:rsidR="005F4584" w:rsidRPr="005F4584" w14:paraId="6A8F3D04" w14:textId="77777777" w:rsidTr="00480FD4">
        <w:tc>
          <w:tcPr>
            <w:tcW w:w="959" w:type="dxa"/>
            <w:vMerge/>
          </w:tcPr>
          <w:p w14:paraId="12E1EABA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544" w:type="dxa"/>
            <w:vMerge/>
          </w:tcPr>
          <w:p w14:paraId="7FF6981D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9" w:type="dxa"/>
          </w:tcPr>
          <w:p w14:paraId="323699BB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лет и более</w:t>
            </w:r>
          </w:p>
        </w:tc>
        <w:tc>
          <w:tcPr>
            <w:tcW w:w="2535" w:type="dxa"/>
          </w:tcPr>
          <w:p w14:paraId="73B464E3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баллов</w:t>
            </w:r>
          </w:p>
        </w:tc>
      </w:tr>
    </w:tbl>
    <w:p w14:paraId="1424B9AB" w14:textId="77777777" w:rsidR="005F4584" w:rsidRPr="005F4584" w:rsidRDefault="005F4584" w:rsidP="005F4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F38838" w14:textId="77777777" w:rsidR="005F4584" w:rsidRPr="005F4584" w:rsidRDefault="005F4584" w:rsidP="005F45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 w:clear="all"/>
      </w:r>
    </w:p>
    <w:p w14:paraId="1CBDC7E7" w14:textId="77777777"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AAB08D" w14:textId="77777777"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Критерии оценки по второму этапу: </w:t>
      </w:r>
    </w:p>
    <w:p w14:paraId="2A43DD94" w14:textId="77777777"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982DC4" w14:textId="77777777"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Номинация «Лучший продавец-консультант».</w:t>
      </w:r>
    </w:p>
    <w:p w14:paraId="5120781E" w14:textId="77777777"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презентации конкурсанта:</w:t>
      </w:r>
    </w:p>
    <w:p w14:paraId="65ACEE6A" w14:textId="77777777" w:rsidR="005F4584" w:rsidRPr="005F4584" w:rsidRDefault="005F4584" w:rsidP="005F4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1) конкурсант выполняет практическое задание в виде тестирования. Тест состоит из 20 вопросов из сферы профессиональной деятельности. Время выполнения теста – 15 минут;</w:t>
      </w:r>
    </w:p>
    <w:p w14:paraId="36433858" w14:textId="77777777" w:rsidR="005F4584" w:rsidRPr="005F4584" w:rsidRDefault="005F4584" w:rsidP="005F4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2) конкурсант выступает с самопрезентацией в свободной форме. Во время самопрезентации конкурсант должен рассказать о своей профессиональной деятельности, достигнутых результатах, реализованных проектах и планах развития. Во время самопрезентации должна использоваться форменная (специальная) одежда и иная атрибутика, могут быть использованы фотоматериалы, видеосопровождение, слайд-шоу. Время для самопрезентации – 10 минут.</w:t>
      </w:r>
    </w:p>
    <w:p w14:paraId="4BD547A8" w14:textId="77777777"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94"/>
        <w:gridCol w:w="3322"/>
        <w:gridCol w:w="2992"/>
        <w:gridCol w:w="2362"/>
      </w:tblGrid>
      <w:tr w:rsidR="005F4584" w:rsidRPr="005F4584" w14:paraId="1C044F4C" w14:textId="77777777" w:rsidTr="00480FD4">
        <w:tc>
          <w:tcPr>
            <w:tcW w:w="959" w:type="dxa"/>
          </w:tcPr>
          <w:p w14:paraId="502AE101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544" w:type="dxa"/>
          </w:tcPr>
          <w:p w14:paraId="1806CF90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Оцениваемый критерий</w:t>
            </w:r>
          </w:p>
        </w:tc>
        <w:tc>
          <w:tcPr>
            <w:tcW w:w="3099" w:type="dxa"/>
          </w:tcPr>
          <w:p w14:paraId="585585E0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Параметры оценки</w:t>
            </w:r>
          </w:p>
        </w:tc>
        <w:tc>
          <w:tcPr>
            <w:tcW w:w="2535" w:type="dxa"/>
          </w:tcPr>
          <w:p w14:paraId="63FDD5EA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Возможное количество баллов</w:t>
            </w:r>
          </w:p>
        </w:tc>
      </w:tr>
      <w:tr w:rsidR="005F4584" w:rsidRPr="005F4584" w14:paraId="0C2DF87D" w14:textId="77777777" w:rsidTr="00480FD4">
        <w:tc>
          <w:tcPr>
            <w:tcW w:w="959" w:type="dxa"/>
          </w:tcPr>
          <w:p w14:paraId="6C62CF8D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44" w:type="dxa"/>
          </w:tcPr>
          <w:p w14:paraId="25C1563A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3099" w:type="dxa"/>
          </w:tcPr>
          <w:p w14:paraId="0515A83F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каждый правильный ответ</w:t>
            </w:r>
          </w:p>
        </w:tc>
        <w:tc>
          <w:tcPr>
            <w:tcW w:w="2535" w:type="dxa"/>
          </w:tcPr>
          <w:p w14:paraId="2AE41CB4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5F4584" w:rsidRPr="005F4584" w14:paraId="6C870D1E" w14:textId="77777777" w:rsidTr="00480FD4">
        <w:tc>
          <w:tcPr>
            <w:tcW w:w="959" w:type="dxa"/>
          </w:tcPr>
          <w:p w14:paraId="5AA297BE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4" w:type="dxa"/>
          </w:tcPr>
          <w:p w14:paraId="2AA4470A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Самопрезентация участника</w:t>
            </w:r>
          </w:p>
        </w:tc>
        <w:tc>
          <w:tcPr>
            <w:tcW w:w="3099" w:type="dxa"/>
          </w:tcPr>
          <w:p w14:paraId="7B461D80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Оценивается содержание самопрезентации и профессиональных навыков конкурсанта</w:t>
            </w:r>
          </w:p>
        </w:tc>
        <w:tc>
          <w:tcPr>
            <w:tcW w:w="2535" w:type="dxa"/>
          </w:tcPr>
          <w:p w14:paraId="4BE6B3A8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 баллов</w:t>
            </w:r>
          </w:p>
        </w:tc>
      </w:tr>
      <w:tr w:rsidR="005F4584" w:rsidRPr="005F4584" w14:paraId="3D26F364" w14:textId="77777777" w:rsidTr="00480FD4">
        <w:tc>
          <w:tcPr>
            <w:tcW w:w="959" w:type="dxa"/>
          </w:tcPr>
          <w:p w14:paraId="140F36FB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44" w:type="dxa"/>
          </w:tcPr>
          <w:p w14:paraId="26BCF10F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форменной (специальной) одежды</w:t>
            </w: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иной атрибутики</w:t>
            </w:r>
          </w:p>
        </w:tc>
        <w:tc>
          <w:tcPr>
            <w:tcW w:w="3099" w:type="dxa"/>
          </w:tcPr>
          <w:p w14:paraId="397896EE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Оценивается внешний вид конкурсанта, использование форменной (специальной) одежды</w:t>
            </w: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иной атрибутики</w:t>
            </w:r>
          </w:p>
        </w:tc>
        <w:tc>
          <w:tcPr>
            <w:tcW w:w="2535" w:type="dxa"/>
          </w:tcPr>
          <w:p w14:paraId="6242F111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 баллов</w:t>
            </w:r>
          </w:p>
        </w:tc>
      </w:tr>
    </w:tbl>
    <w:p w14:paraId="1A54117B" w14:textId="77777777"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2F6078" w14:textId="77777777"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Номинация «Лучший кассир».</w:t>
      </w:r>
    </w:p>
    <w:p w14:paraId="0294ABB2" w14:textId="77777777"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презентации конкурсанта:</w:t>
      </w:r>
    </w:p>
    <w:p w14:paraId="1C8B85D0" w14:textId="77777777" w:rsidR="005F4584" w:rsidRPr="005F4584" w:rsidRDefault="005F4584" w:rsidP="005F4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1) конкурсант выполняет практическое задание в виде тестирования. Тест состоит из 20 вопросов из сферы профессиональной деятельности. Время выполнения теста – 15 минут;</w:t>
      </w:r>
    </w:p>
    <w:p w14:paraId="2F992E3E" w14:textId="77777777" w:rsidR="005F4584" w:rsidRPr="005F4584" w:rsidRDefault="005F4584" w:rsidP="005F4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2) конкурсант выступает с самопрезентацией в свободной форме. Во время самопрезентации конкурсант должен рассказать о своей профессиональной деятельности, достигнутых результатах, реализованных проектах и планах развития. Во время самопрезентации должна использоваться форменная (специальная) одежда и иная атрибутика, могут быть использованы фотоматериалы, видеосопровождение, слайд-шоу. Время для самопрезентации – 10 минут.</w:t>
      </w:r>
    </w:p>
    <w:p w14:paraId="228FDB6A" w14:textId="77777777" w:rsidR="005F4584" w:rsidRPr="005F4584" w:rsidRDefault="005F4584" w:rsidP="005F45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 w:clear="all"/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94"/>
        <w:gridCol w:w="3322"/>
        <w:gridCol w:w="2992"/>
        <w:gridCol w:w="2362"/>
      </w:tblGrid>
      <w:tr w:rsidR="005F4584" w:rsidRPr="005F4584" w14:paraId="7EB8D188" w14:textId="77777777" w:rsidTr="00480FD4">
        <w:tc>
          <w:tcPr>
            <w:tcW w:w="959" w:type="dxa"/>
          </w:tcPr>
          <w:p w14:paraId="03E131A7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3544" w:type="dxa"/>
          </w:tcPr>
          <w:p w14:paraId="713A735C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Оцениваемый критерий</w:t>
            </w:r>
          </w:p>
        </w:tc>
        <w:tc>
          <w:tcPr>
            <w:tcW w:w="3099" w:type="dxa"/>
          </w:tcPr>
          <w:p w14:paraId="6A688A41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Параметры оценки</w:t>
            </w:r>
          </w:p>
        </w:tc>
        <w:tc>
          <w:tcPr>
            <w:tcW w:w="2535" w:type="dxa"/>
          </w:tcPr>
          <w:p w14:paraId="478CC6F0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Возможное количество баллов</w:t>
            </w:r>
          </w:p>
        </w:tc>
      </w:tr>
      <w:tr w:rsidR="005F4584" w:rsidRPr="005F4584" w14:paraId="5666D094" w14:textId="77777777" w:rsidTr="00480FD4">
        <w:tc>
          <w:tcPr>
            <w:tcW w:w="959" w:type="dxa"/>
          </w:tcPr>
          <w:p w14:paraId="134B4146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44" w:type="dxa"/>
          </w:tcPr>
          <w:p w14:paraId="4913DF70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3099" w:type="dxa"/>
          </w:tcPr>
          <w:p w14:paraId="1A6FB0B2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каждый правильный ответ</w:t>
            </w:r>
          </w:p>
        </w:tc>
        <w:tc>
          <w:tcPr>
            <w:tcW w:w="2535" w:type="dxa"/>
          </w:tcPr>
          <w:p w14:paraId="49DA4A72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5F4584" w:rsidRPr="005F4584" w14:paraId="0BCD1007" w14:textId="77777777" w:rsidTr="00480FD4">
        <w:tc>
          <w:tcPr>
            <w:tcW w:w="959" w:type="dxa"/>
          </w:tcPr>
          <w:p w14:paraId="415C9D73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4" w:type="dxa"/>
          </w:tcPr>
          <w:p w14:paraId="19111CE5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Самопрезентация участника</w:t>
            </w:r>
          </w:p>
        </w:tc>
        <w:tc>
          <w:tcPr>
            <w:tcW w:w="3099" w:type="dxa"/>
          </w:tcPr>
          <w:p w14:paraId="408E480C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Оценивается содержание самопрезентации и профессиональных навыков конкурсанта</w:t>
            </w:r>
          </w:p>
        </w:tc>
        <w:tc>
          <w:tcPr>
            <w:tcW w:w="2535" w:type="dxa"/>
          </w:tcPr>
          <w:p w14:paraId="2D6EB972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 баллов</w:t>
            </w:r>
          </w:p>
        </w:tc>
      </w:tr>
      <w:tr w:rsidR="005F4584" w:rsidRPr="005F4584" w14:paraId="3A39B071" w14:textId="77777777" w:rsidTr="00480FD4">
        <w:tc>
          <w:tcPr>
            <w:tcW w:w="959" w:type="dxa"/>
          </w:tcPr>
          <w:p w14:paraId="54EC8634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44" w:type="dxa"/>
          </w:tcPr>
          <w:p w14:paraId="10E5526F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форменной (специальной) одежды</w:t>
            </w: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иной атрибутики</w:t>
            </w:r>
          </w:p>
        </w:tc>
        <w:tc>
          <w:tcPr>
            <w:tcW w:w="3099" w:type="dxa"/>
          </w:tcPr>
          <w:p w14:paraId="4898221F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Оценивается внешний вид конкурсанта, использование форменной (специальной) одежды</w:t>
            </w: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иной атрибутики</w:t>
            </w:r>
          </w:p>
        </w:tc>
        <w:tc>
          <w:tcPr>
            <w:tcW w:w="2535" w:type="dxa"/>
          </w:tcPr>
          <w:p w14:paraId="0F61E924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 баллов</w:t>
            </w:r>
          </w:p>
        </w:tc>
      </w:tr>
    </w:tbl>
    <w:p w14:paraId="5232B8E4" w14:textId="77777777"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EBD47F" w14:textId="77777777"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Номинация «Лучший продавец автолавки / </w:t>
      </w:r>
      <w:proofErr w:type="spellStart"/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фудтрака</w:t>
      </w:r>
      <w:proofErr w:type="spellEnd"/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8440BE4" w14:textId="77777777"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презентации конкурсанта:</w:t>
      </w:r>
    </w:p>
    <w:p w14:paraId="2588F821" w14:textId="77777777" w:rsidR="005F4584" w:rsidRPr="005F4584" w:rsidRDefault="005F4584" w:rsidP="005F4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1) конкурсант выполняет практическое задание в виде тестирования. Тест состоит из 20 вопросов из сферы профессиональной деятельности. Время выполнения теста – 15 минут;</w:t>
      </w:r>
    </w:p>
    <w:p w14:paraId="12A3DCB6" w14:textId="77777777" w:rsidR="005F4584" w:rsidRPr="005F4584" w:rsidRDefault="005F4584" w:rsidP="005F4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2) конкурсант выступает с самопрезентацией в свободной форме. Во время самопрезентации конкурсант должен рассказать о своей профессиональной деятельности, достигнутых результатах, реализованных проектах и планах развития. Во время самопрезентации должна использоваться форменная (специальная) одежда и иная атрибутика, могут быть использованы фотоматериалы, видеосопровождение, слайд-шоу. Время для самопрезентации – 10 минут.</w:t>
      </w:r>
    </w:p>
    <w:p w14:paraId="3356F9F9" w14:textId="77777777"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94"/>
        <w:gridCol w:w="3322"/>
        <w:gridCol w:w="2992"/>
        <w:gridCol w:w="2362"/>
      </w:tblGrid>
      <w:tr w:rsidR="005F4584" w:rsidRPr="005F4584" w14:paraId="47613946" w14:textId="77777777" w:rsidTr="00480FD4">
        <w:tc>
          <w:tcPr>
            <w:tcW w:w="959" w:type="dxa"/>
          </w:tcPr>
          <w:p w14:paraId="2AC0A6B7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544" w:type="dxa"/>
          </w:tcPr>
          <w:p w14:paraId="3BC88B7B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Оцениваемый критерий</w:t>
            </w:r>
          </w:p>
        </w:tc>
        <w:tc>
          <w:tcPr>
            <w:tcW w:w="3099" w:type="dxa"/>
          </w:tcPr>
          <w:p w14:paraId="179BAEB9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Параметры оценки</w:t>
            </w:r>
          </w:p>
        </w:tc>
        <w:tc>
          <w:tcPr>
            <w:tcW w:w="2535" w:type="dxa"/>
          </w:tcPr>
          <w:p w14:paraId="4A8ABC28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Возможное количество баллов</w:t>
            </w:r>
          </w:p>
        </w:tc>
      </w:tr>
      <w:tr w:rsidR="005F4584" w:rsidRPr="005F4584" w14:paraId="08054FDB" w14:textId="77777777" w:rsidTr="00480FD4">
        <w:tc>
          <w:tcPr>
            <w:tcW w:w="959" w:type="dxa"/>
          </w:tcPr>
          <w:p w14:paraId="77DF1E19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44" w:type="dxa"/>
          </w:tcPr>
          <w:p w14:paraId="4592A5F5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3099" w:type="dxa"/>
          </w:tcPr>
          <w:p w14:paraId="25F59208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каждый правильный ответ</w:t>
            </w:r>
          </w:p>
        </w:tc>
        <w:tc>
          <w:tcPr>
            <w:tcW w:w="2535" w:type="dxa"/>
          </w:tcPr>
          <w:p w14:paraId="58EFF134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5F4584" w:rsidRPr="005F4584" w14:paraId="135F6398" w14:textId="77777777" w:rsidTr="00480FD4">
        <w:tc>
          <w:tcPr>
            <w:tcW w:w="959" w:type="dxa"/>
          </w:tcPr>
          <w:p w14:paraId="4ED5309E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4" w:type="dxa"/>
          </w:tcPr>
          <w:p w14:paraId="63B6EFBE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Самопрезентация участника</w:t>
            </w:r>
          </w:p>
        </w:tc>
        <w:tc>
          <w:tcPr>
            <w:tcW w:w="3099" w:type="dxa"/>
          </w:tcPr>
          <w:p w14:paraId="7C183DC3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Оценивается содержание самопрезентации и профессиональных навыков конкурсанта</w:t>
            </w:r>
          </w:p>
        </w:tc>
        <w:tc>
          <w:tcPr>
            <w:tcW w:w="2535" w:type="dxa"/>
          </w:tcPr>
          <w:p w14:paraId="490657B4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 баллов</w:t>
            </w:r>
          </w:p>
        </w:tc>
      </w:tr>
      <w:tr w:rsidR="005F4584" w:rsidRPr="005F4584" w14:paraId="200938EA" w14:textId="77777777" w:rsidTr="00480FD4">
        <w:tc>
          <w:tcPr>
            <w:tcW w:w="959" w:type="dxa"/>
          </w:tcPr>
          <w:p w14:paraId="4D7C7178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44" w:type="dxa"/>
          </w:tcPr>
          <w:p w14:paraId="3A19EBB9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форменной (специальной) одежды</w:t>
            </w: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иной атрибутики</w:t>
            </w:r>
          </w:p>
        </w:tc>
        <w:tc>
          <w:tcPr>
            <w:tcW w:w="3099" w:type="dxa"/>
          </w:tcPr>
          <w:p w14:paraId="0F74FDF7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Оценивается внешний вид конкурсанта, использование форменной (специальной) одежды</w:t>
            </w: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иной атрибутики,</w:t>
            </w: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том числе на автолавке / </w:t>
            </w:r>
            <w:proofErr w:type="spellStart"/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фудтраке</w:t>
            </w:r>
            <w:proofErr w:type="spellEnd"/>
          </w:p>
        </w:tc>
        <w:tc>
          <w:tcPr>
            <w:tcW w:w="2535" w:type="dxa"/>
          </w:tcPr>
          <w:p w14:paraId="163F9379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 баллов</w:t>
            </w:r>
          </w:p>
        </w:tc>
      </w:tr>
    </w:tbl>
    <w:p w14:paraId="1CD92614" w14:textId="77777777"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96822A" w14:textId="77777777"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Номинация «Лучший официант».</w:t>
      </w:r>
    </w:p>
    <w:p w14:paraId="160C683E" w14:textId="77777777"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презентации конкурсанта:</w:t>
      </w:r>
    </w:p>
    <w:p w14:paraId="7507C3F9" w14:textId="77777777" w:rsidR="005F4584" w:rsidRPr="005F4584" w:rsidRDefault="005F4584" w:rsidP="005F4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1) конкурсант выполняет практическое задание в виде тестирования. Тест состоит из 10 вопросов из сферы профессиональной деятельности. Время выполнения теста – 10 минут;</w:t>
      </w:r>
    </w:p>
    <w:p w14:paraId="45F6232A" w14:textId="77777777" w:rsidR="005F4584" w:rsidRPr="005F4584" w:rsidRDefault="005F4584" w:rsidP="005F4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2) конкурсант выполняет практическое задание на тему «Признание</w:t>
      </w: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любви / предложение руки и сердца». Участник выполняет сервировку стола</w:t>
      </w: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2 персоны, соответствующую теме задания. В ходе выполнения задания участники конкурса выполняют конкурсную работу в установленное время</w:t>
      </w: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осуществляют ее презентацию. Время выполнения задания – 30 минут.</w:t>
      </w:r>
    </w:p>
    <w:p w14:paraId="0EAFD7E7" w14:textId="77777777" w:rsidR="005F4584" w:rsidRPr="005F4584" w:rsidRDefault="005F4584" w:rsidP="005F4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Условия: заготовка необходимых материалов осуществляется участником конкурса заранее. Задание выполняется и представляется в профессиональной одежде. Конкурсная работа сопровождается подробной презентацией, включающей демонстрацию процесса сервировки и подачи блюд. Конкурсной комиссии предлагается 1 сервированный стол.</w:t>
      </w:r>
    </w:p>
    <w:p w14:paraId="0AFA8400" w14:textId="77777777"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01"/>
        <w:gridCol w:w="3282"/>
        <w:gridCol w:w="3003"/>
        <w:gridCol w:w="2384"/>
      </w:tblGrid>
      <w:tr w:rsidR="005F4584" w:rsidRPr="005F4584" w14:paraId="5646CE09" w14:textId="77777777" w:rsidTr="00480FD4">
        <w:tc>
          <w:tcPr>
            <w:tcW w:w="959" w:type="dxa"/>
          </w:tcPr>
          <w:p w14:paraId="47A6A7A0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544" w:type="dxa"/>
          </w:tcPr>
          <w:p w14:paraId="5F7984BB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Оцениваемый критерий</w:t>
            </w:r>
          </w:p>
        </w:tc>
        <w:tc>
          <w:tcPr>
            <w:tcW w:w="3099" w:type="dxa"/>
          </w:tcPr>
          <w:p w14:paraId="53E5F171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Параметры оценки</w:t>
            </w:r>
          </w:p>
        </w:tc>
        <w:tc>
          <w:tcPr>
            <w:tcW w:w="2535" w:type="dxa"/>
          </w:tcPr>
          <w:p w14:paraId="376C7164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Возможное количество баллов</w:t>
            </w:r>
          </w:p>
        </w:tc>
      </w:tr>
      <w:tr w:rsidR="005F4584" w:rsidRPr="005F4584" w14:paraId="4BAA8E16" w14:textId="77777777" w:rsidTr="00480FD4">
        <w:tc>
          <w:tcPr>
            <w:tcW w:w="959" w:type="dxa"/>
          </w:tcPr>
          <w:p w14:paraId="755B1EC3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44" w:type="dxa"/>
          </w:tcPr>
          <w:p w14:paraId="43B80378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3099" w:type="dxa"/>
          </w:tcPr>
          <w:p w14:paraId="0569EA57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каждый правильный ответ</w:t>
            </w:r>
          </w:p>
        </w:tc>
        <w:tc>
          <w:tcPr>
            <w:tcW w:w="2535" w:type="dxa"/>
          </w:tcPr>
          <w:p w14:paraId="4B4FB39E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5F4584" w:rsidRPr="005F4584" w14:paraId="445FE9AA" w14:textId="77777777" w:rsidTr="00480FD4">
        <w:tc>
          <w:tcPr>
            <w:tcW w:w="959" w:type="dxa"/>
          </w:tcPr>
          <w:p w14:paraId="6919CC17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4" w:type="dxa"/>
          </w:tcPr>
          <w:p w14:paraId="1DB76FFD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Процесс сервировки стола </w:t>
            </w:r>
          </w:p>
        </w:tc>
        <w:tc>
          <w:tcPr>
            <w:tcW w:w="3099" w:type="dxa"/>
          </w:tcPr>
          <w:p w14:paraId="21500A63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Оцениваются профессиональные качества конкурсанта при сервировке</w:t>
            </w:r>
          </w:p>
        </w:tc>
        <w:tc>
          <w:tcPr>
            <w:tcW w:w="2535" w:type="dxa"/>
          </w:tcPr>
          <w:p w14:paraId="16AB4AC3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 баллов</w:t>
            </w:r>
          </w:p>
        </w:tc>
      </w:tr>
      <w:tr w:rsidR="005F4584" w:rsidRPr="005F4584" w14:paraId="0B6FB6B8" w14:textId="77777777" w:rsidTr="00480FD4">
        <w:tc>
          <w:tcPr>
            <w:tcW w:w="959" w:type="dxa"/>
          </w:tcPr>
          <w:p w14:paraId="2E93FBE5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44" w:type="dxa"/>
          </w:tcPr>
          <w:p w14:paraId="7E33518F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Внешний вид</w:t>
            </w: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презентация</w:t>
            </w:r>
          </w:p>
        </w:tc>
        <w:tc>
          <w:tcPr>
            <w:tcW w:w="3099" w:type="dxa"/>
          </w:tcPr>
          <w:p w14:paraId="11CCE532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Оценивается презентация, внешний вид и подача</w:t>
            </w:r>
          </w:p>
        </w:tc>
        <w:tc>
          <w:tcPr>
            <w:tcW w:w="2535" w:type="dxa"/>
          </w:tcPr>
          <w:p w14:paraId="7C816795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 баллов</w:t>
            </w:r>
          </w:p>
        </w:tc>
      </w:tr>
    </w:tbl>
    <w:p w14:paraId="57C1606C" w14:textId="77777777"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9CF630" w14:textId="77777777"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Номинация «Лучший пекарь».</w:t>
      </w:r>
    </w:p>
    <w:p w14:paraId="109D58F2" w14:textId="77777777"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презентации конкурсанта:</w:t>
      </w:r>
    </w:p>
    <w:p w14:paraId="7F69F6A8" w14:textId="77777777" w:rsidR="005F4584" w:rsidRPr="005F4584" w:rsidRDefault="005F4584" w:rsidP="005F4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 выполняет практическое задание по изготовлению пирога</w:t>
      </w: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своему рецепту на тему «Пирог от тёщи» (далее – блюдо). Участник выполняет приготовление 6 порций блюд. Приготовление пирога осуществляется</w:t>
      </w: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использованием полуфабрикатов (заготовок), иных продуктов и посуды конкурсанта. Время для выполнения практического задания – 30 минут, время для презентации конкурсной работы – 10 минут.</w:t>
      </w:r>
    </w:p>
    <w:p w14:paraId="1F287475" w14:textId="77777777" w:rsidR="005F4584" w:rsidRPr="005F4584" w:rsidRDefault="005F4584" w:rsidP="005F45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 w:clear="all"/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97"/>
        <w:gridCol w:w="3303"/>
        <w:gridCol w:w="2997"/>
        <w:gridCol w:w="2373"/>
      </w:tblGrid>
      <w:tr w:rsidR="005F4584" w:rsidRPr="005F4584" w14:paraId="44AB2325" w14:textId="77777777" w:rsidTr="00480FD4">
        <w:tc>
          <w:tcPr>
            <w:tcW w:w="959" w:type="dxa"/>
          </w:tcPr>
          <w:p w14:paraId="6E0875DB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3544" w:type="dxa"/>
          </w:tcPr>
          <w:p w14:paraId="559E4C17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Оцениваемый критерий</w:t>
            </w:r>
          </w:p>
        </w:tc>
        <w:tc>
          <w:tcPr>
            <w:tcW w:w="3099" w:type="dxa"/>
          </w:tcPr>
          <w:p w14:paraId="34DA002C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Параметры оценки</w:t>
            </w:r>
          </w:p>
        </w:tc>
        <w:tc>
          <w:tcPr>
            <w:tcW w:w="2535" w:type="dxa"/>
          </w:tcPr>
          <w:p w14:paraId="2A456E74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Возможное количество баллов</w:t>
            </w:r>
          </w:p>
        </w:tc>
      </w:tr>
      <w:tr w:rsidR="005F4584" w:rsidRPr="005F4584" w14:paraId="4B5638CA" w14:textId="77777777" w:rsidTr="00480FD4">
        <w:tc>
          <w:tcPr>
            <w:tcW w:w="959" w:type="dxa"/>
          </w:tcPr>
          <w:p w14:paraId="74701576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44" w:type="dxa"/>
          </w:tcPr>
          <w:p w14:paraId="0AF4339A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 приготовления блюда, оригинальность рецептуры</w:t>
            </w:r>
          </w:p>
        </w:tc>
        <w:tc>
          <w:tcPr>
            <w:tcW w:w="3099" w:type="dxa"/>
          </w:tcPr>
          <w:p w14:paraId="556C456E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Оцениваются профессиональные качества конкурсанта при приготовлении блюда, применяемые рецептуры и техники</w:t>
            </w: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процессе приготовления</w:t>
            </w:r>
          </w:p>
        </w:tc>
        <w:tc>
          <w:tcPr>
            <w:tcW w:w="2535" w:type="dxa"/>
          </w:tcPr>
          <w:p w14:paraId="35B0666D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 баллов</w:t>
            </w:r>
          </w:p>
        </w:tc>
      </w:tr>
      <w:tr w:rsidR="005F4584" w:rsidRPr="005F4584" w14:paraId="1AB2A13D" w14:textId="77777777" w:rsidTr="00480FD4">
        <w:tc>
          <w:tcPr>
            <w:tcW w:w="959" w:type="dxa"/>
          </w:tcPr>
          <w:p w14:paraId="45CD8B61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4" w:type="dxa"/>
          </w:tcPr>
          <w:p w14:paraId="7968D496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блюда</w:t>
            </w:r>
          </w:p>
        </w:tc>
        <w:tc>
          <w:tcPr>
            <w:tcW w:w="3099" w:type="dxa"/>
          </w:tcPr>
          <w:p w14:paraId="45B08237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Оценивается презентация и внешний вид блюда</w:t>
            </w:r>
          </w:p>
        </w:tc>
        <w:tc>
          <w:tcPr>
            <w:tcW w:w="2535" w:type="dxa"/>
          </w:tcPr>
          <w:p w14:paraId="1F805E69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 баллов</w:t>
            </w:r>
          </w:p>
        </w:tc>
      </w:tr>
      <w:tr w:rsidR="005F4584" w:rsidRPr="005F4584" w14:paraId="218DBFB4" w14:textId="77777777" w:rsidTr="00480FD4">
        <w:tc>
          <w:tcPr>
            <w:tcW w:w="959" w:type="dxa"/>
          </w:tcPr>
          <w:p w14:paraId="51E05263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44" w:type="dxa"/>
          </w:tcPr>
          <w:p w14:paraId="25C586C5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Вкус</w:t>
            </w:r>
          </w:p>
        </w:tc>
        <w:tc>
          <w:tcPr>
            <w:tcW w:w="3099" w:type="dxa"/>
          </w:tcPr>
          <w:p w14:paraId="25CFEF23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Оцениваются вкусовые качества блюда</w:t>
            </w:r>
          </w:p>
        </w:tc>
        <w:tc>
          <w:tcPr>
            <w:tcW w:w="2535" w:type="dxa"/>
          </w:tcPr>
          <w:p w14:paraId="3515D4B4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 баллов</w:t>
            </w:r>
          </w:p>
        </w:tc>
      </w:tr>
    </w:tbl>
    <w:p w14:paraId="56002CB6" w14:textId="77777777"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C03787" w14:textId="77777777"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Номинация «Лучший бармен».</w:t>
      </w:r>
    </w:p>
    <w:p w14:paraId="6C1F2815" w14:textId="77777777"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презентации конкурсанта:</w:t>
      </w:r>
    </w:p>
    <w:p w14:paraId="02519901" w14:textId="77777777" w:rsidR="005F4584" w:rsidRPr="005F4584" w:rsidRDefault="005F4584" w:rsidP="005F4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 выполняет практическое задание по изготовлению безалкогольного коктейля по своему рецепту на тему «Мужское/Женское». Участник выполняет приготовление 6 порций напитка. Приготовление напитка осуществляется с использованием полуфабрикатов (заготовок), иных продуктов</w:t>
      </w: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посуды конкурсанта. Время для выполнения практического задания – 30 минут,  время для презентации конкурсной работы – 10 минут.</w:t>
      </w:r>
    </w:p>
    <w:p w14:paraId="0F677A15" w14:textId="77777777"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97"/>
        <w:gridCol w:w="3303"/>
        <w:gridCol w:w="2997"/>
        <w:gridCol w:w="2373"/>
      </w:tblGrid>
      <w:tr w:rsidR="005F4584" w:rsidRPr="005F4584" w14:paraId="6314D843" w14:textId="77777777" w:rsidTr="00480FD4">
        <w:tc>
          <w:tcPr>
            <w:tcW w:w="959" w:type="dxa"/>
          </w:tcPr>
          <w:p w14:paraId="0FC32C62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544" w:type="dxa"/>
          </w:tcPr>
          <w:p w14:paraId="4D8A7149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Оцениваемый критерий</w:t>
            </w:r>
          </w:p>
        </w:tc>
        <w:tc>
          <w:tcPr>
            <w:tcW w:w="3099" w:type="dxa"/>
          </w:tcPr>
          <w:p w14:paraId="5328D483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Параметры оценки</w:t>
            </w:r>
          </w:p>
        </w:tc>
        <w:tc>
          <w:tcPr>
            <w:tcW w:w="2535" w:type="dxa"/>
          </w:tcPr>
          <w:p w14:paraId="606D7B02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Возможное количество баллов</w:t>
            </w:r>
          </w:p>
        </w:tc>
      </w:tr>
      <w:tr w:rsidR="005F4584" w:rsidRPr="005F4584" w14:paraId="0C6B90E1" w14:textId="77777777" w:rsidTr="00480FD4">
        <w:tc>
          <w:tcPr>
            <w:tcW w:w="959" w:type="dxa"/>
          </w:tcPr>
          <w:p w14:paraId="31B968B1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44" w:type="dxa"/>
          </w:tcPr>
          <w:p w14:paraId="30F22CC9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 приготовления напитка, оригинальность рецептуры</w:t>
            </w:r>
          </w:p>
        </w:tc>
        <w:tc>
          <w:tcPr>
            <w:tcW w:w="3099" w:type="dxa"/>
          </w:tcPr>
          <w:p w14:paraId="55ACF6BB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Оцениваются профессиональные качества конкурсанта при приготовлении напитка, применяемые рецептуры и техники</w:t>
            </w: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процессе приготовления</w:t>
            </w:r>
          </w:p>
        </w:tc>
        <w:tc>
          <w:tcPr>
            <w:tcW w:w="2535" w:type="dxa"/>
          </w:tcPr>
          <w:p w14:paraId="67824A5C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 баллов</w:t>
            </w:r>
          </w:p>
        </w:tc>
      </w:tr>
      <w:tr w:rsidR="005F4584" w:rsidRPr="005F4584" w14:paraId="3F3AEA67" w14:textId="77777777" w:rsidTr="00480FD4">
        <w:tc>
          <w:tcPr>
            <w:tcW w:w="959" w:type="dxa"/>
          </w:tcPr>
          <w:p w14:paraId="15A1B8F8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4" w:type="dxa"/>
          </w:tcPr>
          <w:p w14:paraId="7841C287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напитка</w:t>
            </w:r>
          </w:p>
        </w:tc>
        <w:tc>
          <w:tcPr>
            <w:tcW w:w="3099" w:type="dxa"/>
          </w:tcPr>
          <w:p w14:paraId="0DD0BD57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Оцениваются презентация и внешний вид напитка</w:t>
            </w:r>
          </w:p>
        </w:tc>
        <w:tc>
          <w:tcPr>
            <w:tcW w:w="2535" w:type="dxa"/>
          </w:tcPr>
          <w:p w14:paraId="1BFC75AB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 баллов</w:t>
            </w:r>
          </w:p>
        </w:tc>
      </w:tr>
      <w:tr w:rsidR="005F4584" w:rsidRPr="005F4584" w14:paraId="402F306C" w14:textId="77777777" w:rsidTr="00480FD4">
        <w:tc>
          <w:tcPr>
            <w:tcW w:w="959" w:type="dxa"/>
          </w:tcPr>
          <w:p w14:paraId="523F3D9F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44" w:type="dxa"/>
          </w:tcPr>
          <w:p w14:paraId="5F2BCC2F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Вкус</w:t>
            </w:r>
          </w:p>
        </w:tc>
        <w:tc>
          <w:tcPr>
            <w:tcW w:w="3099" w:type="dxa"/>
          </w:tcPr>
          <w:p w14:paraId="2E451598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Оцениваются вкусовые качества напитка</w:t>
            </w:r>
          </w:p>
        </w:tc>
        <w:tc>
          <w:tcPr>
            <w:tcW w:w="2535" w:type="dxa"/>
          </w:tcPr>
          <w:p w14:paraId="2B5A3EFD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 баллов</w:t>
            </w:r>
          </w:p>
        </w:tc>
      </w:tr>
    </w:tbl>
    <w:p w14:paraId="6D618822" w14:textId="77777777"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B06594" w14:textId="77777777" w:rsidR="005F4584" w:rsidRPr="005F4584" w:rsidRDefault="005F4584" w:rsidP="005F4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 w:clear="all"/>
      </w:r>
    </w:p>
    <w:p w14:paraId="7735C7E3" w14:textId="77777777"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</w:t>
      </w: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Номинация «Лучший визажист».</w:t>
      </w:r>
    </w:p>
    <w:p w14:paraId="65424999" w14:textId="77777777"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презентации конкурсанта:</w:t>
      </w:r>
    </w:p>
    <w:p w14:paraId="3B0E4F6B" w14:textId="77777777" w:rsidR="005F4584" w:rsidRPr="005F4584" w:rsidRDefault="005F4584" w:rsidP="005F4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 выполняет практическое задание по созданию женского образа</w:t>
      </w: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тему «Образ на первое свидание» с демонстрацией на модели конкурсанта. Конкурсное задание выполняется конкурсантом с применением собственных материалов. Время для выполнения практического задания – 45 минут, время для презентации конкурсной работы – 10 минут.</w:t>
      </w:r>
    </w:p>
    <w:p w14:paraId="2F0997BC" w14:textId="77777777"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96"/>
        <w:gridCol w:w="3336"/>
        <w:gridCol w:w="2967"/>
        <w:gridCol w:w="2371"/>
      </w:tblGrid>
      <w:tr w:rsidR="005F4584" w:rsidRPr="005F4584" w14:paraId="0DAA44F9" w14:textId="77777777" w:rsidTr="00480FD4">
        <w:tc>
          <w:tcPr>
            <w:tcW w:w="959" w:type="dxa"/>
          </w:tcPr>
          <w:p w14:paraId="1E0ED54D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544" w:type="dxa"/>
          </w:tcPr>
          <w:p w14:paraId="3A19A1D2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Оцениваемый критерий</w:t>
            </w:r>
          </w:p>
        </w:tc>
        <w:tc>
          <w:tcPr>
            <w:tcW w:w="3099" w:type="dxa"/>
          </w:tcPr>
          <w:p w14:paraId="0461CDA2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Параметры оценки</w:t>
            </w:r>
          </w:p>
        </w:tc>
        <w:tc>
          <w:tcPr>
            <w:tcW w:w="2535" w:type="dxa"/>
          </w:tcPr>
          <w:p w14:paraId="371A793F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Возможное количество баллов</w:t>
            </w:r>
          </w:p>
        </w:tc>
      </w:tr>
      <w:tr w:rsidR="005F4584" w:rsidRPr="005F4584" w14:paraId="6127D7A6" w14:textId="77777777" w:rsidTr="00480FD4">
        <w:tc>
          <w:tcPr>
            <w:tcW w:w="959" w:type="dxa"/>
          </w:tcPr>
          <w:p w14:paraId="5824CB30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44" w:type="dxa"/>
          </w:tcPr>
          <w:p w14:paraId="1693DC43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Оригинальность дизайнерского решения (художественная выразительность)</w:t>
            </w:r>
          </w:p>
        </w:tc>
        <w:tc>
          <w:tcPr>
            <w:tcW w:w="3099" w:type="dxa"/>
          </w:tcPr>
          <w:p w14:paraId="4175B86D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Оценивается оригинальность дизайнерского решения (художественная выразительность)</w:t>
            </w:r>
          </w:p>
        </w:tc>
        <w:tc>
          <w:tcPr>
            <w:tcW w:w="2535" w:type="dxa"/>
          </w:tcPr>
          <w:p w14:paraId="5C310F61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 баллов</w:t>
            </w:r>
          </w:p>
        </w:tc>
      </w:tr>
      <w:tr w:rsidR="005F4584" w:rsidRPr="005F4584" w14:paraId="166F5290" w14:textId="77777777" w:rsidTr="00480FD4">
        <w:tc>
          <w:tcPr>
            <w:tcW w:w="959" w:type="dxa"/>
          </w:tcPr>
          <w:p w14:paraId="5088EC39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4" w:type="dxa"/>
          </w:tcPr>
          <w:p w14:paraId="2FDB1648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работы</w:t>
            </w:r>
          </w:p>
        </w:tc>
        <w:tc>
          <w:tcPr>
            <w:tcW w:w="3099" w:type="dxa"/>
          </w:tcPr>
          <w:p w14:paraId="02F29E41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Оценивается качество работы, применяемые материалы</w:t>
            </w:r>
          </w:p>
        </w:tc>
        <w:tc>
          <w:tcPr>
            <w:tcW w:w="2535" w:type="dxa"/>
          </w:tcPr>
          <w:p w14:paraId="30ADCBC7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 баллов</w:t>
            </w:r>
          </w:p>
        </w:tc>
      </w:tr>
      <w:tr w:rsidR="005F4584" w:rsidRPr="005F4584" w14:paraId="1827A874" w14:textId="77777777" w:rsidTr="00480FD4">
        <w:tc>
          <w:tcPr>
            <w:tcW w:w="959" w:type="dxa"/>
          </w:tcPr>
          <w:p w14:paraId="47BF0A72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44" w:type="dxa"/>
          </w:tcPr>
          <w:p w14:paraId="070090BB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</w:tc>
        <w:tc>
          <w:tcPr>
            <w:tcW w:w="3099" w:type="dxa"/>
          </w:tcPr>
          <w:p w14:paraId="3BBD1D31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Оценивается содержание презентации конкурсной работы</w:t>
            </w:r>
          </w:p>
        </w:tc>
        <w:tc>
          <w:tcPr>
            <w:tcW w:w="2535" w:type="dxa"/>
          </w:tcPr>
          <w:p w14:paraId="6115B0AC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 баллов</w:t>
            </w:r>
          </w:p>
        </w:tc>
      </w:tr>
    </w:tbl>
    <w:p w14:paraId="4476282E" w14:textId="77777777"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055D7" w14:textId="77777777"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Номинация «Лучший флорист».</w:t>
      </w:r>
    </w:p>
    <w:p w14:paraId="3619C683" w14:textId="77777777"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презентации конкурсанта:</w:t>
      </w:r>
    </w:p>
    <w:p w14:paraId="15E16C47" w14:textId="77777777" w:rsidR="005F4584" w:rsidRPr="005F4584" w:rsidRDefault="005F4584" w:rsidP="005F4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 выполняет практическое задание в виде изготовления цветочной композиции (букета) на тему «Букет для мужчины». Изготовление цветочной композиции осуществляется конкурсантом из собственных материалов. Время для выполнения практического задания – 45 минут; время для презентации конкурсной работы – 10 минут.</w:t>
      </w:r>
    </w:p>
    <w:p w14:paraId="0403ADB9" w14:textId="77777777" w:rsidR="005F4584" w:rsidRPr="005F4584" w:rsidRDefault="005F4584" w:rsidP="005F45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 w:clear="all"/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00"/>
        <w:gridCol w:w="3332"/>
        <w:gridCol w:w="2959"/>
        <w:gridCol w:w="2379"/>
      </w:tblGrid>
      <w:tr w:rsidR="005F4584" w:rsidRPr="005F4584" w14:paraId="27BA39DC" w14:textId="77777777" w:rsidTr="00480FD4">
        <w:tc>
          <w:tcPr>
            <w:tcW w:w="959" w:type="dxa"/>
          </w:tcPr>
          <w:p w14:paraId="1C2C4217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3544" w:type="dxa"/>
          </w:tcPr>
          <w:p w14:paraId="68F02274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Оцениваемый критерий</w:t>
            </w:r>
          </w:p>
        </w:tc>
        <w:tc>
          <w:tcPr>
            <w:tcW w:w="3099" w:type="dxa"/>
          </w:tcPr>
          <w:p w14:paraId="5F669B86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Параметры оценки</w:t>
            </w:r>
          </w:p>
        </w:tc>
        <w:tc>
          <w:tcPr>
            <w:tcW w:w="2535" w:type="dxa"/>
          </w:tcPr>
          <w:p w14:paraId="7E694648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Возможное количество баллов</w:t>
            </w:r>
          </w:p>
        </w:tc>
      </w:tr>
      <w:tr w:rsidR="005F4584" w:rsidRPr="005F4584" w14:paraId="3F4EA38C" w14:textId="77777777" w:rsidTr="00480FD4">
        <w:tc>
          <w:tcPr>
            <w:tcW w:w="959" w:type="dxa"/>
          </w:tcPr>
          <w:p w14:paraId="2E4A7095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44" w:type="dxa"/>
          </w:tcPr>
          <w:p w14:paraId="78CDDECA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Художественная выразительность композиции</w:t>
            </w:r>
          </w:p>
        </w:tc>
        <w:tc>
          <w:tcPr>
            <w:tcW w:w="3099" w:type="dxa"/>
          </w:tcPr>
          <w:p w14:paraId="0CE8E359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Оценивается художественная выразительность цветочной композиции</w:t>
            </w:r>
          </w:p>
        </w:tc>
        <w:tc>
          <w:tcPr>
            <w:tcW w:w="2535" w:type="dxa"/>
          </w:tcPr>
          <w:p w14:paraId="5D667977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 баллов</w:t>
            </w:r>
          </w:p>
        </w:tc>
      </w:tr>
      <w:tr w:rsidR="005F4584" w:rsidRPr="005F4584" w14:paraId="77986CEC" w14:textId="77777777" w:rsidTr="00480FD4">
        <w:tc>
          <w:tcPr>
            <w:tcW w:w="959" w:type="dxa"/>
          </w:tcPr>
          <w:p w14:paraId="46E4F91E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4" w:type="dxa"/>
          </w:tcPr>
          <w:p w14:paraId="5935C3C5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Применяемые материалы</w:t>
            </w:r>
          </w:p>
        </w:tc>
        <w:tc>
          <w:tcPr>
            <w:tcW w:w="3099" w:type="dxa"/>
          </w:tcPr>
          <w:p w14:paraId="7EA44E87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Оценивается качество</w:t>
            </w:r>
          </w:p>
          <w:p w14:paraId="00659BD0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разнообразие применяемых материалов</w:t>
            </w:r>
          </w:p>
        </w:tc>
        <w:tc>
          <w:tcPr>
            <w:tcW w:w="2535" w:type="dxa"/>
          </w:tcPr>
          <w:p w14:paraId="55173D53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 баллов</w:t>
            </w:r>
          </w:p>
        </w:tc>
      </w:tr>
      <w:tr w:rsidR="005F4584" w:rsidRPr="005F4584" w14:paraId="44279DC8" w14:textId="77777777" w:rsidTr="00480FD4">
        <w:tc>
          <w:tcPr>
            <w:tcW w:w="959" w:type="dxa"/>
          </w:tcPr>
          <w:p w14:paraId="2D9784CF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44" w:type="dxa"/>
          </w:tcPr>
          <w:p w14:paraId="28CEC268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</w:tc>
        <w:tc>
          <w:tcPr>
            <w:tcW w:w="3099" w:type="dxa"/>
          </w:tcPr>
          <w:p w14:paraId="1F04D504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Оценивается содержание презентации цветочной композиции</w:t>
            </w:r>
          </w:p>
        </w:tc>
        <w:tc>
          <w:tcPr>
            <w:tcW w:w="2535" w:type="dxa"/>
          </w:tcPr>
          <w:p w14:paraId="176CCE00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 баллов</w:t>
            </w:r>
          </w:p>
        </w:tc>
      </w:tr>
    </w:tbl>
    <w:p w14:paraId="3EDCDBF2" w14:textId="77777777"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EEA809" w14:textId="77777777"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Номинация «Лучший ведущий игрового жанра».</w:t>
      </w:r>
    </w:p>
    <w:p w14:paraId="13B121F0" w14:textId="77777777"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презентации конкурсанта:</w:t>
      </w:r>
    </w:p>
    <w:p w14:paraId="0D6F9E4D" w14:textId="77777777" w:rsidR="005F4584" w:rsidRPr="005F4584" w:rsidRDefault="005F4584" w:rsidP="005F4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 выполняет практическое задание на тему «Свадебный ведущий/свадьба» (далее – мероприятие). Для выполнения практического задания конкурсант использует собственные наработки, вспомогательные средства. Время для выполнения практического задания – 20 минут.</w:t>
      </w:r>
    </w:p>
    <w:p w14:paraId="0E18A699" w14:textId="77777777"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01"/>
        <w:gridCol w:w="3282"/>
        <w:gridCol w:w="3003"/>
        <w:gridCol w:w="2384"/>
      </w:tblGrid>
      <w:tr w:rsidR="005F4584" w:rsidRPr="005F4584" w14:paraId="2E24B48B" w14:textId="77777777" w:rsidTr="00480FD4">
        <w:tc>
          <w:tcPr>
            <w:tcW w:w="959" w:type="dxa"/>
          </w:tcPr>
          <w:p w14:paraId="62BBFF04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544" w:type="dxa"/>
          </w:tcPr>
          <w:p w14:paraId="61332893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Оцениваемый критерий</w:t>
            </w:r>
          </w:p>
        </w:tc>
        <w:tc>
          <w:tcPr>
            <w:tcW w:w="3099" w:type="dxa"/>
          </w:tcPr>
          <w:p w14:paraId="02A86D5E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Параметры оценки</w:t>
            </w:r>
          </w:p>
        </w:tc>
        <w:tc>
          <w:tcPr>
            <w:tcW w:w="2535" w:type="dxa"/>
          </w:tcPr>
          <w:p w14:paraId="12785A16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Возможное количество баллов</w:t>
            </w:r>
          </w:p>
        </w:tc>
      </w:tr>
      <w:tr w:rsidR="005F4584" w:rsidRPr="005F4584" w14:paraId="2A7B5E8C" w14:textId="77777777" w:rsidTr="00480FD4">
        <w:tc>
          <w:tcPr>
            <w:tcW w:w="959" w:type="dxa"/>
          </w:tcPr>
          <w:p w14:paraId="512F0BF7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44" w:type="dxa"/>
          </w:tcPr>
          <w:p w14:paraId="14EAE9E9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(креативный) подход к проведению мероприятия</w:t>
            </w:r>
          </w:p>
        </w:tc>
        <w:tc>
          <w:tcPr>
            <w:tcW w:w="3099" w:type="dxa"/>
          </w:tcPr>
          <w:p w14:paraId="131C47B2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Оценивается оригинальность</w:t>
            </w: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креативность</w:t>
            </w: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проведении мероприятия</w:t>
            </w:r>
          </w:p>
        </w:tc>
        <w:tc>
          <w:tcPr>
            <w:tcW w:w="2535" w:type="dxa"/>
          </w:tcPr>
          <w:p w14:paraId="3EF7260C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 баллов</w:t>
            </w:r>
          </w:p>
        </w:tc>
      </w:tr>
      <w:tr w:rsidR="005F4584" w:rsidRPr="005F4584" w14:paraId="0D347443" w14:textId="77777777" w:rsidTr="00480FD4">
        <w:tc>
          <w:tcPr>
            <w:tcW w:w="959" w:type="dxa"/>
          </w:tcPr>
          <w:p w14:paraId="59E6DF93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4" w:type="dxa"/>
          </w:tcPr>
          <w:p w14:paraId="091BE585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мероприятия</w:t>
            </w:r>
          </w:p>
        </w:tc>
        <w:tc>
          <w:tcPr>
            <w:tcW w:w="3099" w:type="dxa"/>
          </w:tcPr>
          <w:p w14:paraId="0E40CE00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Оцениваются профессиональные качества конкурсанта во время проведения мероприятия</w:t>
            </w:r>
          </w:p>
        </w:tc>
        <w:tc>
          <w:tcPr>
            <w:tcW w:w="2535" w:type="dxa"/>
          </w:tcPr>
          <w:p w14:paraId="672B8FB1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 баллов</w:t>
            </w:r>
          </w:p>
        </w:tc>
      </w:tr>
      <w:tr w:rsidR="005F4584" w:rsidRPr="005F4584" w14:paraId="2AE8A1B9" w14:textId="77777777" w:rsidTr="00480FD4">
        <w:tc>
          <w:tcPr>
            <w:tcW w:w="959" w:type="dxa"/>
          </w:tcPr>
          <w:p w14:paraId="305CE497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44" w:type="dxa"/>
          </w:tcPr>
          <w:p w14:paraId="76BA3BCF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099" w:type="dxa"/>
          </w:tcPr>
          <w:p w14:paraId="619574ED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Оцениваются содержание выступления (конкурсной работы), наличие собственных наработок</w:t>
            </w:r>
          </w:p>
        </w:tc>
        <w:tc>
          <w:tcPr>
            <w:tcW w:w="2535" w:type="dxa"/>
          </w:tcPr>
          <w:p w14:paraId="3DB38456" w14:textId="77777777"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 баллов</w:t>
            </w:r>
          </w:p>
        </w:tc>
      </w:tr>
    </w:tbl>
    <w:p w14:paraId="3990FED0" w14:textId="77777777" w:rsidR="005F4584" w:rsidRPr="005F4584" w:rsidRDefault="005F4584" w:rsidP="005F4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8C4BC8" w14:textId="77777777" w:rsidR="005F4584" w:rsidRDefault="005F4584" w:rsidP="004B40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43DF71" w14:textId="77777777" w:rsidR="005F4584" w:rsidRDefault="005F4584" w:rsidP="004B40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DFDD33" w14:textId="77777777" w:rsidR="005F4584" w:rsidRDefault="005F4584" w:rsidP="004B40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F4584" w:rsidSect="0041674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741"/>
    <w:rsid w:val="00002272"/>
    <w:rsid w:val="00070071"/>
    <w:rsid w:val="00214AE4"/>
    <w:rsid w:val="002B2DC9"/>
    <w:rsid w:val="003127FE"/>
    <w:rsid w:val="00355AAB"/>
    <w:rsid w:val="00355BF1"/>
    <w:rsid w:val="00416741"/>
    <w:rsid w:val="004377BF"/>
    <w:rsid w:val="004B4017"/>
    <w:rsid w:val="005C56A9"/>
    <w:rsid w:val="005F4584"/>
    <w:rsid w:val="00622899"/>
    <w:rsid w:val="00644205"/>
    <w:rsid w:val="00732A1C"/>
    <w:rsid w:val="0094561A"/>
    <w:rsid w:val="009501A8"/>
    <w:rsid w:val="00977F85"/>
    <w:rsid w:val="009E023F"/>
    <w:rsid w:val="009E685E"/>
    <w:rsid w:val="009F4265"/>
    <w:rsid w:val="00B046D2"/>
    <w:rsid w:val="00BE08AA"/>
    <w:rsid w:val="00C60291"/>
    <w:rsid w:val="00C87FEC"/>
    <w:rsid w:val="00CB28AB"/>
    <w:rsid w:val="00CD6986"/>
    <w:rsid w:val="00CF0F96"/>
    <w:rsid w:val="00D3675C"/>
    <w:rsid w:val="00E51152"/>
    <w:rsid w:val="00E73AA8"/>
    <w:rsid w:val="00FB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883A3"/>
  <w15:docId w15:val="{85A1F826-19DF-460E-A3F4-639CEA47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67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table" w:styleId="a3">
    <w:name w:val="Table Grid"/>
    <w:basedOn w:val="a1"/>
    <w:uiPriority w:val="59"/>
    <w:rsid w:val="004B4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F458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2018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Эдуардович Клинков</dc:creator>
  <cp:lastModifiedBy>Мыльникова Эльвира Анатольевна</cp:lastModifiedBy>
  <cp:revision>5</cp:revision>
  <dcterms:created xsi:type="dcterms:W3CDTF">2025-07-23T13:55:00Z</dcterms:created>
  <dcterms:modified xsi:type="dcterms:W3CDTF">2025-08-15T07:31:00Z</dcterms:modified>
</cp:coreProperties>
</file>