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21E52" w14:textId="77777777" w:rsidR="00275A93" w:rsidRPr="00275A93" w:rsidRDefault="00275A93" w:rsidP="00275A93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275A93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08F50CE8" wp14:editId="06227850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21E62" w14:textId="77777777" w:rsidR="00275A93" w:rsidRPr="00275A93" w:rsidRDefault="00275A93" w:rsidP="00275A93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63A47356" w14:textId="77777777" w:rsidR="00275A93" w:rsidRPr="00275A93" w:rsidRDefault="00275A93" w:rsidP="00275A9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75A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36E98D00" w14:textId="77777777" w:rsidR="00275A93" w:rsidRPr="00275A93" w:rsidRDefault="00275A93" w:rsidP="00275A9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275A93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8D2FBE9" w14:textId="77777777" w:rsidR="00275A93" w:rsidRPr="00275A93" w:rsidRDefault="00275A93" w:rsidP="00275A9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1116FB5B" w14:textId="77777777" w:rsidR="00275A93" w:rsidRPr="00275A93" w:rsidRDefault="00275A93" w:rsidP="00275A9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275A93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9B58024" w14:textId="77777777" w:rsidR="00275A93" w:rsidRPr="00275A93" w:rsidRDefault="00275A93" w:rsidP="00275A93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0301B3C2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>от 12.12.2025</w:t>
      </w: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275A9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12101</w:t>
      </w:r>
    </w:p>
    <w:p w14:paraId="7359C24F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275A93" w:rsidRPr="00275A93" w14:paraId="36A3F70E" w14:textId="77777777" w:rsidTr="00275A93">
        <w:trPr>
          <w:trHeight w:val="275"/>
        </w:trPr>
        <w:tc>
          <w:tcPr>
            <w:tcW w:w="4916" w:type="dxa"/>
            <w:hideMark/>
          </w:tcPr>
          <w:p w14:paraId="558050AE" w14:textId="77777777" w:rsidR="00275A93" w:rsidRPr="00275A93" w:rsidRDefault="00275A93" w:rsidP="00275A93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left="-105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</w:pPr>
            <w:r w:rsidRPr="00275A93">
              <w:rPr>
                <w:rFonts w:ascii="Times New Roman" w:eastAsia="Arial" w:hAnsi="Times New Roman"/>
                <w:color w:val="000000"/>
                <w:sz w:val="24"/>
                <w:szCs w:val="24"/>
                <w:lang w:eastAsia="ru-RU" w:bidi="ru-RU"/>
              </w:rPr>
              <w:t>Об утверждении значений натуральных норм для определения нормативов затрат на выполнение работ и нормативных затрат, связанных с выполнением муниципальных работ муниципальным бюджетным учреждением «Управление благоустройства и дорожного хозяйства»,  подведомственного администрации Гатчинского муниципального округа, на 2026 год и плановый период 2027 и 2028 годов, значений постоянных затрат на содержание имущества муниципального бюджетного учреждения «Управление благоустройства и дорожного хозяйства»</w:t>
            </w:r>
          </w:p>
        </w:tc>
      </w:tr>
    </w:tbl>
    <w:p w14:paraId="4B49B7BD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661ABDD3" w14:textId="77777777" w:rsidR="00275A93" w:rsidRPr="00275A93" w:rsidRDefault="00275A93" w:rsidP="00275A93">
      <w:pPr>
        <w:tabs>
          <w:tab w:val="left" w:pos="3792"/>
          <w:tab w:val="left" w:pos="75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формирования муниципального задания для муниципального бюджетного учреждения «Управление благоустройства и дорожного хозяйства», </w:t>
      </w:r>
      <w:bookmarkStart w:id="1" w:name="_Hlk216274422"/>
      <w:r w:rsidRPr="00275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подведомственного</w:t>
      </w:r>
      <w:bookmarkEnd w:id="1"/>
      <w:r w:rsidRPr="0027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Гатчинского муниципального округа,</w:t>
      </w:r>
      <w:r w:rsidRPr="00275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75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2026 год и плановый период 2027 и 2028 годов,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12.01.1996  № 7-ФЗ «О некоммерческих организациях», Федеральным законом от 08.05.2010 № 83-Ф3 «О внесении изменений в отдельные законодательные акты в связи с совершенствованием правового положения государственных (муниципальных) учреждений», руководствуясь распоряжением правительства Ленинградской области от 29.12.2017 № 758-р «Об утверждении Регионального перечня (классификатора) государственных (муниципальных) услуг и работ Ленинградской области», постановлением администрации Гатчинского муниципального округа от 14.01.2025 № 30 «Об утверждении порядка определения нормативных затрат на выполнение работ муниципальными бюджетными учреждениями, в отношении которых администрация Гатчинского муниципального округа осуществляет функции и полномочия учредителя», постановлением администрации Гатчинского муниципального округа от 21.01.2025 № 167 «Об утверждении порядка расчета постоянных затрат на содержание имущества муниципальных учреждений Гатчинского муниципального округа, в отношении которых администрация Гатчинского </w:t>
      </w:r>
      <w:r w:rsidRPr="00275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округа выполняет функции и полномочия учредителя, и порядка расчета затрат на уплату налогов, в качестве объекта налогообложения по которым признается их имущество», 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области», Уставом муниципального образования Гатчинский муниципальный округ Ленинградской области,</w:t>
      </w:r>
    </w:p>
    <w:p w14:paraId="2AF144A2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75A93">
        <w:rPr>
          <w:rFonts w:ascii="Times New Roman" w:eastAsia="Arial" w:hAnsi="Times New Roman" w:cs="Times New Roman"/>
          <w:b/>
          <w:sz w:val="28"/>
          <w:szCs w:val="28"/>
        </w:rPr>
        <w:t>ПОСТАНОВЛЯЕТ</w:t>
      </w:r>
      <w:r w:rsidRPr="00275A93">
        <w:rPr>
          <w:rFonts w:ascii="Times New Roman" w:eastAsia="Arial" w:hAnsi="Times New Roman" w:cs="Times New Roman"/>
          <w:sz w:val="28"/>
          <w:szCs w:val="28"/>
        </w:rPr>
        <w:t>:</w:t>
      </w:r>
    </w:p>
    <w:p w14:paraId="04E2D3CC" w14:textId="77777777" w:rsidR="00275A93" w:rsidRPr="00275A93" w:rsidRDefault="00275A93" w:rsidP="00275A93">
      <w:pPr>
        <w:widowControl w:val="0"/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275A9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Утвердить значения натуральных норм для определения нормативов затрат на оказание муниципальных работ для муниципального бюджетного учреждения «Управление благоустройства и дорожного хозяйства», подведомственного администрации Гатчинского муниципального округа согласно приложению 1.</w:t>
      </w:r>
    </w:p>
    <w:p w14:paraId="0CE3DD87" w14:textId="77777777" w:rsidR="00275A93" w:rsidRPr="00275A93" w:rsidRDefault="00275A93" w:rsidP="00275A93">
      <w:pPr>
        <w:widowControl w:val="0"/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275A9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Утвердить нормативные затраты, связанные с выполнением муниципальных работ муниципального бюджетного учреждения «Управление благоустройства и дорожного хозяйства», подведомственного администрации Гатчинского муниципального округа согласно приложению 2.</w:t>
      </w:r>
    </w:p>
    <w:p w14:paraId="1CB64229" w14:textId="77777777" w:rsidR="00275A93" w:rsidRPr="00275A93" w:rsidRDefault="00275A93" w:rsidP="00275A9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275A9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3. Утвердить расчет постоянных затрат на содержание имущества учреждения муниципальному бюджетному учреждению «Управление благоустройства и дородного хозяйства», подведомственного администрации Гатчинского муниципального округа согласно приложению 3.</w:t>
      </w:r>
    </w:p>
    <w:p w14:paraId="1714E8A0" w14:textId="77777777" w:rsidR="00275A93" w:rsidRPr="00275A93" w:rsidRDefault="00275A93" w:rsidP="00275A9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275A9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4.  Настоящее постановление подлежит размещению на официальном сайте Гатчинского муниципального округа в информационно-коммуникационной сети «Интернет».</w:t>
      </w:r>
    </w:p>
    <w:p w14:paraId="182D11C7" w14:textId="77777777" w:rsidR="00275A93" w:rsidRPr="00275A93" w:rsidRDefault="00275A93" w:rsidP="00275A9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275A93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5.  Контроль исполнения постановления возложить на заместителя главы администрации Гатчинского муниципального округа по жилищно-коммунальному и дорожному хозяйству Супренка А.А.</w:t>
      </w:r>
    </w:p>
    <w:p w14:paraId="140FB5FE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39C59BAE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6CF223D9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75A93">
        <w:rPr>
          <w:rFonts w:ascii="Times New Roman" w:eastAsia="Arial" w:hAnsi="Times New Roman" w:cs="Times New Roman"/>
          <w:sz w:val="28"/>
          <w:szCs w:val="28"/>
        </w:rPr>
        <w:t>Глава администрации</w:t>
      </w:r>
    </w:p>
    <w:p w14:paraId="20561A2B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275A93">
        <w:rPr>
          <w:rFonts w:ascii="Times New Roman" w:eastAsia="Arial" w:hAnsi="Times New Roman" w:cs="Times New Roman"/>
          <w:sz w:val="28"/>
          <w:szCs w:val="28"/>
        </w:rPr>
        <w:t>Гатчинского муниципального округа                                               Л.Н. Нещадим</w:t>
      </w:r>
    </w:p>
    <w:p w14:paraId="2236B179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27433E3C" w14:textId="77777777" w:rsidR="00275A93" w:rsidRPr="00275A93" w:rsidRDefault="00275A93" w:rsidP="00275A93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14:paraId="59B73E04" w14:textId="77777777" w:rsidR="00275A93" w:rsidRPr="00275A93" w:rsidRDefault="00275A93" w:rsidP="00275A9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5D2FE76" w14:textId="77777777" w:rsidR="00275A93" w:rsidRPr="00275A93" w:rsidRDefault="00275A93" w:rsidP="00275A9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6A78DAFE" w14:textId="77777777" w:rsidR="00275A93" w:rsidRPr="00275A93" w:rsidRDefault="00275A93" w:rsidP="00275A9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39763238" w14:textId="77777777" w:rsidR="00275A93" w:rsidRPr="00275A93" w:rsidRDefault="00275A93" w:rsidP="00275A9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0671500F" w14:textId="77777777" w:rsidR="00275A93" w:rsidRPr="00275A93" w:rsidRDefault="00275A93" w:rsidP="00275A9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4190E64" w14:textId="77777777" w:rsidR="00275A93" w:rsidRPr="00275A93" w:rsidRDefault="00275A93" w:rsidP="00275A93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0"/>
          <w:szCs w:val="20"/>
        </w:rPr>
      </w:pPr>
      <w:r w:rsidRPr="00275A93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Супренок Александр Алексеевич</w:t>
      </w:r>
    </w:p>
    <w:p w14:paraId="1049DBFC" w14:textId="77777777" w:rsidR="00275A93" w:rsidRPr="00275A93" w:rsidRDefault="00275A93" w:rsidP="00275A93">
      <w:pPr>
        <w:spacing w:after="0"/>
        <w:rPr>
          <w:rFonts w:ascii="Calibri" w:eastAsia="Calibri" w:hAnsi="Calibri" w:cs="Times New Roman"/>
        </w:rPr>
        <w:sectPr w:rsidR="00275A93" w:rsidRPr="00275A93" w:rsidSect="00275A93">
          <w:pgSz w:w="11906" w:h="16838"/>
          <w:pgMar w:top="1135" w:right="566" w:bottom="709" w:left="1701" w:header="708" w:footer="708" w:gutter="0"/>
          <w:cols w:space="720"/>
        </w:sectPr>
      </w:pPr>
    </w:p>
    <w:p w14:paraId="7C891B39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14:paraId="32E66141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2" w:name="_Hlk198218535"/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14:paraId="4B2DC4B8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Гатчинского муниципального округа</w:t>
      </w:r>
    </w:p>
    <w:p w14:paraId="35E092F9" w14:textId="77777777" w:rsidR="00275A93" w:rsidRPr="00275A93" w:rsidRDefault="00275A93" w:rsidP="00275A9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3" w:name="_Hlk216704640"/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bookmarkEnd w:id="2"/>
      <w:r w:rsidRPr="00275A93">
        <w:rPr>
          <w:rFonts w:ascii="Times New Roman" w:eastAsia="Calibri" w:hAnsi="Times New Roman" w:cs="Times New Roman"/>
          <w:sz w:val="24"/>
          <w:szCs w:val="24"/>
        </w:rPr>
        <w:t>12.12.2025 № 12101</w:t>
      </w:r>
    </w:p>
    <w:bookmarkEnd w:id="3"/>
    <w:p w14:paraId="037322EB" w14:textId="77777777" w:rsidR="00275A93" w:rsidRPr="00275A93" w:rsidRDefault="00275A93" w:rsidP="00275A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Значение натуральных норм для определения нормативов затрат </w:t>
      </w:r>
    </w:p>
    <w:p w14:paraId="730F3748" w14:textId="77777777" w:rsidR="00275A93" w:rsidRPr="00275A93" w:rsidRDefault="00275A93" w:rsidP="00275A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на выполнение работ муниципальному бюджетному учреждению </w:t>
      </w:r>
    </w:p>
    <w:p w14:paraId="29C8C1EA" w14:textId="77777777" w:rsidR="00275A93" w:rsidRPr="00275A93" w:rsidRDefault="00275A93" w:rsidP="00275A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«Управление благоустройства и дорожного хозяйства», </w:t>
      </w:r>
    </w:p>
    <w:p w14:paraId="15C3F21F" w14:textId="77777777" w:rsidR="00275A93" w:rsidRPr="00275A93" w:rsidRDefault="00275A93" w:rsidP="00275A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подведомственного администрации Гатчинского муниципального округа</w:t>
      </w:r>
    </w:p>
    <w:p w14:paraId="192C4703" w14:textId="77777777" w:rsidR="00275A93" w:rsidRPr="00275A93" w:rsidRDefault="00275A93" w:rsidP="00275A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3383"/>
        <w:gridCol w:w="1509"/>
        <w:gridCol w:w="1674"/>
        <w:gridCol w:w="1913"/>
      </w:tblGrid>
      <w:tr w:rsidR="00275A93" w:rsidRPr="00275A93" w14:paraId="472EFC8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CF6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10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натуральной нормы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0C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изм. натуральной нормы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CA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6F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75A93" w:rsidRPr="00275A93" w14:paraId="71A00EC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F2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5C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D8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08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B0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5A93" w:rsidRPr="00275A93" w14:paraId="7ACC99B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E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C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06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B5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A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93" w:rsidRPr="00275A93" w14:paraId="51E3F24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0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A1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1 –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</w:tr>
      <w:tr w:rsidR="00275A93" w:rsidRPr="00275A93" w14:paraId="4DB3E0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8C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I.I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3D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Механизированная уборка дорог</w:t>
            </w:r>
          </w:p>
        </w:tc>
      </w:tr>
      <w:tr w:rsidR="00275A93" w:rsidRPr="00275A93" w14:paraId="356B9B4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A61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BB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717660D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D4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A1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40ED6F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4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2A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дорожного участка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F3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F7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0,06573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56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219F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C4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E5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33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F55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0,85000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C6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81473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3F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9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6A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203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77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EBF27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84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E7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41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509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0,66000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6F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C0CEE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35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C4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B7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3B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2,17000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4A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6353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CD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40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25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0B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0,13000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71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D33F1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C8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7E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55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51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0,53000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E9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1565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5B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A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автовышки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D3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CB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C1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9753B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B0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FA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23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BD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0,20000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53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1A9F3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460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D0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C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0B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0,13000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0A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0BF69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0E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83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D3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A4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1,77000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B6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EB600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76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DF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E5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5E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0,53000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FD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F248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97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5F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CB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01D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0,26000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42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0FD72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7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38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C7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5F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86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0AEF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72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F4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автогидроподъемника (вышки)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D6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76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29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FD5B7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71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93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A4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6F5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0,20000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31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AFFD0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2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0E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эксплуатации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5F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F2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644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7EF792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DB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9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C2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64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8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C7D42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72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26A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EE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B4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06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2A711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9A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66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8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39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499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DEE3D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0A5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5A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4C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CD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DD6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27E20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2E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38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Электромонтер по ремонту и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обслуживанию 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01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D9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8D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C0CC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C2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892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1A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EA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23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C956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6B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95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8C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5E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077CD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68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8F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56E30D1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4D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8D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51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41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0,11623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21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FC8051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76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DD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4E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D7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14,92743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32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BBC0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63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0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E2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9E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0,07392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7C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DDBA1D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6D8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14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9B7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B5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08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FDA86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B8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E63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F15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87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5E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E66C6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AE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01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A3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1E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C2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E756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57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82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1B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3B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918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733D0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90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E67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Отсев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EF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78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DD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B57D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E0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0B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Поставка смывающих и обезвреживающих средств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11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F7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0,03487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DC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06278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7A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3A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64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43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90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17C90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3C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D2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61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0D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8B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337F5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AE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48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2226B0B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00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4F9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4A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5D6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76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9A095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66D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BA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Автошины для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EF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3FF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4F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00B8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27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10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Средства для мытья дорог и тротуаров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17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03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0,01162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41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E2F0E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D9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E4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Расходные материалы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3B8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42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0,03487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FC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A134C0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C6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59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70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ED0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9B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ECB8B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8D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6E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Техпластины для дорожной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78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A9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59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34B813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39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0D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Сварочные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2B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36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0,03487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B8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A42C5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C5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FF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38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B3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0,01744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A9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850D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AF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83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67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5B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1,80380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01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CC5E3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27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D2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Реагент противогололедный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39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DC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6C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2ACED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DA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5E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Алмазные диски по асфальту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FE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D3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5C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61F68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E64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A9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2FFFE12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A3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65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292B12F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FE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B4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6C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784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2,6091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14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3BC82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96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06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71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A9B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EE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0D9B7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99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A2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A1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99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52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A045F9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49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02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EFB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58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4D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25E7F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53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74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08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EA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E4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C0FD27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E4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CA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46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71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E9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671F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B7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49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0DDB504D" w14:textId="77777777" w:rsidTr="00275A93">
        <w:trPr>
          <w:trHeight w:val="32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48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22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FF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7E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6B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02E4B8" w14:textId="77777777" w:rsidTr="00275A93">
        <w:trPr>
          <w:trHeight w:val="3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5A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8F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C4D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AB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65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5149F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64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EE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2F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46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DD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1285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69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40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71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B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49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F646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57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F2A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1E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D3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AF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5DF1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30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13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76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D4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76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426F0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903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EA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73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41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D6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D153D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47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77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7077E1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4B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13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03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F9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4F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448E5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B1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D1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Ремонту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4D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32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9A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3BFA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F2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CA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54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92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85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1E5C85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15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B7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76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B8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6F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5F5A7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BC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70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9D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1B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B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C5BE2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0C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F8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Ремонт и техническое обслуживание спецтехники </w:t>
            </w: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Bobcat</w:t>
            </w: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85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A0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C4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C906A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6C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19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7D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06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1D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6D6B4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43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A0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DC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40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76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BCC65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31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88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A6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F1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93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DF90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9B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B17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59046D7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F6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CB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F8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FD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A9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70632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10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CC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Междугородная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82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3D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07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08F8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CF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1B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1D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DB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92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9E0D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8B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72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1D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55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E1D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45DE0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089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46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898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EE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C1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191A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3E9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1C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19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96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7E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07400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7E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77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5F6719D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4D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D2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73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068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01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A1251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C7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F8F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7715E14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D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03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EA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90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12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CD0F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79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FE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B0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E4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AA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D08BD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A6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C8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23B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41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AAE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71DDB7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BF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5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D1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1D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33D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984E3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0E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58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D8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A3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11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35C0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E2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3E9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5A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137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F4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B68F9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3B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46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85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17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67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67E31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75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F0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05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A8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99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B468A9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7D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63F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ECD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CE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DD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7D029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68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65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35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1C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F6D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D481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49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19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74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05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1A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43484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27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0A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FE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BC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69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1219C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4C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24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7D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55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6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F5BEE6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6C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7D0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C4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D8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08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8B00F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52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54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D8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A1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375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CD053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75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6F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5A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25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8D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B528D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DF4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7D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92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B7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4E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F4C54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2C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AE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80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D9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6B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8FDA6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2E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DD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3D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0F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7E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3490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A7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1E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3BB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80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0B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2C19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7D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9F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44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C5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AB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EFE0B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09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68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C3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71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A8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487FD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0F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4D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82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C4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5F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89EF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F7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89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B4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FA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E9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9FBDE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8F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CD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0D4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09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73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2C9F6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4E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EE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51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37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81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596D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2A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62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A4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10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5F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F1286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EA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6A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E5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2B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D1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1382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F6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DC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896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C9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4D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F508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03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EE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F5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6E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9C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C732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10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45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B3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795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09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97A0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17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BF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7C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C7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E1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81323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D8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EF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4D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35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47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99E0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C5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A2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81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EA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0B8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3C3D1F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66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20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50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A2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6D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1D7F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A54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E0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6AED88B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80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90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D1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27D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4A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C0C73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8A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55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EB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31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4E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D134F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B7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72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58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4E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29B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434E4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3C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5A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C0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71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4FE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6D86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64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BF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Box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-сервис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4F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BA1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7B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A9797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2EE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77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3C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22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7B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52F4D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98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C4B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5F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90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C8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EC9B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40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33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70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58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93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F3AD67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5BE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71C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43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D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A7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4CB3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08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I.II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51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дорог, находящихся в муниципальной собственности</w:t>
            </w:r>
          </w:p>
        </w:tc>
      </w:tr>
      <w:tr w:rsidR="00275A93" w:rsidRPr="00275A93" w14:paraId="1511270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F0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0E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1B44AE4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0E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EC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031AB4F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A6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CF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D3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45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0,82697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15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EEC73B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C8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40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дорожного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10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73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0,06361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35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322EB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9C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98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01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45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0,06361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76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54C3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4E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FF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540825A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BC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B2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C7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05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0,01855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CD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5AAA3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0D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54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FD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B0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223,19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4E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47EF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E2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76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81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67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41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EA66E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25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788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5B2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2D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22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C4CCB5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5F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FC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7A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16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B3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E01F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F9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AA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9A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8D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55D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26BA2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7C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B1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A7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F5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A1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60409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8D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4D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A2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92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F2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D5076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54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40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59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9C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8D4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0E262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11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D0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6CD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55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46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6BD5C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E0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72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24720D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B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30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9E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7AF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88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7AC13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97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42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27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45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92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DD104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E8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71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A2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A6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DB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1EF47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B4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0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F5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A4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192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7DD4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9E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88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13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D48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97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4D11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21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CE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Алмазные диски по асфальту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83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B2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A6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BA090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F44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3D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9F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E59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9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428B7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918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00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35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92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33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5FB4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12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6F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99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BC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14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E3F3F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52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71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E8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07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0,29121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CB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B20DF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A0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AA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7C200C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9D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3E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7F51EEB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0A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AC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B2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8C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CA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9B357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E1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E1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02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3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CE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DBD3C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8C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46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EF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92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F1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C366B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9B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53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26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4F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2E7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64DB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DC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B4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74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1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E9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DAED15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FC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12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1C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B0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19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4710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A6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86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7241238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E0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B2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07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3BB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ED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F698D8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C8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95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F6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40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17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B367F4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4F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EB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75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0A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B7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68E2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6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CD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5A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C3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15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E32F2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94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39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0C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B7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837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248F28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16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68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AB8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B5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19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3DC35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7C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BC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1FF7CDA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83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31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EE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16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E5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73A4DB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E6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CE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06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043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B2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2358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14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28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F7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63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01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10994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DE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D4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90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7A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760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4023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B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C9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09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EB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2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AF10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9B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31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8C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6D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41A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7832C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C6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46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58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6C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E5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73927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9A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289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B8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1C3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A1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E977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75A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62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1E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5BD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C5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13E16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87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E6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4A303B8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9A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04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9DE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7F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30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613C8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83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A7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B5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6E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62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1317F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48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96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1E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D4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B4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4DCAA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65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7D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74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7E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F5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FA84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EA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85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0C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ED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ADD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5275C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AA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1D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D29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04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7B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0E142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BE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07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6165C70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3F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64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74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43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09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D9BDF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94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102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732F4F1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DF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C1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EF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07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5B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DA613C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43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16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80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FB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71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F71E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88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B7C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B3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EA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56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4CC9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19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64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E7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8E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375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C4767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DF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1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31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B8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51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F8FEA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79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3F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29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66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18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152D8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05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F3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00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83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D2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BBAA0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1E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8D1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E0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1A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8C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180EBF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6C0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A0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A5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B5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EBC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F8D27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CA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08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CD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6BB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F0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E3DE1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97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107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E4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E6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D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C0DACB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59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C4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76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D2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2B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FCBFE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EE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C9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E0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4E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9E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F465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FD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B9A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FB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8E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44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960C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9F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9FC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D6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AC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E7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923F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FC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A0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0D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28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3F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0443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BD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FB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3E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BF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55E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AFB76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9C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40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F2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F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FA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8BDF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05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90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DD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FE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D5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DF7011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B6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FD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D3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B4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543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092B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AA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EC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9A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A9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6D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4909E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71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865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36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E3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31A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7BF3B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DC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9E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68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17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34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3F27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A0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F9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92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B7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C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8FC6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FD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FB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DD8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E9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D6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7731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37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15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E89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45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B1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B082C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5E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3F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DA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8F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3B7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15D1F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9E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73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E8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C8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99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10D0F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8D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C9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09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4C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92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636A1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18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DE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7A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248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481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C7B2C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314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8D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BD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85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13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899F6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84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B8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7E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C7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20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8538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3B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80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B6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91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D3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FB60B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FE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26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C4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48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D4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D3CF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E9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D2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4E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66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49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3E758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6B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48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59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908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D3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ABA59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4B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7A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71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B9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16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05D66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0D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305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CD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1BC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94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927FA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4A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2C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A9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36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C9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30D12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912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0F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A4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FB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ED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B98B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FB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1B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A2B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A5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7B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C9F98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EB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0B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41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50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EA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5556F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672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FC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AC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4E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87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0F658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AF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BB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01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9F2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79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80861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7B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480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45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80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EA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97DB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C2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D6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8B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3C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09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504E8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3A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73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63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21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06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9922B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C5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90F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B7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2C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EF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5D0B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86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A53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23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9A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78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C7B6D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B6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BB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0C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6B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0,1207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4D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DEABA1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04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CB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7C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0F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0,0988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16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FC84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15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4DC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56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6C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D7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FC3B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DC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6E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9A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42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8C5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93A7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AA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C0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7C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A2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77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82E8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8B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613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0C54AA5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A1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13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FA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A0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33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DFAF9F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54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CA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74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10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A5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609D7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E2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7D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DA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1A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D1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EB938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A2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61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A6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FF9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14B9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35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F7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17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A9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17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DAE7EB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70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28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44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A98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D9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DE1F7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CB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ECE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A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7D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1C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74F8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0F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601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9AE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D4A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07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C9C92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E9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5D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49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BB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B2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F0F6B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AA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55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2 – Уборка территории и аналогичная деятельность</w:t>
            </w:r>
          </w:p>
        </w:tc>
      </w:tr>
      <w:tr w:rsidR="00275A93" w:rsidRPr="00275A93" w14:paraId="354F418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5E0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II.I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E7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Механизированная и ручная уборка территорий общего пользования</w:t>
            </w:r>
          </w:p>
        </w:tc>
      </w:tr>
      <w:tr w:rsidR="00275A93" w:rsidRPr="00275A93" w14:paraId="167D7A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F3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6A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6067DBC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47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A2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474453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4F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9C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территорий (городских)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27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0E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0,28923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14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7A39C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24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382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FEC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43F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0,17091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AD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19AEC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38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F3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0C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D7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0,07888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C6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CED21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13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4E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городского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C9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8B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6C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4E48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1A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09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0CD98EB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D0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98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88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A4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0,01527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80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24649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97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1F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76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CD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5,02593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FB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39B0F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9D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90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D1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73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0,00971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C4267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80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6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D97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522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69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1AC6B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452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16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82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1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A62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5F421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47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FE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5A5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34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8AB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9782F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2B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E5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3A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175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E8169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39E3C2" w14:textId="77777777" w:rsidTr="00275A93">
        <w:trPr>
          <w:trHeight w:val="36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43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FB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15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C4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235F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1C2A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40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A7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0E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56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FD17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B31A1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44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299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A7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80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FB3D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B6298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CB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A56D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75F605D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30A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C1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546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A5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DC5F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40D1F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22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48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0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44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3D05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85ED1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DE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AAC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9C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C1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1B2D3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7B2E1B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489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BB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F7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F5E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DF93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322D0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34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77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79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FC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E797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33A8B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11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28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55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5B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6475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8FEBAB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F7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67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86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77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380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F33C6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5A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32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A9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65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7159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543F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1D3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ED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AB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89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0,23993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49A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85F6E9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04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43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Алмазные диски по асфальту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A0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65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7A91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43C22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355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342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50EE7C9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DB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6B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0633C3C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D9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C2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D7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9A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0,35740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94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165C5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8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31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6A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B5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C9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1F7E3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72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5E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04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36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63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ECA81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91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B5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4BD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43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AC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1F12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5F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A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DB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E3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84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A589C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B9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53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40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DE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941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799CE7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B0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EF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1E83436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291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BF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CF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9E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FE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8D16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EF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67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AF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9D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AB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2BEE7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0B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D7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D0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0A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2A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CADA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99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4C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7E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EF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A5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6BA3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76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71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85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F3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95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BB2E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66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24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B8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E4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63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335B7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B5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90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5D4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43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546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A6025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C6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455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6218C3E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93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46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F5D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179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DC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BABFE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104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40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70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B20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20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90379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9F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5C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59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41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80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0A81A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4B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AF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FE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89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32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E83E16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67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9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1F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17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E5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BE31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79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17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9A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B7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FC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F909AB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E4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8D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B1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21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62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9D9F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38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79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1D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3A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CA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9F4B3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B8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E5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68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DF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53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BD65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AA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31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1318F77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6B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9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70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BF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57F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9A88D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B53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92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3F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86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1D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D8AE4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25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42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6D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0E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0C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92DFA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53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6B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по предоставлению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90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206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96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3C354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82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B0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65F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EC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9B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57E58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28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61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9A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B8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2E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37A53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3D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8F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6B1156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1C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0F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B6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2D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19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5D5AF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AD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08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3E04224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9A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67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2A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F17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C0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F35D8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0A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3B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7D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1B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14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54DC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49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78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9D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CF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A3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A8F80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21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6B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5B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69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69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5E03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25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5D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54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08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080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9B3DF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27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9C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6F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36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2D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D14D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31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4F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C6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B8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F6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6DB6A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84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1F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C1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AB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82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6802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0C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D4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B9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25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E2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374B7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3A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5B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0DA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F2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0B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0A1DE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0B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6D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F4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87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BB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7EE0B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F4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DE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68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D4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BA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11F0A3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F2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7F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5D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F4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D7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9FB7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89D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F5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F0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55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02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9B808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A3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AF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8A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4F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1A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6D5B21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4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9A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9B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49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B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F8AC1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74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D4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AC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6F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C7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235A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B6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9C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B6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83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325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2619E2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4D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79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3B0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7E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7BB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E3B7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36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BB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6B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F1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9A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B7235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EF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E4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BC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42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C2C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05185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C9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67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CF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A0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CC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FFCDA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DF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9B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4C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707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E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23F65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92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9F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ED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B4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449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FD21A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3B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A8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CA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3D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C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2D3A2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87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7A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FE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E2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B5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AF76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D9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33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DB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AF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EF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DCDF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88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34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68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53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16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6C814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9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51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7B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2B0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13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38CFC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A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3B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3CC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0E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76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79069D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D1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B9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3B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60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56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8FCD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37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93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C4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AE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5F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862B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C6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0A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68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A5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E3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740F7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532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54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D6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688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B5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26BD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3D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09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9CE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47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35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38E4D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1B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45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B4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79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39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645B5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CB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AE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86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CC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E7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EB558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185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54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24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D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A9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AB509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83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7C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3A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B8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0D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08E98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9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AE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5C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2B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5F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6DACA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2A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E3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D9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06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F7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BAAE6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5C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D9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BF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749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4B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E7D6C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3A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CF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4D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4E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23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0807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88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3E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3E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04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1A9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29ACF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D3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5C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14B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50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DA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ED27E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55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AF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6F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EF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DB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8A2B4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9E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60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87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E7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D2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696C7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0B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6A8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85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4A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ED4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6446B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A2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00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1FF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63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3F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DA3E0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CD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AD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AE9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B1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0,0994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4B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6B007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80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E14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0C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0A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0,0813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2C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938E1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D7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B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06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6E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93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F5CCEF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04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B5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D4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927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BD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6936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4E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6D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35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91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7A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291E7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C5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49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250F58E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6B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AD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D13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63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D0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F41F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160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0A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D1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1D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63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E037D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1D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D3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F2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E2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37E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0A926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23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50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CD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E8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3B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BF6DE9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C5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12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91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B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F3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05238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4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27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57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ED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DE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3392A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37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08F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2A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B8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55D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F72DC4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24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50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32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61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0E4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6F3ED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56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278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0FA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82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00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4208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81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II.II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71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мероприятия по благоустройству территории</w:t>
            </w:r>
          </w:p>
        </w:tc>
      </w:tr>
      <w:tr w:rsidR="00275A93" w:rsidRPr="00275A93" w14:paraId="6F32E4C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C1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AA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78F5F5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80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88F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5474D8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52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BF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территорий (городских)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62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06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0,49300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B2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140EB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80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06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66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50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0,36975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A3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1B85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4A1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2A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4E6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2E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0,12325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4C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44E58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EA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07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городского участка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CB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F0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0,12325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8E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3F5652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731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A9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0C8C06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567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A7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75C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1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0,01706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D0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CE7E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AD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88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275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BC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1,2629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22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0EAF7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67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D6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AB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BA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80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5DF4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EB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5A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E0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5F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76D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453D2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78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09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99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37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D8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FF53AC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AC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23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93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9A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59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A379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7C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C8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40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67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E9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8D2E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5E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5F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Окрашивание малых архитектурных форм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AB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9C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0,18750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26A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7F05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A0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66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767B8A0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C4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B6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3A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C6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90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98851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2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E8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00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D6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60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B0A48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93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A9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1D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A3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44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FDBC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7D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5B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02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5F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3A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EC8B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FE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47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F3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D6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0,00256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30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B0D55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E3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94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4B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C3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1,71188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59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5E75E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96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393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Алмазные диски по асфальту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D3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9FE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90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4238D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1C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DE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43BCE8C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B8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56C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5FF0F45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7D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01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DF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93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0,39930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02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7FBB8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B5A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26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CA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9A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9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9D563A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D4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3E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6C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63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62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C6ED9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77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73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D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1E2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B2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A76B8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3D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1F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77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0A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61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2813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3E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AF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C3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CE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BF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3433B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46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03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6D89F5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91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42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5E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E0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B9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3A438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F49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C62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33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2B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2F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FBC4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1C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3E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564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14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DB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ADFF7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E5C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0C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E1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EC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FF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6A6CB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E4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4B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E3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59C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1A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34808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99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0C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Водопользование с забором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E1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E6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04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6BF8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BC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E9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B8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EA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27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ABAE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74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58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71A14D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7A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C7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A1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BE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F3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848AA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32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14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8A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19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F08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E6CAF3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34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CA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3D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3B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A6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F8E7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68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44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E8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4D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B4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2E9A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20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10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E7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B6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D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F3026B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05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0C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0BC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E0E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A4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0AF66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4F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BE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626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91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1B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FACB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49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49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0D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5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96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4DE3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4B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4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90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72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88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B2995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1AC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2B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4A50E67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6E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C9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B4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16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A0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04902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47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A1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D9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ED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C55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FEB06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43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66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9A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88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F4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CC90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B2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39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E8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22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A5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5AF00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79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D8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C1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79F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51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093F2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E8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A44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B0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AB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EB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A8908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4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EB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524527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3B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D1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4F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D2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AB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BF0E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FF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0B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0897BB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F5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E4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44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F7C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06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7DBA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EF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E1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ED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16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87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5A416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813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33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DD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AE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C3F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1BFA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51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45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1A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36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401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3CE0A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F1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E0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26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DF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CD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D6F2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7D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1D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C5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48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90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54B54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25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DBC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05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9D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F08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3E0D8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CB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E5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54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4C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DE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2B033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66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700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48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1E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CC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B9F1E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69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5A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77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75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46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FD392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34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C0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BF3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CAE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1B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C0364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51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4F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B5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03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B6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3B7AA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CA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54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39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A9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FB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E7A2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1E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13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85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FFC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EA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92A7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26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8C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34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0A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B3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C9250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F0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05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A6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0A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5C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BAC4A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35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BC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84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DE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8B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9A2C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61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EC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9A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1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AC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A4D34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71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A8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48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7E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39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D567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97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20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F8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03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0C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344DC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18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7DD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BC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466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AB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D076D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0E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5E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161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2E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BD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056D4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E3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64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AE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3D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938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D4BF6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4C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B3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EF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F9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2D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3E7CC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BD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94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D5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97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4E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6CEB3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9D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AF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C73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BD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DD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6E293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ED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5B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14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DE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66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8F9C5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37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B0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8E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43A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16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97CA2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31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D5C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3A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CA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E2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EB4C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7F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A8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65E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53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E5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E1163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47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E0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7A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16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9D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BB88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E3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E1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FF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21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CB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A472A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62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93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31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51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58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4949C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FC7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17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24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31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1C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CD205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6C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D0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89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51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4B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C2CD6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54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35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60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42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83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6FBB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F6D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7F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6D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72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F8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12018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FE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B23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F3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AD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F5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2720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22C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3A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C5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1D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03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EFBF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C7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35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38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B7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13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9CB7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5F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BF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31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7C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A47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2E51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FC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6A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0B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46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1C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A814BC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42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CB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85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14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C0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58CF9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58A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96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3E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422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6E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E8C05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06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DD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FB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D1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B3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3657D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96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BA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B4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6F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E6C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CC5C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513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360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82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582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1C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FF376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5F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CD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4B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53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F4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436C2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8C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2.6.49.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53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46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9B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96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519A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C6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9E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22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7C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0,11100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6B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C8E12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A5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F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23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AA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0,09080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4D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B3922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37D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C9E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94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52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F8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CDBB0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FC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E0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3E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4C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D3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EEC3C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43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49D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09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F6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7B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1218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15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E3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3E759F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78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70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CB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64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57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66E7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8A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43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D7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39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70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9C87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4D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5C8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3E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4F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29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A04779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E5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CC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B4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A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4D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3AAD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29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B0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F3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9D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BD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BC6B0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46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II.III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36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фонтана</w:t>
            </w:r>
          </w:p>
        </w:tc>
      </w:tr>
      <w:tr w:rsidR="00275A93" w:rsidRPr="00275A93" w14:paraId="0E55CF6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B4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4F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5B7BDAC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28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97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2A78C82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0C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CA0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9E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2E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3944,00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0B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91D3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78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D5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3893D8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AA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78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2F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F4F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B26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F62A8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09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B0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EB4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C5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2214,42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EC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72763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B7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E0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D0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1E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C1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5DE91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B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C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36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A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C6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05A6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00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0E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CB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07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3C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FB61F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B1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6D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4FE2C3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A9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B2E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0F8949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12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360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04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15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0,42718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0C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DF4E5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2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8E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C5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E9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A0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922B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55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CB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1A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46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9F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FA2FDC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8DE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B4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6D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7E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19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9C250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12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6D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B5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12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2C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7588C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2A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29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28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F27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FD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BEEE2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34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10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1525D7B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62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81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E6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92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A8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3FCE0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89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6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0B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A5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6AA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DE215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A8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B0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35E277F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E2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63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C2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64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8C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7221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02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B0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17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0,00000002</w:t>
            </w:r>
          </w:p>
          <w:p w14:paraId="27E8FA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64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F9C13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08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8FC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2E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17A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E9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EF1D4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70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A0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093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71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47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BD38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7C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094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07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87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29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7F4E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91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7C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C8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31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5C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0D9AC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95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FF0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1368C1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DB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4B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F5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1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0,0986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EC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053A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D8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D1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74B848C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9D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896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B3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DBE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FD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8D988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ED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62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2E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F8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FE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ECCC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59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8F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44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94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C5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C86C3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17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C1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BD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2D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08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8464E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C2D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7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23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A5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72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94E5C5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07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F5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DB0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3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8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35967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FA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B3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5A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86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28,3968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7B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32518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2A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08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12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A29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1D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F9254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79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35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2D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D8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54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FA761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C1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09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E3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C22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06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37A1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AB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73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BF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05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E1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DC2BD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94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FF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EA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EF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150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A47F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1B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4D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09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4A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6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D5396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0E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01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29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95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E3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96AEAA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3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2E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DEE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55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D74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04E9C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9A6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74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33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9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D0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73A57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884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38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4D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37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A9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BB74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9D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6F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7B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C3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16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96D6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00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0D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A30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0D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BD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663EB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21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AF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1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D9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66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95B7C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C4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2A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B6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D9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F7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2EE3B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DC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76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27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94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3D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4998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40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C1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D6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31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A2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B43B5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F4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21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98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A3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443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53743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9E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D3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BF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FB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303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48D4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DC3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E9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30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9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BD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E1AA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1E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F3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37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25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D2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5D06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03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A2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DA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73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9C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E2543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3C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A5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4D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C5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CD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BB07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AE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18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C1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F9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28,3968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2C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9045C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46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4F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42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AC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46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BD7DF3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76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4C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29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9F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45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545B4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1B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41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1B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E7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21,2976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92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9A5C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DD7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AD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72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C9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B4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905E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09B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1B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1B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69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E9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D438D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5B3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08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F0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7A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C3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0116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BC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82C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 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45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66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E5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D4BB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ED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53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AC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040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AB4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E6D55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63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4F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D5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4C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28,3968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D6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CD68B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B1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1F7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CC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705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C1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BBBB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A0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14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29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6F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05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0024C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465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2F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E8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32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C5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B5BCF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B8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471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82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C2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93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5992B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B6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E3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18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F9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A6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E9C03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5A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99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E10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79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77B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12734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50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F5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ED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58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2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A36CC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73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D5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969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E5D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56,7936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2C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E3AD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57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F2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BF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41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F8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2F291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38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20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8D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F2E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70,9920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BB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BDBE4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3C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09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F6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E0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234,2736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F82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D063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9ED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B8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0A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9D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191,6784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E5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D94C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DE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CC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1A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224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E4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AE2B5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A3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7C7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6F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51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FE5FF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9B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59B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29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F8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21,2976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D9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0D7E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364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46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городского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E9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4D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2B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ADD63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28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25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62EBE51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9D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12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39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B5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3A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7A48B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F85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C4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DE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AF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81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999A9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A3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EF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Охранные услуги и техническое обслуживание систем охранной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95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CD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DE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8C44C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CA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B1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3 – Организация благоустройства и озеленения</w:t>
            </w:r>
          </w:p>
        </w:tc>
      </w:tr>
      <w:tr w:rsidR="00275A93" w:rsidRPr="00275A93" w14:paraId="73495AF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E5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III.I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BE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газонов (выкашивание и уборка травы (механизированное и ручное), устройство и содержание новых газонов, уборка и вывоз опавшей листвы, работы по уничтожению борщевика)</w:t>
            </w:r>
          </w:p>
        </w:tc>
      </w:tr>
      <w:tr w:rsidR="00275A93" w:rsidRPr="00275A93" w14:paraId="62D4EAE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8F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EC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0CF0B6F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3B7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67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54DFB6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00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33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49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7C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0,54658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3D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EBE4F6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72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47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3C3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83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1,09316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E6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CC2B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37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95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зеленого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F5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A4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0,54658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4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2BB5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B5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C6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зеленого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8C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81B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0,54658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D1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F31DA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05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E0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515E46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E7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F7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6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69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0,06698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9C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19061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AA1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58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97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AC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7,78166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7C7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B9F9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D1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65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7C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D5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C5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AA7AF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7B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C5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67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03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5F6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649DF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98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4C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99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3D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D4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E49D7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19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C8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0F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26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34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3A8EC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6C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9E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81E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21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CE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4DDC2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F1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54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Поставка гербицидов для обработки борщевика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61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42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0,04158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6E3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46988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47F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1F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E3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F3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DA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CCA4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626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ED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0D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75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79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62A2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68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0B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2DB19F3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91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C3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AC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B4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5A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0515A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DE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15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7E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8C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59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A889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4E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441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C4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9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D3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3C7A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75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79C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2F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BA5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47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667E3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86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0C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5F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83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F7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E1F04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21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98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38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CD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C6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3A455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D3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A9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бензоинструмента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54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70C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0,07628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31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C2615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76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39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57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62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1,05155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64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EC45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72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9F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21CE078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E90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04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5F86AAB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B5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13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B2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5A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1,56730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14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01026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30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3D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FC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A2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2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C3952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E2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844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31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2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01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D2C1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A1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81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9C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C8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C1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43F07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2C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5A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96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DC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34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CEF4C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1C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77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DC5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08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D9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2DAE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DF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A2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03E5D55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5C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44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E3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D2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81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249DB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0F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96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2F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82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95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D044C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93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5E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68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66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D2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4327F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84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D2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A7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42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1E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8614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65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3A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26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51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36E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F86B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0D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A05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E4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C8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7F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F3D9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CE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21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68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70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B9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6E01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42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45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11BD65C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A6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45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A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89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95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4A8E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BE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05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Ремонт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0A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CE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D0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2DBFB6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F8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F0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17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7F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34C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BA5DB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01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3A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C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0B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A2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747F2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AB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41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4E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DE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5C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1D9AE2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E8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17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Ремонт и техническое обслуживание спецтехники </w:t>
            </w: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Bobcat</w:t>
            </w: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5D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DF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98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3AFFF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E8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5F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B1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00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BE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9C902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A1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B9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FD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B1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22D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F55DB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43D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17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3F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7BB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15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7481F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25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C2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1FA0BC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E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CA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AC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C0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CA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269DE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C1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73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74E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8E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CA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66D5D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71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17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947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C2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3C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F038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CC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9E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D92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49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1A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20F1F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45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93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28E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32A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1D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6E041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19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17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D7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06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8A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903B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8A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72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372C5B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B9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6F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943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6D0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92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79C5A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9D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B6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2D9463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100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43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29F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D5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D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2A1E8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A4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65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DC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86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93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535D2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24F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4F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0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87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A6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D006C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A42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B5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5B4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62E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9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43B33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C6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03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5A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CE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2B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703D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DD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261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9D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D3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50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12678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A3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70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34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C7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01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E9468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A1F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F9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64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44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87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0F883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0C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36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9F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19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B0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AEF712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0A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58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B4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F0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0,3119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37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3AC55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CE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66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E8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1A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5A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248C8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1C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06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CE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14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D66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12BFB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39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28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90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39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E74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D33A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EB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28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5CF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27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82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52B1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4B2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ED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E1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21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AB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7C8F8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C6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57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18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57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FB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8CDB6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F4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16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69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08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C9E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C72934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85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A3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54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C8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42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C869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6B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9E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55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C9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BD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E45AB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C1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9E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5C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D0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8E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7E643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BD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D9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F1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E5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C7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BADBA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6C2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8C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41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FC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33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31C0B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52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97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E0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CE0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D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696F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0F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B9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57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44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C7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EC168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59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2C2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3C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25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D5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4F1A4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9B1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27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22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17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01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A09F7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76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F02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D8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66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50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9CE7F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75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68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9A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0E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85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1282C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81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55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B1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36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21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1B4B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FC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2B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62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81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37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62666E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8B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B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8E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57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23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F3479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2C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EE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A3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08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ED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BC77B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68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AC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E0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5C2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DF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2B425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EF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B4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09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E6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5F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0D28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9C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F2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AB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EB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20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C4CBF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37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1A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E7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22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D9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FCA6B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D9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D5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36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950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34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3CEEC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30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F1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CD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08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26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B865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6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34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00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C7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22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F3E4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37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09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425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84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1,5594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2C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1C1010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03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BA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A3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DC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7E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E31E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28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BEC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0A357CC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58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A7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19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2C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B81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6BA4A0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6A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67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2F0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C2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B44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E4468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AD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67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4C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95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DD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4A55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AF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BA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77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8B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96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B2D3E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20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D1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BE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12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8D9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EA86F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19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F9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89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72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EA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0DF6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EC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36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429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9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64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C0FBA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44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63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FF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38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48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0D984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F1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III.II.I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74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Деревья (посадка, формирование кроны, обрезка, снос, побелка деревьев)</w:t>
            </w:r>
          </w:p>
        </w:tc>
      </w:tr>
      <w:tr w:rsidR="00275A93" w:rsidRPr="00275A93" w14:paraId="7AA7D28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46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A38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5A50EF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9C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32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1A4A634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2A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72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87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1D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0,92670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4C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6254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5B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2D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60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44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0,92670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1A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EA5F6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38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D9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зеленого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E2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7E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01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6ED29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BD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84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зеленого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AB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BD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1A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38AD8E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2D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D7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7CC633B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0D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43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4E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6B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0,066988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4C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A4A234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A4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E1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A6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9D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7,661733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5C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0CBD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F2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ED4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CA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D8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0,042605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1BD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F2158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63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026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511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A2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A4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A0273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E7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A1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03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F3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7C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09B51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9D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81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955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89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F4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4F03D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519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53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A13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3F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02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1FFA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CB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24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5D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40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488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3DF0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37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AF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7F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E0E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9C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9AEE6A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85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91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734F274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07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55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E3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EC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72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5884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3BE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61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FE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09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10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F2C8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21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CF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D9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5B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049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1077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773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92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E9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48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F7E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89A88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70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70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C19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68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73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A99C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A8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8A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56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46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7F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9B715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DA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69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бензоинструмента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87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DA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0,3164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C8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A0F2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83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39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Краска для побелки деревьев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8F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8E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0,35245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2E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2FA05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17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D9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D03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EF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1,05172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D3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A2361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81A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7C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747C47E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0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C6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7418A7F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F67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1E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93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7A7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1,56750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16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005F6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BC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9B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81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B0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B8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4B0A4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F6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CF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44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2E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65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1A039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83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29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25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F9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DC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69C3E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82B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AFC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17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3E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26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B55BC9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4F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53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B4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B1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09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A5F36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74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4C0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7A15210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7C2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6E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55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C5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A9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B50E21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A6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A7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11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B7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8C2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8989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B2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59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7C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43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07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3EA2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23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69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06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E5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DD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43A6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E5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25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D0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FB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8F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ED9F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45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2D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D36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A5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708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414E2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39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E5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B5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4F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FA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32FD4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F4A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CD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3696D3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B2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84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2E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61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1E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7885D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50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62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29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EC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8C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F3273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F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B4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5B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71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A1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EDDA9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FA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7A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Установка, обслуживание и ремонт навигационного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C7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BB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79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D34EA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93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65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0E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48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4A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BC2CC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D2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5D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657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82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2D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4C362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EB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FD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EF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0A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48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854D9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E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3C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56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039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1D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7640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FF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5B3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E3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19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BD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CB6B8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D5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512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70C8C12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57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85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90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26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B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EBA8C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77F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A0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F5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5E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7E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B87D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8E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F5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2D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4E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07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AA607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41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C5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CB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895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4B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FFD39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454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62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57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8D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A9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ABAB6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58C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03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7C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BE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77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6A57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48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D4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3AB785D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AE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6E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DE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CD5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04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043E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F7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B0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3E4AEF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4A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8D5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6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83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B9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B5A67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A0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9A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A1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FE9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41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2EC7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0D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7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95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CF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90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882B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78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05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75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C12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1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CCBA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A8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1F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16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9F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AB9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DF83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34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8D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3C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10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52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03F3C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C4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73C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199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FC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30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FF7F6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E3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0C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07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7F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52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F7C92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15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8E7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86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0E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8F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CF9D7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48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3E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C1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D7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0,3119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C5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BA470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F2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90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16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37E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D1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A8D2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A3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E7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C1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32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7F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66B7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75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DD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9D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E2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1C0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BD287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F8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B1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0D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1A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50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31F58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B9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9D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75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C0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B5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FE624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16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49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16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E5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31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E95D6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4C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FE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20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F5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66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28B9E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73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F1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0B1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BD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64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513A6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EF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8C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F7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50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FC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00576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A10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E5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88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E39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9A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85AC5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37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693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E4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BE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7B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0118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1EF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951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3F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E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34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9F674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E3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C9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5C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FC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8B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89EED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C4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44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4E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BB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A1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CE860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E6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B7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27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7E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BF0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BED6B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9E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DA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65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91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299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F0FE8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09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DF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86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AB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17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912B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0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ED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0B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7E0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24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EC02F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E2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03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A7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79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43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4679F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08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F7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8D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E2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72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C3EA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E5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FB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34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33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E7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0713A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26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0EE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66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34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40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E8FB1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18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66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A99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1A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AB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CA48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80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2BC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4C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136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20A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90E5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CA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16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D6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F4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99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A68AB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9F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0A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83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8D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B9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16FD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71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19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EB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FA3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FB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4E999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FB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FF1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D3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A9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18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4B2B1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780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AE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EC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75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B5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D340F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5C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D0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CF3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5A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1,5596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B9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CC3C1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B6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F3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33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9D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818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438C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46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FD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52C0EE0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77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D8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5B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C5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60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81878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75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FB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18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E9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5D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024FA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E9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AB0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60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E8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C4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C54C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B6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D8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07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1A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9E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41F9C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B7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B79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8F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42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92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54FF4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822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45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0B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83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F9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A5A74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A6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0B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60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E64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884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1DBA2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DC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29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9B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1D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4D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9AAE3E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E3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III.II.II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DF0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Деревья (дробление, вывоз веток)</w:t>
            </w:r>
          </w:p>
        </w:tc>
      </w:tr>
      <w:tr w:rsidR="00275A93" w:rsidRPr="00275A93" w14:paraId="0BF6410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A6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B7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7E420C4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61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2D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332052B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06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C1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33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23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0,97819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4E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46FA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51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14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07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9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0,97819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A6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CA0C4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4E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455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зеленого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440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83C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0,48910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65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800D8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58E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6E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зеленого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64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C1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0,48910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E0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09AD7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4E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8A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72B8F81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0D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A6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88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4C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0,066992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48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A40FA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AE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E3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29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4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6,697613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C6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FBBDD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CD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E1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1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17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0,042607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15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EA5AE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4B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2D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23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3A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A9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C2BC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1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F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27B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7D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64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A76E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3D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60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DD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16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BE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16723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F6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7A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11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F6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29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4434F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82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F8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62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AB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9E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C52F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1A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F6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CC4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0D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28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B9FA6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09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FB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4C36438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BA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6B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16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B2E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DB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43603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DE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09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50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FC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1D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DEA5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70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A2E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3CB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95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20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AF34F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45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D18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3F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B5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C0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B2E49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84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FF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1E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21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C2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D81719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1F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05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2BF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25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11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33B9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56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04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бензоинструмента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8D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F2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0,03752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3E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FC16F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B3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0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D9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C2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1,05334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6BA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3E7F0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A9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77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7F202C3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DF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89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466F7AB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73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66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A7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17F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1,56760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70D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B832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7C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E9B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A0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75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83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42CE7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8A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6E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9B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A6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D5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F20DA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D4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46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50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E6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12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F057D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BA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29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E66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63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BC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07DEF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E9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65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F3E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22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8E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D7EE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63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C7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объектов недвижимого имущества, необходимого для 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выполнения работы</w:t>
            </w:r>
          </w:p>
        </w:tc>
      </w:tr>
      <w:tr w:rsidR="00275A93" w:rsidRPr="00275A93" w14:paraId="18E698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BA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DB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DC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2E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12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7DFF2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B64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FE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78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18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F2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54EF8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79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C7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1F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5AB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D7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30750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2C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23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02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8D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67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001E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2B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39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62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53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77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0F632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55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AF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73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DF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A8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7AB59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DB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FC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A7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68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1F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6A17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45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43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286A8F1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48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BF5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99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65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D2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9D751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44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A9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384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B57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D4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68FD86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30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D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98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A4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9D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F3541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D6E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A1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88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11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2D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06E78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99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3F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25E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31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86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40101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CE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548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E5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B4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0D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4B6C8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7F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6A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20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F8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EF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89E4B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2B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05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8C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D0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61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A1B8D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21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26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82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A8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96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2B88F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19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4E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4EE874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02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FB7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00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32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6B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0D408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EE9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68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01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84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148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B48F3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131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B0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2B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DF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0,00190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CF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2BE17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6D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DB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35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87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0,00015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D3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CCFA4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E9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02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912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515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0D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76A96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E8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88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7A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3A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EE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47B77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73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3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70C1CB3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37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2E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B53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42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27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7A5D8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8E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4A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23B12D9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18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53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BB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60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82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279C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9C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E3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F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69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4C6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D08F2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A3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B2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Зам.директора по общим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E9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83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ED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B2EFDC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B5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D2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A6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82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1D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F26B0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A8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50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33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CD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19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677A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AF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9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2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7B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1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3EFE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EB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5C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37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3BA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D9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2B5A9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53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EFF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4C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7E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94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5275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EB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4A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6F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8B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A05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E97BF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3F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01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37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A7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0,3119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3FC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237A8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65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38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2F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2E5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9E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388E23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89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2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B10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69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0A4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8B95FE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4B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CB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19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D9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FC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6EEC8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79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B4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ACB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84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3B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CAABD8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5B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C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B8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B2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02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DEB1A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F2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64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00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C7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31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54B5A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FB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43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45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5B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F40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358B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C1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8C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38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75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C64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C65BE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20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8E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A7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1D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76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78281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B4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EA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1A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44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BB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0EEAC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2C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B5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B3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09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80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84C51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5A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36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8F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65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C9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4544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8D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E9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3A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83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13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035C0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C7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C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2B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05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87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7E56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D76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07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53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F3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4C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2AD267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4D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E7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B4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39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B9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6EB91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94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7E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1D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47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4F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1EB44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FF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0C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24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833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9DC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55F3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3A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36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3F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4E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43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00F7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B7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11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53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2A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0,6239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27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E4301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04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C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F1C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00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77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3553A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574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37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408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72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8F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AC90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CD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E2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2D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A17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0,4679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35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5B50C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5BB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7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46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70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9A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2A418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B3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05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8E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80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4E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61D8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75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265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D9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21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93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C4BCA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DA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90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49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9F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F0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89F2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90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5C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7B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C1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2B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B28C60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FB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F66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5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B9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E8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F29E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28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73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A74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7F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1,5597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22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1243E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52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03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CD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8A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C4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C91B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6B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D0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4B1737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D7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AA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69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413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CFB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433F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7EA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34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4D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9F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35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724B8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4D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C2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F3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E5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29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54938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3E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DA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7C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7B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C2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AA52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53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3D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65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345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DF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8FB2B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F6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84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82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E4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B7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A6BF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62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A5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66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62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24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D350A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4C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A7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CD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06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9A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182EF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AA8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III.III.I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DF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Кусты (формирование, стрижка, обрезка, прополка, полив, подкормка)</w:t>
            </w:r>
          </w:p>
        </w:tc>
      </w:tr>
      <w:tr w:rsidR="00275A93" w:rsidRPr="00275A93" w14:paraId="795DA9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5F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F4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1E3538C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09F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74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1EF79C7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28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66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6B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35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6,90863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D5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6B1AA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F7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9E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73E60F9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96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A1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6B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8A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0,066765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95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E9016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084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2D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9B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22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7,000346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4A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7ED9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C5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14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3DD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93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0,042463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66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63D8A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34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A0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CD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70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71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CFF13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B8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1E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E20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CA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0,003071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14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08FF8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613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DF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DB2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4E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6A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BDCD15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24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29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DBE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D3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DB6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AF5568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6D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A8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87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66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E0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FF18E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17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A0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65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68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8E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5041E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C5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AF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3A761D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99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5C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78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76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13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51E23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BB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A8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0D4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70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BA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EDF02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F72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81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B1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6F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4AC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397C7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2A5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A0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42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11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6,67920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DE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294B0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3D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8B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13429B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7F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F6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02489FA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3E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B2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73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2E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1,5623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F9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55288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25A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88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70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43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23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FEC96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DE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A3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99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C59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B1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0899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C2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17C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93B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03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146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BFB2A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570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531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22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4C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FE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03FF9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B9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A4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89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D92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9CC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1743D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1E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3F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026D33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6D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4E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EF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D1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1A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FD16F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2CD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C1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73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028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6B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39270C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CC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3B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36C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3D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DE4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362F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BA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D2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69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48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BF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0126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14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AC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F7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90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39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053D5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19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C2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905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F6F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E8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C3B53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1C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2E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4341299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89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D5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9D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63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0C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48D30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72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5A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87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948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08A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5993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97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C62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2F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F5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BF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96E5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7C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30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C9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C0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EE8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42D02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34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90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51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93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A5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32E8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53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73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AA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30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08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C23B1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AE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D4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A6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2E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2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7B3CA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EB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4B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2DF96AC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E6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4B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DD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EB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E8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BEC6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07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62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6F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09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98C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DE6BC4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BD9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1E7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48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E5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315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10460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7D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A7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5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C1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23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7710B9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61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47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37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51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63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30B38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31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2CF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D6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639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D7C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7CA5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B6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4D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643339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54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27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71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0A7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8A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41473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1F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BD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7394D4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50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26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E5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A3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FB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1BF36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B1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31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39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B9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5E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6B139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F8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44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D8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5B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E0E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EDA57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1D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17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A7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80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132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C8AAB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0CD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D0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68C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D1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DB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672B0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EB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AF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D53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11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29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33487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AC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48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D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11B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45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9D757D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EF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EA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94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925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E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CCE2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BC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F0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E3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42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B5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3C417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1C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73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0DC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BA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0,3109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5D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E1520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82E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33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86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9C7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FB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7E08A5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98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74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A2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877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DA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4F2C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E0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D9D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BDF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C7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61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FC30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B4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95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0E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BF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168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6D498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59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9E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19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CD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D2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44C8B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BF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8A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D8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447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E5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A1262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9C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BE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1A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85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57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E12CB6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85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BB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B4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5F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DC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D18C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03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40C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9A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A0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60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C58AF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42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42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04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E5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00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351C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01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62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7E7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77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49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522A1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4E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74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9F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8E1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2AA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C19C2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E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48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ED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04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3A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E3D15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7D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0E8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44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B44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CA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E0AC0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CC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E3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16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38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F5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41C61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487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3BB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B9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D6C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2D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2D5D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BA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84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4D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89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0B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321A5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E2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B3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56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5D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D4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85EB3A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BF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D1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07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B4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04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9C2A3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6A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676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C43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62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FA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C0878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DA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40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38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EA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55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EC41D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26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66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7D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FD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7D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66E72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82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33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97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EB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0,4663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AC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15A1E7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AF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C7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B6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2F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9D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C070A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AF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57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E5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CC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39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C3F5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2D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67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93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C2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40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278600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F38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D6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8B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F4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AD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03F44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CE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00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3B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92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DC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B259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E10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0C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83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C1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D3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D89E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068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D0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4FC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4E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1,5544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6F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BA0A1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87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04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F2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AF2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01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8D161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16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5E9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2EFC9F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65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48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F5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7A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59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B36A8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7A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40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AA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35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6F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8ED94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0F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E1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33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6D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6C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8D4CF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59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30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B1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B6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BAD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C795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62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III.III.II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49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№ 3.3.2 – Кусты (посадка)</w:t>
            </w:r>
          </w:p>
        </w:tc>
      </w:tr>
      <w:tr w:rsidR="00275A93" w:rsidRPr="00275A93" w14:paraId="015D27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57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B7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0492F54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46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4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7EAD004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87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68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A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8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4,23221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D6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B1183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C9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D9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6E72885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5B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1D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C9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3B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0,066895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EC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030F7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29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61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35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52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1,601215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74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3F845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6C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AE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0F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C7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0,042545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AA2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F1D2D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C2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34C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672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F4D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BED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9A1C9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02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7E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2D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46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9C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F2873C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6B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93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894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6C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F9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BBCE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78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E7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00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F9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DF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84A7D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71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65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B2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A5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20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43049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80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D0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27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AD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8F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748B8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E9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8F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6811FBF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23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B8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20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34F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3F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30E4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5C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85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51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E2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70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CBCBDE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86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F9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F5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01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D7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1A4CF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AB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54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B8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06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4,09166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F7B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FA0D5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45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88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668514D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32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E9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46ECF7C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AB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29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337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55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1,5653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BC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1446C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ACC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765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B0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01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49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BB0594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0B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BB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BB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1B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73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D05B3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D6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16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48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27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10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F137AC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15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DC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D7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A2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E9E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8793F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1E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DF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C9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BD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85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6FF0D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30B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63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6E74BDB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822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AF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3E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34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00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6AB33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E7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01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5A7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A2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03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BBE6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CA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568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F1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C5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4C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C6522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D7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87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93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BA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1E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8130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AB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3D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080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62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39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68D03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C9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38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3E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12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CA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673A3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84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9B1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C5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F3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16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24366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C3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9F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0D133F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27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BF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F9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E3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B1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D70B5C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A5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15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5C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5A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03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92521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1E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91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FF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2D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90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B5D0BE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3E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CF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EC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9B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F0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E2D6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34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39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B3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89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39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DA281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63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2B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CC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42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22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A27A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A8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69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5C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94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EF8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9653F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2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A0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74B52AD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54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97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3A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FC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DD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F7182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5D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CC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C0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4C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50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EEFC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1D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A4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59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4E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8B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20EBC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64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80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85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92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09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82C03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A8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52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67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E3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B8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2EAD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9A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DC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FC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9A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F1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EBCA3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AA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46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7FC9372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8DE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EA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6C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79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A2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24CB5F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4D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B3B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28387F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6F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4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9E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8F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4D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ED7D8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32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8A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5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94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CF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F018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07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EA4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2D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21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D3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E4831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80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09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B9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C7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32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FFBD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FC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97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C0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30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26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8AA5C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AD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0A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454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A2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A2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FEF42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A2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63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A7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7D7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B2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6BDCF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7C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1A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56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E1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11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BCEA1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5D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B2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24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77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7A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941F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F8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0B9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50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AB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0,3115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32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4A98F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9B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F9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D0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A5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8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DBC38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B23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9C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24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4C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58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E8357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56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D0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8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F3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A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C9B3C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DD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79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CC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70F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F1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BEDFA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C4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B9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2C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9D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08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E58483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99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24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3E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C4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BAE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65B7F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85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A5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1A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2E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3B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C12D8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76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10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C5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52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57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BBD12B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C7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2E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42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0D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A6F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CBA9B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5E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8F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5D2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5A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82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0FC64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56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491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DD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21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1D1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52B7C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15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6B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E0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CE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C5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0B23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A4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3C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F9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762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290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0265A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7C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48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EE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1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1CF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C392A2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A3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74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7B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EF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13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BE00A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54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22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BE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D2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FE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D14936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14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F8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BC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E0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E2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F597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6A8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ED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04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32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12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7C70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09E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05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4E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B0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45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E7EA4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9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9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11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8A8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0,6230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3C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F0621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19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B2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24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29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01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84BAF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3B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23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02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D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51D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3BCAF5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04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BFF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C9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36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1BB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3D126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30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BE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E5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1D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F0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0172D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03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04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30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3C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65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A5B3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4C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DD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4F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14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F3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3147A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1D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EC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E2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EB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C4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447A9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46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61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CE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31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5B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D1D51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E9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4E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0BC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B9E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EBC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CB3BA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58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DA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34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AC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1,5575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4ED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70A3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B3B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1D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DA3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4C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2E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B823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0B1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94A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74FE4C8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B04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5C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3A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03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62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2FD0E6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FA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87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9D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3F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15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A23FD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5B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3E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4D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16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3C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EB549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34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2B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B6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10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E6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17E7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D7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III.IV.I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7A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Цветочное хозяйство (расстановка и демонтаж, посадка)</w:t>
            </w:r>
          </w:p>
        </w:tc>
      </w:tr>
      <w:tr w:rsidR="00275A93" w:rsidRPr="00275A93" w14:paraId="07C5A0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C7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49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2A76D4A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EB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AD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0DB335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14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DF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B54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EB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0,01810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42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B18DF3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08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FD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0E4DF89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CB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C5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31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BA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0EF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4F50C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A3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2C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5330E64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75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6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75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9D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865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96113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C5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37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DC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0C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0,09344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D8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6F3E8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09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4A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58F576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A8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E0A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53E2B3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36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FD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C5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34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0D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EFB2C9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AA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99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EE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4A3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3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FD235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6C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DF3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3D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81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9A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6D5F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FE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19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5C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D1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ED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124A6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64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70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07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A0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17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09AA2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32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88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FF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0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13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97BD4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286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C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73C7A1A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587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7F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BA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F3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A6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48DD4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89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09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6DB78C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E0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9F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08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E7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3F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5DE4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53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9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FF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F59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84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B85B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77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810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28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94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D9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EEA32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6E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A9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5961EA2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82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7A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ED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98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F9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7EF33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05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0E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7C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88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1C4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26739A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495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6B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6D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F5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A5C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7490B1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8C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18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87E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31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FB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BC001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24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690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8C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FC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2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5F87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11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B1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C2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39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08A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5BCA2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5F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20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B6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59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89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EBC3B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777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D6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A1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EC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D4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D1A9B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A9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CC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37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14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0E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F63F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E7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55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96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62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D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1D556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28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A3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05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0F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E6C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1C7016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60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D9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BA1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7B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2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8D1D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65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90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B5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2D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6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50DE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2B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CB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FA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54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C9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EACF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1A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0C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161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B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13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5D62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6F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8A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63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E3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FC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41AA1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75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E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85B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7E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CDC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6408B0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73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57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86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67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D9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9E35D6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A0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III.IV.II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25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Цветочное хозяйство (расстановка, очистка и окрашивание вертикального цветочного оформления; полив, прополка, рыхление, внесение удобрений; укрытие луковичных на зиму)</w:t>
            </w:r>
          </w:p>
        </w:tc>
      </w:tr>
      <w:tr w:rsidR="00275A93" w:rsidRPr="00275A93" w14:paraId="4C48C6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2A3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7F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3C2C7A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3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4C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5F20DA1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8B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A0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D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1D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78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8E05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A7B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D4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07DFE05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05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0F8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44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E5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3F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9563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D8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39C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60089A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C0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4D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C6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D2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FA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318DB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DB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14C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Эмаль, краска, грунт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53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9E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C0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BBA0E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16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DA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E0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CF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0,00942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11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F79D2E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94D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25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093789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FE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78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6CE1FD3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E8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6F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F7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9F8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61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1FEA4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F1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04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2F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E9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A1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CB28C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AC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CD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F5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93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4C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351537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3B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9A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35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E0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D5E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E5262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FF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1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55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C6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15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73F3C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96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17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335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1F8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29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4532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00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3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6FD2C76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1A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66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C0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F2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68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27C1C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F0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B7F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5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70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66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7348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B1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B8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73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68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81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1A407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5B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21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DD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43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DA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5979F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78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083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81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BF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6A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A12C8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0F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2C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8A1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09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DF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3558E0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3E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31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25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5B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70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3899E3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57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B3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260781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7FA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5C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F03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D1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0D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2A09A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F2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B0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A6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55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90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74887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08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0F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BA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1E9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756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0239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E56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4F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73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52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37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35A86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97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7A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06DE5DA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9AA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BF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6C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12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61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52558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FE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9DE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3289E5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A1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61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C5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45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94F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AFE4D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15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A23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94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E0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B0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54B2C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C29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B7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E7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05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B1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CCA05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CF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15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D9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3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3C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A1AA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8C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11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33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50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38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51962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19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1E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9C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FA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DD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9B8D41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A1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64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92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69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C1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D957C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DC9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8D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2C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BC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9D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A66C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A6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A70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67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D7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1F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4DB6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4C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CF6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8A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747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31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C8C61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0A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8B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03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96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59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908DD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2D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78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B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4A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DDE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76FB2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1B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DE8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E1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92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1B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574E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8F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CD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88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99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9F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0BC5D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21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C2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9C7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00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A0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F7D82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2B6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93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DC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EF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B9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269C91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C5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1E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1B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86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BC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C5D0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D1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AD8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DC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E9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6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0B7EE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E3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ED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4 – Уборка территории и аналогичная деятельность</w:t>
            </w:r>
          </w:p>
        </w:tc>
      </w:tr>
      <w:tr w:rsidR="00275A93" w:rsidRPr="00275A93" w14:paraId="74E3A2B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FF0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32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6A938AB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9F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E19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0BED57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EBB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5A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74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0A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0,262933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C2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801BB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E6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30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8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0,262933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0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93" w:rsidRPr="00275A93" w14:paraId="6BB114B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4E5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55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47273BC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569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1C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6E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96A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0,82433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5D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7CA66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B5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E8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C10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80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0,00466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5B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00194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95D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1.2.3.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3B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E8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41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67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A414A5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E8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87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DB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27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29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CD475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5E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4F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437FD2C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16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29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FA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EC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97D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9B10D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57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B9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62A5E73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FD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9D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396C51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94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C88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90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A4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0,1716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CC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8993D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6B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BE4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9B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13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BD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A7A24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CF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35E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E9E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554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E8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6859A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851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77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E3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53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5E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72C1E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09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CFA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40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0E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78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EED62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9B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96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2B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70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54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9DD7D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AC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5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603149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20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81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7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C4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0,00007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FE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01903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21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3E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64ACC7A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50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5C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B46F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усл. 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EB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E9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8B02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CA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B9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0EC303A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23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7F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08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AF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5B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A29A8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FCE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AE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99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42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67E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869E9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3F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1C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19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77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06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B94D8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09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58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EB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3C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FA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EF87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4C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5C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83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4A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BA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96B0A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44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A6F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84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D5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84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CDAEB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394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A3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65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ECC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04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99B7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4A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64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B4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2A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2E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B091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DA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68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DA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22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25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0AC70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D0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67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70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3C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C3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C4789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F2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81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8B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B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AA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4C74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96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9E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7D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79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B3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0F142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CF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05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AF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F91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5B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04E3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50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E0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DA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0E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3A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7525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48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75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4F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55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88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3638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62F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B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DA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8D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D6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FCD07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9A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3E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AD4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14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B0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0C85F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24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15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1A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8FE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8B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95120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9A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6F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0E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77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79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7C4F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91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B1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78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E3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41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CCF09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D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2C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AD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DB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7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CD39A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79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7C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8D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2BF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05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48F67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A7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5F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0A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8C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30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AB10E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3D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03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EA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6B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04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0FFAF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03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0B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CA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1D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51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320E7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B2B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C9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F2E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19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9F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A479B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B6E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B9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D3B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C5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F9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4F593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8E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75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B2A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D6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78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A8ECF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14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44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FC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61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5F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9BE82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3A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EC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C5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C9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4F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CAAF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6E3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9E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BA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04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49D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FD5C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A72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0C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5E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A6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04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9C77F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7B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0D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5CA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3F1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C1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F4FD3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46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1C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1F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41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9C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30BD3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6C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B0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01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C45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07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42B48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B0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0C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54C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BB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2A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8C07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E7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23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69E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6E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B4F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BB457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0A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40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C3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EB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B1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AAA07B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E6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42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99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D3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69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F67CF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0C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9C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1B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17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49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05C01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46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97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0C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A7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4C5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26BE2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5F7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A9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D4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4A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26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AC896A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DE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75A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05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F0F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61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1373E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BE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26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72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63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4E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7C03B0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D9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11E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9F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48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B1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83C46C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5C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5C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25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DD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FD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3093B0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7C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12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Машинист погрузочной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9E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67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90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C748D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D6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7C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E5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FF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0AC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52683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79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DC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20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5A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A1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10FE1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24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F6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74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74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15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F57D9E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08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C8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B8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DB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1B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74B6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F46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6A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5D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8B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91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6B06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44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A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A7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28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35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BAB735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91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35E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B0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F4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A01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84B5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3E8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D7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участвка городского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1E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94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B3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B9E467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55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D5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1B2502D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E2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B8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5A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32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3F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B1A64A" w14:textId="77777777" w:rsidTr="00275A93">
        <w:trPr>
          <w:trHeight w:val="28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D4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0C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5 – Организация благоустройства и озеленения</w:t>
            </w:r>
          </w:p>
        </w:tc>
      </w:tr>
      <w:tr w:rsidR="00275A93" w:rsidRPr="00275A93" w14:paraId="3C25946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52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AEE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6D5281F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72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DF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4E3E2F1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4F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43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Уборщики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A9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6E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44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4E3AA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B7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5A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7D3F66A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45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A7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Туалетная бумага и бумажные полотенца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C5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53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6B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19A6B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45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12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Чистящие средства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A94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D8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33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6D06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C7C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43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98C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7A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22649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FB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ABDB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E2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19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339E2A5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CF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32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3512A69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76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A5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C2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5E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318,6752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764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F8E7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DE8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90F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82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BC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0,5522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A3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41B54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2C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9C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B8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23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10,8854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863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2ECDF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56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55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1A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95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5,4427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AC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297248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B7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23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0B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A65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10,8854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C7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D39C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B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D1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B1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57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5,4427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44A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364B20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99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05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17E742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4F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F27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CB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91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5D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DA827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8B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B6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91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63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13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C8FE6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7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F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99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AB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F2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AF383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FA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49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09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74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80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D815C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B2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C3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21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CA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E9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2ED06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82D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B9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D2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3B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27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B9E24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55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CD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ED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36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31,5520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C6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2BF6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90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E5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CE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4B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DB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B122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FE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577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22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1D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2D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F67D9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882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732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49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CB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15,7760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D1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18BB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AA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CA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CF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96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EF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701A2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6F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9C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57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44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2A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D0069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02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F1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E73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3A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7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DCA51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77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A0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B4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87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D5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3547A0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1C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D0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68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0B5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85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66643A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76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67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82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B9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34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47E84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F1A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40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78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F1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A7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28139C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94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44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1F5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57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1C8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D52BA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9F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B5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58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FD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493,0000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B5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D9A50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5B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F4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F2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86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493,0000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409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95BBA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24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B7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(общ.туалет)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D0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DC0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493,0000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93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E28CB6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C8F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CE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6 – Организация благоустройства и озеленения</w:t>
            </w:r>
          </w:p>
        </w:tc>
      </w:tr>
      <w:tr w:rsidR="00275A93" w:rsidRPr="00275A93" w14:paraId="73AE135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FB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B9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396337D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927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C7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57DBBE0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A0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93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FF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CB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0D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81176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55B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7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городского хозяйства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C4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71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33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9FC27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B53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74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0173FDA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96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E6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Песок для детских и спортивных площадок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03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4C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0,16667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86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75978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7C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DC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Комплектующие для детских и спортивных площадок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07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8C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0,11111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72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CE1F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BE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BD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9F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1B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0,07727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28C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7D6C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00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F3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Эмаль, краска, растворитель, грунт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84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8B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0,13892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D8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C2437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3B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7E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544EBDC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21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47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0108215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33A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39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C2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0B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1,3260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F1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BF567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40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21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17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B2E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8D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06DA7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A4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59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E9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28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8EC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7EA68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70C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8F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8D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C2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9E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3B8FC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AD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E8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43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B4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0,0453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68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3AD7F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2A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6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вывоза твердых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64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0BB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B4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A4B1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02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59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6008DF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E31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31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Комплектующие для детских и спортивных площадок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88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42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0,11111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1C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C1A6C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06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20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542E7E6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8AE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64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7E2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7D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0,00006573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B32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982F2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C8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D89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B1F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FC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0,00006573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C4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72B3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4C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85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43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1D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0,00169811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FD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541BE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BF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53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C5A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750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0,00013147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18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1F802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3F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FE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DD5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0A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0,00001096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E3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BB09FD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2C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157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509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0C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0,00001096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C0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44528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1F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6B9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</w:tr>
      <w:tr w:rsidR="00275A93" w:rsidRPr="00275A93" w14:paraId="1FEC72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EED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13C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D154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Calibri" w:eastAsia="Calibri" w:hAnsi="Calibri" w:cs="Times New Roman"/>
                <w:bCs/>
                <w:color w:val="000000"/>
                <w:sz w:val="24"/>
                <w:szCs w:val="24"/>
                <w:shd w:val="clear" w:color="auto" w:fill="FFFFFF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4C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0,00020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6BA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C1F9B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89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E5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7FAD120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6B4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FC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AC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05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D1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6230F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34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78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A5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AB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4C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B9042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E22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DC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35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E7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6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20907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32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FC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C0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B0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26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D40A3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48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99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E5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84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44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3CEA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E4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15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D8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30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32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37226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E5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92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94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3A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AC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26AE6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B2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A8C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35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32F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366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713E8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57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1C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CB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DC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8E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84465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C4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54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87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EC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F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658FCB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8D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B2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33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FA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E3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3D65B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28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91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3F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6F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61E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BFB4C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63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3D6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EE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0F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5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91948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9E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705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9E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E6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DD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58B32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8C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6A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43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5A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3D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A93CE3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99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2F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F3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858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3B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B59E1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E8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11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94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27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6B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8D6E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A7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AAD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BE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F8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1D7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E8489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5F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AE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E49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71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9C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C12A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29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89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07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0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B5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0FAB5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51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B9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65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A0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EE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471E0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7C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48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3A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8C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45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F1446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67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B1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3B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84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A9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2F565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3E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07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82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E2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69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65F76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B1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4C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9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67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A3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6A201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AB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42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67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37B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59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D1FC6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76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D6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55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AA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2A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22F89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45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57B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EB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E5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43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4AEC1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8C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63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DD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77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9B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2EC7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80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47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70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8A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BE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C43D4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2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00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D6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3E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13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809B3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2A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9D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C3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4C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2D5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59156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AD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37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0D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C9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9C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28E4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75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7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BD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77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38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A6FBB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27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CE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7C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5C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53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D6FD1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8D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58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C9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FC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A5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2E6E5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9E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9A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74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13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10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D8866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33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66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17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34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CD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10782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EA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DAC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50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82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0,0447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0F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BEFBD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83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56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D3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BB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EB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88D21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85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FBE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2A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FA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7EF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BDD0FE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25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90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48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09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A0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D48A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BB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1B8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06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20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F6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3F019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32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B2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31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27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9A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6FF9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D80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075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7A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4B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F5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36D8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C15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6F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487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A7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99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BA0BC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5B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F2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70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50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0,0894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D8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ACF329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39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6D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8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BF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E2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48A37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58B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43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19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314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0,1117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39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6032F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19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73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15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20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0,3688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5A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EB6EB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5A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4E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2D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4D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C4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479E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9C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C7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3D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2FC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94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D96591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6F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04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C75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1C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78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F37C8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52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94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8B5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7C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AD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31CD2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43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493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72613BF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0E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CD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AE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C26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1BD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0FE16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61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04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A2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D2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13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62983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03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07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8A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94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935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5F5C4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7F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C4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№ 7 – Уборка территории и аналогичная деятельность</w:t>
            </w:r>
          </w:p>
        </w:tc>
      </w:tr>
      <w:tr w:rsidR="00275A93" w:rsidRPr="00275A93" w14:paraId="0F28A55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37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VII.I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08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Механизированная и ручная уборка дворовых территорий и внутриквартальных проездов</w:t>
            </w:r>
          </w:p>
        </w:tc>
      </w:tr>
      <w:tr w:rsidR="00275A93" w:rsidRPr="00275A93" w14:paraId="7C48BE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D0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18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1E0376B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6B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7EC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513C31A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38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12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мастер дворового участка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EB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0D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4B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07A5E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EE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FC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территорий дворовых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1D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12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0,60320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F7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1A81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2F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95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0091D3B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CF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ED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F3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DB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5F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A33F59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2F4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2A1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06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19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3,69649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5D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287C1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E3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F3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47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24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0,00941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6A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05D1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45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C7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32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E3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FE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F8438A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DF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B3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4B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FD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70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6370D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65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790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C0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AB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E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B5E4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29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00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4E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86D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FC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A5CAE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6E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5EE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DAE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F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59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BA99B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B8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72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18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B2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70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5B4F9D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56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84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39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F9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7E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3ABC5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A0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B8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085ACE5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C2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1F6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2C2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E9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88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34556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53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BA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3C1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D0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07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CC286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9D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6B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2A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A60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61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9B5A2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5A5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67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DC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57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3E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B5DD4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A6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1F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71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A3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AFA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E1CE0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35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26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0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DD3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A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F5E3B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DD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7A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A07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D77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0D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51BE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A1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A8D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F3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ACF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47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8B01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9D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8A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A1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2B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1,41200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58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E942C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11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79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Алмазные диски по асфальту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3C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42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4E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BB661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5C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7E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2EAC4B5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B6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42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0DBCFB9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258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5D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6C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F5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0,3203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BF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BD3F63" w14:textId="77777777" w:rsidTr="00275A93">
        <w:trPr>
          <w:trHeight w:val="788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8D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8D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86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3B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FE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752C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71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F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97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BA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B1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AE49A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08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92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45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D6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FB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D89509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5B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8E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A0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6C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4E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37FD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CD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4C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10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66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1B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516936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FD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0A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72C56EA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9B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50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000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18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59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687446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16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96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16F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2BE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AD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86644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8D2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0F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43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D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B6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625A8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DA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5C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F29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A60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6AA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5F7D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7F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5F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C0E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A1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9F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C66452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8D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7CC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9C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8F0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82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7AFA9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EE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CB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52403E6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BF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0E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3D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4C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631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D3C482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02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217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6E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76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4A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573EF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BD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60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15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91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99C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2D23F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8F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CD7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ED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9F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60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42E2A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3C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75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DE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5C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05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8FB764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21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95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53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64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C4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F4E116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65F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A6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69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B5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6E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C762FC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42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46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CF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E4B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4C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9AD69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73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15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C1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AF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AB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2AE2D9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75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6D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2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4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48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93" w:rsidRPr="00275A93" w14:paraId="2C1CFC4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6F1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4C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295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F9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3B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F479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2C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EE8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F7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D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FF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CB8B41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7E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60F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9C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4C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AE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D31A7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C8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94F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D8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09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2E4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91E04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4F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30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E9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6F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82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F3006E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43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F1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3E2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893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E5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799E9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9E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7A7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8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A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E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93" w:rsidRPr="00275A93" w14:paraId="24F10F3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D9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B0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4F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D0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A0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568CA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49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5C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6D0B19F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11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E5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CD6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0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10D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6BEF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80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3A7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EC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72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39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6DFE9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60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946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A5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41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B8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4997C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09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201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D5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B2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EC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6925B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EC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76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46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D3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C5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DA83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17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EF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C9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65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89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27C60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056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49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1E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56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20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26A6A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C5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3F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9B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8B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4A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27FF7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0B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DE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бухгалтреа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5B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46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BF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1942D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2B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B6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1E3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02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7C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302A0F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76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82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Бухгалтре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A0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B70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5C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4F193E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E8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99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38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01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D5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9CBB0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DA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17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AA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2E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922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28D8E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FF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40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BC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DC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83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1FDB8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38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D3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DB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DA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7A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E79B90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58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CF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B2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17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01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F2BEA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5D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1E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92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66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BD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61E133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3C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26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1F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04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12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45A9E6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9B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9A1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33A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9E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54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57556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0E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04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C8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C9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88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E2D41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49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1B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8A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82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A8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7E41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29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68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F9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68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7F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E6179A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18D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EB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D4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1F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D01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B02628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17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F9B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3B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3A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675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78992E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BCA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9C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26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FA5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F5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FE840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645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4F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D4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BB5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F5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FAD1C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07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87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EB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42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8E98EA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E9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095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3B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111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A8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4C308C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81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F8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8D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89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59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D30C0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11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9D5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8E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83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98D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91C8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21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39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7B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454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A5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0E1C45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BAC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7A4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64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82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E9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514021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50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86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39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A1E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FF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A9335A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36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0F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95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D93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FD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AA298D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61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9B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6D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BF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0F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2AB0D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1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33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87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CD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F6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FAD41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2A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27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A4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6C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D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9F390E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7B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B1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78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CDD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CC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F9CC8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A85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B61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23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1E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11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7009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21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6F4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C4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61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53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6103B9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3E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FC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FF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32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2F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2B66B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6C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21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3E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6D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2B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0FA7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1F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40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12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56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88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CB069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35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8D3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E8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B3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6A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058F89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77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1A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18D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F3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D0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A652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3D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7E1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593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36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73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B1991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5B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48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16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530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06C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3712B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09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4A1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98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19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8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C5A0F0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93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14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20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B7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0,0270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C2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E96B3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F3C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9F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0F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F8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0,0891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078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B660F4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CD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469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98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1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0,0729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09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B4B6D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BC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48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3E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37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31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A2035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62D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46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7E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2B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16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9D38F1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EC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6B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5E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04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0,0081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69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51A8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D7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8B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2EFD0C6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B4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B7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6E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38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0F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38663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227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A6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83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36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17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B3C2A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97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E6967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59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6F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44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BF6B7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D7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1B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81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5A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8F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DEE6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B92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F8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84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76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0A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F8DA1F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3D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71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BB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874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55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9F2A7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B0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14A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7F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E4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26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E0F80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F2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29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84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E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77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38A5C9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E5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D8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F5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41C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15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C48A26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C2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VII.II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71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дворовых территорий (ямочный ремонт)  </w:t>
            </w:r>
          </w:p>
        </w:tc>
      </w:tr>
      <w:tr w:rsidR="00275A93" w:rsidRPr="00275A93" w14:paraId="4B91C0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6E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63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нормы, непосредственно связанные с выполнение работы</w:t>
            </w:r>
          </w:p>
        </w:tc>
      </w:tr>
      <w:tr w:rsidR="00275A93" w:rsidRPr="00275A93" w14:paraId="6719AA1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B4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63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непосредственно связанные с выполнение работы</w:t>
            </w:r>
          </w:p>
        </w:tc>
      </w:tr>
      <w:tr w:rsidR="00275A93" w:rsidRPr="00275A93" w14:paraId="6FE0B63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76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12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дорожного участка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26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4BC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0,49300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58F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444708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0B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53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6E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10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0,98600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1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A93" w:rsidRPr="00275A93" w14:paraId="790A50B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D5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44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Материальные запасы и особо ценное движимое имущество, потребляемые (используемые) в процессе выполнения работы</w:t>
            </w:r>
          </w:p>
        </w:tc>
      </w:tr>
      <w:tr w:rsidR="00275A93" w:rsidRPr="00275A93" w14:paraId="4BC48CD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D1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85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19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031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0,02725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CB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EF8C8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56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1A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F0F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FC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2,85716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87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30EAE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FC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AB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9D1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6F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0,01733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9C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B273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05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E07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9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637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39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884F4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FC4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1E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47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12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C9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9705A0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B2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48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56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0D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74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65358F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B3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6A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DE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DE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D8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A51EB0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81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4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57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44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0,00235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54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10FF2A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16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89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01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EC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B9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BB77C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47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57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78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12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808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AB4E77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FF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8B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Иные ресурсы, непосредственно используемые в процессе выполнения работы</w:t>
            </w:r>
          </w:p>
        </w:tc>
      </w:tr>
      <w:tr w:rsidR="00275A93" w:rsidRPr="00275A93" w14:paraId="53697BB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E0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7C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7A0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CC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24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14E42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45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52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A3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литр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0E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63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6C931C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C1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AB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01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AA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B0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4DC23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8C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5D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E4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пачка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4D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0,00136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4C6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9510A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E4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8E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120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69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B6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4C6B9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37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0D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B9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C2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0,00818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7B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317ED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A2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2F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74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00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9D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3D62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62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01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FD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1A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1,33034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39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3802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22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A99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Натуральные нормы на общехозяйственные нужды</w:t>
            </w:r>
          </w:p>
        </w:tc>
      </w:tr>
      <w:tr w:rsidR="00275A93" w:rsidRPr="00275A93" w14:paraId="16E3472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A7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6D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Коммунальные услуги</w:t>
            </w:r>
          </w:p>
        </w:tc>
      </w:tr>
      <w:tr w:rsidR="00275A93" w:rsidRPr="00275A93" w14:paraId="23BFBFC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73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70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электроэнергии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26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кВт.ч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1F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0,6377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8B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50D46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FB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BF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тепловой энергии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81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C1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6F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1CD0F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89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E6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негативное воздействие на централизованную систему водоотведения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15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E0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7C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2595A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EF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4B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 потребления на холодное водоснабжение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DA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9F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1D0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7835F8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27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87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потребления на водоотведение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14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EA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BD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6BF27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55C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96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 вывоза твердых бытовых отходов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D19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947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A63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5AFA45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AA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7A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недвижимого имущества, необходимого для выполнения работы</w:t>
            </w:r>
          </w:p>
        </w:tc>
      </w:tr>
      <w:tr w:rsidR="00275A93" w:rsidRPr="00275A93" w14:paraId="1082915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F8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BE3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30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6E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39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03CAB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E9C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02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B8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66E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F6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49E44A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73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38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11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91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053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A3153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9A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8C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8D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221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C3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52D449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E0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05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D7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9C3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BF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F66F44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06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D9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FC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D9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12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EA27B4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546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D0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</w:tr>
      <w:tr w:rsidR="00275A93" w:rsidRPr="00275A93" w14:paraId="11BB03F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EB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4B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03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59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D5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908E22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D0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B4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068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60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0F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3F0D8D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80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63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FF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3F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F4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84C89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C7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EF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03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65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8E0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D199C0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0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78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F6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7B9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76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635A0E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7F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AAB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0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F5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9B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FBC4B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BCD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E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E6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E8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01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070678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C8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C5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08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54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6B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1EFB89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9C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C7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09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1D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5D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63D71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30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FE9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Услуги связи</w:t>
            </w:r>
          </w:p>
        </w:tc>
      </w:tr>
      <w:tr w:rsidR="00275A93" w:rsidRPr="00275A93" w14:paraId="0DD41A2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F1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CC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9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C4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A3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522CB5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D8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F5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86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12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8CF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794BB3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10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83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79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61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CD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E8BB15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68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49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DD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E0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186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1B64D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6A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7BC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A3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74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B5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0E5A32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DD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2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DF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3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CA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8F1FE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D2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209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Работники, которые не принимают непосредственного участия в выполнении работы</w:t>
            </w:r>
          </w:p>
        </w:tc>
      </w:tr>
      <w:tr w:rsidR="00275A93" w:rsidRPr="00275A93" w14:paraId="31D264B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4C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87A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84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27B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4A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F4983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11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7F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EF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71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EE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28365D1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10F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91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94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31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D7F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D84903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BF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6F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07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88B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C6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FFAC5C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A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4E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735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99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FF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78C1D7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218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B1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CDD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AB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4D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B5C8E7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B6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1C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DC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14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0F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2E98E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40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F63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3B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CD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1E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FB99FF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CF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BF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CF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10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BF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822AD8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C3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17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AF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4B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F5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878DF3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4C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A5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5B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30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57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A968B2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F6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61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1B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A6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C3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012084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3A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21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6D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0F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A3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465AB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94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B8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8A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27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78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14607A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76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D0F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E3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58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CA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96CE9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17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B7C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7E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A2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D3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B8CEA9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87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0A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0E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D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00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344F97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01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9E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AE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4E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56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1059C4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37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9C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C0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3A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C4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F3BFC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26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22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A1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77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06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1F4F63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04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A7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EF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91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61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49317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98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15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2C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8B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5D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CA8732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C5F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E7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CF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CE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BF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3FB5A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41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92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30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43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E0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74012A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B1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3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D5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33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35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2C2249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6E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61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8C0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7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B0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77010F0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C8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17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3D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95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84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C9514F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99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9D7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35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B8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F6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53D362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5B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51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B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4F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1E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85C711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3A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CB4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7A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630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9D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3637D3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0B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AA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F8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77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AC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2638F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BE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20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16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15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23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9E5FD6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1A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B81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8F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F1F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20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9DDA3B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66C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D4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F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A0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6C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37A2DF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A3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7C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A2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B0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27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3402F9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C76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68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97F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79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D5DC4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66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B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D1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A5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68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EFB6C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0C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7D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6C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50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A0E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67D2F4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7A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23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E9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60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27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5461882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A5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C7E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DA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50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D6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717D4A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F8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7CA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23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F2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B52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E67132C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3D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27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ED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22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C5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4DB5E7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75A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0E5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A57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13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8B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7303CE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27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16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9D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EF5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F6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1C9D73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75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EB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4F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63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1E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DBD0D0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3F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7E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A8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13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C5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2B97B0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A3E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31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22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01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6D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7489ED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C4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A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8F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D0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C3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20AF2DF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3A7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2.5.49.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4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79D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8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0,0537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9CD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1B2D5ED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24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C4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85F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99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0,1773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7D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00A1185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A5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BA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7F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D2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0,1451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A3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1C1178E5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4A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22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D7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D5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41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30C07CDB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A6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D8C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67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3D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EF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FE28FB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A9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AD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BE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чел.ч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DB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0,0161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47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6B0110B7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94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D2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общехозяйственные нужды</w:t>
            </w:r>
          </w:p>
        </w:tc>
      </w:tr>
      <w:tr w:rsidR="00275A93" w:rsidRPr="00275A93" w14:paraId="58D86DC3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25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3F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с использованием справочно-правовой системы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63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2D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68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F250BD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B7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AE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осмотры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AD0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D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3B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E24DA3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52F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26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BB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A5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D7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39414E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A0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D9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04C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296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0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4AD6033A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19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F1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51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B3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7D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2C7C6F9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A7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30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79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FB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CF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BA28142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33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BE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85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427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4F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792FBA08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79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CF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Глонасс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C0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6F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42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  <w:tr w:rsidR="00275A93" w:rsidRPr="00275A93" w14:paraId="20057536" w14:textId="77777777" w:rsidTr="00275A93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B2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75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ECB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усл.ед.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CB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1F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метод</w:t>
            </w:r>
          </w:p>
        </w:tc>
      </w:tr>
    </w:tbl>
    <w:p w14:paraId="0C6E6366" w14:textId="77777777" w:rsidR="00275A93" w:rsidRPr="00275A93" w:rsidRDefault="00275A93" w:rsidP="00275A93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  <w:sectPr w:rsidR="00275A93" w:rsidRPr="00275A93" w:rsidSect="00275A93">
          <w:pgSz w:w="11906" w:h="16838"/>
          <w:pgMar w:top="1134" w:right="567" w:bottom="709" w:left="1701" w:header="709" w:footer="709" w:gutter="0"/>
          <w:cols w:space="720"/>
        </w:sectPr>
      </w:pPr>
    </w:p>
    <w:p w14:paraId="01E7FE2D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4" w:name="_Hlk199145427"/>
      <w:r w:rsidRPr="00275A93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2</w:t>
      </w:r>
    </w:p>
    <w:p w14:paraId="3C0EA7B7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14:paraId="1944E722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Гатчинского муниципального округа</w:t>
      </w:r>
    </w:p>
    <w:bookmarkEnd w:id="4"/>
    <w:p w14:paraId="0363D10E" w14:textId="77777777" w:rsidR="00275A93" w:rsidRPr="00275A93" w:rsidRDefault="00275A93" w:rsidP="00275A9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от 12.12.2025 № 12101</w:t>
      </w:r>
    </w:p>
    <w:p w14:paraId="2757C76D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D8A630E" w14:textId="77777777" w:rsidR="00275A93" w:rsidRPr="00275A93" w:rsidRDefault="00275A93" w:rsidP="00275A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затраты, связанные с выполнением муниципальных работ</w:t>
      </w:r>
    </w:p>
    <w:p w14:paraId="710714B5" w14:textId="77777777" w:rsidR="00275A93" w:rsidRPr="00275A93" w:rsidRDefault="00275A93" w:rsidP="00275A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муниципальным бюджетным учреждением «Управление благоустройства и дорожного хозяйства», </w:t>
      </w:r>
    </w:p>
    <w:p w14:paraId="37B25113" w14:textId="77777777" w:rsidR="00275A93" w:rsidRPr="00275A93" w:rsidRDefault="00275A93" w:rsidP="00275A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A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подведомственного администрации Гатчинского муниципального округа</w:t>
      </w:r>
    </w:p>
    <w:p w14:paraId="4EDD2057" w14:textId="77777777" w:rsidR="00275A93" w:rsidRPr="00275A93" w:rsidRDefault="00275A93" w:rsidP="00275A9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E8CAA" w14:textId="77777777" w:rsidR="00275A93" w:rsidRPr="00275A93" w:rsidRDefault="00275A93" w:rsidP="00275A9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№ 1 </w:t>
      </w:r>
      <w:r w:rsidRPr="00275A93">
        <w:rPr>
          <w:rFonts w:ascii="Times New Roman" w:eastAsia="Calibri" w:hAnsi="Times New Roman" w:cs="Times New Roman"/>
          <w:sz w:val="24"/>
          <w:szCs w:val="24"/>
        </w:rPr>
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</w:r>
    </w:p>
    <w:p w14:paraId="58D70E2D" w14:textId="77777777" w:rsidR="00275A93" w:rsidRPr="00275A93" w:rsidRDefault="00275A93" w:rsidP="00275A93">
      <w:pPr>
        <w:widowControl w:val="0"/>
        <w:numPr>
          <w:ilvl w:val="1"/>
          <w:numId w:val="4"/>
        </w:num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Содержание работы: </w:t>
      </w:r>
      <w:r w:rsidRPr="00275A93">
        <w:rPr>
          <w:rFonts w:ascii="Times New Roman" w:eastAsia="Calibri" w:hAnsi="Times New Roman" w:cs="Times New Roman"/>
          <w:sz w:val="24"/>
          <w:szCs w:val="24"/>
        </w:rPr>
        <w:t>Выполнение работ в соответствии с классификацией работ по содержанию (Механизированная уборка дорог)</w:t>
      </w:r>
    </w:p>
    <w:p w14:paraId="4D47CBEF" w14:textId="77777777" w:rsidR="00275A93" w:rsidRPr="00275A93" w:rsidRDefault="00275A93" w:rsidP="00275A9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подготовленных схем (тыс.м</w:t>
      </w:r>
      <w:r w:rsidRPr="00275A9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75A93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70"/>
        <w:gridCol w:w="2230"/>
        <w:gridCol w:w="1631"/>
        <w:gridCol w:w="1840"/>
        <w:gridCol w:w="1832"/>
        <w:gridCol w:w="1832"/>
      </w:tblGrid>
      <w:tr w:rsidR="00275A93" w:rsidRPr="00275A93" w14:paraId="13780841" w14:textId="77777777" w:rsidTr="00275A93">
        <w:trPr>
          <w:trHeight w:val="383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765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7F7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183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5CD1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939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499F7DEB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171D0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82E5A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FAD9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53F7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BE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DC92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A1E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170F866F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AE6D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A4D1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73A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BEB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3FB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E836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920D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636116E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50E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C4F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1AF6B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5471,35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8B2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6034,90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FC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6463,37</w:t>
            </w:r>
          </w:p>
        </w:tc>
      </w:tr>
      <w:tr w:rsidR="00275A93" w:rsidRPr="00275A93" w14:paraId="78CC950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78C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8F7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007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3657,98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E21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4034,75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82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4321,22</w:t>
            </w:r>
          </w:p>
        </w:tc>
      </w:tr>
      <w:tr w:rsidR="00275A93" w:rsidRPr="00275A93" w14:paraId="7042EE8E" w14:textId="77777777" w:rsidTr="00275A93">
        <w:trPr>
          <w:trHeight w:val="42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4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EC9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дорожного участка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4E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0,06573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599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31B7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44,14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FA71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48,69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AD66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52,14</w:t>
            </w:r>
          </w:p>
        </w:tc>
      </w:tr>
      <w:tr w:rsidR="00275A93" w:rsidRPr="00275A93" w14:paraId="6D05EFA1" w14:textId="77777777" w:rsidTr="00275A93">
        <w:trPr>
          <w:trHeight w:val="32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6A8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9C4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4 разряда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64A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0,85000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757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CE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491,60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F5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542,23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AAF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580,73</w:t>
            </w:r>
          </w:p>
        </w:tc>
      </w:tr>
      <w:tr w:rsidR="00275A93" w:rsidRPr="00275A93" w14:paraId="571F8177" w14:textId="77777777" w:rsidTr="00275A93">
        <w:trPr>
          <w:trHeight w:val="23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6F6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5A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5 разряда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F80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E56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63F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40,49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546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44,66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D6C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47,83</w:t>
            </w:r>
          </w:p>
        </w:tc>
      </w:tr>
      <w:tr w:rsidR="00275A93" w:rsidRPr="00275A93" w14:paraId="0DC82159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690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057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4 разряда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A4A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0,66000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D4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D72B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279,93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7D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308,76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C8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330,68</w:t>
            </w:r>
          </w:p>
        </w:tc>
      </w:tr>
      <w:tr w:rsidR="00275A93" w:rsidRPr="00275A93" w14:paraId="617E2250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B419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EE4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C4D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2,17000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DC7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87,63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CA3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190,16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17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209,75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08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224,64</w:t>
            </w:r>
          </w:p>
        </w:tc>
      </w:tr>
      <w:tr w:rsidR="00275A93" w:rsidRPr="00275A93" w14:paraId="1A3D16E8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752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3A5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6CC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0,13000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02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9119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55,14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F4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60,82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5C4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65,14</w:t>
            </w:r>
          </w:p>
        </w:tc>
      </w:tr>
      <w:tr w:rsidR="00275A93" w:rsidRPr="00275A93" w14:paraId="4EC57E2D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A493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D32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561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0,53000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E7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674,75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348B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357,62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9E4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394,45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064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422,46</w:t>
            </w:r>
          </w:p>
        </w:tc>
      </w:tr>
      <w:tr w:rsidR="00275A93" w:rsidRPr="00275A93" w14:paraId="55ECC131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664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1E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автовышки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07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BA2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FD16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29,69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4F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47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35,07</w:t>
            </w:r>
          </w:p>
        </w:tc>
      </w:tr>
      <w:tr w:rsidR="00275A93" w:rsidRPr="00275A93" w14:paraId="63EBF8E6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BC50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6B8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34D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0,20000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429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674,75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833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134,95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818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148,85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3A8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159,42</w:t>
            </w:r>
          </w:p>
        </w:tc>
      </w:tr>
      <w:tr w:rsidR="00275A93" w:rsidRPr="00275A93" w14:paraId="1AFBE71F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B884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F09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BAC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0,13000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0C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674,75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5277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87,72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7EE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96,76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B3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103,62</w:t>
            </w:r>
          </w:p>
        </w:tc>
      </w:tr>
      <w:tr w:rsidR="00275A93" w:rsidRPr="00275A93" w14:paraId="43364451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DE48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732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492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1,77000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3E3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664,04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22D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1175,35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876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1296,41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893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1388,46</w:t>
            </w:r>
          </w:p>
        </w:tc>
      </w:tr>
      <w:tr w:rsidR="00275A93" w:rsidRPr="00275A93" w14:paraId="59711734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E7A3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A47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3D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0,53000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F7C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212,06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6EB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112,39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72D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123,97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93B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132,77</w:t>
            </w:r>
          </w:p>
        </w:tc>
      </w:tr>
      <w:tr w:rsidR="00275A93" w:rsidRPr="00275A93" w14:paraId="5BB90FD5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41A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EB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28C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0,26000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0B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DB64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110,27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7E8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121,63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269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130,26</w:t>
            </w:r>
          </w:p>
        </w:tc>
      </w:tr>
      <w:tr w:rsidR="00275A93" w:rsidRPr="00275A93" w14:paraId="685D6BD4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139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00B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4E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D58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56FA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29,69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9C4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259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35,07</w:t>
            </w:r>
          </w:p>
        </w:tc>
      </w:tr>
      <w:tr w:rsidR="00275A93" w:rsidRPr="00275A93" w14:paraId="794C5112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E96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0C1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автогидроподъемника (вышки)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22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CDB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F3E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34,64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948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135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40,92</w:t>
            </w:r>
          </w:p>
        </w:tc>
      </w:tr>
      <w:tr w:rsidR="00275A93" w:rsidRPr="00275A93" w14:paraId="1C9C63A9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CF06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99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12D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0,20000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536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F401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98,96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A2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109,15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6E5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116,90</w:t>
            </w:r>
          </w:p>
        </w:tc>
      </w:tr>
      <w:tr w:rsidR="00275A93" w:rsidRPr="00275A93" w14:paraId="0C4C842C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A814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2BE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эксплуатации и ремонту 1 категории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416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47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1173,72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B9A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B9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90,62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8B2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97,06</w:t>
            </w:r>
          </w:p>
        </w:tc>
      </w:tr>
      <w:tr w:rsidR="00275A93" w:rsidRPr="00275A93" w14:paraId="5F7BD0FE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7743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11C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автоэлектрик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D7C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D4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434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29,69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1EF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F3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35,07</w:t>
            </w:r>
          </w:p>
        </w:tc>
      </w:tr>
      <w:tr w:rsidR="00275A93" w:rsidRPr="00275A93" w14:paraId="2AC7D07D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D90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1.1.20.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975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B2B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133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594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54,43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7E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60,04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BF3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64,30</w:t>
            </w:r>
          </w:p>
        </w:tc>
      </w:tr>
      <w:tr w:rsidR="00275A93" w:rsidRPr="00275A93" w14:paraId="64BCC735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9605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30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240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CF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FEC1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25E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55,94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A9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59,92</w:t>
            </w:r>
          </w:p>
        </w:tc>
      </w:tr>
      <w:tr w:rsidR="00275A93" w:rsidRPr="00275A93" w14:paraId="59482F69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31B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5F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65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DF8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72C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29,69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24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32,75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475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35,07</w:t>
            </w:r>
          </w:p>
        </w:tc>
      </w:tr>
      <w:tr w:rsidR="00275A93" w:rsidRPr="00275A93" w14:paraId="11B42183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FA5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8A3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6B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55E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246B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34,64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EA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41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40,92</w:t>
            </w:r>
          </w:p>
        </w:tc>
      </w:tr>
      <w:tr w:rsidR="00275A93" w:rsidRPr="00275A93" w14:paraId="3B967D2F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7668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C1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CC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27A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D9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69,27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0C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76,40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B3D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81,83</w:t>
            </w:r>
          </w:p>
        </w:tc>
      </w:tr>
      <w:tr w:rsidR="00275A93" w:rsidRPr="00275A93" w14:paraId="0BEFC4D0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D37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ED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642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0,07000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6E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D1E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34,64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A8C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38,21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733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40,92</w:t>
            </w:r>
          </w:p>
        </w:tc>
      </w:tr>
      <w:tr w:rsidR="00275A93" w:rsidRPr="00275A93" w14:paraId="73412A7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5E0F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8BDE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44A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1174,52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751A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1295,50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5044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1387,48</w:t>
            </w:r>
          </w:p>
        </w:tc>
      </w:tr>
      <w:tr w:rsidR="00275A93" w:rsidRPr="00275A93" w14:paraId="7F50E5C1" w14:textId="77777777" w:rsidTr="00275A93">
        <w:trPr>
          <w:trHeight w:val="89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73D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4D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412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0,11623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59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21A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540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393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5,49</w:t>
            </w:r>
          </w:p>
        </w:tc>
      </w:tr>
      <w:tr w:rsidR="00275A93" w:rsidRPr="00275A93" w14:paraId="3ACAB1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B0B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2BC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1BD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14,92743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EAB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770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1069,25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5E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1179,38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956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1263,12</w:t>
            </w:r>
          </w:p>
        </w:tc>
      </w:tr>
      <w:tr w:rsidR="00275A93" w:rsidRPr="00275A93" w14:paraId="5734CB4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FFBF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B6E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CA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0,07392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D722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0E2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0E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E1A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8,23</w:t>
            </w:r>
          </w:p>
        </w:tc>
      </w:tr>
      <w:tr w:rsidR="00275A93" w:rsidRPr="00275A93" w14:paraId="2E93CD7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858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D9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AD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0,00139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64BD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907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EB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BA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4,11</w:t>
            </w:r>
          </w:p>
        </w:tc>
      </w:tr>
      <w:tr w:rsidR="00275A93" w:rsidRPr="00275A93" w14:paraId="662665B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3DC3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839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07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0,00535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A03F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7C4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2AF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171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5,49</w:t>
            </w:r>
          </w:p>
        </w:tc>
      </w:tr>
      <w:tr w:rsidR="00275A93" w:rsidRPr="00275A93" w14:paraId="7175F5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9CE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A2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B7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0,00174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C7D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4E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29A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C5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6,85</w:t>
            </w:r>
          </w:p>
        </w:tc>
      </w:tr>
      <w:tr w:rsidR="00275A93" w:rsidRPr="00275A93" w14:paraId="003ADB9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407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8B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D7E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B33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35F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34,50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E2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A1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40,76</w:t>
            </w:r>
          </w:p>
        </w:tc>
      </w:tr>
      <w:tr w:rsidR="00275A93" w:rsidRPr="00275A93" w14:paraId="14996A9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621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434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41F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41D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2222,22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D29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23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24,56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D9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26,31</w:t>
            </w:r>
          </w:p>
        </w:tc>
      </w:tr>
      <w:tr w:rsidR="00275A93" w:rsidRPr="00275A93" w14:paraId="56D261D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9FC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A3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смывающих и обезвреживающих средств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CE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0,03487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56A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F3C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2F8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70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</w:tr>
      <w:tr w:rsidR="00275A93" w:rsidRPr="00275A93" w14:paraId="6608253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FF40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CFE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E52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D99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7B8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63B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AF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1,37</w:t>
            </w:r>
          </w:p>
        </w:tc>
      </w:tr>
      <w:tr w:rsidR="00275A93" w:rsidRPr="00275A93" w14:paraId="43944E1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8961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5C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D2E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E711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54A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75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22,06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7A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23,63</w:t>
            </w:r>
          </w:p>
        </w:tc>
      </w:tr>
      <w:tr w:rsidR="00275A93" w:rsidRPr="00275A93" w14:paraId="5710364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3B1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0A01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5BB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638,85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4A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704,65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E75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754,68</w:t>
            </w:r>
          </w:p>
        </w:tc>
      </w:tr>
      <w:tr w:rsidR="00275A93" w:rsidRPr="00275A93" w14:paraId="67EA2DC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FE5E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40E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97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9A58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DE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263,85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E5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291,03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35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311,69</w:t>
            </w:r>
          </w:p>
        </w:tc>
      </w:tr>
      <w:tr w:rsidR="00275A93" w:rsidRPr="00275A93" w14:paraId="3CBE212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EA00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1FD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A93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62D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123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81,36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1F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89,74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7EE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96,12</w:t>
            </w:r>
          </w:p>
        </w:tc>
      </w:tr>
      <w:tr w:rsidR="00275A93" w:rsidRPr="00275A93" w14:paraId="53FECFC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0A57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CE9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73D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0,01162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B8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29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E0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54A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</w:tr>
      <w:tr w:rsidR="00275A93" w:rsidRPr="00275A93" w14:paraId="2753606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7593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50E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D24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0,03487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F2B5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F13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11,62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C26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12,82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5EE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13,73</w:t>
            </w:r>
          </w:p>
        </w:tc>
      </w:tr>
      <w:tr w:rsidR="00275A93" w:rsidRPr="00275A93" w14:paraId="71D9FA0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566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C6B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90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0,00581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C9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D6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80E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1D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</w:tr>
      <w:tr w:rsidR="00275A93" w:rsidRPr="00275A93" w14:paraId="59CCFA7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AED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1C4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960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0,00349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D39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0A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E49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69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4,12</w:t>
            </w:r>
          </w:p>
        </w:tc>
      </w:tr>
      <w:tr w:rsidR="00275A93" w:rsidRPr="00275A93" w14:paraId="3658966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B1FD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6A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E92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0,03487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F11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4AE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C6E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0D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</w:tr>
      <w:tr w:rsidR="00275A93" w:rsidRPr="00275A93" w14:paraId="46C8879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EE4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4D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86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0,01744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7FE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A83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C4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DD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</w:tr>
      <w:tr w:rsidR="00275A93" w:rsidRPr="00275A93" w14:paraId="17F11F5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66B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6FB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A5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1,80380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B225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AC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34,47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68B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161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40,72</w:t>
            </w:r>
          </w:p>
        </w:tc>
      </w:tr>
      <w:tr w:rsidR="00275A93" w:rsidRPr="00275A93" w14:paraId="6F9A08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C8F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B60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Реагент противогололедный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BF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0,00603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AB71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38716,81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ED6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233,59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E60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257,65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601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275,94</w:t>
            </w:r>
          </w:p>
        </w:tc>
      </w:tr>
      <w:tr w:rsidR="00275A93" w:rsidRPr="00275A93" w14:paraId="44992F1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3C6F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58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Алмазные диски по асфальту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E2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BD1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0C3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EB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7D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1,37</w:t>
            </w:r>
          </w:p>
        </w:tc>
      </w:tr>
      <w:tr w:rsidR="00275A93" w:rsidRPr="00275A93" w14:paraId="11B2D0F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0DD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3B9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F13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636,37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B1C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701,92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90F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751,75</w:t>
            </w:r>
          </w:p>
        </w:tc>
      </w:tr>
      <w:tr w:rsidR="00275A93" w:rsidRPr="00275A93" w14:paraId="2C25595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787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43E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78E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130,78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66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144,25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CB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154,49</w:t>
            </w:r>
          </w:p>
        </w:tc>
      </w:tr>
      <w:tr w:rsidR="00275A93" w:rsidRPr="00275A93" w14:paraId="3774A1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0D1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A50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F0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2,6091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0DF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DA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31,40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77D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34,63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61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37,09</w:t>
            </w:r>
          </w:p>
        </w:tc>
      </w:tr>
      <w:tr w:rsidR="00275A93" w:rsidRPr="00275A93" w14:paraId="4E36ADC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5BEE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79E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4FF3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0,0045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080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F06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EC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249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15,03</w:t>
            </w:r>
          </w:p>
        </w:tc>
      </w:tr>
      <w:tr w:rsidR="00275A93" w:rsidRPr="00275A93" w14:paraId="2881B7F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526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17F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7475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0,0892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D3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B16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265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C8E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3,53</w:t>
            </w:r>
          </w:p>
        </w:tc>
      </w:tr>
      <w:tr w:rsidR="00275A93" w:rsidRPr="00275A93" w14:paraId="50331F6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7BE8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C31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2B7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0,0446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8CC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CFD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304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377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</w:tr>
      <w:tr w:rsidR="00275A93" w:rsidRPr="00275A93" w14:paraId="543CAE4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49BB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06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6248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0,0892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7C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786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46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43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4,83</w:t>
            </w:r>
          </w:p>
        </w:tc>
      </w:tr>
      <w:tr w:rsidR="00275A93" w:rsidRPr="00275A93" w14:paraId="5E5955F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6EE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C59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BB90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0,0446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5DD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93B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E9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86,09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AC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92,20</w:t>
            </w:r>
          </w:p>
        </w:tc>
      </w:tr>
      <w:tr w:rsidR="00275A93" w:rsidRPr="00275A93" w14:paraId="66E8768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4380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A983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CE3E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107,82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EC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118,93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7E3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127,37</w:t>
            </w:r>
          </w:p>
        </w:tc>
      </w:tr>
      <w:tr w:rsidR="00275A93" w:rsidRPr="00275A93" w14:paraId="7679442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884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3D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738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64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6EC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6,98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F3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DA4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8,25</w:t>
            </w:r>
          </w:p>
        </w:tc>
      </w:tr>
      <w:tr w:rsidR="00275A93" w:rsidRPr="00275A93" w14:paraId="7A00D38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7AD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7EB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8242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FFF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A69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46,54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AF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64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54,98</w:t>
            </w:r>
          </w:p>
        </w:tc>
      </w:tr>
      <w:tr w:rsidR="00275A93" w:rsidRPr="00275A93" w14:paraId="7C02A50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BEE3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FD4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0A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0B7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FD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11,63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70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12,83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06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13,74</w:t>
            </w:r>
          </w:p>
        </w:tc>
      </w:tr>
      <w:tr w:rsidR="00275A93" w:rsidRPr="00275A93" w14:paraId="265B0C4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81AD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B03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305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494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F9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37A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21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5,50</w:t>
            </w:r>
          </w:p>
        </w:tc>
      </w:tr>
      <w:tr w:rsidR="00275A93" w:rsidRPr="00275A93" w14:paraId="388A976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F2DC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9C8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FC9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0E4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A8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23,23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1F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25,62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AAF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27,44</w:t>
            </w:r>
          </w:p>
        </w:tc>
      </w:tr>
      <w:tr w:rsidR="00275A93" w:rsidRPr="00275A93" w14:paraId="36EA8DE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F8A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0D8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6CE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7B6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806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4CB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5A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3,49</w:t>
            </w:r>
          </w:p>
        </w:tc>
      </w:tr>
      <w:tr w:rsidR="00275A93" w:rsidRPr="00275A93" w14:paraId="03BB3EE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51B7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102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7A2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6DD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83C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11,83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53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EE9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13,98</w:t>
            </w:r>
          </w:p>
        </w:tc>
      </w:tr>
      <w:tr w:rsidR="00275A93" w:rsidRPr="00275A93" w14:paraId="25012F0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9D6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4D724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3F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290,78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9CA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320,73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87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343,50</w:t>
            </w:r>
          </w:p>
        </w:tc>
      </w:tr>
      <w:tr w:rsidR="00275A93" w:rsidRPr="00275A93" w14:paraId="39B0EF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762F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19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0DE8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0,00105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5FB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5B1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6ED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51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10,99</w:t>
            </w:r>
          </w:p>
        </w:tc>
      </w:tr>
      <w:tr w:rsidR="00275A93" w:rsidRPr="00275A93" w14:paraId="1664FBF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852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05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1CD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33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459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11,83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0FB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B5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13,97</w:t>
            </w:r>
          </w:p>
        </w:tc>
      </w:tr>
      <w:tr w:rsidR="00275A93" w:rsidRPr="00275A93" w14:paraId="091744A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2372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1E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949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73E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A24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5C6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34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8,39</w:t>
            </w:r>
          </w:p>
        </w:tc>
      </w:tr>
      <w:tr w:rsidR="00275A93" w:rsidRPr="00275A93" w14:paraId="06C4D66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B174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E07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1931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47C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BD5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6,97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B9E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C47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8,23</w:t>
            </w:r>
          </w:p>
        </w:tc>
      </w:tr>
      <w:tr w:rsidR="00275A93" w:rsidRPr="00275A93" w14:paraId="050362E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625B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4CE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224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04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F8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9,47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597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10,45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476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11,19</w:t>
            </w:r>
          </w:p>
        </w:tc>
      </w:tr>
      <w:tr w:rsidR="00275A93" w:rsidRPr="00275A93" w14:paraId="17F8300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4D2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18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564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873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1DF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907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769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10,87</w:t>
            </w:r>
          </w:p>
        </w:tc>
      </w:tr>
      <w:tr w:rsidR="00275A93" w:rsidRPr="00275A93" w14:paraId="14CF73F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57B3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BDE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9760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197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23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37F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57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2,80</w:t>
            </w:r>
          </w:p>
        </w:tc>
      </w:tr>
      <w:tr w:rsidR="00275A93" w:rsidRPr="00275A93" w14:paraId="2CE1181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9FA8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1B8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290A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0,00058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479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85E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116,22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FA8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128,19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007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137,29</w:t>
            </w:r>
          </w:p>
        </w:tc>
      </w:tr>
      <w:tr w:rsidR="00275A93" w:rsidRPr="00275A93" w14:paraId="2710731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65B5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A2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9AE9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C5C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06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118,32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5CC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130,51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779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139,77</w:t>
            </w:r>
          </w:p>
        </w:tc>
      </w:tr>
      <w:tr w:rsidR="00275A93" w:rsidRPr="00275A93" w14:paraId="0B84D87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1D00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A5DE9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173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4C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3,74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D3D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4,01</w:t>
            </w:r>
          </w:p>
        </w:tc>
      </w:tr>
      <w:tr w:rsidR="00275A93" w:rsidRPr="00275A93" w14:paraId="3E2249E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0F0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0D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5639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12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B76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D11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FF6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</w:tr>
      <w:tr w:rsidR="00275A93" w:rsidRPr="00275A93" w14:paraId="751CA13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AE6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09C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Междугородная телефонная связь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C99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6D4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035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5E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3B9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</w:p>
        </w:tc>
      </w:tr>
      <w:tr w:rsidR="00275A93" w:rsidRPr="00275A93" w14:paraId="6EFBCFA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62DF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B93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E717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0,00339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33B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9AD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65C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B9C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0,40</w:t>
            </w:r>
          </w:p>
        </w:tc>
      </w:tr>
      <w:tr w:rsidR="00275A93" w:rsidRPr="00275A93" w14:paraId="269A44B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AD9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F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7C4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49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30B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F8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EE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</w:tr>
      <w:tr w:rsidR="00275A93" w:rsidRPr="00275A93" w14:paraId="70437B8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A8F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65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F70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AE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55A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E45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EBE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</w:tr>
      <w:tr w:rsidR="00275A93" w:rsidRPr="00275A93" w14:paraId="056CB7D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7CD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DDC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75A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0,00026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471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74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ED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B2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</w:tr>
      <w:tr w:rsidR="00275A93" w:rsidRPr="00275A93" w14:paraId="673F5F6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D45D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4DE01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596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3,48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1A6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3,84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54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4,11</w:t>
            </w:r>
          </w:p>
        </w:tc>
      </w:tr>
      <w:tr w:rsidR="00275A93" w:rsidRPr="00275A93" w14:paraId="0918DC7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CB9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A758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AA26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5FB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CF8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3,48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1A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52D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4,11</w:t>
            </w:r>
          </w:p>
        </w:tc>
      </w:tr>
      <w:tr w:rsidR="00275A93" w:rsidRPr="00275A93" w14:paraId="084B851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9B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196F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B92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10,17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87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11,22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FA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12,01</w:t>
            </w:r>
          </w:p>
        </w:tc>
      </w:tr>
      <w:tr w:rsidR="00275A93" w:rsidRPr="00275A93" w14:paraId="5622842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CDC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8E5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DD8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34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A8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41,02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786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45,25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8F5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48,46</w:t>
            </w:r>
          </w:p>
        </w:tc>
      </w:tr>
      <w:tr w:rsidR="00275A93" w:rsidRPr="00275A93" w14:paraId="255DFEE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DC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D08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3B08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48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395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36,92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9D2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92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43,61</w:t>
            </w:r>
          </w:p>
        </w:tc>
      </w:tr>
      <w:tr w:rsidR="00275A93" w:rsidRPr="00275A93" w14:paraId="4184FD1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BE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2EC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7D5A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C11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47C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36,92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968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CF0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43,61</w:t>
            </w:r>
          </w:p>
        </w:tc>
      </w:tr>
      <w:tr w:rsidR="00275A93" w:rsidRPr="00275A93" w14:paraId="5C1801B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E08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BFE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1A2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10B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B3D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36,92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CD9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1BD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43,61</w:t>
            </w:r>
          </w:p>
        </w:tc>
      </w:tr>
      <w:tr w:rsidR="00275A93" w:rsidRPr="00275A93" w14:paraId="7DAAE5D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EC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9D4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0078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42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ABA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19,44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C74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232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22,96</w:t>
            </w:r>
          </w:p>
        </w:tc>
      </w:tr>
      <w:tr w:rsidR="00275A93" w:rsidRPr="00275A93" w14:paraId="29FDFD2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F99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EF4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B02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B59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7A7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50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A57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17,91</w:t>
            </w:r>
          </w:p>
        </w:tc>
      </w:tr>
      <w:tr w:rsidR="00275A93" w:rsidRPr="00275A93" w14:paraId="78CFFE5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4E1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8D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E54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0,0880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C2B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01D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242,60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08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267,59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A0C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286,59</w:t>
            </w:r>
          </w:p>
        </w:tc>
      </w:tr>
      <w:tr w:rsidR="00275A93" w:rsidRPr="00275A93" w14:paraId="2F99B52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D6B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5FA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3E9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91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F7E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32,82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180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36,20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02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38,77</w:t>
            </w:r>
          </w:p>
        </w:tc>
      </w:tr>
      <w:tr w:rsidR="00275A93" w:rsidRPr="00275A93" w14:paraId="60BE4C7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7FE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954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19F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513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CA3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19,44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746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21,44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1C2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22,96</w:t>
            </w:r>
          </w:p>
        </w:tc>
      </w:tr>
      <w:tr w:rsidR="00275A93" w:rsidRPr="00275A93" w14:paraId="44708C5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84E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61D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2652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BB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A1B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68,43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CBF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75,48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19B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80,84</w:t>
            </w:r>
          </w:p>
        </w:tc>
      </w:tr>
      <w:tr w:rsidR="00275A93" w:rsidRPr="00275A93" w14:paraId="4EBC16D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4F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64A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FB64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13A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60C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15,94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8D7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15A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18,83</w:t>
            </w:r>
          </w:p>
        </w:tc>
      </w:tr>
      <w:tr w:rsidR="00275A93" w:rsidRPr="00275A93" w14:paraId="60EE057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5D9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63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8F3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EA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1060,32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22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A0F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25,73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53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27,56</w:t>
            </w:r>
          </w:p>
        </w:tc>
      </w:tr>
      <w:tr w:rsidR="00275A93" w:rsidRPr="00275A93" w14:paraId="43746CF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384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1F7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C09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282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94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5B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B5C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17,91</w:t>
            </w:r>
          </w:p>
        </w:tc>
      </w:tr>
      <w:tr w:rsidR="00275A93" w:rsidRPr="00275A93" w14:paraId="68FBDFA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B5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3A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A6EA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3B2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09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6EC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BB9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17,91</w:t>
            </w:r>
          </w:p>
        </w:tc>
      </w:tr>
      <w:tr w:rsidR="00275A93" w:rsidRPr="00275A93" w14:paraId="5EFF4FD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BE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A3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93B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9C9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798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513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43D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17,91</w:t>
            </w:r>
          </w:p>
        </w:tc>
      </w:tr>
      <w:tr w:rsidR="00275A93" w:rsidRPr="00275A93" w14:paraId="045FB0B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FE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85F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F5E3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D2B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66B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676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CB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17,91</w:t>
            </w:r>
          </w:p>
        </w:tc>
      </w:tr>
      <w:tr w:rsidR="00275A93" w:rsidRPr="00275A93" w14:paraId="672C33E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BA3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EBC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D1D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C22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13D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684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37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17,91</w:t>
            </w:r>
          </w:p>
        </w:tc>
      </w:tr>
      <w:tr w:rsidR="00275A93" w:rsidRPr="00275A93" w14:paraId="36A9CE4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33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1EF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396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B03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2C5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F01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635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17,91</w:t>
            </w:r>
          </w:p>
        </w:tc>
      </w:tr>
      <w:tr w:rsidR="00275A93" w:rsidRPr="00275A93" w14:paraId="084DC21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AB8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D6B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59B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F9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9C8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14,77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B90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3D2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17,45</w:t>
            </w:r>
          </w:p>
        </w:tc>
      </w:tr>
      <w:tr w:rsidR="00275A93" w:rsidRPr="00275A93" w14:paraId="0A6EF5E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C3A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C75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60A7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65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8E8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C8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F2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341830B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C93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0D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539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290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C5E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33E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67B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21CE265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206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AF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D58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932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446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80B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91A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12,86</w:t>
            </w:r>
          </w:p>
        </w:tc>
      </w:tr>
      <w:tr w:rsidR="00275A93" w:rsidRPr="00275A93" w14:paraId="07FFA0B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0B6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4E4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0D72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ADC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A9C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79C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A6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158E21C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51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40D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36FA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32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DF5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4FE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AE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7ADE7F9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3C1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4B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733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0,0880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1DF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AB3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139,92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02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154,33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CCE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165,29</w:t>
            </w:r>
          </w:p>
        </w:tc>
      </w:tr>
      <w:tr w:rsidR="00275A93" w:rsidRPr="00275A93" w14:paraId="09F0522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0DB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277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951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0,0440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195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7A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32,66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9D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36,02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43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38,58</w:t>
            </w:r>
          </w:p>
        </w:tc>
      </w:tr>
      <w:tr w:rsidR="00275A93" w:rsidRPr="00275A93" w14:paraId="1DD3ADC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D0A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35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A5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538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6D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14,39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7C1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5E9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17,00</w:t>
            </w:r>
          </w:p>
        </w:tc>
      </w:tr>
      <w:tr w:rsidR="00275A93" w:rsidRPr="00275A93" w14:paraId="373D2AE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E62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77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341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D07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952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4E8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60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14,23</w:t>
            </w:r>
          </w:p>
        </w:tc>
      </w:tr>
      <w:tr w:rsidR="00275A93" w:rsidRPr="00275A93" w14:paraId="5B055E6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2AC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4E9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5D8F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14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459,47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1E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10,11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9D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81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11,94</w:t>
            </w:r>
          </w:p>
        </w:tc>
      </w:tr>
      <w:tr w:rsidR="00275A93" w:rsidRPr="00275A93" w14:paraId="5B36382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43D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504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B06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E96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B87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61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53F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14,23</w:t>
            </w:r>
          </w:p>
        </w:tc>
      </w:tr>
      <w:tr w:rsidR="00275A93" w:rsidRPr="00275A93" w14:paraId="117D9BB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52B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E5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442E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E9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562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015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A8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045D222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C62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C3B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CB7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970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70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491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0D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624D0B4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4F9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11F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255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36B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527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A13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D1E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17,91</w:t>
            </w:r>
          </w:p>
        </w:tc>
      </w:tr>
      <w:tr w:rsidR="00275A93" w:rsidRPr="00275A93" w14:paraId="4ECD136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5DE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5B6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AC1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B4D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114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F48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E8D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0E23F97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E6A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41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E7E4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0,0220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99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DBB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CDD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D5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0971E65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5C9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4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DB3EB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24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89,94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CB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99,20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17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106,25</w:t>
            </w:r>
          </w:p>
        </w:tc>
      </w:tr>
      <w:tr w:rsidR="00275A93" w:rsidRPr="00275A93" w14:paraId="6ADB2FE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9D74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2.7.1.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69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DF2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F5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690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CD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32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2,63</w:t>
            </w:r>
          </w:p>
        </w:tc>
      </w:tr>
      <w:tr w:rsidR="00275A93" w:rsidRPr="00275A93" w14:paraId="7FB42AF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954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483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3DD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0,00093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C52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31E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13,95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72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63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16,48</w:t>
            </w:r>
          </w:p>
        </w:tc>
      </w:tr>
      <w:tr w:rsidR="00275A93" w:rsidRPr="00275A93" w14:paraId="6E42F68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19E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EDB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D0B9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CA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E8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27,81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7EE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30,67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845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32,85</w:t>
            </w:r>
          </w:p>
        </w:tc>
      </w:tr>
      <w:tr w:rsidR="00275A93" w:rsidRPr="00275A93" w14:paraId="53126B3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7E2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EB2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11A8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3C7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82E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4DC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B7C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2,63</w:t>
            </w:r>
          </w:p>
        </w:tc>
      </w:tr>
      <w:tr w:rsidR="00275A93" w:rsidRPr="00275A93" w14:paraId="224D865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5F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E93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67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28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8E5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28,40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43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31,33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1DA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33,55</w:t>
            </w:r>
          </w:p>
        </w:tc>
      </w:tr>
      <w:tr w:rsidR="00275A93" w:rsidRPr="00275A93" w14:paraId="25B9686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2866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FC4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EE08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D3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EB0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53A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21D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1,32</w:t>
            </w:r>
          </w:p>
        </w:tc>
      </w:tr>
      <w:tr w:rsidR="00275A93" w:rsidRPr="00275A93" w14:paraId="68189F1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E657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DC2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E408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1B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9523,81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716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A08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D8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2,80</w:t>
            </w:r>
          </w:p>
        </w:tc>
      </w:tr>
      <w:tr w:rsidR="00275A93" w:rsidRPr="00275A93" w14:paraId="3354D89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9B76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2B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3568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A89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315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7,10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2CC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9A8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8,39</w:t>
            </w:r>
          </w:p>
        </w:tc>
      </w:tr>
      <w:tr w:rsidR="00275A93" w:rsidRPr="00275A93" w14:paraId="63CA7C3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69D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2.7.9.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4A0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AAC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3E8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D25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4,73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740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86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5,59</w:t>
            </w:r>
          </w:p>
        </w:tc>
      </w:tr>
      <w:tr w:rsidR="00275A93" w:rsidRPr="00275A93" w14:paraId="0934DF7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0D13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563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A858E1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6878D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6B27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6107,72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7AB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6736,81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BF5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7215,13</w:t>
            </w:r>
          </w:p>
        </w:tc>
      </w:tr>
    </w:tbl>
    <w:p w14:paraId="4C6D44C0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F34AE6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8D2888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58AE1D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D1C7E07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1BB72C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4EEAA7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8CD014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A1746B6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A009DD6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1.2. Содержание работы:</w:t>
      </w: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 Выполнение работ в соответствии с классификацией работ по содержанию (Содержание дорог, находящихся в муниципальной собственности))</w:t>
      </w:r>
    </w:p>
    <w:p w14:paraId="04B42643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подготовленных схем (пог. м)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0"/>
        <w:gridCol w:w="1838"/>
        <w:gridCol w:w="1830"/>
        <w:gridCol w:w="1830"/>
      </w:tblGrid>
      <w:tr w:rsidR="00275A93" w:rsidRPr="00275A93" w14:paraId="79122703" w14:textId="77777777" w:rsidTr="00275A93">
        <w:trPr>
          <w:trHeight w:val="383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C94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E94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C4F4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D55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1C4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5300DAFC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F911B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E8BC0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447DF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6316C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2B5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CA40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835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030F77FE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DDCF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DF9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25D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36D1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2157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77C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FCFA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4C7CD6A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7B02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2F7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7D97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862,74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0B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951,60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9F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1019,17</w:t>
            </w:r>
          </w:p>
        </w:tc>
      </w:tr>
      <w:tr w:rsidR="00275A93" w:rsidRPr="00275A93" w14:paraId="05C20FE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284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E119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0E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557,79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68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615,24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D3F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658,92</w:t>
            </w:r>
          </w:p>
        </w:tc>
      </w:tr>
      <w:tr w:rsidR="00275A93" w:rsidRPr="00275A93" w14:paraId="61F156BC" w14:textId="77777777" w:rsidTr="00275A93">
        <w:trPr>
          <w:trHeight w:val="42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98C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84F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4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7E5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0,82697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AE2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F10C8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478,28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BB1B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527,54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DF949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565,00</w:t>
            </w:r>
          </w:p>
        </w:tc>
      </w:tr>
      <w:tr w:rsidR="00275A93" w:rsidRPr="00275A93" w14:paraId="5195FE61" w14:textId="77777777" w:rsidTr="00275A93">
        <w:trPr>
          <w:trHeight w:val="32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955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45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дорожного хозяйства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917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0,06361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D9E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30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424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92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50,47</w:t>
            </w:r>
          </w:p>
        </w:tc>
      </w:tr>
      <w:tr w:rsidR="00275A93" w:rsidRPr="00275A93" w14:paraId="738FCEFC" w14:textId="77777777" w:rsidTr="00275A93">
        <w:trPr>
          <w:trHeight w:val="23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4CA5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25C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5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ACC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0,06361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4E6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A33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36,79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55A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11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43,46</w:t>
            </w:r>
          </w:p>
        </w:tc>
      </w:tr>
      <w:tr w:rsidR="00275A93" w:rsidRPr="00275A93" w14:paraId="5CB1B6E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48A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DE7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Затраты на приобретение материальных запасов и особо ценного движимого имущества, потребляемых (используемых) в процессе </w:t>
            </w: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6F8D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240,22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B67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264,96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A81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283,77</w:t>
            </w:r>
          </w:p>
        </w:tc>
      </w:tr>
      <w:tr w:rsidR="00275A93" w:rsidRPr="00275A93" w14:paraId="01E71B9D" w14:textId="77777777" w:rsidTr="00275A93">
        <w:trPr>
          <w:trHeight w:val="89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189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54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98B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0,018548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E22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DD31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6C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C1F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0,87</w:t>
            </w:r>
          </w:p>
        </w:tc>
      </w:tr>
      <w:tr w:rsidR="00275A93" w:rsidRPr="00275A93" w14:paraId="0A6DC85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1B0F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32E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942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3,115838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60AD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B4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223,19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02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246,18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177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263,65</w:t>
            </w:r>
          </w:p>
        </w:tc>
      </w:tr>
      <w:tr w:rsidR="00275A93" w:rsidRPr="00275A93" w14:paraId="6205F99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C90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79A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2D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0,011797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521C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89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DCB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35A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1,31</w:t>
            </w:r>
          </w:p>
        </w:tc>
      </w:tr>
      <w:tr w:rsidR="00275A93" w:rsidRPr="00275A93" w14:paraId="22B29B1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43EC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290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FB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2FC8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C4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04C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FA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</w:tr>
      <w:tr w:rsidR="00275A93" w:rsidRPr="00275A93" w14:paraId="6F186B5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F3D6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71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97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0,000853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480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ED5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605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68B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0,87</w:t>
            </w:r>
          </w:p>
        </w:tc>
      </w:tr>
      <w:tr w:rsidR="00275A93" w:rsidRPr="00275A93" w14:paraId="587C593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DAFB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DDE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29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C82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23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94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DA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</w:tr>
      <w:tr w:rsidR="00275A93" w:rsidRPr="00275A93" w14:paraId="1B1E332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7868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B3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242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5653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833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53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00F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6,57</w:t>
            </w:r>
          </w:p>
        </w:tc>
      </w:tr>
      <w:tr w:rsidR="00275A93" w:rsidRPr="00275A93" w14:paraId="4D591EA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E62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8B1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DD0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0,001599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BBE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2222,22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DB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EA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737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4,19</w:t>
            </w:r>
          </w:p>
        </w:tc>
      </w:tr>
      <w:tr w:rsidR="00275A93" w:rsidRPr="00275A93" w14:paraId="39531A5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FA00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D96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смывающих и обезвреживающих средств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B31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69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31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388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B03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275A93" w:rsidRPr="00275A93" w14:paraId="1FD130C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258A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945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BEB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8825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41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BD1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59E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4,38</w:t>
            </w:r>
          </w:p>
        </w:tc>
      </w:tr>
      <w:tr w:rsidR="00275A93" w:rsidRPr="00275A93" w14:paraId="3E75971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88D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C2B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12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0,018548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D079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A09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A2E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882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0,87</w:t>
            </w:r>
          </w:p>
        </w:tc>
      </w:tr>
      <w:tr w:rsidR="00275A93" w:rsidRPr="00275A93" w14:paraId="286B91D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5C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837E3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D6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64,73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7C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CCB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76,47</w:t>
            </w:r>
          </w:p>
        </w:tc>
      </w:tr>
      <w:tr w:rsidR="00275A93" w:rsidRPr="00275A93" w14:paraId="4B5C99D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59B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B3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EDA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260F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70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E0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57E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49,74</w:t>
            </w:r>
          </w:p>
        </w:tc>
      </w:tr>
      <w:tr w:rsidR="00275A93" w:rsidRPr="00275A93" w14:paraId="6D73AF0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766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6B8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70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8860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2F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A14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7C1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15,34</w:t>
            </w:r>
          </w:p>
        </w:tc>
      </w:tr>
      <w:tr w:rsidR="00275A93" w:rsidRPr="00275A93" w14:paraId="5D4D746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0F08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FF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D4C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0,00185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57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11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AA1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4C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</w:tr>
      <w:tr w:rsidR="00275A93" w:rsidRPr="00275A93" w14:paraId="1B07A7A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7754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FD9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625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0,00556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B1AA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A02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61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CE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2,19</w:t>
            </w:r>
          </w:p>
        </w:tc>
      </w:tr>
      <w:tr w:rsidR="00275A93" w:rsidRPr="00275A93" w14:paraId="136B366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B688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32B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78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0,00093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37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D1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3E9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DB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</w:tr>
      <w:tr w:rsidR="00275A93" w:rsidRPr="00275A93" w14:paraId="3C7F066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1346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B7C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A57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A910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69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EA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01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</w:tr>
      <w:tr w:rsidR="00275A93" w:rsidRPr="00275A93" w14:paraId="06DA79C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24FC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5A4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F6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0,00556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783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9C5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1C9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1E7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</w:tr>
      <w:tr w:rsidR="00275A93" w:rsidRPr="00275A93" w14:paraId="4D74E42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7E01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D89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65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F5A7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F3A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1DA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BC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</w:tr>
      <w:tr w:rsidR="00275A93" w:rsidRPr="00275A93" w14:paraId="1F921CA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6088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A2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616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0,29121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EB4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DC4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FCE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B3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6,57</w:t>
            </w:r>
          </w:p>
        </w:tc>
      </w:tr>
      <w:tr w:rsidR="00275A93" w:rsidRPr="00275A93" w14:paraId="7962D2A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1D2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ED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Алмазные диски по асфальту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FC7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C3CF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CD3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874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829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</w:tr>
      <w:tr w:rsidR="00275A93" w:rsidRPr="00275A93" w14:paraId="7E3F919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8A4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99B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75E6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153,30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3B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169,09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722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181,09</w:t>
            </w:r>
          </w:p>
        </w:tc>
      </w:tr>
      <w:tr w:rsidR="00275A93" w:rsidRPr="00275A93" w14:paraId="75DF8F8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C08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AAB7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C55C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54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23,80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0A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25,49</w:t>
            </w:r>
          </w:p>
        </w:tc>
      </w:tr>
      <w:tr w:rsidR="00275A93" w:rsidRPr="00275A93" w14:paraId="44D3673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189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595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983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0,4340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45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588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1DA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7AA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6,17</w:t>
            </w:r>
          </w:p>
        </w:tc>
      </w:tr>
      <w:tr w:rsidR="00275A93" w:rsidRPr="00275A93" w14:paraId="4151CE0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B44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1CF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F92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B61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AC8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4B4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3F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</w:tr>
      <w:tr w:rsidR="00275A93" w:rsidRPr="00275A93" w14:paraId="0AD402B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922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DD6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CAFE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0,0148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99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468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4B3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080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</w:tr>
      <w:tr w:rsidR="00275A93" w:rsidRPr="00275A93" w14:paraId="3BEFA7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7A0C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B0C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4540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0,0074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959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326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D94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A87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0,30</w:t>
            </w:r>
          </w:p>
        </w:tc>
      </w:tr>
      <w:tr w:rsidR="00275A93" w:rsidRPr="00275A93" w14:paraId="0CCFAE5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F12C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59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F0BB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0,0148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C2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74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CB3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129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0,80</w:t>
            </w:r>
          </w:p>
        </w:tc>
      </w:tr>
      <w:tr w:rsidR="00275A93" w:rsidRPr="00275A93" w14:paraId="5326E76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EF2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819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D35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0,0074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5C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CF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12,95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49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2C4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15,30</w:t>
            </w:r>
          </w:p>
        </w:tc>
      </w:tr>
      <w:tr w:rsidR="00275A93" w:rsidRPr="00275A93" w14:paraId="6DDFD2C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94B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1758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E45A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233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17,65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A1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18,90</w:t>
            </w:r>
          </w:p>
        </w:tc>
      </w:tr>
      <w:tr w:rsidR="00275A93" w:rsidRPr="00275A93" w14:paraId="1396BBD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641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4A5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433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B6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AC9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E5E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D77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</w:tr>
      <w:tr w:rsidR="00275A93" w:rsidRPr="00275A93" w14:paraId="7EC9F2E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FD1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8E1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E14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73A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4E0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06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2AD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8,72</w:t>
            </w:r>
          </w:p>
        </w:tc>
      </w:tr>
      <w:tr w:rsidR="00275A93" w:rsidRPr="00275A93" w14:paraId="0A1B54E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77CC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A43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E7D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24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D1E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7BB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CC6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2,18</w:t>
            </w:r>
          </w:p>
        </w:tc>
      </w:tr>
      <w:tr w:rsidR="00275A93" w:rsidRPr="00275A93" w14:paraId="5A7C01A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9446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62C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6351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9B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77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3D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087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4,51</w:t>
            </w:r>
          </w:p>
        </w:tc>
      </w:tr>
      <w:tr w:rsidR="00275A93" w:rsidRPr="00275A93" w14:paraId="76E7778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57C9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21E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8458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014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4FE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502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C85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</w:tr>
      <w:tr w:rsidR="00275A93" w:rsidRPr="00275A93" w14:paraId="4C0DC92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E22C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FA6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241F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938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76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593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FE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2,25</w:t>
            </w:r>
          </w:p>
        </w:tc>
      </w:tr>
      <w:tr w:rsidR="00275A93" w:rsidRPr="00275A93" w14:paraId="34DD485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A8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C1895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7DD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1C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CFB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55,21</w:t>
            </w:r>
          </w:p>
        </w:tc>
      </w:tr>
      <w:tr w:rsidR="00275A93" w:rsidRPr="00275A93" w14:paraId="6119FF7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2C31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5DE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8D9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677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70F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41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905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1,75</w:t>
            </w:r>
          </w:p>
        </w:tc>
      </w:tr>
      <w:tr w:rsidR="00275A93" w:rsidRPr="00275A93" w14:paraId="7860777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69AA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E4E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F74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5F1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1A5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A13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13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2,26</w:t>
            </w:r>
          </w:p>
        </w:tc>
      </w:tr>
      <w:tr w:rsidR="00275A93" w:rsidRPr="00275A93" w14:paraId="7C3BE22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D2EA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1E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95D8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7B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163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B51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A9F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1,36</w:t>
            </w:r>
          </w:p>
        </w:tc>
      </w:tr>
      <w:tr w:rsidR="00275A93" w:rsidRPr="00275A93" w14:paraId="6ECEF29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F97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B4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6A66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3E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EA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AF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038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1,31</w:t>
            </w:r>
          </w:p>
        </w:tc>
      </w:tr>
      <w:tr w:rsidR="00275A93" w:rsidRPr="00275A93" w14:paraId="3627700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C9A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D50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E42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2A2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1D5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952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5AC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</w:tr>
      <w:tr w:rsidR="00275A93" w:rsidRPr="00275A93" w14:paraId="323F53D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0B0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CC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75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CAC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766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0BF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D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</w:tr>
      <w:tr w:rsidR="00275A93" w:rsidRPr="00275A93" w14:paraId="5CB3B2E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7FA9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7A5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63A2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1C4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1F2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E9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243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275A93" w:rsidRPr="00275A93" w14:paraId="20B43C9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26A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33D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4A0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0,000093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A13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207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EF0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71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21,94</w:t>
            </w:r>
          </w:p>
        </w:tc>
      </w:tr>
      <w:tr w:rsidR="00275A93" w:rsidRPr="00275A93" w14:paraId="4E24E9B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8528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540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C9A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F0B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49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652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91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22,54</w:t>
            </w:r>
          </w:p>
        </w:tc>
      </w:tr>
      <w:tr w:rsidR="00275A93" w:rsidRPr="00275A93" w14:paraId="25A4970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6DF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528F27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AAB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83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EA3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0,67</w:t>
            </w:r>
          </w:p>
        </w:tc>
      </w:tr>
      <w:tr w:rsidR="00275A93" w:rsidRPr="00275A93" w14:paraId="748DE4E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30D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8DB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82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9FF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450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AB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C7A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</w:tr>
      <w:tr w:rsidR="00275A93" w:rsidRPr="00275A93" w14:paraId="4B3E214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435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CF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D92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29F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DC3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7C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B2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</w:tr>
      <w:tr w:rsidR="00275A93" w:rsidRPr="00275A93" w14:paraId="54DE4CA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0A1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CC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F93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DDF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1C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F73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5C2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</w:tr>
      <w:tr w:rsidR="00275A93" w:rsidRPr="00275A93" w14:paraId="0AEE9DD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F35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633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D929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69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05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BD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54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</w:tr>
      <w:tr w:rsidR="00275A93" w:rsidRPr="00275A93" w14:paraId="4E1319D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AD3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A9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53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4B5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87D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A20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D3D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</w:tr>
      <w:tr w:rsidR="00275A93" w:rsidRPr="00275A93" w14:paraId="00232EE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213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5F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DA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414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10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DBC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7E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275A93" w:rsidRPr="00275A93" w14:paraId="162B13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A44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99829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44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003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915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10,28</w:t>
            </w:r>
          </w:p>
        </w:tc>
      </w:tr>
      <w:tr w:rsidR="00275A93" w:rsidRPr="00275A93" w14:paraId="1E881AE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3D7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E0F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9BBD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0,00087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8C3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05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494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3F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10,28</w:t>
            </w:r>
          </w:p>
        </w:tc>
      </w:tr>
      <w:tr w:rsidR="00275A93" w:rsidRPr="00275A93" w14:paraId="1E0756D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8C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2B107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E3F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F3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4D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60,18</w:t>
            </w:r>
          </w:p>
        </w:tc>
      </w:tr>
      <w:tr w:rsidR="00275A93" w:rsidRPr="00275A93" w14:paraId="7CB43F3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9B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707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72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2C6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5E9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890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91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8,06</w:t>
            </w:r>
          </w:p>
        </w:tc>
      </w:tr>
      <w:tr w:rsidR="00275A93" w:rsidRPr="00275A93" w14:paraId="2B0E289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9AD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062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0B1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269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7A1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4EF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449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7,25</w:t>
            </w:r>
          </w:p>
        </w:tc>
      </w:tr>
      <w:tr w:rsidR="00275A93" w:rsidRPr="00275A93" w14:paraId="0F3CAC2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9D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64D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9691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AB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B2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57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2A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7,25</w:t>
            </w:r>
          </w:p>
        </w:tc>
      </w:tr>
      <w:tr w:rsidR="00275A93" w:rsidRPr="00275A93" w14:paraId="070D3A2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51F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0AC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88F3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2B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1D4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75C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989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7,25</w:t>
            </w:r>
          </w:p>
        </w:tc>
      </w:tr>
      <w:tr w:rsidR="00275A93" w:rsidRPr="00275A93" w14:paraId="01469FA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DD6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39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00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6A5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6D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54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D1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3,82</w:t>
            </w:r>
          </w:p>
        </w:tc>
      </w:tr>
      <w:tr w:rsidR="00275A93" w:rsidRPr="00275A93" w14:paraId="110BF78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95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09C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9887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12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281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EA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AD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2,98</w:t>
            </w:r>
          </w:p>
        </w:tc>
      </w:tr>
      <w:tr w:rsidR="00275A93" w:rsidRPr="00275A93" w14:paraId="18F005E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499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C67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E35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0,0146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4C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0EB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FC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44,50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F5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47,65</w:t>
            </w:r>
          </w:p>
        </w:tc>
      </w:tr>
      <w:tr w:rsidR="00275A93" w:rsidRPr="00275A93" w14:paraId="6A3FAAF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F7D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50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057E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8B6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78C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78F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70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6,45</w:t>
            </w:r>
          </w:p>
        </w:tc>
      </w:tr>
      <w:tr w:rsidR="00275A93" w:rsidRPr="00275A93" w14:paraId="64B94F0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F5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ADA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754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7D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F8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A6C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133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3,82</w:t>
            </w:r>
          </w:p>
        </w:tc>
      </w:tr>
      <w:tr w:rsidR="00275A93" w:rsidRPr="00275A93" w14:paraId="1CF8BB8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9EC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387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FC1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1AA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BD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F75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4D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13,44</w:t>
            </w:r>
          </w:p>
        </w:tc>
      </w:tr>
      <w:tr w:rsidR="00275A93" w:rsidRPr="00275A93" w14:paraId="4C9AC30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FEB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36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B10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D2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306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1AB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FF3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3,13</w:t>
            </w:r>
          </w:p>
        </w:tc>
      </w:tr>
      <w:tr w:rsidR="00275A93" w:rsidRPr="00275A93" w14:paraId="362D11B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898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B69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BE2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A9B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1060,32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CD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3B6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DB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4,58</w:t>
            </w:r>
          </w:p>
        </w:tc>
      </w:tr>
      <w:tr w:rsidR="00275A93" w:rsidRPr="00275A93" w14:paraId="7F6FC4E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D55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D5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D01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DB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7D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55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3D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2,98</w:t>
            </w:r>
          </w:p>
        </w:tc>
      </w:tr>
      <w:tr w:rsidR="00275A93" w:rsidRPr="00275A93" w14:paraId="7782C41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1A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BD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899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E88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44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22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DD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2,98</w:t>
            </w:r>
          </w:p>
        </w:tc>
      </w:tr>
      <w:tr w:rsidR="00275A93" w:rsidRPr="00275A93" w14:paraId="2277EF5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9D9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35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0BB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888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9F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CB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5D3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2,98</w:t>
            </w:r>
          </w:p>
        </w:tc>
      </w:tr>
      <w:tr w:rsidR="00275A93" w:rsidRPr="00275A93" w14:paraId="7A98273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4AE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CC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0F76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FD1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1A0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E3E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808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2,98</w:t>
            </w:r>
          </w:p>
        </w:tc>
      </w:tr>
      <w:tr w:rsidR="00275A93" w:rsidRPr="00275A93" w14:paraId="7D9AFD2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67A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EA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2B7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56D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5D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38A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D33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2,98</w:t>
            </w:r>
          </w:p>
        </w:tc>
      </w:tr>
      <w:tr w:rsidR="00275A93" w:rsidRPr="00275A93" w14:paraId="505D146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E1C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528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39E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ECB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26E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AC3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5E5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2,98</w:t>
            </w:r>
          </w:p>
        </w:tc>
      </w:tr>
      <w:tr w:rsidR="00275A93" w:rsidRPr="00275A93" w14:paraId="0DA6FD9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93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B89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552E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A63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86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32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50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</w:tr>
      <w:tr w:rsidR="00275A93" w:rsidRPr="00275A93" w14:paraId="3B1D11A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F5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BA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585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7A7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F17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85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410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</w:tr>
      <w:tr w:rsidR="00275A93" w:rsidRPr="00275A93" w14:paraId="72D072A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BE2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6D5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56C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BB0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F0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7D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05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3,13</w:t>
            </w:r>
          </w:p>
        </w:tc>
      </w:tr>
      <w:tr w:rsidR="00275A93" w:rsidRPr="00275A93" w14:paraId="5A50CA9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A56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2.6.22.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6D4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21AD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B95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87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147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3A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0C421F1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3F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3FF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6A8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F86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EA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134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D54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14F8780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E88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07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843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51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177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476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86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2B6D902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87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A98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87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EB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E18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35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DC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71C5700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27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D1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1714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346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FA7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A5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314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0AB399F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873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3A1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5C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315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C5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15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E5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2FDA4F9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17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A0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398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935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734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2E9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06B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6151128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C58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E0D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3711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64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C51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E3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7C7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094E22A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128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C8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2B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0,0146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CA9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11F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6E9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3E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29,32</w:t>
            </w:r>
          </w:p>
        </w:tc>
      </w:tr>
      <w:tr w:rsidR="00275A93" w:rsidRPr="00275A93" w14:paraId="0CD493B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39F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49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7228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39D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CE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6B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7E0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2F69200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367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D4D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E6C7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4C0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32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44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1C4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2,14</w:t>
            </w:r>
          </w:p>
        </w:tc>
      </w:tr>
      <w:tr w:rsidR="00275A93" w:rsidRPr="00275A93" w14:paraId="470D091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A8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0D5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022C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F6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199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7BE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17,97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D58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19,24</w:t>
            </w:r>
          </w:p>
        </w:tc>
      </w:tr>
      <w:tr w:rsidR="00275A93" w:rsidRPr="00275A93" w14:paraId="0C0A6D3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3C2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7AD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99DB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7B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B5B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DD9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FCB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2,14</w:t>
            </w:r>
          </w:p>
        </w:tc>
      </w:tr>
      <w:tr w:rsidR="00275A93" w:rsidRPr="00275A93" w14:paraId="4CB00AB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49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F2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9C15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FC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454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736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07A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2E49324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87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E9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25F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3A0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73B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E4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51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</w:tr>
      <w:tr w:rsidR="00275A93" w:rsidRPr="00275A93" w14:paraId="55604FE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989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D50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B93F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7C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185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D93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FA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2,14</w:t>
            </w:r>
          </w:p>
        </w:tc>
      </w:tr>
      <w:tr w:rsidR="00275A93" w:rsidRPr="00275A93" w14:paraId="7EAD9BF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626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CE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1D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D64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5D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261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E3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8,55</w:t>
            </w:r>
          </w:p>
        </w:tc>
      </w:tr>
      <w:tr w:rsidR="00275A93" w:rsidRPr="00275A93" w14:paraId="70ECDF2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636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C3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FB0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0,0146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44A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85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406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E7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27,48</w:t>
            </w:r>
          </w:p>
        </w:tc>
      </w:tr>
      <w:tr w:rsidR="00275A93" w:rsidRPr="00275A93" w14:paraId="1A18975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54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8D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0C1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48C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A68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6E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E1F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6,41</w:t>
            </w:r>
          </w:p>
        </w:tc>
      </w:tr>
      <w:tr w:rsidR="00275A93" w:rsidRPr="00275A93" w14:paraId="3FFFC84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67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943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DF1D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B7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B7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93F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DED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2,98</w:t>
            </w:r>
          </w:p>
        </w:tc>
      </w:tr>
      <w:tr w:rsidR="00275A93" w:rsidRPr="00275A93" w14:paraId="3785544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62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67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6E5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E0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EAC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B22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31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2,82</w:t>
            </w:r>
          </w:p>
        </w:tc>
      </w:tr>
      <w:tr w:rsidR="00275A93" w:rsidRPr="00275A93" w14:paraId="7F14C94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0C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7D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2C72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CB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5C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55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37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2,36</w:t>
            </w:r>
          </w:p>
        </w:tc>
      </w:tr>
      <w:tr w:rsidR="00275A93" w:rsidRPr="00275A93" w14:paraId="5D7238F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35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BD8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CB8C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971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FE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1D0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FAD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</w:tr>
      <w:tr w:rsidR="00275A93" w:rsidRPr="00275A93" w14:paraId="591A6D0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F6F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69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EFD4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706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26B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85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AD0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2,36</w:t>
            </w:r>
          </w:p>
        </w:tc>
      </w:tr>
      <w:tr w:rsidR="00275A93" w:rsidRPr="00275A93" w14:paraId="5B5F105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62D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B57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846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8F0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916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18B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40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</w:tr>
      <w:tr w:rsidR="00275A93" w:rsidRPr="00275A93" w14:paraId="787CC0B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330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CF6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4F5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0,0293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76E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5398,02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46A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157,96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8F4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174,23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EF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186,60</w:t>
            </w:r>
          </w:p>
        </w:tc>
      </w:tr>
      <w:tr w:rsidR="00275A93" w:rsidRPr="00275A93" w14:paraId="35EC137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64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86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9FDD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B3A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848,26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5B4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23F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CD2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7,34</w:t>
            </w:r>
          </w:p>
        </w:tc>
      </w:tr>
      <w:tr w:rsidR="00275A93" w:rsidRPr="00275A93" w14:paraId="0CCAEB8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482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F49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02B6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0,0366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D8B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1E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12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171,12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98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183,27</w:t>
            </w:r>
          </w:p>
        </w:tc>
      </w:tr>
      <w:tr w:rsidR="00275A93" w:rsidRPr="00275A93" w14:paraId="7FEA477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B52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2.6.50.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96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44C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6D9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22555,99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04D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2722,63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9B0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3003,06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C04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3216,28</w:t>
            </w:r>
          </w:p>
        </w:tc>
      </w:tr>
      <w:tr w:rsidR="00275A93" w:rsidRPr="00275A93" w14:paraId="09034AC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3E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B22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C0D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0,0988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86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17929,12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9A3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1770,66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45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1953,04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090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2091,70</w:t>
            </w:r>
          </w:p>
        </w:tc>
      </w:tr>
      <w:tr w:rsidR="00275A93" w:rsidRPr="00275A93" w14:paraId="4F14D3F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922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80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97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3A2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67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8F1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9BA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18,32</w:t>
            </w:r>
          </w:p>
        </w:tc>
      </w:tr>
      <w:tr w:rsidR="00275A93" w:rsidRPr="00275A93" w14:paraId="565BB7F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56C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D7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88FA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BF4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2DA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3C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CB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11,66</w:t>
            </w:r>
          </w:p>
        </w:tc>
      </w:tr>
      <w:tr w:rsidR="00275A93" w:rsidRPr="00275A93" w14:paraId="4FFAA14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E71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65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414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46F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2024,26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362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58E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92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26,24</w:t>
            </w:r>
          </w:p>
        </w:tc>
      </w:tr>
      <w:tr w:rsidR="00275A93" w:rsidRPr="00275A93" w14:paraId="7C86D58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0A5D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AD801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71B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9C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9,67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8CB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10,36</w:t>
            </w:r>
          </w:p>
        </w:tc>
      </w:tr>
      <w:tr w:rsidR="00275A93" w:rsidRPr="00275A93" w14:paraId="6CA02B5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BBBD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EDA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970C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760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C8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00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38F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275A93" w:rsidRPr="00275A93" w14:paraId="219E1E3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AC98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920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FF6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D18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95C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BD8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062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2,62</w:t>
            </w:r>
          </w:p>
        </w:tc>
      </w:tr>
      <w:tr w:rsidR="00275A93" w:rsidRPr="00275A93" w14:paraId="292552E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AF5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767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BF16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8AE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877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3EE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630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3,46</w:t>
            </w:r>
          </w:p>
        </w:tc>
      </w:tr>
      <w:tr w:rsidR="00275A93" w:rsidRPr="00275A93" w14:paraId="2E07FF9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E936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C2E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EF83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491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2E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0E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9AD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275A93" w:rsidRPr="00275A93" w14:paraId="520F81D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E5E6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B8C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3C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CF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3A7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DA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DEC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275A93" w:rsidRPr="00275A93" w14:paraId="34A1E2D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F539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8CB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1FA3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85F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2FD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2AC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F17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</w:tr>
      <w:tr w:rsidR="00275A93" w:rsidRPr="00275A93" w14:paraId="2FD82B7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8794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EB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1255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71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9523,81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E39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DDA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3F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</w:tr>
      <w:tr w:rsidR="00275A93" w:rsidRPr="00275A93" w14:paraId="1E8BB5F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0836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422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3AB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CC2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DF6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5A5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C57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1,36</w:t>
            </w:r>
          </w:p>
        </w:tc>
      </w:tr>
      <w:tr w:rsidR="00275A93" w:rsidRPr="00275A93" w14:paraId="0C3E65C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017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022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935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85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9E9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1EA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74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</w:tr>
      <w:tr w:rsidR="00275A93" w:rsidRPr="00275A93" w14:paraId="4B106FC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2D9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DCF7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D8955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A47CA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D5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1016,04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B61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1120,69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570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1200,26</w:t>
            </w:r>
          </w:p>
        </w:tc>
      </w:tr>
    </w:tbl>
    <w:p w14:paraId="509C793C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1DE3D422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Работа № 2</w:t>
      </w: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 Уборка территории и аналогичная деятельность</w:t>
      </w:r>
    </w:p>
    <w:p w14:paraId="484DCDF4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2.1. Содержание работы:</w:t>
      </w: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 Механизированная и ручная уборка территорий общего пользования</w:t>
      </w:r>
    </w:p>
    <w:p w14:paraId="6BE2ECEB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Площадь территории (м</w:t>
      </w:r>
      <w:r w:rsidRPr="00275A9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75A93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0"/>
        <w:gridCol w:w="1838"/>
        <w:gridCol w:w="1830"/>
        <w:gridCol w:w="1830"/>
      </w:tblGrid>
      <w:tr w:rsidR="00275A93" w:rsidRPr="00275A93" w14:paraId="467F7CF6" w14:textId="77777777" w:rsidTr="00275A93">
        <w:trPr>
          <w:trHeight w:val="383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7E7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5815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43E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363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AF19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2596F287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9CF1F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A55D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3B71A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443E1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CC3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A27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AE80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344906FB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2FA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B51D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BF2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4EA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35F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6FE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E683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0BCDEF5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9DA0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E70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CE75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762,34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B8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840,86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949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900,56</w:t>
            </w:r>
          </w:p>
        </w:tc>
      </w:tr>
      <w:tr w:rsidR="00275A93" w:rsidRPr="00275A93" w14:paraId="4A53EDB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7C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FFAF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F5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196,33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FB2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216,55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DF1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231,93</w:t>
            </w:r>
          </w:p>
        </w:tc>
      </w:tr>
      <w:tr w:rsidR="00275A93" w:rsidRPr="00275A93" w14:paraId="15552BF1" w14:textId="77777777" w:rsidTr="00275A93">
        <w:trPr>
          <w:trHeight w:val="42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293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7BD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территорий (городских)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FAB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0,28923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0A1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371,11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36196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911C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9BF1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126,80</w:t>
            </w:r>
          </w:p>
        </w:tc>
      </w:tr>
      <w:tr w:rsidR="00275A93" w:rsidRPr="00275A93" w14:paraId="4F5C620D" w14:textId="77777777" w:rsidTr="00275A93">
        <w:trPr>
          <w:trHeight w:val="32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8389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4A1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23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0,17091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C09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371,11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82D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63,43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9B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6AD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74,93</w:t>
            </w:r>
          </w:p>
        </w:tc>
      </w:tr>
      <w:tr w:rsidR="00275A93" w:rsidRPr="00275A93" w14:paraId="629E99C2" w14:textId="77777777" w:rsidTr="00275A93">
        <w:trPr>
          <w:trHeight w:val="23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A79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793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74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0,07888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94F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212,06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A9F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50A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B3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19,76</w:t>
            </w:r>
          </w:p>
        </w:tc>
      </w:tr>
      <w:tr w:rsidR="00275A93" w:rsidRPr="00275A93" w14:paraId="2ADB63CA" w14:textId="77777777" w:rsidTr="00275A93">
        <w:trPr>
          <w:trHeight w:val="23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DA5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33F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городского хозяйства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878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0,01315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65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92D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D3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427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10,43</w:t>
            </w:r>
          </w:p>
        </w:tc>
      </w:tr>
      <w:tr w:rsidR="00275A93" w:rsidRPr="00275A93" w14:paraId="7EB68FE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00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A352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F62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412,69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7DD9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455,19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6DB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487,51</w:t>
            </w:r>
          </w:p>
        </w:tc>
      </w:tr>
      <w:tr w:rsidR="00275A93" w:rsidRPr="00275A93" w14:paraId="230C648C" w14:textId="77777777" w:rsidTr="00275A93">
        <w:trPr>
          <w:trHeight w:val="89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B27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8FA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51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0,01527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AF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643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135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5A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0,72</w:t>
            </w:r>
          </w:p>
        </w:tc>
      </w:tr>
      <w:tr w:rsidR="00275A93" w:rsidRPr="00275A93" w14:paraId="17EF975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7A1E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CBD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ГСМ (бензин и дизельное топливо)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0E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5,02593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B845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81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360,01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697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397,09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E5D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425,28</w:t>
            </w:r>
          </w:p>
        </w:tc>
      </w:tr>
      <w:tr w:rsidR="00275A93" w:rsidRPr="00275A93" w14:paraId="2DD7D3D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8CC7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7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A50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0,00971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4B7D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E5E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A7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4A4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</w:tr>
      <w:tr w:rsidR="00275A93" w:rsidRPr="00275A93" w14:paraId="64D7E1D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5C9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6A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283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631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E1F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9CA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8F4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</w:tr>
      <w:tr w:rsidR="00275A93" w:rsidRPr="00275A93" w14:paraId="3399518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FB7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D4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D29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3B5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18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D26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0C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0,72</w:t>
            </w:r>
          </w:p>
        </w:tc>
      </w:tr>
      <w:tr w:rsidR="00275A93" w:rsidRPr="00275A93" w14:paraId="47F1601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A40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A3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BC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E9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B5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5B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FA1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</w:tr>
      <w:tr w:rsidR="00275A93" w:rsidRPr="00275A93" w14:paraId="13CF75F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FFD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EBB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0F3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DDB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96E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E56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6D9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50,32</w:t>
            </w:r>
          </w:p>
        </w:tc>
      </w:tr>
      <w:tr w:rsidR="00275A93" w:rsidRPr="00275A93" w14:paraId="401C5F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ECE6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7C7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75C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68FD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2222,22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5C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34D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EC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</w:tr>
      <w:tr w:rsidR="00275A93" w:rsidRPr="00275A93" w14:paraId="690A2A8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7FEC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A1B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8D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E7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203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EAF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4E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</w:tr>
      <w:tr w:rsidR="00275A93" w:rsidRPr="00275A93" w14:paraId="3B769BF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0E97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A3E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884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04BF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FFD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899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728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4,73</w:t>
            </w:r>
          </w:p>
        </w:tc>
      </w:tr>
      <w:tr w:rsidR="00275A93" w:rsidRPr="00275A93" w14:paraId="2566F52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47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640EE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C2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153,32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F12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169,12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B40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181,12</w:t>
            </w:r>
          </w:p>
        </w:tc>
      </w:tr>
      <w:tr w:rsidR="00275A93" w:rsidRPr="00275A93" w14:paraId="2CDAE7D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699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A6C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10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73F7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E9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D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75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159,11</w:t>
            </w:r>
          </w:p>
        </w:tc>
      </w:tr>
      <w:tr w:rsidR="00275A93" w:rsidRPr="00275A93" w14:paraId="2D1FC8D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CEF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F8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30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78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E6E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53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11,79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A0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12,63</w:t>
            </w:r>
          </w:p>
        </w:tc>
      </w:tr>
      <w:tr w:rsidR="00275A93" w:rsidRPr="00275A93" w14:paraId="794B457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6890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31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1F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0,00153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EE0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9D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C56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BBC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0,36</w:t>
            </w:r>
          </w:p>
        </w:tc>
      </w:tr>
      <w:tr w:rsidR="00275A93" w:rsidRPr="00275A93" w14:paraId="5BEC2B6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516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14E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024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0,00458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B9E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0AA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C89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E2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</w:tr>
      <w:tr w:rsidR="00275A93" w:rsidRPr="00275A93" w14:paraId="1BB8672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48E2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622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53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1F6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DD2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D8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64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0,36</w:t>
            </w:r>
          </w:p>
        </w:tc>
      </w:tr>
      <w:tr w:rsidR="00275A93" w:rsidRPr="00275A93" w14:paraId="0260668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A5E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AD6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9BB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57E1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02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6F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941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</w:tr>
      <w:tr w:rsidR="00275A93" w:rsidRPr="00275A93" w14:paraId="1599990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4A6A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3CE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5D5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0,00458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92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3EC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AF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69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0,36</w:t>
            </w:r>
          </w:p>
        </w:tc>
      </w:tr>
      <w:tr w:rsidR="00275A93" w:rsidRPr="00275A93" w14:paraId="294FFAE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9101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08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D6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0,00229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404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2BB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CC4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01D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0,36</w:t>
            </w:r>
          </w:p>
        </w:tc>
      </w:tr>
      <w:tr w:rsidR="00275A93" w:rsidRPr="00275A93" w14:paraId="5624867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91D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E36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329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0,23993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C434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E17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5E9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95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5,42</w:t>
            </w:r>
          </w:p>
        </w:tc>
      </w:tr>
      <w:tr w:rsidR="00275A93" w:rsidRPr="00275A93" w14:paraId="7DCDF69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855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1.3.10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19F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Алмазные диски по асфальту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E2F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E3E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99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608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FBF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</w:tr>
      <w:tr w:rsidR="00275A93" w:rsidRPr="00275A93" w14:paraId="31D2970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9AD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0340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DB9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74,30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17C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81,95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591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87,77</w:t>
            </w:r>
          </w:p>
        </w:tc>
      </w:tr>
      <w:tr w:rsidR="00275A93" w:rsidRPr="00275A93" w14:paraId="1F1080A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9BB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06E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547C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FB7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F55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21,10</w:t>
            </w:r>
          </w:p>
        </w:tc>
      </w:tr>
      <w:tr w:rsidR="00275A93" w:rsidRPr="00275A93" w14:paraId="140C161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243D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5E9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8B81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0,35740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0F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1AE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75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CC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5,08</w:t>
            </w:r>
          </w:p>
        </w:tc>
      </w:tr>
      <w:tr w:rsidR="00275A93" w:rsidRPr="00275A93" w14:paraId="6D540C7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B71B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ABC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FA4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0,00060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CA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8D7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873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976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2,01</w:t>
            </w:r>
          </w:p>
        </w:tc>
      </w:tr>
      <w:tr w:rsidR="00275A93" w:rsidRPr="00275A93" w14:paraId="7887A8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6F87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2C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80A6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0,01220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2FD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2E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DFB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6C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0,48</w:t>
            </w:r>
          </w:p>
        </w:tc>
      </w:tr>
      <w:tr w:rsidR="00275A93" w:rsidRPr="00275A93" w14:paraId="12C3138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424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6F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2144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153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679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9C5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7F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</w:tr>
      <w:tr w:rsidR="00275A93" w:rsidRPr="00275A93" w14:paraId="48A5EDF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FD3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33E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83DB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0,01220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5A5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97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F76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89E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</w:tr>
      <w:tr w:rsidR="00275A93" w:rsidRPr="00275A93" w14:paraId="3102E34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A615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1D5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AE49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11A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415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85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33F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12,62</w:t>
            </w:r>
          </w:p>
        </w:tc>
      </w:tr>
      <w:tr w:rsidR="00275A93" w:rsidRPr="00275A93" w14:paraId="4E8F148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D4C9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3C0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7FE8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CE9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15,65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FCB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16,76</w:t>
            </w:r>
          </w:p>
        </w:tc>
      </w:tr>
      <w:tr w:rsidR="00275A93" w:rsidRPr="00275A93" w14:paraId="0D41EE0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403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121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1359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45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CB9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BCA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F5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1,08</w:t>
            </w:r>
          </w:p>
        </w:tc>
      </w:tr>
      <w:tr w:rsidR="00275A93" w:rsidRPr="00275A93" w14:paraId="79DDAFD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480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708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13E8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B6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CAB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9E7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28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7,21</w:t>
            </w:r>
          </w:p>
        </w:tc>
      </w:tr>
      <w:tr w:rsidR="00275A93" w:rsidRPr="00275A93" w14:paraId="7BCFE5E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B02A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42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2D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518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DE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85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D1A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</w:tr>
      <w:tr w:rsidR="00275A93" w:rsidRPr="00275A93" w14:paraId="45D3004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B45C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F76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65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C66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7E6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7E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2F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0,72</w:t>
            </w:r>
          </w:p>
        </w:tc>
      </w:tr>
      <w:tr w:rsidR="00275A93" w:rsidRPr="00275A93" w14:paraId="1E3A084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BEFB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A8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B36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094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A69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C4E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7F0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3,62</w:t>
            </w:r>
          </w:p>
        </w:tc>
      </w:tr>
      <w:tr w:rsidR="00275A93" w:rsidRPr="00275A93" w14:paraId="765A22D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5B57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5B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F615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0C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DC9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93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EC7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0,47</w:t>
            </w:r>
          </w:p>
        </w:tc>
      </w:tr>
      <w:tr w:rsidR="00275A93" w:rsidRPr="00275A93" w14:paraId="0AB1EF9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8C4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BA1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90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7D5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70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BFD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F13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</w:tr>
      <w:tr w:rsidR="00275A93" w:rsidRPr="00275A93" w14:paraId="2030B69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172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7773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4D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F94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6F3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1,44</w:t>
            </w:r>
          </w:p>
        </w:tc>
      </w:tr>
      <w:tr w:rsidR="00275A93" w:rsidRPr="00275A93" w14:paraId="400E9F7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90A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52B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0418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D87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DF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68E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16D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</w:tr>
      <w:tr w:rsidR="00275A93" w:rsidRPr="00275A93" w14:paraId="10335BF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9A2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60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123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FE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D06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F7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F20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1,87</w:t>
            </w:r>
          </w:p>
        </w:tc>
      </w:tr>
      <w:tr w:rsidR="00275A93" w:rsidRPr="00275A93" w14:paraId="6AC80B5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5BA3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CCC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9CA1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B74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AEF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45E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5EB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1,12</w:t>
            </w:r>
          </w:p>
        </w:tc>
      </w:tr>
      <w:tr w:rsidR="00275A93" w:rsidRPr="00275A93" w14:paraId="291CAA8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887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DC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5EB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146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BB6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58D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6D9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1,07</w:t>
            </w:r>
          </w:p>
        </w:tc>
      </w:tr>
      <w:tr w:rsidR="00275A93" w:rsidRPr="00275A93" w14:paraId="3EDDFDB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C617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98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9A01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047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5D1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40E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D9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1,49</w:t>
            </w:r>
          </w:p>
        </w:tc>
      </w:tr>
      <w:tr w:rsidR="00275A93" w:rsidRPr="00275A93" w14:paraId="03F1939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B83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07C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3C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ED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D5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285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91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1,43</w:t>
            </w:r>
          </w:p>
        </w:tc>
      </w:tr>
      <w:tr w:rsidR="00275A93" w:rsidRPr="00275A93" w14:paraId="407EC4C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87E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BCB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964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34D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80A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C13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A0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</w:tr>
      <w:tr w:rsidR="00275A93" w:rsidRPr="00275A93" w14:paraId="2C99146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50E6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05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25A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2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B57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492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4F8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18,05</w:t>
            </w:r>
          </w:p>
        </w:tc>
      </w:tr>
      <w:tr w:rsidR="00275A93" w:rsidRPr="00275A93" w14:paraId="4F38452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B171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D45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B0D3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646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88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7F9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F09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18,64</w:t>
            </w:r>
          </w:p>
        </w:tc>
      </w:tr>
      <w:tr w:rsidR="00275A93" w:rsidRPr="00275A93" w14:paraId="658238D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0C9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2.4.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102347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36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0,47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438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DE2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0,55</w:t>
            </w:r>
          </w:p>
        </w:tc>
      </w:tr>
      <w:tr w:rsidR="00275A93" w:rsidRPr="00275A93" w14:paraId="77395C4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CBB2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97E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A50B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6C0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F7C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2E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915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275A93" w:rsidRPr="00275A93" w14:paraId="0F88A3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961F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21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9CC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856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3A1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7FA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B81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</w:tr>
      <w:tr w:rsidR="00275A93" w:rsidRPr="00275A93" w14:paraId="5651388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2BC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476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3D4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0,00046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CEF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A50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0F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805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275A93" w:rsidRPr="00275A93" w14:paraId="491ABA8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F1E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3D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A27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301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B73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C7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BE9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</w:tr>
      <w:tr w:rsidR="00275A93" w:rsidRPr="00275A93" w14:paraId="186339E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7206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73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25B1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6A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3D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4C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F68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275A93" w:rsidRPr="00275A93" w14:paraId="3A7004E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B192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E70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FA2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21E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25E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C7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B58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</w:tr>
      <w:tr w:rsidR="00275A93" w:rsidRPr="00275A93" w14:paraId="5E7A155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89B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010D03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CF2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96E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06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0,54</w:t>
            </w:r>
          </w:p>
        </w:tc>
      </w:tr>
      <w:tr w:rsidR="00275A93" w:rsidRPr="00275A93" w14:paraId="34E9278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189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5652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FD4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92F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482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10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2A1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</w:tr>
      <w:tr w:rsidR="00275A93" w:rsidRPr="00275A93" w14:paraId="55E8488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E4A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00AB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78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32,80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A7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CFF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38,75</w:t>
            </w:r>
          </w:p>
        </w:tc>
      </w:tr>
      <w:tr w:rsidR="00275A93" w:rsidRPr="00275A93" w14:paraId="734A929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3A9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13F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0CD9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AE2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D7C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DD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F2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6,60</w:t>
            </w:r>
          </w:p>
        </w:tc>
      </w:tr>
      <w:tr w:rsidR="00275A93" w:rsidRPr="00275A93" w14:paraId="4ABD945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6B9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997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491F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09A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378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34F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4C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</w:tr>
      <w:tr w:rsidR="00275A93" w:rsidRPr="00275A93" w14:paraId="1ADB35E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06F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CD2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7DA9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CA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ACD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E82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4F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</w:tr>
      <w:tr w:rsidR="00275A93" w:rsidRPr="00275A93" w14:paraId="75787B4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F4F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52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1DB0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C9A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642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93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3A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</w:tr>
      <w:tr w:rsidR="00275A93" w:rsidRPr="00275A93" w14:paraId="28D5209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D2E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56A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5225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BF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6F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C33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BBE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3,13</w:t>
            </w:r>
          </w:p>
        </w:tc>
      </w:tr>
      <w:tr w:rsidR="00275A93" w:rsidRPr="00275A93" w14:paraId="3046541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BF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34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AE6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1E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05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95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556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76C41EC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3E0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CDE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00E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E3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C2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A4D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DCE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39,08</w:t>
            </w:r>
          </w:p>
        </w:tc>
      </w:tr>
      <w:tr w:rsidR="00275A93" w:rsidRPr="00275A93" w14:paraId="6386BA2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B9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56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986A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55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7CB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34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E0E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6E15B16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FFD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BAC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бухгалтреа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B5F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96F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BEF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EE2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7A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3,13</w:t>
            </w:r>
          </w:p>
        </w:tc>
      </w:tr>
      <w:tr w:rsidR="00275A93" w:rsidRPr="00275A93" w14:paraId="3F0B21D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27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153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AD4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1E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6E8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CF1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72F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11,02</w:t>
            </w:r>
          </w:p>
        </w:tc>
      </w:tr>
      <w:tr w:rsidR="00275A93" w:rsidRPr="00275A93" w14:paraId="48DEFA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EBD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25D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Бухгалтре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7F5C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D7F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98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3F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C46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</w:tr>
      <w:tr w:rsidR="00275A93" w:rsidRPr="00275A93" w14:paraId="1DBA3D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A90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7C1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9456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23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44C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F2B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20F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2,49</w:t>
            </w:r>
          </w:p>
        </w:tc>
      </w:tr>
      <w:tr w:rsidR="00275A93" w:rsidRPr="00275A93" w14:paraId="44C36FA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3BA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6B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EAA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9FB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781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66B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209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155B1F7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36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828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7C6B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011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102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E90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E6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3EEB6C6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15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8B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177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81F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03A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68C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84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5EEFB81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BA8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670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BE0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089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D0C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726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C3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5F5B4CB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59F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4A8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F55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A29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0F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53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DF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1C31FD1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FB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2.6.18.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223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DB7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57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1D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A09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FA7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077A418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741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4F6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329D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9D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709,83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DB3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519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372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</w:tr>
      <w:tr w:rsidR="00275A93" w:rsidRPr="00275A93" w14:paraId="18DC30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AD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77E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F719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5A3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978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D9E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6E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</w:tr>
      <w:tr w:rsidR="00275A93" w:rsidRPr="00275A93" w14:paraId="366B98E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4E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62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8B2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9E9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4AC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93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529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2,56</w:t>
            </w:r>
          </w:p>
        </w:tc>
      </w:tr>
      <w:tr w:rsidR="00275A93" w:rsidRPr="00275A93" w14:paraId="5EBF917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68A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97D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D3E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4B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BC5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56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95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2ED3161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B6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D4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A258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0B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873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1B5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A0E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0A96295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420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4FF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28B3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362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5CF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42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38C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058029F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DAE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862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B8AD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B4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FB9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36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3F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4A11351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BD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E76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C7F9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E9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3A4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DF7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1D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5C0BC2E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E5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EEA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1F44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A6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689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B70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697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4224BDE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13A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5F3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CFE5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C8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19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3B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8D9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1E0D9C7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56B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2BC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A275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85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56F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1BC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AB6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7EEA948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899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086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68E7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54C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B0E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E3D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4CE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24,05</w:t>
            </w:r>
          </w:p>
        </w:tc>
      </w:tr>
      <w:tr w:rsidR="00275A93" w:rsidRPr="00275A93" w14:paraId="118D6A3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08F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F06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4BD5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51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AE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D8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EFF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2ABA364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10E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575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D649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F8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AC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91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909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1,75</w:t>
            </w:r>
          </w:p>
        </w:tc>
      </w:tr>
      <w:tr w:rsidR="00275A93" w:rsidRPr="00275A93" w14:paraId="6E52156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A3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5D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3C4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355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F4B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57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133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15,78</w:t>
            </w:r>
          </w:p>
        </w:tc>
      </w:tr>
      <w:tr w:rsidR="00275A93" w:rsidRPr="00275A93" w14:paraId="6B07CC7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D04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2F0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61E9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5E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8DB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7F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94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1,75</w:t>
            </w:r>
          </w:p>
        </w:tc>
      </w:tr>
      <w:tr w:rsidR="00275A93" w:rsidRPr="00275A93" w14:paraId="484A61F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92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85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D54F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79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08D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A2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568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2F5F4DC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E0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6F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E21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456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87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F70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117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1542CD2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F7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2A6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0E9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CFF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BF5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8F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C59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1,75</w:t>
            </w:r>
          </w:p>
        </w:tc>
      </w:tr>
      <w:tr w:rsidR="00275A93" w:rsidRPr="00275A93" w14:paraId="2869FAC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85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301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BE1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D67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356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837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F56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7,02</w:t>
            </w:r>
          </w:p>
        </w:tc>
      </w:tr>
      <w:tr w:rsidR="00275A93" w:rsidRPr="00275A93" w14:paraId="5D1905F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582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03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CCD7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07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209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3E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31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22,54</w:t>
            </w:r>
          </w:p>
        </w:tc>
      </w:tr>
      <w:tr w:rsidR="00275A93" w:rsidRPr="00275A93" w14:paraId="04A6941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632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D5F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65B1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253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31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E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F3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5,26</w:t>
            </w:r>
          </w:p>
        </w:tc>
      </w:tr>
      <w:tr w:rsidR="00275A93" w:rsidRPr="00275A93" w14:paraId="4B234A0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C0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090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FB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E8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6892,11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824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F10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0E7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24,43</w:t>
            </w:r>
          </w:p>
        </w:tc>
      </w:tr>
      <w:tr w:rsidR="00275A93" w:rsidRPr="00275A93" w14:paraId="71D8C6D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BEB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8C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666C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04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B36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47D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DD8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</w:tr>
      <w:tr w:rsidR="00275A93" w:rsidRPr="00275A93" w14:paraId="1B98DA6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0AA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F4C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AD8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D4D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983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7A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639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</w:tr>
      <w:tr w:rsidR="00275A93" w:rsidRPr="00275A93" w14:paraId="0EAFB99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EAF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C23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5088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9D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66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9F6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3CE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</w:tr>
      <w:tr w:rsidR="00275A93" w:rsidRPr="00275A93" w14:paraId="666260B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FDB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25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B8B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941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2E1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44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EB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</w:tr>
      <w:tr w:rsidR="00275A93" w:rsidRPr="00275A93" w14:paraId="1C0E6D3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52A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2.6.46.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442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C19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9A5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2C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C80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C2E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</w:tr>
      <w:tr w:rsidR="00275A93" w:rsidRPr="00275A93" w14:paraId="4885C65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061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6E3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E64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3F7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5398,02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9A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5D8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93F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153,68</w:t>
            </w:r>
          </w:p>
        </w:tc>
      </w:tr>
      <w:tr w:rsidR="00275A93" w:rsidRPr="00275A93" w14:paraId="5FD0BE0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3A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239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908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D9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848,26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79C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5E7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A4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6,01</w:t>
            </w:r>
          </w:p>
        </w:tc>
      </w:tr>
      <w:tr w:rsidR="00275A93" w:rsidRPr="00275A93" w14:paraId="2CC9AFC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653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6A5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7713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E5B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005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0D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140,81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50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150,81</w:t>
            </w:r>
          </w:p>
        </w:tc>
      </w:tr>
      <w:tr w:rsidR="00275A93" w:rsidRPr="00275A93" w14:paraId="7103E3B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14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3D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5B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0,0994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17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13305,77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D9E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1322,59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0E0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1458,82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49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1562,39</w:t>
            </w:r>
          </w:p>
        </w:tc>
      </w:tr>
      <w:tr w:rsidR="00275A93" w:rsidRPr="00275A93" w14:paraId="57BCB6F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460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48A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238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07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17929,12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56D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1457,64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7E1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1607,78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31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1721,93</w:t>
            </w:r>
          </w:p>
        </w:tc>
      </w:tr>
      <w:tr w:rsidR="00275A93" w:rsidRPr="00275A93" w14:paraId="52B356A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79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888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B1D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09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E20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424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3B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27E9895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63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7A1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3E8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CC3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5DA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BAE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40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9,57</w:t>
            </w:r>
          </w:p>
        </w:tc>
      </w:tr>
      <w:tr w:rsidR="00275A93" w:rsidRPr="00275A93" w14:paraId="5B91FD4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E9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99F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7F00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0,0090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F4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2024,26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B9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12A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3E0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21,52</w:t>
            </w:r>
          </w:p>
        </w:tc>
      </w:tr>
      <w:tr w:rsidR="00275A93" w:rsidRPr="00275A93" w14:paraId="72AF693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ADF9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4AE2D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C7B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7,30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A5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85D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8,62</w:t>
            </w:r>
          </w:p>
        </w:tc>
      </w:tr>
      <w:tr w:rsidR="00275A93" w:rsidRPr="00275A93" w14:paraId="5BC6415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63CD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16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E68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817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40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E8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175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</w:tr>
      <w:tr w:rsidR="00275A93" w:rsidRPr="00275A93" w14:paraId="54A32B9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C662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80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осмторов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B544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DA1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BE0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9D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945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2,16</w:t>
            </w:r>
          </w:p>
        </w:tc>
      </w:tr>
      <w:tr w:rsidR="00275A93" w:rsidRPr="00275A93" w14:paraId="710E47A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CCBB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1B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BD5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C72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9A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C5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B8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2,89</w:t>
            </w:r>
          </w:p>
        </w:tc>
      </w:tr>
      <w:tr w:rsidR="00275A93" w:rsidRPr="00275A93" w14:paraId="2A0C8D8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E0BA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218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01CE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12B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BAA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8ED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522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</w:tr>
      <w:tr w:rsidR="00275A93" w:rsidRPr="00275A93" w14:paraId="4AB7F46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9DBD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02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D27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59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F4C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D5A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4D9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</w:tr>
      <w:tr w:rsidR="00275A93" w:rsidRPr="00275A93" w14:paraId="3B8DFC9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913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32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E63A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29B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F55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FDA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5D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</w:tr>
      <w:tr w:rsidR="00275A93" w:rsidRPr="00275A93" w14:paraId="224D980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1FF5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D0A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C6E3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D1D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9523,81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87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FB7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AB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</w:tr>
      <w:tr w:rsidR="00275A93" w:rsidRPr="00275A93" w14:paraId="3730E81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CD1D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E22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783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AD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6DB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197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DF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1,12</w:t>
            </w:r>
          </w:p>
        </w:tc>
      </w:tr>
      <w:tr w:rsidR="00275A93" w:rsidRPr="00275A93" w14:paraId="2491514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547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1E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468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5F5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EF5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CB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CC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</w:tr>
      <w:tr w:rsidR="00275A93" w:rsidRPr="00275A93" w14:paraId="18FA4A7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8A2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05C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4EB41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1D362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74E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836,64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1D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922,81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CC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988,33</w:t>
            </w:r>
          </w:p>
        </w:tc>
      </w:tr>
    </w:tbl>
    <w:p w14:paraId="55089E96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215138654"/>
    </w:p>
    <w:p w14:paraId="46B8C007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AB96B9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2.2. Содержание работы</w:t>
      </w:r>
      <w:r w:rsidRPr="00275A93">
        <w:rPr>
          <w:rFonts w:ascii="Times New Roman" w:eastAsia="Calibri" w:hAnsi="Times New Roman" w:cs="Times New Roman"/>
          <w:sz w:val="24"/>
          <w:szCs w:val="24"/>
        </w:rPr>
        <w:t>: Прочие мероприятия по благоустройству территории</w:t>
      </w:r>
    </w:p>
    <w:p w14:paraId="29C20A4E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объектов (ед.)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4563"/>
        <w:gridCol w:w="2231"/>
        <w:gridCol w:w="1633"/>
        <w:gridCol w:w="1841"/>
        <w:gridCol w:w="1833"/>
        <w:gridCol w:w="1833"/>
      </w:tblGrid>
      <w:tr w:rsidR="00275A93" w:rsidRPr="00275A93" w14:paraId="1390E485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bookmarkEnd w:id="5"/>
          <w:p w14:paraId="141216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C91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8BE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9456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F07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62DE405E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B7C50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CD32B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DE4BF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D6235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2D57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83D2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3AC6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1741F966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839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A2DE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318B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69D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D1F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F5F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299B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415CAD3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096A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56B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0D48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857,81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D1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CD6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1013,34</w:t>
            </w:r>
          </w:p>
        </w:tc>
      </w:tr>
      <w:tr w:rsidR="00275A93" w:rsidRPr="00275A93" w14:paraId="51B54EC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ED0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C57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206F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455,22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16D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502,11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D02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537,76</w:t>
            </w:r>
          </w:p>
        </w:tc>
      </w:tr>
      <w:tr w:rsidR="00275A93" w:rsidRPr="00275A93" w14:paraId="23CB68C9" w14:textId="77777777" w:rsidTr="00275A93">
        <w:trPr>
          <w:trHeight w:val="428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BBA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BF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территорий (городских)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97A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0,49300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204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371,11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89E54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EC905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201,80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289C1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216,13</w:t>
            </w:r>
          </w:p>
        </w:tc>
      </w:tr>
      <w:tr w:rsidR="00275A93" w:rsidRPr="00275A93" w14:paraId="23A5B412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7FBF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A2C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2B5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0,36975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4B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371,11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9B8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93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151,35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7DA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162,10</w:t>
            </w:r>
          </w:p>
        </w:tc>
      </w:tr>
      <w:tr w:rsidR="00275A93" w:rsidRPr="00275A93" w14:paraId="2CD4F45B" w14:textId="77777777" w:rsidTr="00275A93">
        <w:trPr>
          <w:trHeight w:val="23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9D5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3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A55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0,12325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BAB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65A9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98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19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61,75</w:t>
            </w:r>
          </w:p>
        </w:tc>
      </w:tr>
      <w:tr w:rsidR="00275A93" w:rsidRPr="00275A93" w14:paraId="1800A464" w14:textId="77777777" w:rsidTr="00275A93">
        <w:trPr>
          <w:trHeight w:val="23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F0B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68E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городского участка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867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0,12325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20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CD90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E2A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D4A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97,78</w:t>
            </w:r>
          </w:p>
        </w:tc>
      </w:tr>
      <w:tr w:rsidR="00275A93" w:rsidRPr="00275A93" w14:paraId="4FB41A0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AF3C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A3D4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3AE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349,31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489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385,29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BC6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412,64</w:t>
            </w:r>
          </w:p>
        </w:tc>
      </w:tr>
      <w:tr w:rsidR="00275A93" w:rsidRPr="00275A93" w14:paraId="418DB194" w14:textId="77777777" w:rsidTr="00275A93">
        <w:trPr>
          <w:trHeight w:val="8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564B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709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58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0,01706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CD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AE0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E7D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59F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0,80</w:t>
            </w:r>
          </w:p>
        </w:tc>
      </w:tr>
      <w:tr w:rsidR="00275A93" w:rsidRPr="00275A93" w14:paraId="1162F1F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E25B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83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C1F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1,26295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CD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55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90,47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793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99,79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CC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106,87</w:t>
            </w:r>
          </w:p>
        </w:tc>
      </w:tr>
      <w:tr w:rsidR="00275A93" w:rsidRPr="00275A93" w14:paraId="6C069FE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E91D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F39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3CB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0,01085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500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36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E2A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71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275A93" w:rsidRPr="00275A93" w14:paraId="71ABCFD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0FE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855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873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7841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E8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06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827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</w:tr>
      <w:tr w:rsidR="00275A93" w:rsidRPr="00275A93" w14:paraId="504ECBF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5077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6B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2B0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430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D6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C2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87F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0,80</w:t>
            </w:r>
          </w:p>
        </w:tc>
      </w:tr>
      <w:tr w:rsidR="00275A93" w:rsidRPr="00275A93" w14:paraId="7980977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F33B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A6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821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6A2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5DD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7E3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3D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1,00</w:t>
            </w:r>
          </w:p>
        </w:tc>
      </w:tr>
      <w:tr w:rsidR="00275A93" w:rsidRPr="00275A93" w14:paraId="7469034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F05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68A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CD0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818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F1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278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93F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6,02</w:t>
            </w:r>
          </w:p>
        </w:tc>
      </w:tr>
      <w:tr w:rsidR="00275A93" w:rsidRPr="00275A93" w14:paraId="74F13E8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FE5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C10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Окрашивание малых архитектурных форм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847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0,18750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3F7E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D4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F77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16D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295,33</w:t>
            </w:r>
          </w:p>
        </w:tc>
      </w:tr>
      <w:tr w:rsidR="00275A93" w:rsidRPr="00275A93" w14:paraId="3BE7295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9B3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5D57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A6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8D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58,77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49B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62,94</w:t>
            </w:r>
          </w:p>
        </w:tc>
      </w:tr>
      <w:tr w:rsidR="00275A93" w:rsidRPr="00275A93" w14:paraId="74747A6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2A1A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FC1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44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347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28C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35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E64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22,28</w:t>
            </w:r>
          </w:p>
        </w:tc>
      </w:tr>
      <w:tr w:rsidR="00275A93" w:rsidRPr="00275A93" w14:paraId="10EFA81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8882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67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820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A5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798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33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71C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0,40</w:t>
            </w:r>
          </w:p>
        </w:tc>
      </w:tr>
      <w:tr w:rsidR="00275A93" w:rsidRPr="00275A93" w14:paraId="501B44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043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50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0FC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0,00051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545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6AB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C36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61F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</w:tr>
      <w:tr w:rsidR="00275A93" w:rsidRPr="00275A93" w14:paraId="476DE3C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FD7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CB5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7E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0,00512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60FB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D0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82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E9A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0,40</w:t>
            </w:r>
          </w:p>
        </w:tc>
      </w:tr>
      <w:tr w:rsidR="00275A93" w:rsidRPr="00275A93" w14:paraId="7338C2D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C90A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231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D21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0,00256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99D3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B7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E3F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D33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0,40</w:t>
            </w:r>
          </w:p>
        </w:tc>
      </w:tr>
      <w:tr w:rsidR="00275A93" w:rsidRPr="00275A93" w14:paraId="1F48EA0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9696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33B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8D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1,71188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59C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78E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3ED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C9C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38,65</w:t>
            </w:r>
          </w:p>
        </w:tc>
      </w:tr>
      <w:tr w:rsidR="00275A93" w:rsidRPr="00275A93" w14:paraId="32A49BD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68A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CC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Алмазные диски по асфальту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497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3E66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06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6D8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4F7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275A93" w:rsidRPr="00275A93" w14:paraId="72AAA71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C66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ED32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17A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3B3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84,75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0D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90,77</w:t>
            </w:r>
          </w:p>
        </w:tc>
      </w:tr>
      <w:tr w:rsidR="00275A93" w:rsidRPr="00275A93" w14:paraId="0E6B0F4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D9E9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A68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84BA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A18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695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23,63</w:t>
            </w:r>
          </w:p>
        </w:tc>
      </w:tr>
      <w:tr w:rsidR="00275A93" w:rsidRPr="00275A93" w14:paraId="1A02A5A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3602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CA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4A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0,39930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1E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4A4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1D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18C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5,68</w:t>
            </w:r>
          </w:p>
        </w:tc>
      </w:tr>
      <w:tr w:rsidR="00275A93" w:rsidRPr="00275A93" w14:paraId="44396A8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98BC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297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5E1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2F6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75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618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D72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</w:tr>
      <w:tr w:rsidR="00275A93" w:rsidRPr="00275A93" w14:paraId="2E3135D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954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67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1E25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0,01360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57D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D2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544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1EA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</w:tr>
      <w:tr w:rsidR="00275A93" w:rsidRPr="00275A93" w14:paraId="4065B33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EC02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030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33F0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04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2FF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908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C0B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</w:p>
        </w:tc>
      </w:tr>
      <w:tr w:rsidR="00275A93" w:rsidRPr="00275A93" w14:paraId="1CE7120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98ED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564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DB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0,01360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3B0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EB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685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405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0,73</w:t>
            </w:r>
          </w:p>
        </w:tc>
      </w:tr>
      <w:tr w:rsidR="00275A93" w:rsidRPr="00275A93" w14:paraId="25E60BF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A60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7C5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F3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23F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B5A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058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3F2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14,06</w:t>
            </w:r>
          </w:p>
        </w:tc>
      </w:tr>
      <w:tr w:rsidR="00275A93" w:rsidRPr="00275A93" w14:paraId="2BE488F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5DA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562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1CC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14,66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134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2E2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17,32</w:t>
            </w:r>
          </w:p>
        </w:tc>
      </w:tr>
      <w:tr w:rsidR="00275A93" w:rsidRPr="00275A93" w14:paraId="125C337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7AD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60F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BE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B81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1BE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03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10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0,61</w:t>
            </w:r>
          </w:p>
        </w:tc>
      </w:tr>
      <w:tr w:rsidR="00275A93" w:rsidRPr="00275A93" w14:paraId="37F5D6F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EB8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B5A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8743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76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8D4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31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FD4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8,15</w:t>
            </w:r>
          </w:p>
        </w:tc>
      </w:tr>
      <w:tr w:rsidR="00275A93" w:rsidRPr="00275A93" w14:paraId="64FA895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474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5C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0D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86C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CA8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E41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AD2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2,04</w:t>
            </w:r>
          </w:p>
        </w:tc>
      </w:tr>
      <w:tr w:rsidR="00275A93" w:rsidRPr="00275A93" w14:paraId="70F217B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7386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609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C43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E9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E52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04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6C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</w:tr>
      <w:tr w:rsidR="00275A93" w:rsidRPr="00275A93" w14:paraId="2A39619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8516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EEE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35B8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B2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C31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CA7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E1F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3,88</w:t>
            </w:r>
          </w:p>
        </w:tc>
      </w:tr>
      <w:tr w:rsidR="00275A93" w:rsidRPr="00275A93" w14:paraId="7DF9A25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0A9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4D6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257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0F6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770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92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46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0,36</w:t>
            </w:r>
          </w:p>
        </w:tc>
      </w:tr>
      <w:tr w:rsidR="00275A93" w:rsidRPr="00275A93" w14:paraId="3B6BEE4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6C5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A7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B2D9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17A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C25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B0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E0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1,46</w:t>
            </w:r>
          </w:p>
        </w:tc>
      </w:tr>
      <w:tr w:rsidR="00275A93" w:rsidRPr="00275A93" w14:paraId="6260E93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1A5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ABBA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E4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30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686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1,62</w:t>
            </w:r>
          </w:p>
        </w:tc>
      </w:tr>
      <w:tr w:rsidR="00275A93" w:rsidRPr="00275A93" w14:paraId="78D4E93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32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FA4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5570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36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925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CD4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3C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1,62</w:t>
            </w:r>
          </w:p>
        </w:tc>
      </w:tr>
      <w:tr w:rsidR="00275A93" w:rsidRPr="00275A93" w14:paraId="18B8821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0322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6C0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5BE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65E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0E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A0F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5A0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1,45</w:t>
            </w:r>
          </w:p>
        </w:tc>
      </w:tr>
      <w:tr w:rsidR="00275A93" w:rsidRPr="00275A93" w14:paraId="2BD71C4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6498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004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87E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7F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DF9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FE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B8F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0,87</w:t>
            </w:r>
          </w:p>
        </w:tc>
      </w:tr>
      <w:tr w:rsidR="00275A93" w:rsidRPr="00275A93" w14:paraId="1B5A705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4AC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C98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278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433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33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79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56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1,24</w:t>
            </w:r>
          </w:p>
        </w:tc>
      </w:tr>
      <w:tr w:rsidR="00275A93" w:rsidRPr="00275A93" w14:paraId="5A9C3EE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4B9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7CC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C80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1B3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D3D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C6C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FDC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1,17</w:t>
            </w:r>
          </w:p>
        </w:tc>
      </w:tr>
      <w:tr w:rsidR="00275A93" w:rsidRPr="00275A93" w14:paraId="0741531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6C4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495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337E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8A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B24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11E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BB4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1,75</w:t>
            </w:r>
          </w:p>
        </w:tc>
      </w:tr>
      <w:tr w:rsidR="00275A93" w:rsidRPr="00275A93" w14:paraId="3EE148C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1DF7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8F1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60B9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812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8B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4AA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B4D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0,30</w:t>
            </w:r>
          </w:p>
        </w:tc>
      </w:tr>
      <w:tr w:rsidR="00275A93" w:rsidRPr="00275A93" w14:paraId="2B87B6F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2EB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B8B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E5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824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FD9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9AF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7A0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20,09</w:t>
            </w:r>
          </w:p>
        </w:tc>
      </w:tr>
      <w:tr w:rsidR="00275A93" w:rsidRPr="00275A93" w14:paraId="3489D6B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2B7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C57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BA03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E7C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C45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E30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868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14,57</w:t>
            </w:r>
          </w:p>
        </w:tc>
      </w:tr>
      <w:tr w:rsidR="00275A93" w:rsidRPr="00275A93" w14:paraId="2CBBDA7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E2A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A0282F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8F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1C2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129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0,55</w:t>
            </w:r>
          </w:p>
        </w:tc>
      </w:tr>
      <w:tr w:rsidR="00275A93" w:rsidRPr="00275A93" w14:paraId="4675F27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B892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229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0D2E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6B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3DB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1AF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161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</w:tr>
      <w:tr w:rsidR="00275A93" w:rsidRPr="00275A93" w14:paraId="089D2BA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E299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5F3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CA19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0C4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FD8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2D7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CCB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</w:tr>
      <w:tr w:rsidR="00275A93" w:rsidRPr="00275A93" w14:paraId="05BC118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9FF5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C7D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233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683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CE7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51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3F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</w:tr>
      <w:tr w:rsidR="00275A93" w:rsidRPr="00275A93" w14:paraId="3E0ADCC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F87D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AA0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DC03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400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57D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E20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82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275A93" w:rsidRPr="00275A93" w14:paraId="1F1D246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555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E3A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4D69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55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2A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5C6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CCA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275A93" w:rsidRPr="00275A93" w14:paraId="17BEEF0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0ADF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4FD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DA3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0E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8AD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4A7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DDA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</w:tr>
      <w:tr w:rsidR="00275A93" w:rsidRPr="00275A93" w14:paraId="551A2DB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E510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BA9FBC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EED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16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37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0,61</w:t>
            </w:r>
          </w:p>
        </w:tc>
      </w:tr>
      <w:tr w:rsidR="00275A93" w:rsidRPr="00275A93" w14:paraId="12A4879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58C6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FBA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2AA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F83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BA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767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EC8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0,61</w:t>
            </w:r>
          </w:p>
        </w:tc>
      </w:tr>
      <w:tr w:rsidR="00275A93" w:rsidRPr="00275A93" w14:paraId="6B5EFB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336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CBE4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BB3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36,66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F6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EAA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43,31</w:t>
            </w:r>
          </w:p>
        </w:tc>
      </w:tr>
      <w:tr w:rsidR="00275A93" w:rsidRPr="00275A93" w14:paraId="70D2D88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362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88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A967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A82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44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62F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A8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7,49</w:t>
            </w:r>
          </w:p>
        </w:tc>
      </w:tr>
      <w:tr w:rsidR="00275A93" w:rsidRPr="00275A93" w14:paraId="10022A2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A55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071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9B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F4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87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619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BCA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6,75</w:t>
            </w:r>
          </w:p>
        </w:tc>
      </w:tr>
      <w:tr w:rsidR="00275A93" w:rsidRPr="00275A93" w14:paraId="4871F3F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8A2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E35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97C7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856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A0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72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123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6,75</w:t>
            </w:r>
          </w:p>
        </w:tc>
      </w:tr>
      <w:tr w:rsidR="00275A93" w:rsidRPr="00275A93" w14:paraId="17274C8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826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AFD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58D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B11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8E6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A79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32D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6,75</w:t>
            </w:r>
          </w:p>
        </w:tc>
      </w:tr>
      <w:tr w:rsidR="00275A93" w:rsidRPr="00275A93" w14:paraId="1CD4490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8A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D61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127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319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45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7E9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F9F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3,54</w:t>
            </w:r>
          </w:p>
        </w:tc>
      </w:tr>
      <w:tr w:rsidR="00275A93" w:rsidRPr="00275A93" w14:paraId="0B2C557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1B1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A21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BE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AC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8A7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023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0A5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</w:tr>
      <w:tr w:rsidR="00275A93" w:rsidRPr="00275A93" w14:paraId="770A51D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3B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E6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B8C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0,01350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476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FD5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37,22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5B3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41,05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9EB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43,97</w:t>
            </w:r>
          </w:p>
        </w:tc>
      </w:tr>
      <w:tr w:rsidR="00275A93" w:rsidRPr="00275A93" w14:paraId="3F5A197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BC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50A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728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D08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8B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208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B3D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5,99</w:t>
            </w:r>
          </w:p>
        </w:tc>
      </w:tr>
      <w:tr w:rsidR="00275A93" w:rsidRPr="00275A93" w14:paraId="2EEA284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0FC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17D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бухгалтреа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3B4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1D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05A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196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E9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3,54</w:t>
            </w:r>
          </w:p>
        </w:tc>
      </w:tr>
      <w:tr w:rsidR="00275A93" w:rsidRPr="00275A93" w14:paraId="508967B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82E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FA2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BE6B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D7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590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DC0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1D0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12,31</w:t>
            </w:r>
          </w:p>
        </w:tc>
      </w:tr>
      <w:tr w:rsidR="00275A93" w:rsidRPr="00275A93" w14:paraId="0B3F587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DAD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135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AC87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AC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25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787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A00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</w:tr>
      <w:tr w:rsidR="00275A93" w:rsidRPr="00275A93" w14:paraId="3EBA574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128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A88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674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F9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D39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0BA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D4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2,82</w:t>
            </w:r>
          </w:p>
        </w:tc>
      </w:tr>
      <w:tr w:rsidR="00275A93" w:rsidRPr="00275A93" w14:paraId="61847D7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2B3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5F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ABC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604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405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A4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BFF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</w:tr>
      <w:tr w:rsidR="00275A93" w:rsidRPr="00275A93" w14:paraId="2625B89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DA3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FC5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4B5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7A8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67A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645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571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</w:tr>
      <w:tr w:rsidR="00275A93" w:rsidRPr="00275A93" w14:paraId="05A1251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6DE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30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D38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DF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0A6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071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ECC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</w:tr>
      <w:tr w:rsidR="00275A93" w:rsidRPr="00275A93" w14:paraId="475ECDC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8F5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688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D9E4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E7D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A26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B3E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5CD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</w:tr>
      <w:tr w:rsidR="00275A93" w:rsidRPr="00275A93" w14:paraId="23F3A23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8B3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B5F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940F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EB0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BDD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85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EDD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</w:tr>
      <w:tr w:rsidR="00275A93" w:rsidRPr="00275A93" w14:paraId="1E1D270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396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A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BA06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6A2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5E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040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ED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</w:tr>
      <w:tr w:rsidR="00275A93" w:rsidRPr="00275A93" w14:paraId="54CAEC1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EBF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3A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A83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E45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709,83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9C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AA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4B2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2,85</w:t>
            </w:r>
          </w:p>
        </w:tc>
      </w:tr>
      <w:tr w:rsidR="00275A93" w:rsidRPr="00275A93" w14:paraId="3F914B4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0BF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CFC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2B5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6E3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EB9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60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A3E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3,12</w:t>
            </w:r>
          </w:p>
        </w:tc>
      </w:tr>
      <w:tr w:rsidR="00275A93" w:rsidRPr="00275A93" w14:paraId="31E5004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0A1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AD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621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8C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45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E7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8C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</w:tr>
      <w:tr w:rsidR="00275A93" w:rsidRPr="00275A93" w14:paraId="27F462C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8E0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517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F6F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92B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DE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972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70C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416189A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D3F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D1D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556A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B63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F61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12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764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0DAD8B5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A34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201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E0F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C54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B5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37B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1E8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1342632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74C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CA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5E1E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6FD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541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E96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355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1A72071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6F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E30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DE0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90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F0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6A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58E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3E3B6FF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5A3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B3D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B1A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75F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428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1D4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B2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3E1AA4D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224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B1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1D52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B08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38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AF9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BD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462FC34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220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AD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68B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40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6FB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392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49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54F54CC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3B5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5B4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802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0,01350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19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D91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83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14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27,05</w:t>
            </w:r>
          </w:p>
        </w:tc>
      </w:tr>
      <w:tr w:rsidR="00275A93" w:rsidRPr="00275A93" w14:paraId="2BB99C5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F24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870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542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782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37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09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2E5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088C7D5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F59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DB7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DDE8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F46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E31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241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1A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</w:tr>
      <w:tr w:rsidR="00275A93" w:rsidRPr="00275A93" w14:paraId="4B06718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95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B9E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CE10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2AB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B0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AE1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D0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17,71</w:t>
            </w:r>
          </w:p>
        </w:tc>
      </w:tr>
      <w:tr w:rsidR="00275A93" w:rsidRPr="00275A93" w14:paraId="774FA06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D82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77F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B9D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65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353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A8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22E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</w:tr>
      <w:tr w:rsidR="00275A93" w:rsidRPr="00275A93" w14:paraId="1984A57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A5D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F5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E6B5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8F8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03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33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9A9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7A8B742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DD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3F4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611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DC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1C3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442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408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7CC2505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500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39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по ремонту и обслуж. электрооборудования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BD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30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FC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FF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EB5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</w:tr>
      <w:tr w:rsidR="00275A93" w:rsidRPr="00275A93" w14:paraId="2559455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FE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C14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CC5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840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E99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30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2A2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7,83</w:t>
            </w:r>
          </w:p>
        </w:tc>
      </w:tr>
      <w:tr w:rsidR="00275A93" w:rsidRPr="00275A93" w14:paraId="1B29D26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5BB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CD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3B17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0,01350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27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57E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156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5F9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25,36</w:t>
            </w:r>
          </w:p>
        </w:tc>
      </w:tr>
      <w:tr w:rsidR="00275A93" w:rsidRPr="00275A93" w14:paraId="0B216B0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962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90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C72A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758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2E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9B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7E1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5,87</w:t>
            </w:r>
          </w:p>
        </w:tc>
      </w:tr>
      <w:tr w:rsidR="00275A93" w:rsidRPr="00275A93" w14:paraId="4C2FFE7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A4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B1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A718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B1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6892,11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9B4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2F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5BA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27,68</w:t>
            </w:r>
          </w:p>
        </w:tc>
      </w:tr>
      <w:tr w:rsidR="00275A93" w:rsidRPr="00275A93" w14:paraId="07BA9EE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1B8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FAE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58F0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C0F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D2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E10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6D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2,62</w:t>
            </w:r>
          </w:p>
        </w:tc>
      </w:tr>
      <w:tr w:rsidR="00275A93" w:rsidRPr="00275A93" w14:paraId="1CA0D75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E14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409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562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1BE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7AA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E29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9B0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7D7365A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73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9C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70D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0C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ED8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035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D70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3,12</w:t>
            </w:r>
          </w:p>
        </w:tc>
      </w:tr>
      <w:tr w:rsidR="00275A93" w:rsidRPr="00275A93" w14:paraId="10B884E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ED0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CC6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BC70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43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EE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5C6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93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0FCFB33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E4E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830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9AF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5A1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F5B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4E8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EE1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1,84</w:t>
            </w:r>
          </w:p>
        </w:tc>
      </w:tr>
      <w:tr w:rsidR="00275A93" w:rsidRPr="00275A93" w14:paraId="4F3B178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A37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EFE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F6B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0,02690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154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5398,02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1E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145,21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437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160,17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F2E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171,54</w:t>
            </w:r>
          </w:p>
        </w:tc>
      </w:tr>
      <w:tr w:rsidR="00275A93" w:rsidRPr="00275A93" w14:paraId="3551D82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19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2.6.48.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437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CFA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402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848,26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F1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35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23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6,71</w:t>
            </w:r>
          </w:p>
        </w:tc>
      </w:tr>
      <w:tr w:rsidR="00275A93" w:rsidRPr="00275A93" w14:paraId="6178715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ED5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B7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0FD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0,03360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9AE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A2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142,51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56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157,19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24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168,35</w:t>
            </w:r>
          </w:p>
        </w:tc>
      </w:tr>
      <w:tr w:rsidR="00275A93" w:rsidRPr="00275A93" w14:paraId="519024A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048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2B9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B4D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0,11100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F6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13305,77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81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1476,94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E36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1629,06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918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1744,73</w:t>
            </w:r>
          </w:p>
        </w:tc>
      </w:tr>
      <w:tr w:rsidR="00275A93" w:rsidRPr="00275A93" w14:paraId="5267871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C1C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D1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99A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03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17929,12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3D4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1627,96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AEA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1795,64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AB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1923,13</w:t>
            </w:r>
          </w:p>
        </w:tc>
      </w:tr>
      <w:tr w:rsidR="00275A93" w:rsidRPr="00275A93" w14:paraId="0833650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A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B4B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A5B7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0,00340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297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346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6E0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350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1,70</w:t>
            </w:r>
          </w:p>
        </w:tc>
      </w:tr>
      <w:tr w:rsidR="00275A93" w:rsidRPr="00275A93" w14:paraId="6D6EE73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7E8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0F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0F81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9FC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1349,50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0F6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AF2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AD4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10,68</w:t>
            </w:r>
          </w:p>
        </w:tc>
      </w:tr>
      <w:tr w:rsidR="00275A93" w:rsidRPr="00275A93" w14:paraId="02892BD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808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D33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22C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5E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2024,26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85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495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22,55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97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24,15</w:t>
            </w:r>
          </w:p>
        </w:tc>
      </w:tr>
      <w:tr w:rsidR="00275A93" w:rsidRPr="00275A93" w14:paraId="09A3218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631A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ACA0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2C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640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185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3,73</w:t>
            </w:r>
          </w:p>
        </w:tc>
      </w:tr>
      <w:tr w:rsidR="00275A93" w:rsidRPr="00275A93" w14:paraId="117234B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91F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9DF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255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4A5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D47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00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833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0,30</w:t>
            </w:r>
          </w:p>
        </w:tc>
      </w:tr>
      <w:tr w:rsidR="00275A93" w:rsidRPr="00275A93" w14:paraId="6D8C9F2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5CCF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39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осмторов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6D18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09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0E5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1E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48F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2,42</w:t>
            </w:r>
          </w:p>
        </w:tc>
      </w:tr>
      <w:tr w:rsidR="00275A93" w:rsidRPr="00275A93" w14:paraId="2383FDE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381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0AF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C7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83B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A5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AB3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FF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0,30</w:t>
            </w:r>
          </w:p>
        </w:tc>
      </w:tr>
      <w:tr w:rsidR="00275A93" w:rsidRPr="00275A93" w14:paraId="610116D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01B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B1B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79DA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8C5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C36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D1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64D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</w:tr>
      <w:tr w:rsidR="00275A93" w:rsidRPr="00275A93" w14:paraId="0D6B432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6C8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821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1EB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1C1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38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C1A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CA8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</w:tr>
      <w:tr w:rsidR="00275A93" w:rsidRPr="00275A93" w14:paraId="1DE0087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FB00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E2C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57C0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B52B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8AE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934,65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9E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1030,91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D67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1104,11</w:t>
            </w:r>
          </w:p>
        </w:tc>
      </w:tr>
    </w:tbl>
    <w:p w14:paraId="36B20990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67259999" w14:textId="77777777" w:rsidR="00275A93" w:rsidRPr="00275A93" w:rsidRDefault="00275A93" w:rsidP="00275A9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2.3. Содержание работы: </w:t>
      </w:r>
      <w:r w:rsidRPr="00275A93">
        <w:rPr>
          <w:rFonts w:ascii="Times New Roman" w:eastAsia="Calibri" w:hAnsi="Times New Roman" w:cs="Times New Roman"/>
          <w:sz w:val="24"/>
          <w:szCs w:val="24"/>
        </w:rPr>
        <w:t>Обслуживание фонтана</w:t>
      </w:r>
    </w:p>
    <w:p w14:paraId="28827CF1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объектов (ед.)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4578"/>
        <w:gridCol w:w="2224"/>
        <w:gridCol w:w="1632"/>
        <w:gridCol w:w="1838"/>
        <w:gridCol w:w="1831"/>
        <w:gridCol w:w="1831"/>
      </w:tblGrid>
      <w:tr w:rsidR="00275A93" w:rsidRPr="00275A93" w14:paraId="48EF91D4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FFF4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5E5E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161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E55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042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0DD56FE1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3EE5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989A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A3BBC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9BCD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FCE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AAB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DEF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02BB4CFA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1CD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A57B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6E2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E5D4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459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8C2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576B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5C2002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84BF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56E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6D376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2C1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0B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275A93" w:rsidRPr="00275A93" w14:paraId="62877F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ADE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2556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13F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1672767,94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AC4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1845063,04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0D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1976062,51</w:t>
            </w:r>
          </w:p>
        </w:tc>
      </w:tr>
      <w:tr w:rsidR="00275A93" w:rsidRPr="00275A93" w14:paraId="67886F85" w14:textId="77777777" w:rsidTr="00275A93">
        <w:trPr>
          <w:trHeight w:val="428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C11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55F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B7F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3 944,00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96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28CD4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1672767,94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172D7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1845063,04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F6312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1976062,51</w:t>
            </w:r>
          </w:p>
        </w:tc>
      </w:tr>
      <w:tr w:rsidR="00275A93" w:rsidRPr="00275A93" w14:paraId="57D6839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B34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7DB4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F8EC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178311,36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4A71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196677,43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8FB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210641,53</w:t>
            </w:r>
          </w:p>
        </w:tc>
      </w:tr>
      <w:tr w:rsidR="00275A93" w:rsidRPr="00275A93" w14:paraId="39A782BF" w14:textId="77777777" w:rsidTr="00275A93">
        <w:trPr>
          <w:trHeight w:val="8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396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046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0D1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36,00000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0CB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20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1440,00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52D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1588,32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C74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1701,09</w:t>
            </w:r>
          </w:p>
        </w:tc>
      </w:tr>
      <w:tr w:rsidR="00275A93" w:rsidRPr="00275A93" w14:paraId="50F7E72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4FB7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03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D99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2 214,42630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F564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DB6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158619,36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510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174957,15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3B0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187379,11</w:t>
            </w:r>
          </w:p>
        </w:tc>
      </w:tr>
      <w:tr w:rsidR="00275A93" w:rsidRPr="00275A93" w14:paraId="49DCF8F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C19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6D0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1EF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0,07200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ED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D3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10800,00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FA0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11912,40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EFD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12758,18</w:t>
            </w:r>
          </w:p>
        </w:tc>
      </w:tr>
      <w:tr w:rsidR="00275A93" w:rsidRPr="00275A93" w14:paraId="68736FE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92A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17D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10D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0,00360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EACA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333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252,00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A5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277,96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9E1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297,69</w:t>
            </w:r>
          </w:p>
        </w:tc>
      </w:tr>
      <w:tr w:rsidR="00275A93" w:rsidRPr="00275A93" w14:paraId="14C7CDE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7C8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2E3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F2C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0,00360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D69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7BB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014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7941,60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0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8505,45</w:t>
            </w:r>
          </w:p>
        </w:tc>
      </w:tr>
      <w:tr w:rsidR="00275A93" w:rsidRPr="00275A93" w14:paraId="420213A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32ED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F79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D05E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120919,56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806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133374,27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4BE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142843,85</w:t>
            </w:r>
          </w:p>
        </w:tc>
      </w:tr>
      <w:tr w:rsidR="00275A93" w:rsidRPr="00275A93" w14:paraId="49595C9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7E4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C7BF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451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42178,28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BBA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46522,64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03D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49825,75</w:t>
            </w:r>
          </w:p>
        </w:tc>
      </w:tr>
      <w:tr w:rsidR="00275A93" w:rsidRPr="00275A93" w14:paraId="2380BF7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2F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F1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DCAE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842,3990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D6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625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10139,69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176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11184,08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AE7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11978,15</w:t>
            </w:r>
          </w:p>
        </w:tc>
      </w:tr>
      <w:tr w:rsidR="00275A93" w:rsidRPr="00275A93" w14:paraId="3F95876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EFF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034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40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1,4396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0C8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2D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4067,86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224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4486,85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E89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4805,42</w:t>
            </w:r>
          </w:p>
        </w:tc>
      </w:tr>
      <w:tr w:rsidR="00275A93" w:rsidRPr="00275A93" w14:paraId="009466B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8DB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2F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3B2E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28,7912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32F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989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964,80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37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1064,17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4BA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1139,73</w:t>
            </w:r>
          </w:p>
        </w:tc>
      </w:tr>
      <w:tr w:rsidR="00275A93" w:rsidRPr="00275A93" w14:paraId="062F323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354A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90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07F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14,3956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72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EDA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493,58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E3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544,42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46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583,07</w:t>
            </w:r>
          </w:p>
        </w:tc>
      </w:tr>
      <w:tr w:rsidR="00275A93" w:rsidRPr="00275A93" w14:paraId="444EA3E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A5A4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4B5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E1DB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28,7912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68C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C2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1320,05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840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1456,02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4A2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1559,39</w:t>
            </w:r>
          </w:p>
        </w:tc>
      </w:tr>
      <w:tr w:rsidR="00275A93" w:rsidRPr="00275A93" w14:paraId="123708A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259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5AD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196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14,3956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44F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955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25192,30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150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27787,11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909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29759,99</w:t>
            </w:r>
          </w:p>
        </w:tc>
      </w:tr>
      <w:tr w:rsidR="00275A93" w:rsidRPr="00275A93" w14:paraId="588F05A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54A2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B7D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4276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82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266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0,16</w:t>
            </w:r>
          </w:p>
        </w:tc>
      </w:tr>
      <w:tr w:rsidR="00275A93" w:rsidRPr="00275A93" w14:paraId="4B966B3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8FD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716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726D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A8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1BF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47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C9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275A93" w:rsidRPr="00275A93" w14:paraId="71B9C3E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9C56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E23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81CC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54F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494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3DB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C7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275A93" w:rsidRPr="00275A93" w14:paraId="7521014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D17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B99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983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23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78C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0,39</w:t>
            </w:r>
          </w:p>
        </w:tc>
      </w:tr>
      <w:tr w:rsidR="00275A93" w:rsidRPr="00275A93" w14:paraId="536154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3A3E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97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7F9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A34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CBC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809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43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275A93" w:rsidRPr="00275A93" w14:paraId="7CE6614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C5A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AE4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ремонту и обслуживанию гидралического 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30C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55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EF2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B95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53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275A93" w:rsidRPr="00275A93" w14:paraId="79C87BB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2DEA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31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FC56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641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A3B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27C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B64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</w:tr>
      <w:tr w:rsidR="00275A93" w:rsidRPr="00275A93" w14:paraId="1D0662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4041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5F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127F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C1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81A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767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8C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275A93" w:rsidRPr="00275A93" w14:paraId="25AF960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08B2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F5C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C7D0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70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3FB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F3A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C31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275A93" w:rsidRPr="00275A93" w14:paraId="65787E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1AB3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E66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тельфера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D4C2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072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0BB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047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C8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</w:tr>
      <w:tr w:rsidR="00275A93" w:rsidRPr="00275A93" w14:paraId="73BFB57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8C71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62122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1EB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986,00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522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1087,56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542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1164,77</w:t>
            </w:r>
          </w:p>
        </w:tc>
      </w:tr>
      <w:tr w:rsidR="00275A93" w:rsidRPr="00275A93" w14:paraId="3C9C6E9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27D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B5E3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23B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0,0986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7E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59E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986,00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178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1087,56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52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1164,77</w:t>
            </w:r>
          </w:p>
        </w:tc>
      </w:tr>
      <w:tr w:rsidR="00275A93" w:rsidRPr="00275A93" w14:paraId="1CB9896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35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2FB1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869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77394,78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142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85366,44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19E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91427,46</w:t>
            </w:r>
          </w:p>
        </w:tc>
      </w:tr>
      <w:tr w:rsidR="00275A93" w:rsidRPr="00275A93" w14:paraId="3177C51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7E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423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5C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81E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71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13237,43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02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14600,89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4EE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15637,55</w:t>
            </w:r>
          </w:p>
        </w:tc>
      </w:tr>
      <w:tr w:rsidR="00275A93" w:rsidRPr="00275A93" w14:paraId="718AAD8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1DE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BC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025C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625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024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11913,68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CAE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13140,79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014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14073,79</w:t>
            </w:r>
          </w:p>
        </w:tc>
      </w:tr>
      <w:tr w:rsidR="00275A93" w:rsidRPr="00275A93" w14:paraId="536704E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FB0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F12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910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AFB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16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11913,68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E0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13140,79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04D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14073,79</w:t>
            </w:r>
          </w:p>
        </w:tc>
      </w:tr>
      <w:tr w:rsidR="00275A93" w:rsidRPr="00275A93" w14:paraId="5D74CAC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37D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101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403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3B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F56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11913,68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163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13140,79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81B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14073,79</w:t>
            </w:r>
          </w:p>
        </w:tc>
      </w:tr>
      <w:tr w:rsidR="00275A93" w:rsidRPr="00275A93" w14:paraId="0ACFCA3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30F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2F6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8DEA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2C2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13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6272,88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64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6918,99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48D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7410,23</w:t>
            </w:r>
          </w:p>
        </w:tc>
      </w:tr>
      <w:tr w:rsidR="00275A93" w:rsidRPr="00275A93" w14:paraId="7392D72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07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F04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F33D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F6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C5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4892,85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89B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5396,81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A1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5779,99</w:t>
            </w:r>
          </w:p>
        </w:tc>
      </w:tr>
      <w:tr w:rsidR="00275A93" w:rsidRPr="00275A93" w14:paraId="39DEC8F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3F6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09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367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28,3968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9F1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E5A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78285,54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B8B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86348,95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735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92479,73</w:t>
            </w:r>
          </w:p>
        </w:tc>
      </w:tr>
      <w:tr w:rsidR="00275A93" w:rsidRPr="00275A93" w14:paraId="7109CF9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03E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C2E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35FD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F9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9A6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10589,94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180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11680,70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978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12510,03</w:t>
            </w:r>
          </w:p>
        </w:tc>
      </w:tr>
      <w:tr w:rsidR="00275A93" w:rsidRPr="00275A93" w14:paraId="1F59B37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A1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2.5.9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78D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62FD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91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2E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6272,88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FFE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6918,99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D4A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7410,23</w:t>
            </w:r>
          </w:p>
        </w:tc>
      </w:tr>
      <w:tr w:rsidR="00275A93" w:rsidRPr="00275A93" w14:paraId="7FA2B1A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97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077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F62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576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BE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22080,54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CB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24354,84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970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26084,03</w:t>
            </w:r>
          </w:p>
        </w:tc>
      </w:tr>
      <w:tr w:rsidR="00275A93" w:rsidRPr="00275A93" w14:paraId="3CC56BA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B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D0B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6366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2BD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46E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5143,76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AC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5673,57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0F4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6076,39</w:t>
            </w:r>
          </w:p>
        </w:tc>
      </w:tr>
      <w:tr w:rsidR="00275A93" w:rsidRPr="00275A93" w14:paraId="2AFEDAB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83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E77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4BDD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D6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FD2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4996,37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82A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5511,00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A77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5902,28</w:t>
            </w:r>
          </w:p>
        </w:tc>
      </w:tr>
      <w:tr w:rsidR="00275A93" w:rsidRPr="00275A93" w14:paraId="7F74005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9D5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752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F3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01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0C5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4892,85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236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5396,81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BA8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5779,99</w:t>
            </w:r>
          </w:p>
        </w:tc>
      </w:tr>
      <w:tr w:rsidR="00275A93" w:rsidRPr="00275A93" w14:paraId="4A1C627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D18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1FD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98FF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5E0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EED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4892,85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C4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5396,81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FE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5779,99</w:t>
            </w:r>
          </w:p>
        </w:tc>
      </w:tr>
      <w:tr w:rsidR="00275A93" w:rsidRPr="00275A93" w14:paraId="5542BC2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ADE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B87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9D3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E0D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F68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4892,85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87B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5396,81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FF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5779,99</w:t>
            </w:r>
          </w:p>
        </w:tc>
      </w:tr>
      <w:tr w:rsidR="00275A93" w:rsidRPr="00275A93" w14:paraId="1108CA2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870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397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003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C24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F2F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4892,85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CB7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5396,81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B3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5779,99</w:t>
            </w:r>
          </w:p>
        </w:tc>
      </w:tr>
      <w:tr w:rsidR="00275A93" w:rsidRPr="00275A93" w14:paraId="54F2CF0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24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D2C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94D0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C00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384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4892,85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3F7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5396,81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50D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5779,99</w:t>
            </w:r>
          </w:p>
        </w:tc>
      </w:tr>
      <w:tr w:rsidR="00275A93" w:rsidRPr="00275A93" w14:paraId="0BC9C3C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DFC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AD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36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38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7DF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4892,85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7C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5396,81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347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5779,99</w:t>
            </w:r>
          </w:p>
        </w:tc>
      </w:tr>
      <w:tr w:rsidR="00275A93" w:rsidRPr="00275A93" w14:paraId="64EEED1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799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14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711B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EE2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709,83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93C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5039,25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E7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5558,29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794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5952,93</w:t>
            </w:r>
          </w:p>
        </w:tc>
      </w:tr>
      <w:tr w:rsidR="00275A93" w:rsidRPr="00275A93" w14:paraId="6FD3236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B4F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5BD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784C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D6B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324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5520,13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802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6088,70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DFD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6521,00</w:t>
            </w:r>
          </w:p>
        </w:tc>
      </w:tr>
      <w:tr w:rsidR="00275A93" w:rsidRPr="00275A93" w14:paraId="45E4A60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B4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93F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5E7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FBD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27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5143,76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46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5673,57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A4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6076,39</w:t>
            </w:r>
          </w:p>
        </w:tc>
      </w:tr>
      <w:tr w:rsidR="00275A93" w:rsidRPr="00275A93" w14:paraId="7CD94CA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311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C7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57F0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6D8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F3B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42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DF9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687AAD9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F95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F3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AC62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05D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471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20D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0C1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6A696F4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D7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82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31D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F71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DBE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FC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673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103816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EF4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92B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C063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85E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96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3B4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BA5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3FEEAF6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CB5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BEC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40B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422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735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EC3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FFC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581CCC1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BE1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F78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368B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4F7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18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6A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5F6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4B844B2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EB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6F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54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7C2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B19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9D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23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530189A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378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2.5.29.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5C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33C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89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32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B75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8F8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76925EF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BD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78F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8611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28,3968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232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F1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48175,72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658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53137,82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CC3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56910,60</w:t>
            </w:r>
          </w:p>
        </w:tc>
      </w:tr>
      <w:tr w:rsidR="00275A93" w:rsidRPr="00275A93" w14:paraId="121F061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24D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96A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7EC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28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C93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112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05F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40ECDD6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9F0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6B5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CB5B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3BE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9E4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3512,81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F4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3874,63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64A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4149,73</w:t>
            </w:r>
          </w:p>
        </w:tc>
      </w:tr>
      <w:tr w:rsidR="00275A93" w:rsidRPr="00275A93" w14:paraId="24D6AA2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624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E1C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BCA7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21,2976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1EE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26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31615,31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FD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34871,69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4F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37347,58</w:t>
            </w:r>
          </w:p>
        </w:tc>
      </w:tr>
      <w:tr w:rsidR="00275A93" w:rsidRPr="00275A93" w14:paraId="77D6AAB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F9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DC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561D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B8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34F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3512,81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08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3874,63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C0F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4149,73</w:t>
            </w:r>
          </w:p>
        </w:tc>
      </w:tr>
      <w:tr w:rsidR="00275A93" w:rsidRPr="00275A93" w14:paraId="477461D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F39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9E7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4847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A7B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99F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77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D4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4AB61A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971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CAA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AA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1E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7A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A17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B65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51C1C3E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9F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CAA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9ED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DF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09D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3512,81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ADC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3874,63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1FB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4149,73</w:t>
            </w:r>
          </w:p>
        </w:tc>
      </w:tr>
      <w:tr w:rsidR="00275A93" w:rsidRPr="00275A93" w14:paraId="48881BB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4CE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B7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B60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1EA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BE7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14051,25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BAF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15498,53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891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16598,92</w:t>
            </w:r>
          </w:p>
        </w:tc>
      </w:tr>
      <w:tr w:rsidR="00275A93" w:rsidRPr="00275A93" w14:paraId="597201F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CE7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AF0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98E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28,3968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60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28E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45151,35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93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49801,94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AF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53337,88</w:t>
            </w:r>
          </w:p>
        </w:tc>
      </w:tr>
      <w:tr w:rsidR="00275A93" w:rsidRPr="00275A93" w14:paraId="074DC16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2A6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1AA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733B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885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D7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10538,44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88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11623,90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7F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12449,20</w:t>
            </w:r>
          </w:p>
        </w:tc>
      </w:tr>
      <w:tr w:rsidR="00275A93" w:rsidRPr="00275A93" w14:paraId="33D4BAA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18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2F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9A9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B1D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6892,11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C3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48928,50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BDA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53968,14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113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57799,87</w:t>
            </w:r>
          </w:p>
        </w:tc>
      </w:tr>
      <w:tr w:rsidR="00275A93" w:rsidRPr="00275A93" w14:paraId="7513E35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9E5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150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F89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465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941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4641,93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E13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5120,05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C91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5483,57</w:t>
            </w:r>
          </w:p>
        </w:tc>
      </w:tr>
      <w:tr w:rsidR="00275A93" w:rsidRPr="00275A93" w14:paraId="29132C3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61C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929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48E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6D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C77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3889,19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18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4289,78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DCD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4594,35</w:t>
            </w:r>
          </w:p>
        </w:tc>
      </w:tr>
      <w:tr w:rsidR="00275A93" w:rsidRPr="00275A93" w14:paraId="1C9B11D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D9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39B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8F9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766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87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5520,13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6F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6088,70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100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6521,00</w:t>
            </w:r>
          </w:p>
        </w:tc>
      </w:tr>
      <w:tr w:rsidR="00275A93" w:rsidRPr="00275A93" w14:paraId="6EB17FD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852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799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B6C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FEB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052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3889,19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2AF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4289,78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6F6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4594,35</w:t>
            </w:r>
          </w:p>
        </w:tc>
      </w:tr>
      <w:tr w:rsidR="00275A93" w:rsidRPr="00275A93" w14:paraId="2AAAB3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3F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B80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C8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8D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F0E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3261,90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CE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3597,88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59A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3853,32</w:t>
            </w:r>
          </w:p>
        </w:tc>
      </w:tr>
      <w:tr w:rsidR="00275A93" w:rsidRPr="00275A93" w14:paraId="1FD4398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00B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37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6751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56,7936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66B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5398,02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71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306572,74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F11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338149,73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22F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362158,36</w:t>
            </w:r>
          </w:p>
        </w:tc>
      </w:tr>
      <w:tr w:rsidR="00275A93" w:rsidRPr="00275A93" w14:paraId="2BCDF12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AD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2B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5C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25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848,26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F8F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12043,93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56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13284,45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34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14227,65</w:t>
            </w:r>
          </w:p>
        </w:tc>
      </w:tr>
      <w:tr w:rsidR="00275A93" w:rsidRPr="00275A93" w14:paraId="515571B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A44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43D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F913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70,9920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24B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7AF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301098,23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E72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332111,35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5EB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355691,25</w:t>
            </w:r>
          </w:p>
        </w:tc>
      </w:tr>
      <w:tr w:rsidR="00275A93" w:rsidRPr="00275A93" w14:paraId="6701CC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941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1A6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4862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234,2736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71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13305,77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CF9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3117190,56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D76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3438261,19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5B7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3682377,73</w:t>
            </w:r>
          </w:p>
        </w:tc>
      </w:tr>
      <w:tr w:rsidR="00275A93" w:rsidRPr="00275A93" w14:paraId="67768C1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D4B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7D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FF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191,6784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8BC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17929,12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B9A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3436625,69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0E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3790598,14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49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4059730,60</w:t>
            </w:r>
          </w:p>
        </w:tc>
      </w:tr>
      <w:tr w:rsidR="00275A93" w:rsidRPr="00275A93" w14:paraId="78259DA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958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E84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C0F4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317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64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3010,98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03E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3321,11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0F9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3556,91</w:t>
            </w:r>
          </w:p>
        </w:tc>
      </w:tr>
      <w:tr w:rsidR="00275A93" w:rsidRPr="00275A93" w14:paraId="0177EBE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EE8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39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8693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14,1984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878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1349,50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69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19160,80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F6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21134,36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F67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22634,90</w:t>
            </w:r>
          </w:p>
        </w:tc>
      </w:tr>
      <w:tr w:rsidR="00275A93" w:rsidRPr="00275A93" w14:paraId="3F7B0DA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1B0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D03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A8E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21,2976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752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2024,26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5F4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43111,79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D2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47552,30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BF9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50928,52</w:t>
            </w:r>
          </w:p>
        </w:tc>
      </w:tr>
      <w:tr w:rsidR="00275A93" w:rsidRPr="00275A93" w14:paraId="1DAB11B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78C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4B8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дорожного хозяйства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314F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847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C6D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4767,39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17A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5258,43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65B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5631,78</w:t>
            </w:r>
          </w:p>
        </w:tc>
      </w:tr>
      <w:tr w:rsidR="00275A93" w:rsidRPr="00275A93" w14:paraId="40886C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D27B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CB8ECB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1AC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360,03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EEC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397,12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91C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425,31</w:t>
            </w:r>
          </w:p>
        </w:tc>
      </w:tr>
      <w:tr w:rsidR="00275A93" w:rsidRPr="00275A93" w14:paraId="2BB248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263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2BC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A6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33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25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0,00480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D8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12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</w:tr>
      <w:tr w:rsidR="00275A93" w:rsidRPr="00275A93" w14:paraId="65E81E9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8441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2B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17E0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F7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B5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C8F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40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</w:tr>
      <w:tr w:rsidR="00275A93" w:rsidRPr="00275A93" w14:paraId="2A4C8D1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EB81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58B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73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0,00360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DEC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05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FC4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397,08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1DC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425,27</w:t>
            </w:r>
          </w:p>
        </w:tc>
      </w:tr>
      <w:tr w:rsidR="00275A93" w:rsidRPr="00275A93" w14:paraId="27F22AE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CCEE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EFA4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8776A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0CE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BDD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1971998,86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030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2175114,74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473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2329547,89</w:t>
            </w:r>
          </w:p>
        </w:tc>
      </w:tr>
    </w:tbl>
    <w:p w14:paraId="10653ED5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17283378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4B3E02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Работа № 3</w:t>
      </w:r>
      <w:r w:rsidRPr="00275A93">
        <w:rPr>
          <w:rFonts w:ascii="Times New Roman" w:eastAsia="Calibri" w:hAnsi="Times New Roman" w:cs="Times New Roman"/>
          <w:sz w:val="24"/>
          <w:szCs w:val="24"/>
        </w:rPr>
        <w:t>. Организация благоустройства и озеленения</w:t>
      </w:r>
    </w:p>
    <w:p w14:paraId="6D96D480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3.1. Содержание работы: </w:t>
      </w:r>
      <w:r w:rsidRPr="00275A93">
        <w:rPr>
          <w:rFonts w:ascii="Times New Roman" w:eastAsia="Calibri" w:hAnsi="Times New Roman" w:cs="Times New Roman"/>
          <w:sz w:val="24"/>
          <w:szCs w:val="24"/>
        </w:rPr>
        <w:t>Содержание газонов (выкашивание и уборка травы (механизированное и ручная), устройство и содержание новых газонов, уборка и вывоз опавшей листвы, работы по уничтожению борщевика).</w:t>
      </w:r>
    </w:p>
    <w:p w14:paraId="4E63236B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Площадь объекта (м2)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0"/>
        <w:gridCol w:w="1838"/>
        <w:gridCol w:w="1830"/>
        <w:gridCol w:w="1830"/>
      </w:tblGrid>
      <w:tr w:rsidR="00275A93" w:rsidRPr="00275A93" w14:paraId="68165F38" w14:textId="77777777" w:rsidTr="00275A93">
        <w:trPr>
          <w:trHeight w:val="383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28F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58BE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C59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57D0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99C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1F9E4FE3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D603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215CB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AEB62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4D1E3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34CF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EF9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86C0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670C65DF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6B76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BE5C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F09F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27BA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42F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0EC3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6162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2CBED61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ACFD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B70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648BA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2615,34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EED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2884,72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B3A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3089,54</w:t>
            </w:r>
          </w:p>
        </w:tc>
      </w:tr>
      <w:tr w:rsidR="00275A93" w:rsidRPr="00275A93" w14:paraId="2BF2F2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83A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CDE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8AD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1653,48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4E1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1823,79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37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1953,28</w:t>
            </w:r>
          </w:p>
        </w:tc>
      </w:tr>
      <w:tr w:rsidR="00275A93" w:rsidRPr="00275A93" w14:paraId="6AFB5789" w14:textId="77777777" w:rsidTr="00275A93">
        <w:trPr>
          <w:trHeight w:val="42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8A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CCD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13F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0,54658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4FA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F8950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9588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348,68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C6996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373,44</w:t>
            </w:r>
          </w:p>
        </w:tc>
      </w:tr>
      <w:tr w:rsidR="00275A93" w:rsidRPr="00275A93" w14:paraId="6D8AB436" w14:textId="77777777" w:rsidTr="00275A93">
        <w:trPr>
          <w:trHeight w:val="32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A1D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904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4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96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1,09316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E8E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0261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632,24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43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697,36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AFA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746,87</w:t>
            </w:r>
          </w:p>
        </w:tc>
      </w:tr>
      <w:tr w:rsidR="00275A93" w:rsidRPr="00275A93" w14:paraId="3D0E49B1" w14:textId="77777777" w:rsidTr="00275A93">
        <w:trPr>
          <w:trHeight w:val="23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307D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2D5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зеленого хозяйства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E26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0,54658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86B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6554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367,05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1A7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404,86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5A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433,60</w:t>
            </w:r>
          </w:p>
        </w:tc>
      </w:tr>
      <w:tr w:rsidR="00275A93" w:rsidRPr="00275A93" w14:paraId="5BBF7078" w14:textId="77777777" w:rsidTr="00275A93">
        <w:trPr>
          <w:trHeight w:val="23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2DE4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29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зеленого хозяйства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DC9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0,54658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FF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618,52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A790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338,07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73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372,89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723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399,37</w:t>
            </w:r>
          </w:p>
        </w:tc>
      </w:tr>
      <w:tr w:rsidR="00275A93" w:rsidRPr="00275A93" w14:paraId="0C37CD5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4A8B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CDFA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878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634,45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DFEA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699,80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F65F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749,48</w:t>
            </w:r>
          </w:p>
        </w:tc>
      </w:tr>
      <w:tr w:rsidR="00275A93" w:rsidRPr="00275A93" w14:paraId="623A29F9" w14:textId="77777777" w:rsidTr="00275A93">
        <w:trPr>
          <w:trHeight w:val="89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E27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24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1C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0,06698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F8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85D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4DC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F9E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7790CED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6922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A7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425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7,78166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8ABA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50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557,40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BE3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614,81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E65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658,46</w:t>
            </w:r>
          </w:p>
        </w:tc>
      </w:tr>
      <w:tr w:rsidR="00275A93" w:rsidRPr="00275A93" w14:paraId="1339F41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5B7A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51E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886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0,04260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439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CDE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200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22C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</w:tr>
      <w:tr w:rsidR="00275A93" w:rsidRPr="00275A93" w14:paraId="18CD1B4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4FA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F88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17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F72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95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01C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33A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</w:tr>
      <w:tr w:rsidR="00275A93" w:rsidRPr="00275A93" w14:paraId="187B4AF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9C88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C2D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C55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BB9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F47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998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C5A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579B035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7C2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491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A4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F50C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9BC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4EF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063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3,96</w:t>
            </w:r>
          </w:p>
        </w:tc>
      </w:tr>
      <w:tr w:rsidR="00275A93" w:rsidRPr="00275A93" w14:paraId="608CEF6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DC93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CF0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2A6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12EB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E8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543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CD9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23,74</w:t>
            </w:r>
          </w:p>
        </w:tc>
      </w:tr>
      <w:tr w:rsidR="00275A93" w:rsidRPr="00275A93" w14:paraId="4A6A5B9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CA0C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83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Поставка гербицидов для обработки борщевика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94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0,04158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C30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EF7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C5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94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32,75</w:t>
            </w:r>
          </w:p>
        </w:tc>
      </w:tr>
      <w:tr w:rsidR="00275A93" w:rsidRPr="00275A93" w14:paraId="36A97B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91A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728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649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B4B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52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AB4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8BD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</w:tr>
      <w:tr w:rsidR="00275A93" w:rsidRPr="00275A93" w14:paraId="626A47E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015C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AC9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5C2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D34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56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D3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BF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16,54</w:t>
            </w:r>
          </w:p>
        </w:tc>
      </w:tr>
      <w:tr w:rsidR="00275A93" w:rsidRPr="00275A93" w14:paraId="09CAA63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639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133E3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088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327,41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DB5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0BD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386,78</w:t>
            </w:r>
          </w:p>
        </w:tc>
      </w:tr>
      <w:tr w:rsidR="00275A93" w:rsidRPr="00275A93" w14:paraId="4514720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582A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AE7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E16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1BC5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3C6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176,80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8B5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195,01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8AE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208,85</w:t>
            </w:r>
          </w:p>
        </w:tc>
      </w:tr>
      <w:tr w:rsidR="00275A93" w:rsidRPr="00275A93" w14:paraId="0B2F277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69F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02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C02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85E9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13F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46,88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C6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B68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55,39</w:t>
            </w:r>
          </w:p>
        </w:tc>
      </w:tr>
      <w:tr w:rsidR="00275A93" w:rsidRPr="00275A93" w14:paraId="237732A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0A72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0AF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690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F29F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A13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21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72D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275A93" w:rsidRPr="00275A93" w14:paraId="40FC319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DE1E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585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F4E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B02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130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675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C9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727B1CF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06AF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CF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967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F56D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454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06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16F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242479D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29D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32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70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1607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FA6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135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722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28,02</w:t>
            </w:r>
          </w:p>
        </w:tc>
      </w:tr>
      <w:tr w:rsidR="00275A93" w:rsidRPr="00275A93" w14:paraId="75D6C2C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6375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2A5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бензоинструмента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20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0,07628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489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DE0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98E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63,10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38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67,58</w:t>
            </w:r>
          </w:p>
        </w:tc>
      </w:tr>
      <w:tr w:rsidR="00275A93" w:rsidRPr="00275A93" w14:paraId="062E929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FBCD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857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587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1,05155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D9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9DC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FEE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A7D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23,74</w:t>
            </w:r>
          </w:p>
        </w:tc>
      </w:tr>
      <w:tr w:rsidR="00275A93" w:rsidRPr="00275A93" w14:paraId="3D6E1DF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B975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D67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AB8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575,08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734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634,31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499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679,34</w:t>
            </w:r>
          </w:p>
        </w:tc>
      </w:tr>
      <w:tr w:rsidR="00275A93" w:rsidRPr="00275A93" w14:paraId="07E033C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FAD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385F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6F3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E68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86,67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716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92,83</w:t>
            </w:r>
          </w:p>
        </w:tc>
      </w:tr>
      <w:tr w:rsidR="00275A93" w:rsidRPr="00275A93" w14:paraId="46BDBC6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E8F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1EA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A7C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1,5673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321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2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B7A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420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22,29</w:t>
            </w:r>
          </w:p>
        </w:tc>
      </w:tr>
      <w:tr w:rsidR="00275A93" w:rsidRPr="00275A93" w14:paraId="6B8AFC6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2D4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6F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BA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B5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AE8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072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4D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9,01</w:t>
            </w:r>
          </w:p>
        </w:tc>
      </w:tr>
      <w:tr w:rsidR="00275A93" w:rsidRPr="00275A93" w14:paraId="1F225B2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0182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E26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48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3F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22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E1E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713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2,13</w:t>
            </w:r>
          </w:p>
        </w:tc>
      </w:tr>
      <w:tr w:rsidR="00275A93" w:rsidRPr="00275A93" w14:paraId="3E72C8A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0A7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48C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FFA9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CD1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8AF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656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51D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</w:tr>
      <w:tr w:rsidR="00275A93" w:rsidRPr="00275A93" w14:paraId="1081E61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887D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A7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88E9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2A9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FC1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E6D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A6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</w:tr>
      <w:tr w:rsidR="00275A93" w:rsidRPr="00275A93" w14:paraId="7B0D15B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3F1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4F4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7F6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FE7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B52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B9B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D6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55,40</w:t>
            </w:r>
          </w:p>
        </w:tc>
      </w:tr>
      <w:tr w:rsidR="00275A93" w:rsidRPr="00275A93" w14:paraId="183A4D1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798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EB4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9D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000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E7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59,97</w:t>
            </w:r>
          </w:p>
        </w:tc>
      </w:tr>
      <w:tr w:rsidR="00275A93" w:rsidRPr="00275A93" w14:paraId="3E69985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B19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26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DC5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99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BA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9C1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5F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</w:tr>
      <w:tr w:rsidR="00275A93" w:rsidRPr="00275A93" w14:paraId="238A7A1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0538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3D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E6E2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52F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85C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960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632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19,37</w:t>
            </w:r>
          </w:p>
        </w:tc>
      </w:tr>
      <w:tr w:rsidR="00275A93" w:rsidRPr="00275A93" w14:paraId="1DCA56C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7B3A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B67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02B9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62A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3DC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6,83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75B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7DD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8,07</w:t>
            </w:r>
          </w:p>
        </w:tc>
      </w:tr>
      <w:tr w:rsidR="00275A93" w:rsidRPr="00275A93" w14:paraId="6AC1E88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087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A5C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1E1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507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A9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26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078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3,10</w:t>
            </w:r>
          </w:p>
        </w:tc>
      </w:tr>
      <w:tr w:rsidR="00275A93" w:rsidRPr="00275A93" w14:paraId="3FBCF12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0243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687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8854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DB7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796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FD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56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17,22</w:t>
            </w:r>
          </w:p>
        </w:tc>
      </w:tr>
      <w:tr w:rsidR="00275A93" w:rsidRPr="00275A93" w14:paraId="537487E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7D23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F6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AE9B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0,0000067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31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27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968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3A6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</w:tr>
      <w:tr w:rsidR="00275A93" w:rsidRPr="00275A93" w14:paraId="7DC17D9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8DB3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203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1276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0,0000067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168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3CD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319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AC2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7,91</w:t>
            </w:r>
          </w:p>
        </w:tc>
      </w:tr>
      <w:tr w:rsidR="00275A93" w:rsidRPr="00275A93" w14:paraId="17440D5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6B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4BDA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4A4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0D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183,23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3F6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196,24</w:t>
            </w:r>
          </w:p>
        </w:tc>
      </w:tr>
      <w:tr w:rsidR="00275A93" w:rsidRPr="00275A93" w14:paraId="09B3370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C1C0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35A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5E63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0,000603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90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3A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43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EC9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1A9A072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5260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BDD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ED8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174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AE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7C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D20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7,91</w:t>
            </w:r>
          </w:p>
        </w:tc>
      </w:tr>
      <w:tr w:rsidR="00275A93" w:rsidRPr="00275A93" w14:paraId="00B5CBC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1DC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1F4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A9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3CA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C20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73F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B38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</w:tr>
      <w:tr w:rsidR="00275A93" w:rsidRPr="00275A93" w14:paraId="27A86A9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5850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1BD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789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5B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111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6C8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AE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</w:tr>
      <w:tr w:rsidR="00275A93" w:rsidRPr="00275A93" w14:paraId="6B40758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D79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4C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BFA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CFF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FF8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404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715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27169D1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E93C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42B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6C2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2CF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20E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6C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F55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6E95588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56C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08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9690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B4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75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17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52A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77B2731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7199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5D2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90C3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0,000335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61E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644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F91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73,88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E17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79,12</w:t>
            </w:r>
          </w:p>
        </w:tc>
      </w:tr>
      <w:tr w:rsidR="00275A93" w:rsidRPr="00275A93" w14:paraId="7FA6062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F732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C87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AA23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EFE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587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E45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73,88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69A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79,12</w:t>
            </w:r>
          </w:p>
        </w:tc>
      </w:tr>
      <w:tr w:rsidR="00275A93" w:rsidRPr="00275A93" w14:paraId="6B95047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46B1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136EDB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CA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571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5EE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2,28</w:t>
            </w:r>
          </w:p>
        </w:tc>
      </w:tr>
      <w:tr w:rsidR="00275A93" w:rsidRPr="00275A93" w14:paraId="1590466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D98E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5E1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C4E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52E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F1B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435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B2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275A93" w:rsidRPr="00275A93" w14:paraId="7460432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8EE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7EB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7610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2CF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D4E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BDF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BAF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0,16</w:t>
            </w:r>
          </w:p>
        </w:tc>
      </w:tr>
      <w:tr w:rsidR="00275A93" w:rsidRPr="00275A93" w14:paraId="3764EE0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FC51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A00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D47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0,002009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17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A79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430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8CE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</w:tr>
      <w:tr w:rsidR="00275A93" w:rsidRPr="00275A93" w14:paraId="37BA19C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CFC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19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22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22A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A76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ED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4B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</w:tr>
      <w:tr w:rsidR="00275A93" w:rsidRPr="00275A93" w14:paraId="34B9389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7AD1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EA4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A89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BC8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D40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96F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54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</w:tr>
      <w:tr w:rsidR="00275A93" w:rsidRPr="00275A93" w14:paraId="3C3E677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D04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7A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FD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96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D19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70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83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</w:tr>
      <w:tr w:rsidR="00275A93" w:rsidRPr="00275A93" w14:paraId="0697073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467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F70BF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52E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91F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F0A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2,39</w:t>
            </w:r>
          </w:p>
        </w:tc>
      </w:tr>
      <w:tr w:rsidR="00275A93" w:rsidRPr="00275A93" w14:paraId="078C166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BB3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1961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096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3C1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C8D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AD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B8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2,39</w:t>
            </w:r>
          </w:p>
        </w:tc>
      </w:tr>
      <w:tr w:rsidR="00275A93" w:rsidRPr="00275A93" w14:paraId="4F86621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352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3A640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DC6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147,06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6DA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162,21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772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173,73</w:t>
            </w:r>
          </w:p>
        </w:tc>
      </w:tr>
      <w:tr w:rsidR="00275A93" w:rsidRPr="00275A93" w14:paraId="4E247C6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EA6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952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EF00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A72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BA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290,77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C5F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320,72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F0E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343,49</w:t>
            </w:r>
          </w:p>
        </w:tc>
      </w:tr>
      <w:tr w:rsidR="00275A93" w:rsidRPr="00275A93" w14:paraId="02A0357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D0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09C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F2FF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BD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580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EE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E29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309,07</w:t>
            </w:r>
          </w:p>
        </w:tc>
      </w:tr>
      <w:tr w:rsidR="00275A93" w:rsidRPr="00275A93" w14:paraId="183E19B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FF4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CD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2BF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8AF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CD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2FB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488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309,07</w:t>
            </w:r>
          </w:p>
        </w:tc>
      </w:tr>
      <w:tr w:rsidR="00275A93" w:rsidRPr="00275A93" w14:paraId="0EB5542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C78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B2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4A5C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2D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13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4B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9E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309,07</w:t>
            </w:r>
          </w:p>
        </w:tc>
      </w:tr>
      <w:tr w:rsidR="00275A93" w:rsidRPr="00275A93" w14:paraId="1D54A19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B08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5B1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CADC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A2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2C2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D59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151,94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400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162,73</w:t>
            </w:r>
          </w:p>
        </w:tc>
      </w:tr>
      <w:tr w:rsidR="00275A93" w:rsidRPr="00275A93" w14:paraId="096A316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8D8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2D5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4EF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DB2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28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8C9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BE7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126,93</w:t>
            </w:r>
          </w:p>
        </w:tc>
      </w:tr>
      <w:tr w:rsidR="00275A93" w:rsidRPr="00275A93" w14:paraId="2345631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5C7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25C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D8A4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0,6238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14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7CB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1719,72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8C8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1896,85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71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2031,53</w:t>
            </w:r>
          </w:p>
        </w:tc>
      </w:tr>
      <w:tr w:rsidR="00275A93" w:rsidRPr="00275A93" w14:paraId="398FD60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BA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F98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8ED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1FE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4A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232,56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67B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256,51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FAE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274,73</w:t>
            </w:r>
          </w:p>
        </w:tc>
      </w:tr>
      <w:tr w:rsidR="00275A93" w:rsidRPr="00275A93" w14:paraId="372D131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1F0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36B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бухгалтреа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AD4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0CA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C03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899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151,94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082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162,73</w:t>
            </w:r>
          </w:p>
        </w:tc>
      </w:tr>
      <w:tr w:rsidR="00275A93" w:rsidRPr="00275A93" w14:paraId="5745EB6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95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007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F54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0,3119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DD0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E50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485,05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DEC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535,01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A2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573,00</w:t>
            </w:r>
          </w:p>
        </w:tc>
      </w:tr>
      <w:tr w:rsidR="00275A93" w:rsidRPr="00275A93" w14:paraId="3D9EF0B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39A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8AF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BE2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9EA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EC2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510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42A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133,44</w:t>
            </w:r>
          </w:p>
        </w:tc>
      </w:tr>
      <w:tr w:rsidR="00275A93" w:rsidRPr="00275A93" w14:paraId="287BA72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D7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A70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BF4C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AD3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17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109,72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21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CA9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129,61</w:t>
            </w:r>
          </w:p>
        </w:tc>
      </w:tr>
      <w:tr w:rsidR="00275A93" w:rsidRPr="00275A93" w14:paraId="4753D0A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7D7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CD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6FA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34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EC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35E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AAB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126,93</w:t>
            </w:r>
          </w:p>
        </w:tc>
      </w:tr>
      <w:tr w:rsidR="00275A93" w:rsidRPr="00275A93" w14:paraId="50A5636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7F5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E0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62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7F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1DB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14C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949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126,93</w:t>
            </w:r>
          </w:p>
        </w:tc>
      </w:tr>
      <w:tr w:rsidR="00275A93" w:rsidRPr="00275A93" w14:paraId="7ED8A44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5C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B1E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84D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674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C0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7F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930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126,93</w:t>
            </w:r>
          </w:p>
        </w:tc>
      </w:tr>
      <w:tr w:rsidR="00275A93" w:rsidRPr="00275A93" w14:paraId="758461B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76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8D2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029E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528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B0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F65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CD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126,93</w:t>
            </w:r>
          </w:p>
        </w:tc>
      </w:tr>
      <w:tr w:rsidR="00275A93" w:rsidRPr="00275A93" w14:paraId="5ED76CB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48B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11E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FF01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B26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95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D3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16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126,93</w:t>
            </w:r>
          </w:p>
        </w:tc>
      </w:tr>
      <w:tr w:rsidR="00275A93" w:rsidRPr="00275A93" w14:paraId="0CFB938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2C1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CE8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CDD6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01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25F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A5C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E4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126,93</w:t>
            </w:r>
          </w:p>
        </w:tc>
      </w:tr>
      <w:tr w:rsidR="00275A93" w:rsidRPr="00275A93" w14:paraId="04606D9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7F0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596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AA1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71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709,83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20C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110,66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53C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122,06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CB1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130,72</w:t>
            </w:r>
          </w:p>
        </w:tc>
      </w:tr>
      <w:tr w:rsidR="00275A93" w:rsidRPr="00275A93" w14:paraId="79CF844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983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1A3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83A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74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709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E1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A9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143,20</w:t>
            </w:r>
          </w:p>
        </w:tc>
      </w:tr>
      <w:tr w:rsidR="00275A93" w:rsidRPr="00275A93" w14:paraId="51634C1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75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9F9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0952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75C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198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94E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57E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133,44</w:t>
            </w:r>
          </w:p>
        </w:tc>
      </w:tr>
      <w:tr w:rsidR="00275A93" w:rsidRPr="00275A93" w14:paraId="717131E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A18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1DE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9EF8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71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96C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61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68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557EF01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02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FE9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A2D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8C1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01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A59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97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761B8C3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69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D5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1A86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6D9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957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ED3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E1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4963084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E52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2A7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C1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44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CC4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1B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B7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5D5918F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209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48D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50D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B4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D0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57A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67F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3376955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FAA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D70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91C8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90F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AB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041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ED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0E46FCC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AF9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FE7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67D6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5B0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83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A5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C45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28BF5C4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B9A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6D2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BC80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78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62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1F5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DD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305FAAC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83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33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DAD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0,6238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2BD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E25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1058,29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305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1167,29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907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1250,17</w:t>
            </w:r>
          </w:p>
        </w:tc>
      </w:tr>
      <w:tr w:rsidR="00275A93" w:rsidRPr="00275A93" w14:paraId="73FC2C4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88D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2.6.31.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90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B6A4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86B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3A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62C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CF9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66930F4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C32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96E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5D71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8E3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6DD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2F8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3CB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91,13</w:t>
            </w:r>
          </w:p>
        </w:tc>
      </w:tr>
      <w:tr w:rsidR="00275A93" w:rsidRPr="00275A93" w14:paraId="5E61F81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CC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42D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747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0,4678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A61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A6E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694,43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33F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765,96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AAD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820,34</w:t>
            </w:r>
          </w:p>
        </w:tc>
      </w:tr>
      <w:tr w:rsidR="00275A93" w:rsidRPr="00275A93" w14:paraId="01201D4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7E1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6C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CA9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62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0F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66C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E89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91,13</w:t>
            </w:r>
          </w:p>
        </w:tc>
      </w:tr>
      <w:tr w:rsidR="00275A93" w:rsidRPr="00275A93" w14:paraId="6B03EEC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F8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B64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19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6E8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AE7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517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EC2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1ED056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C9D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A4E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C894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B14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321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7F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BC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52B28E1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F24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54B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E3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34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7A1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EB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D2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91,13</w:t>
            </w:r>
          </w:p>
        </w:tc>
      </w:tr>
      <w:tr w:rsidR="00275A93" w:rsidRPr="00275A93" w14:paraId="06F6D72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EF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A59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AB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1AF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FAB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A63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6A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100,90</w:t>
            </w:r>
          </w:p>
        </w:tc>
      </w:tr>
      <w:tr w:rsidR="00275A93" w:rsidRPr="00275A93" w14:paraId="79193B4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5B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1B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176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538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269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A7B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F42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143,20</w:t>
            </w:r>
          </w:p>
        </w:tc>
      </w:tr>
      <w:tr w:rsidR="00275A93" w:rsidRPr="00275A93" w14:paraId="6882662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4C1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E4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E32F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1,5594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6D5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29A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6613,88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120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7295,11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BE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7813,06</w:t>
            </w:r>
          </w:p>
        </w:tc>
      </w:tr>
      <w:tr w:rsidR="00275A93" w:rsidRPr="00275A93" w14:paraId="32F5769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DC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8D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9B9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87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72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106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E3A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78,11</w:t>
            </w:r>
          </w:p>
        </w:tc>
      </w:tr>
      <w:tr w:rsidR="00275A93" w:rsidRPr="00275A93" w14:paraId="76F8EDE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23F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A7BB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83A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128,59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B3E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141,84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9FE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151,91</w:t>
            </w:r>
          </w:p>
        </w:tc>
      </w:tr>
      <w:tr w:rsidR="00275A93" w:rsidRPr="00275A93" w14:paraId="46EB822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CC4D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DD1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AF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FC9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D5B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11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18,99</w:t>
            </w:r>
          </w:p>
        </w:tc>
      </w:tr>
      <w:tr w:rsidR="00275A93" w:rsidRPr="00275A93" w14:paraId="7EF125B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ED0D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CFF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осмторов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EB4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53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2E4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44F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9BA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275A93" w:rsidRPr="00275A93" w14:paraId="4D2A9BF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4184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595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27D7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1A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732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A2B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8F5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18,98</w:t>
            </w:r>
          </w:p>
        </w:tc>
      </w:tr>
      <w:tr w:rsidR="00275A93" w:rsidRPr="00275A93" w14:paraId="2D16674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E84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C77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E87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A88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6AD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511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B02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3C9126C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8416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00B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7D4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1FC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366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E3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62E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275A93" w:rsidRPr="00275A93" w14:paraId="0CF8FEE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895E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AB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80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143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9523,81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D6B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28,13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24B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7E7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33,23</w:t>
            </w:r>
          </w:p>
        </w:tc>
      </w:tr>
      <w:tr w:rsidR="00275A93" w:rsidRPr="00275A93" w14:paraId="5491934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57F0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755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9FF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3A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A83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6E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C42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56,96</w:t>
            </w:r>
          </w:p>
        </w:tc>
      </w:tr>
      <w:tr w:rsidR="00275A93" w:rsidRPr="00275A93" w14:paraId="299F4B3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CD23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8C6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18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861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07B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289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63C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124B334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1622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29E8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DB5D04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C4416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CCD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3190,42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47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3519,03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96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3768,88</w:t>
            </w:r>
          </w:p>
        </w:tc>
      </w:tr>
    </w:tbl>
    <w:p w14:paraId="69FC08B5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04E6EBA3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3.2.1. Содержание работы:</w:t>
      </w: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 Деревья (посадка, формирование кроны, обрезка, снос, побелка деревьев)</w:t>
      </w:r>
    </w:p>
    <w:p w14:paraId="29EA8490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объектов (шт.)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2"/>
        <w:gridCol w:w="1838"/>
        <w:gridCol w:w="1829"/>
        <w:gridCol w:w="1829"/>
      </w:tblGrid>
      <w:tr w:rsidR="00275A93" w:rsidRPr="00275A93" w14:paraId="6EB31A91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EC52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285E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C75F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D74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7F24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7608D638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F2E13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7836B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964A9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75121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C03F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очередной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50DA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первый год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CEF7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 второй год </w:t>
            </w: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планового периода</w:t>
            </w:r>
          </w:p>
        </w:tc>
      </w:tr>
      <w:tr w:rsidR="00275A93" w:rsidRPr="00275A93" w14:paraId="10473702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0F0D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93CA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C4BE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A3A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FFB5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D349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AE0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1EC8A1C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1611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9745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28A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2618,86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6EE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2888,60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20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3699,02</w:t>
            </w:r>
          </w:p>
        </w:tc>
      </w:tr>
      <w:tr w:rsidR="00275A93" w:rsidRPr="00275A93" w14:paraId="54AD9A1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3A7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60B5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AEA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1669,69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8E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1841,67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C9C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45555,84</w:t>
            </w:r>
          </w:p>
        </w:tc>
      </w:tr>
      <w:tr w:rsidR="00275A93" w:rsidRPr="00275A93" w14:paraId="1FCEDCFB" w14:textId="77777777" w:rsidTr="00275A93">
        <w:trPr>
          <w:trHeight w:val="428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E30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33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C2A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0,92670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111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93C1C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535,97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3F2E9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591,17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AE55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591,59</w:t>
            </w:r>
          </w:p>
        </w:tc>
      </w:tr>
      <w:tr w:rsidR="00275A93" w:rsidRPr="00275A93" w14:paraId="068B8E47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0044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EE3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EF7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0,92670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07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520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535,97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967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591,17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D54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591,17</w:t>
            </w:r>
          </w:p>
        </w:tc>
      </w:tr>
      <w:tr w:rsidR="00275A93" w:rsidRPr="00275A93" w14:paraId="35206F10" w14:textId="77777777" w:rsidTr="00275A93">
        <w:trPr>
          <w:trHeight w:val="23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DDDD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E5C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зеленого хозяйства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4BF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0,46335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9B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ACA4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311,16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ED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343,21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23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2373,62</w:t>
            </w:r>
          </w:p>
        </w:tc>
      </w:tr>
      <w:tr w:rsidR="00275A93" w:rsidRPr="00275A93" w14:paraId="3D7ED44C" w14:textId="77777777" w:rsidTr="00275A93">
        <w:trPr>
          <w:trHeight w:val="23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517E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D04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зеленого хозяйства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1C9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0,46335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9DB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618,52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0209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286,59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05E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316,11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1C1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2184,86</w:t>
            </w:r>
          </w:p>
        </w:tc>
      </w:tr>
      <w:tr w:rsidR="00275A93" w:rsidRPr="00275A93" w14:paraId="392894F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33D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6912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76F9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598,14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1DE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659,75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05F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663,47</w:t>
            </w:r>
          </w:p>
        </w:tc>
      </w:tr>
      <w:tr w:rsidR="00275A93" w:rsidRPr="00275A93" w14:paraId="7568231B" w14:textId="77777777" w:rsidTr="00275A93">
        <w:trPr>
          <w:trHeight w:val="8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E893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A2E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1FF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0,066988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A71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BC8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D24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4A2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</w:tr>
      <w:tr w:rsidR="00275A93" w:rsidRPr="00275A93" w14:paraId="07BD8B2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17B0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3C6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7F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7,661733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D0E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802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548,81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653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605,34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A0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605,34</w:t>
            </w:r>
          </w:p>
        </w:tc>
      </w:tr>
      <w:tr w:rsidR="00275A93" w:rsidRPr="00275A93" w14:paraId="18B6BA7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8FB6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63E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ACC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0,042605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D34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3C7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F38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774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4,57</w:t>
            </w:r>
          </w:p>
        </w:tc>
      </w:tr>
      <w:tr w:rsidR="00275A93" w:rsidRPr="00275A93" w14:paraId="677E59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B99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522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3CC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51B1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DC8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312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09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15,64</w:t>
            </w:r>
          </w:p>
        </w:tc>
      </w:tr>
      <w:tr w:rsidR="00275A93" w:rsidRPr="00275A93" w14:paraId="55BF25B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4791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B05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6E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0,003081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8439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6E2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3D4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69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3,09</w:t>
            </w:r>
          </w:p>
        </w:tc>
      </w:tr>
      <w:tr w:rsidR="00275A93" w:rsidRPr="00275A93" w14:paraId="0DAA504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7B7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49C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1D4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B5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D79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932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51F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4,27</w:t>
            </w:r>
          </w:p>
        </w:tc>
      </w:tr>
      <w:tr w:rsidR="00275A93" w:rsidRPr="00275A93" w14:paraId="19AD239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D767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98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B0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7EA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D9F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A1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7BF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22,86</w:t>
            </w:r>
          </w:p>
        </w:tc>
      </w:tr>
      <w:tr w:rsidR="00275A93" w:rsidRPr="00275A93" w14:paraId="54D3E67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3C4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ED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C1F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2F0C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B65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03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50D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</w:tr>
      <w:tr w:rsidR="00275A93" w:rsidRPr="00275A93" w14:paraId="08624C2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D95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AF3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DF2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ABD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A54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4A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8B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18,97</w:t>
            </w:r>
          </w:p>
        </w:tc>
      </w:tr>
      <w:tr w:rsidR="00275A93" w:rsidRPr="00275A93" w14:paraId="344016C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33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D87C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DE5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351,03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B2F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387,19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B05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514,39</w:t>
            </w:r>
          </w:p>
        </w:tc>
      </w:tr>
      <w:tr w:rsidR="00275A93" w:rsidRPr="00275A93" w14:paraId="461B01D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6CA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34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570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94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F45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210,38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584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232,05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DB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232,05</w:t>
            </w:r>
          </w:p>
        </w:tc>
      </w:tr>
      <w:tr w:rsidR="00275A93" w:rsidRPr="00275A93" w14:paraId="21D19F1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288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85F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F5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6FB4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249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33F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DB2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51,72</w:t>
            </w:r>
          </w:p>
        </w:tc>
      </w:tr>
      <w:tr w:rsidR="00275A93" w:rsidRPr="00275A93" w14:paraId="7BA4A84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1ED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FC2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B8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AC93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599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78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B1D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</w:tr>
      <w:tr w:rsidR="00275A93" w:rsidRPr="00275A93" w14:paraId="11FD81E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78E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AB4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E69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DEE1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38B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5A8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28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2,24</w:t>
            </w:r>
          </w:p>
        </w:tc>
      </w:tr>
      <w:tr w:rsidR="00275A93" w:rsidRPr="00275A93" w14:paraId="60A1DB5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6CF9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C6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FDC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9B9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C8D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3C1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4A0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</w:tr>
      <w:tr w:rsidR="00275A93" w:rsidRPr="00275A93" w14:paraId="10B5136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6920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97B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B28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0,03955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3B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E9E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EAF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242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26,76</w:t>
            </w:r>
          </w:p>
        </w:tc>
      </w:tr>
      <w:tr w:rsidR="00275A93" w:rsidRPr="00275A93" w14:paraId="51D8FFD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662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A6E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бензоинструментов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5E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0,03164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D35C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420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583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412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26,56</w:t>
            </w:r>
          </w:p>
        </w:tc>
      </w:tr>
      <w:tr w:rsidR="00275A93" w:rsidRPr="00275A93" w14:paraId="44CF323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DCD4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C9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1D1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0,35245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53E8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D40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F43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F24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32,85</w:t>
            </w:r>
          </w:p>
        </w:tc>
      </w:tr>
      <w:tr w:rsidR="00275A93" w:rsidRPr="00275A93" w14:paraId="183C14C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C5CC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551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EED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1,05172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8475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6EC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217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23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28,06</w:t>
            </w:r>
          </w:p>
        </w:tc>
      </w:tr>
      <w:tr w:rsidR="00275A93" w:rsidRPr="00275A93" w14:paraId="28B208C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F528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17D2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4072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572,11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EF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631,04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D13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675,84</w:t>
            </w:r>
          </w:p>
        </w:tc>
      </w:tr>
      <w:tr w:rsidR="00275A93" w:rsidRPr="00275A93" w14:paraId="3FEBD0B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7E0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A8B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F8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0D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225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92,83</w:t>
            </w:r>
          </w:p>
        </w:tc>
      </w:tr>
      <w:tr w:rsidR="00275A93" w:rsidRPr="00275A93" w14:paraId="76F61B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B27C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D15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EF0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1,5675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BF6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A86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3A8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1C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22,29</w:t>
            </w:r>
          </w:p>
        </w:tc>
      </w:tr>
      <w:tr w:rsidR="00275A93" w:rsidRPr="00275A93" w14:paraId="40E2E00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9513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E31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0D3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A93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27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74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8AE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9,01</w:t>
            </w:r>
          </w:p>
        </w:tc>
      </w:tr>
      <w:tr w:rsidR="00275A93" w:rsidRPr="00275A93" w14:paraId="52FD1E0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8F5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DB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F32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6DF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916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10A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BB7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2,13</w:t>
            </w:r>
          </w:p>
        </w:tc>
      </w:tr>
      <w:tr w:rsidR="00275A93" w:rsidRPr="00275A93" w14:paraId="243CC80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758D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09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EBA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59F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8EA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29A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71C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</w:tr>
      <w:tr w:rsidR="00275A93" w:rsidRPr="00275A93" w14:paraId="305D2D2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D2F7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C61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17E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5B1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482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BA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69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</w:tr>
      <w:tr w:rsidR="00275A93" w:rsidRPr="00275A93" w14:paraId="1A3F2FB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9AE3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2A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03FA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7D7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BF7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4E5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390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55,40</w:t>
            </w:r>
          </w:p>
        </w:tc>
      </w:tr>
      <w:tr w:rsidR="00275A93" w:rsidRPr="00275A93" w14:paraId="006343D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15B2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5AB1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E92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75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52,66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CA1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56,40</w:t>
            </w:r>
          </w:p>
        </w:tc>
      </w:tr>
      <w:tr w:rsidR="00275A93" w:rsidRPr="00275A93" w14:paraId="0E407CB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2E48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55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26B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047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3A7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8E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DAB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2,30</w:t>
            </w:r>
          </w:p>
        </w:tc>
      </w:tr>
      <w:tr w:rsidR="00275A93" w:rsidRPr="00275A93" w14:paraId="53CB406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FE5D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4B7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5D0D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0,000079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AB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BC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AD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19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18,61</w:t>
            </w:r>
          </w:p>
        </w:tc>
      </w:tr>
      <w:tr w:rsidR="00275A93" w:rsidRPr="00275A93" w14:paraId="537D467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72A3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7CC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14C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02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6A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89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D46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7,94</w:t>
            </w:r>
          </w:p>
        </w:tc>
      </w:tr>
      <w:tr w:rsidR="00275A93" w:rsidRPr="00275A93" w14:paraId="436E253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456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E3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F031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84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2EC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212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AE6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3,07</w:t>
            </w:r>
          </w:p>
        </w:tc>
      </w:tr>
      <w:tr w:rsidR="00275A93" w:rsidRPr="00275A93" w14:paraId="41C4BA6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5DB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5D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09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821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6E9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2C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52D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14,60</w:t>
            </w:r>
          </w:p>
        </w:tc>
      </w:tr>
      <w:tr w:rsidR="00275A93" w:rsidRPr="00275A93" w14:paraId="0859361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0DD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27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7933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8BE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E69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3F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365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</w:tr>
      <w:tr w:rsidR="00275A93" w:rsidRPr="00275A93" w14:paraId="1F540E5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7BF2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09C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EF0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4B1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08A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CC3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6C9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7,91</w:t>
            </w:r>
          </w:p>
        </w:tc>
      </w:tr>
      <w:tr w:rsidR="00275A93" w:rsidRPr="00275A93" w14:paraId="30E0CA8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71B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CC1C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21E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166,14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B56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183,25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A8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196,26</w:t>
            </w:r>
          </w:p>
        </w:tc>
      </w:tr>
      <w:tr w:rsidR="00275A93" w:rsidRPr="00275A93" w14:paraId="39D9370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761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B8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6C1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0,000603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0B8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984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05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E87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787705F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095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C0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EB0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66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B9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23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E0F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7,91</w:t>
            </w:r>
          </w:p>
        </w:tc>
      </w:tr>
      <w:tr w:rsidR="00275A93" w:rsidRPr="00275A93" w14:paraId="1167975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C5E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F72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42BB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DC6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8C1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38D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53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</w:tr>
      <w:tr w:rsidR="00275A93" w:rsidRPr="00275A93" w14:paraId="18112EA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669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C6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E551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52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2C9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F6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BD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</w:tr>
      <w:tr w:rsidR="00275A93" w:rsidRPr="00275A93" w14:paraId="651537E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3899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F8B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E0A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AB9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55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B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C51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1B970A6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0E48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E76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2A8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2C7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2F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4A1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D1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5B63E2D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7600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B69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CA85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388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57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D24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73D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6996FC5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12E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329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DCDA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0,000335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799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B53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76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568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79,14</w:t>
            </w:r>
          </w:p>
        </w:tc>
      </w:tr>
      <w:tr w:rsidR="00275A93" w:rsidRPr="00275A93" w14:paraId="69EF1E7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5ABF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2A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42C5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53C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823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AB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B9F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79,14</w:t>
            </w:r>
          </w:p>
        </w:tc>
      </w:tr>
      <w:tr w:rsidR="00275A93" w:rsidRPr="00275A93" w14:paraId="0923000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7092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A66A21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2A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84D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848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2,28</w:t>
            </w:r>
          </w:p>
        </w:tc>
      </w:tr>
      <w:tr w:rsidR="00275A93" w:rsidRPr="00275A93" w14:paraId="0708AE8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C564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855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597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CD1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12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41D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B2C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275A93" w:rsidRPr="00275A93" w14:paraId="68CBD72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B4D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27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0DE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44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997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BD1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395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0,16</w:t>
            </w:r>
          </w:p>
        </w:tc>
      </w:tr>
      <w:tr w:rsidR="00275A93" w:rsidRPr="00275A93" w14:paraId="5AAB93E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972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8F4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D62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0,002010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76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329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6EF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C71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</w:tr>
      <w:tr w:rsidR="00275A93" w:rsidRPr="00275A93" w14:paraId="689B402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6A4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2F5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1313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95B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72B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FCD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B53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</w:tr>
      <w:tr w:rsidR="00275A93" w:rsidRPr="00275A93" w14:paraId="3100E4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A1A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A7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D47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F19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B3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A16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F58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</w:tr>
      <w:tr w:rsidR="00275A93" w:rsidRPr="00275A93" w14:paraId="332ECB3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38DF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052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0F2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814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68B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26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40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</w:tr>
      <w:tr w:rsidR="00275A93" w:rsidRPr="00275A93" w14:paraId="0A4C6AC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37C5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93CC93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07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12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4E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2,35</w:t>
            </w:r>
          </w:p>
        </w:tc>
      </w:tr>
      <w:tr w:rsidR="00275A93" w:rsidRPr="00275A93" w14:paraId="5FB063B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A4E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824F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E79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3AD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B5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9E3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525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2,35</w:t>
            </w:r>
          </w:p>
        </w:tc>
      </w:tr>
      <w:tr w:rsidR="00275A93" w:rsidRPr="00275A93" w14:paraId="5B55A88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DAB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7DF7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55E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664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162,25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F6D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173,77</w:t>
            </w:r>
          </w:p>
        </w:tc>
      </w:tr>
      <w:tr w:rsidR="00275A93" w:rsidRPr="00275A93" w14:paraId="6D1773D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EB9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D67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42F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BAD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555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290,82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644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320,77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A94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343,55</w:t>
            </w:r>
          </w:p>
        </w:tc>
      </w:tr>
      <w:tr w:rsidR="00275A93" w:rsidRPr="00275A93" w14:paraId="5ECB780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39E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D1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FB9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CBB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5CB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7D8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8A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309,26</w:t>
            </w:r>
          </w:p>
        </w:tc>
      </w:tr>
      <w:tr w:rsidR="00275A93" w:rsidRPr="00275A93" w14:paraId="46E77C0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98E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331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7487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C4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E25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AF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0B1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309,26</w:t>
            </w:r>
          </w:p>
        </w:tc>
      </w:tr>
      <w:tr w:rsidR="00275A93" w:rsidRPr="00275A93" w14:paraId="0313A27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FD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0D2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B9F5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10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7E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FFB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D94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309,26</w:t>
            </w:r>
          </w:p>
        </w:tc>
      </w:tr>
      <w:tr w:rsidR="00275A93" w:rsidRPr="00275A93" w14:paraId="3A800E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CAF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306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0550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D9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62D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11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152,04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7A0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162,83</w:t>
            </w:r>
          </w:p>
        </w:tc>
      </w:tr>
      <w:tr w:rsidR="00275A93" w:rsidRPr="00275A93" w14:paraId="3D489AC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30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25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39A3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F01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37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D68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81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6EF18CC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659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86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417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0,6239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48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6C9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1719,99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66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1897,15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50B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2031,85</w:t>
            </w:r>
          </w:p>
        </w:tc>
      </w:tr>
      <w:tr w:rsidR="00275A93" w:rsidRPr="00275A93" w14:paraId="295E28B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DD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47E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6210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D64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D2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37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256,68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C66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274,90</w:t>
            </w:r>
          </w:p>
        </w:tc>
      </w:tr>
      <w:tr w:rsidR="00275A93" w:rsidRPr="00275A93" w14:paraId="58F200B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CAE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128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бухгалтреа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3B39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E7D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709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85E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152,04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18C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162,83</w:t>
            </w:r>
          </w:p>
        </w:tc>
      </w:tr>
      <w:tr w:rsidR="00275A93" w:rsidRPr="00275A93" w14:paraId="7B8CC4F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31B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B19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055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0,3119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EC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6B0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485,05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9C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535,01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3E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573,00</w:t>
            </w:r>
          </w:p>
        </w:tc>
      </w:tr>
      <w:tr w:rsidR="00275A93" w:rsidRPr="00275A93" w14:paraId="22B594D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61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32F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Бухгалтре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E8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0CB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AF4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113,03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EF4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A5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133,52</w:t>
            </w:r>
          </w:p>
        </w:tc>
      </w:tr>
      <w:tr w:rsidR="00275A93" w:rsidRPr="00275A93" w14:paraId="4A04D1D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0C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D8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26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02D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B5A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109,79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BF1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1E4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129,70</w:t>
            </w:r>
          </w:p>
        </w:tc>
      </w:tr>
      <w:tr w:rsidR="00275A93" w:rsidRPr="00275A93" w14:paraId="27CF58C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3E9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AC7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33CE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40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15A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936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7C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6798327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D5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D2F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AC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65A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41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FEB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5E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285CA94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CC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0B5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2C2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1B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C42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F0E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9C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15D8979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661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452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4813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E39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316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698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51E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31D792B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D5E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636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CCB8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A34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77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B9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ED1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575FBB0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348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F72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CF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54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D01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616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D74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5C1371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799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4F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569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629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709,83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D6D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110,73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7BF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122,14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D7B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130,81</w:t>
            </w:r>
          </w:p>
        </w:tc>
      </w:tr>
      <w:tr w:rsidR="00275A93" w:rsidRPr="00275A93" w14:paraId="050CFE7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636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6FF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577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9BC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30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820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0E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143,29</w:t>
            </w:r>
          </w:p>
        </w:tc>
      </w:tr>
      <w:tr w:rsidR="00275A93" w:rsidRPr="00275A93" w14:paraId="1D6EFE9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A5B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50D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C97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FB6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BEA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113,03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E43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BAB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133,52</w:t>
            </w:r>
          </w:p>
        </w:tc>
      </w:tr>
      <w:tr w:rsidR="00275A93" w:rsidRPr="00275A93" w14:paraId="2AFA981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94C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DA6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F89F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C4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17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F3B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2CA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6242FF4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AAF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CDF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BB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17A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48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2A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63A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0211A0E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932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780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F4E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643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7A9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436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95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3A61F9D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6DB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50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CC63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CF2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6DC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E33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A3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2805550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A59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551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28B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054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D64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745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CF8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5729B05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CAC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190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F238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404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9F3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9C1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884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4696CB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FA7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7BF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8637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D7B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C21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317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6B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6A70943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7C7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DF8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2E39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301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55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764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268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3E82E29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16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39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1B4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0,6239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86A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8DA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1058,46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CC9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1167,48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12B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1250,37</w:t>
            </w:r>
          </w:p>
        </w:tc>
      </w:tr>
      <w:tr w:rsidR="00275A93" w:rsidRPr="00275A93" w14:paraId="2BF08CB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B18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C18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4BBB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163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06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8F2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7E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78469B0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33A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7AC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289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247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D18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44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0EF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91,19</w:t>
            </w:r>
          </w:p>
        </w:tc>
      </w:tr>
      <w:tr w:rsidR="00275A93" w:rsidRPr="00275A93" w14:paraId="3C94917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5E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35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BAB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0,4679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97A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C76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694,58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D94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766,12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266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820,52</w:t>
            </w:r>
          </w:p>
        </w:tc>
      </w:tr>
      <w:tr w:rsidR="00275A93" w:rsidRPr="00275A93" w14:paraId="179E61E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CA8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D85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78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1C2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8D6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F78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F4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91,19</w:t>
            </w:r>
          </w:p>
        </w:tc>
      </w:tr>
      <w:tr w:rsidR="00275A93" w:rsidRPr="00275A93" w14:paraId="2E38FCC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F67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53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249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918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7A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ED0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090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48AEBC6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30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DCF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10D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0E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2F4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AA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5F2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5E21B37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E1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B61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BB6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518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723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DBD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C1A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91,19</w:t>
            </w:r>
          </w:p>
        </w:tc>
      </w:tr>
      <w:tr w:rsidR="00275A93" w:rsidRPr="00275A93" w14:paraId="31DC0C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F48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A5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2359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E65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541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04E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0ED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100,96</w:t>
            </w:r>
          </w:p>
        </w:tc>
      </w:tr>
      <w:tr w:rsidR="00275A93" w:rsidRPr="00275A93" w14:paraId="28C5836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EE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9CB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567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4B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651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BCB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84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143,29</w:t>
            </w:r>
          </w:p>
        </w:tc>
      </w:tr>
      <w:tr w:rsidR="00275A93" w:rsidRPr="00275A93" w14:paraId="4906119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EF8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D4C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27A0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1,5596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7D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EA2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6614,73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E3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7296,05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87F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7814,07</w:t>
            </w:r>
          </w:p>
        </w:tc>
      </w:tr>
      <w:tr w:rsidR="00275A93" w:rsidRPr="00275A93" w14:paraId="48364B1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DCB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80B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9C3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A3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5CE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1C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692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3885E5D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ECAE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73868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BBA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128,63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927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141,88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675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151,95</w:t>
            </w:r>
          </w:p>
        </w:tc>
      </w:tr>
      <w:tr w:rsidR="00275A93" w:rsidRPr="00275A93" w14:paraId="2D54CB4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E58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2.7.1.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A44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DB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0F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D95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4B5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D7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18,99</w:t>
            </w:r>
          </w:p>
        </w:tc>
      </w:tr>
      <w:tr w:rsidR="00275A93" w:rsidRPr="00275A93" w14:paraId="429A205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06EF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148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39B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7B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55A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B1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B6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275A93" w:rsidRPr="00275A93" w14:paraId="7F5D4BD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84B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705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8420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C9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83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DF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DA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19,00</w:t>
            </w:r>
          </w:p>
        </w:tc>
      </w:tr>
      <w:tr w:rsidR="00275A93" w:rsidRPr="00275A93" w14:paraId="0373E4B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32DA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ED2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6FBF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CEF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CC0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B7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CFB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56140AC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1A68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6A6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2D3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92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3F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922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1B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275A93" w:rsidRPr="00275A93" w14:paraId="281C658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EF2B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42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653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0E8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9523,81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E2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BA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310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33,24</w:t>
            </w:r>
          </w:p>
        </w:tc>
      </w:tr>
      <w:tr w:rsidR="00275A93" w:rsidRPr="00275A93" w14:paraId="3CE1F32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6EDB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54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92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7EF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E9D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BA7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618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56,97</w:t>
            </w:r>
          </w:p>
        </w:tc>
      </w:tr>
      <w:tr w:rsidR="00275A93" w:rsidRPr="00275A93" w14:paraId="7ED709D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AA7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AE6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6D35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6BF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B8C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856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860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2F2609F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A230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85B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1E34CE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C75DD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6D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3190,97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06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3519,64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29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3769,53</w:t>
            </w:r>
          </w:p>
        </w:tc>
      </w:tr>
    </w:tbl>
    <w:p w14:paraId="61586B5E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181BE8EA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3.2.2. Содержание работы</w:t>
      </w:r>
      <w:r w:rsidRPr="00275A93">
        <w:rPr>
          <w:rFonts w:ascii="Times New Roman" w:eastAsia="Calibri" w:hAnsi="Times New Roman" w:cs="Times New Roman"/>
          <w:sz w:val="24"/>
          <w:szCs w:val="24"/>
        </w:rPr>
        <w:t>: Деревья (вывоз веток, дробление древесины в щепу)</w:t>
      </w:r>
    </w:p>
    <w:p w14:paraId="01C324D7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Площадь объекта (м</w:t>
      </w:r>
      <w:r w:rsidRPr="00275A93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275A93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2"/>
        <w:gridCol w:w="1838"/>
        <w:gridCol w:w="1829"/>
        <w:gridCol w:w="1829"/>
      </w:tblGrid>
      <w:tr w:rsidR="00275A93" w:rsidRPr="00275A93" w14:paraId="544C20CD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8F8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954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D342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B47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A580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67D19B19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345DF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C36FB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61325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97C17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A25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395F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1244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41674B78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3809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B20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B35C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ECDD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FFD0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FF8A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7B33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01E0350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C719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6AE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D8532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2618,53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E8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2888,23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38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3093,30</w:t>
            </w:r>
          </w:p>
        </w:tc>
      </w:tr>
      <w:tr w:rsidR="00275A93" w:rsidRPr="00275A93" w14:paraId="2D81217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42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7BBD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3FEA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1762,47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E31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1944,00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A0E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2082,03</w:t>
            </w:r>
          </w:p>
        </w:tc>
      </w:tr>
      <w:tr w:rsidR="00275A93" w:rsidRPr="00275A93" w14:paraId="0A69EC09" w14:textId="77777777" w:rsidTr="00275A93">
        <w:trPr>
          <w:trHeight w:val="428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7E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3B5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04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0,97819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911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2842A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565,75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180C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624,02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86791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668,33</w:t>
            </w:r>
          </w:p>
        </w:tc>
      </w:tr>
      <w:tr w:rsidR="00275A93" w:rsidRPr="00275A93" w14:paraId="7CD67E77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90DE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B13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8E4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0,97819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149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E7E8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565,75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913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624,02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03F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668,33</w:t>
            </w:r>
          </w:p>
        </w:tc>
      </w:tr>
      <w:tr w:rsidR="00275A93" w:rsidRPr="00275A93" w14:paraId="515D15BB" w14:textId="77777777" w:rsidTr="00275A93">
        <w:trPr>
          <w:trHeight w:val="23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BE98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647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зеленого хозяйства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85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0,48910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D1F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E43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328,45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CD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BA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388,00</w:t>
            </w:r>
          </w:p>
        </w:tc>
      </w:tr>
      <w:tr w:rsidR="00275A93" w:rsidRPr="00275A93" w14:paraId="4D914C3B" w14:textId="77777777" w:rsidTr="00275A93">
        <w:trPr>
          <w:trHeight w:val="23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1785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774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зеленого хозяйства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8F7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0,48910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A7C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618,52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233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302,52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5FA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234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357,37</w:t>
            </w:r>
          </w:p>
        </w:tc>
      </w:tr>
      <w:tr w:rsidR="00275A93" w:rsidRPr="00275A93" w14:paraId="7B0A8F1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65B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916F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07E1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529,08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0F4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583,58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066F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625,01</w:t>
            </w:r>
          </w:p>
        </w:tc>
      </w:tr>
      <w:tr w:rsidR="00275A93" w:rsidRPr="00275A93" w14:paraId="2AA54899" w14:textId="77777777" w:rsidTr="00275A93">
        <w:trPr>
          <w:trHeight w:val="8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20F1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5DF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94B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0,066992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39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C09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E6A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03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6AE98E0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EE0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AAD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F5E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6,697613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240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686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479,75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C76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529,16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45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566,73</w:t>
            </w:r>
          </w:p>
        </w:tc>
      </w:tr>
      <w:tr w:rsidR="00275A93" w:rsidRPr="00275A93" w14:paraId="00D3C97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FBD5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039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777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0,042607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E49C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03D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A3B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BE3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</w:tr>
      <w:tr w:rsidR="00275A93" w:rsidRPr="00275A93" w14:paraId="15627F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E500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63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D4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16BC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152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A50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FD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</w:tr>
      <w:tr w:rsidR="00275A93" w:rsidRPr="00275A93" w14:paraId="58FFE8B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B013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74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C59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0,003082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B36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67E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AD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08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66B3A0D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9003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926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96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B0C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2D1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A0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610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3,96</w:t>
            </w:r>
          </w:p>
        </w:tc>
      </w:tr>
      <w:tr w:rsidR="00275A93" w:rsidRPr="00275A93" w14:paraId="43BD279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F10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C2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32A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EB04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E57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9E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F1E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23,74</w:t>
            </w:r>
          </w:p>
        </w:tc>
      </w:tr>
      <w:tr w:rsidR="00275A93" w:rsidRPr="00275A93" w14:paraId="077D5A6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A46F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CC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33E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F61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C79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E6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67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</w:tr>
      <w:tr w:rsidR="00275A93" w:rsidRPr="00275A93" w14:paraId="11D0790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00DA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D6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E2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8E7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18D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CF9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8E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16,54</w:t>
            </w:r>
          </w:p>
        </w:tc>
      </w:tr>
      <w:tr w:rsidR="00275A93" w:rsidRPr="00275A93" w14:paraId="772DE66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E9F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651A3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6D9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326,98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1ED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F24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386,26</w:t>
            </w:r>
          </w:p>
        </w:tc>
      </w:tr>
      <w:tr w:rsidR="00275A93" w:rsidRPr="00275A93" w14:paraId="796206E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D89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5BD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96B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7E53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247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205,39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1A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226,54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2E2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242,62</w:t>
            </w:r>
          </w:p>
        </w:tc>
      </w:tr>
      <w:tr w:rsidR="00275A93" w:rsidRPr="00275A93" w14:paraId="5C97AFC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EFF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7D3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DB8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7174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3D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1FB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74D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55,40</w:t>
            </w:r>
          </w:p>
        </w:tc>
      </w:tr>
      <w:tr w:rsidR="00275A93" w:rsidRPr="00275A93" w14:paraId="3C1D356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E77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C25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94B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F6B2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38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08A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287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275A93" w:rsidRPr="00275A93" w14:paraId="62655C4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9716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F45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AEA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09D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019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4E4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509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26D241B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90DB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08F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80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B81C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A5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C94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ACB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412AFFC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2FC9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B1F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0A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0,03955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CE5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55F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D3F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D3D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28,03</w:t>
            </w:r>
          </w:p>
        </w:tc>
      </w:tr>
      <w:tr w:rsidR="00275A93" w:rsidRPr="00275A93" w14:paraId="2AB16B1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A40F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6F1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бензоинструментов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DEE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0,03752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D4EF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ACE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508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B2E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33,24</w:t>
            </w:r>
          </w:p>
        </w:tc>
      </w:tr>
      <w:tr w:rsidR="00275A93" w:rsidRPr="00275A93" w14:paraId="6C993A1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66E4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E4E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020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1,05334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F694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748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BD3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E75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23,78</w:t>
            </w:r>
          </w:p>
        </w:tc>
      </w:tr>
      <w:tr w:rsidR="00275A93" w:rsidRPr="00275A93" w14:paraId="79C4C2A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568C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5EA5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8C03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572,65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CA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33C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676,48</w:t>
            </w:r>
          </w:p>
        </w:tc>
      </w:tr>
      <w:tr w:rsidR="00275A93" w:rsidRPr="00275A93" w14:paraId="37E5FF0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C7D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22E2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A293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AF3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960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92,83</w:t>
            </w:r>
          </w:p>
        </w:tc>
      </w:tr>
      <w:tr w:rsidR="00275A93" w:rsidRPr="00275A93" w14:paraId="19E4AB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758D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25F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84C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1,5676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8B5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E2B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47C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21B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22,29</w:t>
            </w:r>
          </w:p>
        </w:tc>
      </w:tr>
      <w:tr w:rsidR="00275A93" w:rsidRPr="00275A93" w14:paraId="39A3EA5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69A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0A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EFA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1B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D5F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A13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C07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9,01</w:t>
            </w:r>
          </w:p>
        </w:tc>
      </w:tr>
      <w:tr w:rsidR="00275A93" w:rsidRPr="00275A93" w14:paraId="2D9720F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2AF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5B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344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F5A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01F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7C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4B1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2,13</w:t>
            </w:r>
          </w:p>
        </w:tc>
      </w:tr>
      <w:tr w:rsidR="00275A93" w:rsidRPr="00275A93" w14:paraId="4050A0F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D9A1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383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85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9E6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6B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F7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C06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</w:tr>
      <w:tr w:rsidR="00275A93" w:rsidRPr="00275A93" w14:paraId="36DC456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B52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E2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ED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580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B82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B17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22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</w:tr>
      <w:tr w:rsidR="00275A93" w:rsidRPr="00275A93" w14:paraId="5706C69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6078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39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A674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7B5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C73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F3E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96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55,40</w:t>
            </w:r>
          </w:p>
        </w:tc>
      </w:tr>
      <w:tr w:rsidR="00275A93" w:rsidRPr="00275A93" w14:paraId="44B479F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FDB2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6E6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9144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48,46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BD0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81C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57,25</w:t>
            </w:r>
          </w:p>
        </w:tc>
      </w:tr>
      <w:tr w:rsidR="00275A93" w:rsidRPr="00275A93" w14:paraId="7B08183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724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369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0356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F1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7F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E4C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8D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2,43</w:t>
            </w:r>
          </w:p>
        </w:tc>
      </w:tr>
      <w:tr w:rsidR="00275A93" w:rsidRPr="00275A93" w14:paraId="7B01310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95ED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329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CA0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0,000078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607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B0E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4E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3D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18,49</w:t>
            </w:r>
          </w:p>
        </w:tc>
      </w:tr>
      <w:tr w:rsidR="00275A93" w:rsidRPr="00275A93" w14:paraId="3A19062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C326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F30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0C07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3DE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71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7D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5DF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7,80</w:t>
            </w:r>
          </w:p>
        </w:tc>
      </w:tr>
      <w:tr w:rsidR="00275A93" w:rsidRPr="00275A93" w14:paraId="352A026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0CCE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B96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723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AA7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A4D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DE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DEB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3,24</w:t>
            </w:r>
          </w:p>
        </w:tc>
      </w:tr>
      <w:tr w:rsidR="00275A93" w:rsidRPr="00275A93" w14:paraId="78E4E87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AB51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04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6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D0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7BE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46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E6C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15,41</w:t>
            </w:r>
          </w:p>
        </w:tc>
      </w:tr>
      <w:tr w:rsidR="00275A93" w:rsidRPr="00275A93" w14:paraId="15F2E20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B64B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D87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FC4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DE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9DB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D0D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46C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</w:tr>
      <w:tr w:rsidR="00275A93" w:rsidRPr="00275A93" w14:paraId="6CD7706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D638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3BF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B7F4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E56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D38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9A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566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7,91</w:t>
            </w:r>
          </w:p>
        </w:tc>
      </w:tr>
      <w:tr w:rsidR="00275A93" w:rsidRPr="00275A93" w14:paraId="22549BF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82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37D6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D4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166,14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C32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183,25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E64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196,26</w:t>
            </w:r>
          </w:p>
        </w:tc>
      </w:tr>
      <w:tr w:rsidR="00275A93" w:rsidRPr="00275A93" w14:paraId="57DF784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EF25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9D4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B6F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0,000603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773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10C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EA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CE0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591A46E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606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C3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7866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B41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1AA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8C2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8F4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7,91</w:t>
            </w:r>
          </w:p>
        </w:tc>
      </w:tr>
      <w:tr w:rsidR="00275A93" w:rsidRPr="00275A93" w14:paraId="27A7881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F70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6E5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E65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DF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350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CA2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3B5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</w:tr>
      <w:tr w:rsidR="00275A93" w:rsidRPr="00275A93" w14:paraId="40BC474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B99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95B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7E2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373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66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70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34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</w:tr>
      <w:tr w:rsidR="00275A93" w:rsidRPr="00275A93" w14:paraId="6C178F8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07A9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99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F13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BB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B5C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DCA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066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267B54D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A9E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377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937D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0D3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49A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C56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F66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</w:tr>
      <w:tr w:rsidR="00275A93" w:rsidRPr="00275A93" w14:paraId="094CFF4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72C4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85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4B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DA8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493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33C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B57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352E913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E8EC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4C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F401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0,000335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EC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66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368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5C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79,14</w:t>
            </w:r>
          </w:p>
        </w:tc>
      </w:tr>
      <w:tr w:rsidR="00275A93" w:rsidRPr="00275A93" w14:paraId="171ACA6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8542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2DE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660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02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A6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AA2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DD3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79,14</w:t>
            </w:r>
          </w:p>
        </w:tc>
      </w:tr>
      <w:tr w:rsidR="00275A93" w:rsidRPr="00275A93" w14:paraId="4545048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D4D4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053FF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364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C7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13B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2,16</w:t>
            </w:r>
          </w:p>
        </w:tc>
      </w:tr>
      <w:tr w:rsidR="00275A93" w:rsidRPr="00275A93" w14:paraId="42FBE24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BC4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070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79C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BA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4B3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941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702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275A93" w:rsidRPr="00275A93" w14:paraId="7FF421D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2474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F0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9CC7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582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E0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477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AAE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275A93" w:rsidRPr="00275A93" w14:paraId="2F5D4F4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2EC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127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B9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0,00190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D42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84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D7B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80E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</w:tr>
      <w:tr w:rsidR="00275A93" w:rsidRPr="00275A93" w14:paraId="533C26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B7A6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8D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B310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4B5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FF4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30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CA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</w:tr>
      <w:tr w:rsidR="00275A93" w:rsidRPr="00275A93" w14:paraId="2555E28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8BF5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8B4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B64B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E1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1EB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4C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64C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</w:tr>
      <w:tr w:rsidR="00275A93" w:rsidRPr="00275A93" w14:paraId="35C5EA2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E0DA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7E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9C8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E5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AB0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AC8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51D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5A2561C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B4F6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5D4FD1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BD7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9E3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173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2,24</w:t>
            </w:r>
          </w:p>
        </w:tc>
      </w:tr>
      <w:tr w:rsidR="00275A93" w:rsidRPr="00275A93" w14:paraId="14D451F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4F8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F13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F9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474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D4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1E6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DCD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2,24</w:t>
            </w:r>
          </w:p>
        </w:tc>
      </w:tr>
      <w:tr w:rsidR="00275A93" w:rsidRPr="00275A93" w14:paraId="09AD2BC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97A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FE296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8C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147,11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EB1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162,26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125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173,78</w:t>
            </w:r>
          </w:p>
        </w:tc>
      </w:tr>
      <w:tr w:rsidR="00275A93" w:rsidRPr="00275A93" w14:paraId="3BEE1F9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492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47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DDB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89F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93D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290,83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C4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320,79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842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343,56</w:t>
            </w:r>
          </w:p>
        </w:tc>
      </w:tr>
      <w:tr w:rsidR="00275A93" w:rsidRPr="00275A93" w14:paraId="32EE708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ECC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ED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B0BA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AF8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8E4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6D2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90D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309,26</w:t>
            </w:r>
          </w:p>
        </w:tc>
      </w:tr>
      <w:tr w:rsidR="00275A93" w:rsidRPr="00275A93" w14:paraId="7F332A6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AE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C30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FF11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07B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3CF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AB1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34F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309,26</w:t>
            </w:r>
          </w:p>
        </w:tc>
      </w:tr>
      <w:tr w:rsidR="00275A93" w:rsidRPr="00275A93" w14:paraId="219EB90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F86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A2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C42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4B0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E0E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FCA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678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309,26</w:t>
            </w:r>
          </w:p>
        </w:tc>
      </w:tr>
      <w:tr w:rsidR="00275A93" w:rsidRPr="00275A93" w14:paraId="39D4F0A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D6D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D83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343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D1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117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F26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152,04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7D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162,83</w:t>
            </w:r>
          </w:p>
        </w:tc>
      </w:tr>
      <w:tr w:rsidR="00275A93" w:rsidRPr="00275A93" w14:paraId="377EA25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1C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981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284B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AA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8C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D43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CE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38131B6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7C3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3EB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6C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0,6239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75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DC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1719,99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94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1897,15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85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2031,85</w:t>
            </w:r>
          </w:p>
        </w:tc>
      </w:tr>
      <w:tr w:rsidR="00275A93" w:rsidRPr="00275A93" w14:paraId="536F40B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E8E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7A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211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801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397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CD2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256,68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2B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274,90</w:t>
            </w:r>
          </w:p>
        </w:tc>
      </w:tr>
      <w:tr w:rsidR="00275A93" w:rsidRPr="00275A93" w14:paraId="1BD84DE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29C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203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FBF4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A96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DE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F2A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152,04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5E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162,83</w:t>
            </w:r>
          </w:p>
        </w:tc>
      </w:tr>
      <w:tr w:rsidR="00275A93" w:rsidRPr="00275A93" w14:paraId="696A018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1DF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D4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77D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0,3119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1AB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C85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485,05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9E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535,01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58F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573,00</w:t>
            </w:r>
          </w:p>
        </w:tc>
      </w:tr>
      <w:tr w:rsidR="00275A93" w:rsidRPr="00275A93" w14:paraId="3D05255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E3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1B3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D418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682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A67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113,03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6BD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A1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133,52</w:t>
            </w:r>
          </w:p>
        </w:tc>
      </w:tr>
      <w:tr w:rsidR="00275A93" w:rsidRPr="00275A93" w14:paraId="58C5868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F4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E56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8A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922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E19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109,79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61A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11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129,70</w:t>
            </w:r>
          </w:p>
        </w:tc>
      </w:tr>
      <w:tr w:rsidR="00275A93" w:rsidRPr="00275A93" w14:paraId="6F1DD8A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80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F02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1AC0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14A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044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6C8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276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3727C8C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5F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F12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15C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BE8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496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A17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011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57FEB04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D61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FF0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F1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AF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BC0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4A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3AB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1ABC053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CE2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F81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4EFE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C7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E68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A9C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3FE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0799DAC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0AE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8B7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4ED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ED9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CFD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56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B6B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0A76242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A6A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817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3C2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909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4F3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7FA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73B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127,01</w:t>
            </w:r>
          </w:p>
        </w:tc>
      </w:tr>
      <w:tr w:rsidR="00275A93" w:rsidRPr="00275A93" w14:paraId="565631F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53E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A16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83A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1CA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709,83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2B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110,73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AD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122,14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A4E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130,81</w:t>
            </w:r>
          </w:p>
        </w:tc>
      </w:tr>
      <w:tr w:rsidR="00275A93" w:rsidRPr="00275A93" w14:paraId="450339D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26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BB8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064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F4A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C1E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552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C00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143,29</w:t>
            </w:r>
          </w:p>
        </w:tc>
      </w:tr>
      <w:tr w:rsidR="00275A93" w:rsidRPr="00275A93" w14:paraId="7227184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16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474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B8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0B1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3B5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113,03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A1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42A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133,52</w:t>
            </w:r>
          </w:p>
        </w:tc>
      </w:tr>
      <w:tr w:rsidR="00275A93" w:rsidRPr="00275A93" w14:paraId="2B0EEE2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B10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DDA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125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3C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A0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43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5B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3319464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2D4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D5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DB7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02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34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EF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9FC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34E88D7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8EE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734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5C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3E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FEA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521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B58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1E5C2B3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83E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536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CDE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3F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C7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C9B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455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5DFC701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2F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370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E2CA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4A0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E6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0BA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AC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63E065C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44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2C5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C70E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61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5AB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DAA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845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3876D70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CF0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72F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5598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916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ECB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E3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33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7D0B5FD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4AF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2.6.29.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F70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CC21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DCA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00F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E8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9D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469510D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D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B41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782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0,6239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20C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CF0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1058,46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FC2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1167,48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12C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1250,37</w:t>
            </w:r>
          </w:p>
        </w:tc>
      </w:tr>
      <w:tr w:rsidR="00275A93" w:rsidRPr="00275A93" w14:paraId="03DD6FC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459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143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79B2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859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883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93E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703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3B31B1D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2D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43D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C53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4C4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2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31D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F1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91,19</w:t>
            </w:r>
          </w:p>
        </w:tc>
      </w:tr>
      <w:tr w:rsidR="00275A93" w:rsidRPr="00275A93" w14:paraId="1EC7212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FDC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1D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461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0,4679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84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6D0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694,58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A66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766,12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F8F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820,52</w:t>
            </w:r>
          </w:p>
        </w:tc>
      </w:tr>
      <w:tr w:rsidR="00275A93" w:rsidRPr="00275A93" w14:paraId="1ED5856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0AB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BD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562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01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1E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F34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047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91,19</w:t>
            </w:r>
          </w:p>
        </w:tc>
      </w:tr>
      <w:tr w:rsidR="00275A93" w:rsidRPr="00275A93" w14:paraId="3556B08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97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7B2C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A75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B27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F75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25F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031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2B7403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B5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FAC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36F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40D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D3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175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37F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7F27FEB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9C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7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FAB0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1BE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71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7B3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EC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91,19</w:t>
            </w:r>
          </w:p>
        </w:tc>
      </w:tr>
      <w:tr w:rsidR="00275A93" w:rsidRPr="00275A93" w14:paraId="64A4B46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347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6D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DE6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DBA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BEB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F91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212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100,96</w:t>
            </w:r>
          </w:p>
        </w:tc>
      </w:tr>
      <w:tr w:rsidR="00275A93" w:rsidRPr="00275A93" w14:paraId="692B12C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A39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508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0318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02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9B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02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171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143,29</w:t>
            </w:r>
          </w:p>
        </w:tc>
      </w:tr>
      <w:tr w:rsidR="00275A93" w:rsidRPr="00275A93" w14:paraId="5E69B94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D58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CB3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B56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1,5597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B9B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CCB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6615,15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BD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7296,51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547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7814,56</w:t>
            </w:r>
          </w:p>
        </w:tc>
      </w:tr>
      <w:tr w:rsidR="00275A93" w:rsidRPr="00275A93" w14:paraId="35FC4E8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6EB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986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295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6E7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45F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6F9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5F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78,16</w:t>
            </w:r>
          </w:p>
        </w:tc>
      </w:tr>
      <w:tr w:rsidR="00275A93" w:rsidRPr="00275A93" w14:paraId="12A9B92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C45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F00B9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97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128,63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998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141,88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F3B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151,95</w:t>
            </w:r>
          </w:p>
        </w:tc>
      </w:tr>
      <w:tr w:rsidR="00275A93" w:rsidRPr="00275A93" w14:paraId="19FE0F1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07C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E1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0F93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6DD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3E0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8DC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39B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18,99</w:t>
            </w:r>
          </w:p>
        </w:tc>
      </w:tr>
      <w:tr w:rsidR="00275A93" w:rsidRPr="00275A93" w14:paraId="1EC5319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95E0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3D9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3A6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0,000536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71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8E3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DB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DC2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275A93" w:rsidRPr="00275A93" w14:paraId="14C2577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0B5E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7C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DF46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72A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52B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69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C6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19,00</w:t>
            </w:r>
          </w:p>
        </w:tc>
      </w:tr>
      <w:tr w:rsidR="00275A93" w:rsidRPr="00275A93" w14:paraId="442BDF4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2B3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1A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DB2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03A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77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EA5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FDF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6C777CD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23A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818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7B9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864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0D8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59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09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9,50</w:t>
            </w:r>
          </w:p>
        </w:tc>
      </w:tr>
      <w:tr w:rsidR="00275A93" w:rsidRPr="00275A93" w14:paraId="053F1CC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FDD0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2E9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15CA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C6F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9523,81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B6C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359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48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33,24</w:t>
            </w:r>
          </w:p>
        </w:tc>
      </w:tr>
      <w:tr w:rsidR="00275A93" w:rsidRPr="00275A93" w14:paraId="1D517CF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00B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FE8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7583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0E0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D5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2EA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68E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56,97</w:t>
            </w:r>
          </w:p>
        </w:tc>
      </w:tr>
      <w:tr w:rsidR="00275A93" w:rsidRPr="00275A93" w14:paraId="26BAD38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3362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FE1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1DD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F5D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146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FDA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529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720459E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1FD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C2E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2D9BFA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C5A7D3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439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3191,18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C3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3519,87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E88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3769,78</w:t>
            </w:r>
          </w:p>
        </w:tc>
      </w:tr>
    </w:tbl>
    <w:p w14:paraId="2BF95D44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187BC0AA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3.3.1. Содержание работы</w:t>
      </w:r>
      <w:r w:rsidRPr="00275A93">
        <w:rPr>
          <w:rFonts w:ascii="Times New Roman" w:eastAsia="Calibri" w:hAnsi="Times New Roman" w:cs="Times New Roman"/>
          <w:sz w:val="24"/>
          <w:szCs w:val="24"/>
        </w:rPr>
        <w:t>: Кусты (формирование, стрижка, обрезка, прополка, полив, подкормка)</w:t>
      </w:r>
    </w:p>
    <w:p w14:paraId="5E9AEDC2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Площадь объекта (пог. м)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2"/>
        <w:gridCol w:w="1838"/>
        <w:gridCol w:w="1829"/>
        <w:gridCol w:w="1829"/>
      </w:tblGrid>
      <w:tr w:rsidR="00275A93" w:rsidRPr="00275A93" w14:paraId="37723430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A007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4F02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4EF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904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579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4C3D2112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E1CA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ADFBF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624D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5FB7E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6DCA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F492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7FA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7C625A0E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A94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8E8C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BB3E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710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F100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D0D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FD59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5378986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25BC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B81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59C57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2912,70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A65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3212,71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C9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3444,35</w:t>
            </w:r>
          </w:p>
        </w:tc>
      </w:tr>
      <w:tr w:rsidR="00275A93" w:rsidRPr="00275A93" w14:paraId="5C024A2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BA6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BD91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C68C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2208,03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D97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2435,46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B6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2611,06</w:t>
            </w:r>
          </w:p>
        </w:tc>
      </w:tr>
      <w:tr w:rsidR="00275A93" w:rsidRPr="00275A93" w14:paraId="14AD05C2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315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23D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35D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6,90863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498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319,61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D7DF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2208,03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73D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2435,46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217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2611,06</w:t>
            </w:r>
          </w:p>
        </w:tc>
      </w:tr>
      <w:tr w:rsidR="00275A93" w:rsidRPr="00275A93" w14:paraId="6DCD3F0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C297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3FBF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4EF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550,71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3A03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607,43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54A3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651,23</w:t>
            </w:r>
          </w:p>
        </w:tc>
      </w:tr>
      <w:tr w:rsidR="00275A93" w:rsidRPr="00275A93" w14:paraId="649C41E7" w14:textId="77777777" w:rsidTr="00275A93">
        <w:trPr>
          <w:trHeight w:val="8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F8C7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8EF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767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0,066765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CD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9FC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F9B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9FB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3,16</w:t>
            </w:r>
          </w:p>
        </w:tc>
      </w:tr>
      <w:tr w:rsidR="00275A93" w:rsidRPr="00275A93" w14:paraId="3C4F943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9921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6D2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64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7,000346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75D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753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501,43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712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553,08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549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592,95</w:t>
            </w:r>
          </w:p>
        </w:tc>
      </w:tr>
      <w:tr w:rsidR="00275A93" w:rsidRPr="00275A93" w14:paraId="593EA56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F71C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C70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A0F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0,042463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F995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9EA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174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07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</w:tr>
      <w:tr w:rsidR="00275A93" w:rsidRPr="00275A93" w14:paraId="2D5027A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B6E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DA7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46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E86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FA3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D8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404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</w:tr>
      <w:tr w:rsidR="00275A93" w:rsidRPr="00275A93" w14:paraId="6F2EEFB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0E29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FD7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AD7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0,003071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CF6B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14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A6E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E40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3,16</w:t>
            </w:r>
          </w:p>
        </w:tc>
      </w:tr>
      <w:tr w:rsidR="00275A93" w:rsidRPr="00275A93" w14:paraId="3846974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AFA6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74B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361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7C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477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A4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8B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3,95</w:t>
            </w:r>
          </w:p>
        </w:tc>
      </w:tr>
      <w:tr w:rsidR="00275A93" w:rsidRPr="00275A93" w14:paraId="7CC218F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693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B02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7AC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F81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7A9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155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38F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23,77</w:t>
            </w:r>
          </w:p>
        </w:tc>
      </w:tr>
      <w:tr w:rsidR="00275A93" w:rsidRPr="00275A93" w14:paraId="028C3F6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5C4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08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38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635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850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3EB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177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</w:tr>
      <w:tr w:rsidR="00275A93" w:rsidRPr="00275A93" w14:paraId="22DBDA3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6994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97E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3D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9FAA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0AF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D56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17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16,56</w:t>
            </w:r>
          </w:p>
        </w:tc>
      </w:tr>
      <w:tr w:rsidR="00275A93" w:rsidRPr="00275A93" w14:paraId="2941F1A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12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7745F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817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153,96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5C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169,82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1B6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182,06</w:t>
            </w:r>
          </w:p>
        </w:tc>
      </w:tr>
      <w:tr w:rsidR="00275A93" w:rsidRPr="00275A93" w14:paraId="0B8AB03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E17B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53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913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4AA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6B0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0FE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DA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6F8701F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95EC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DBD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D7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3750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E7D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D8B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24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47DB09A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45A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D3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3DE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0,03941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1669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971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ED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2F5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27,96</w:t>
            </w:r>
          </w:p>
        </w:tc>
      </w:tr>
      <w:tr w:rsidR="00275A93" w:rsidRPr="00275A93" w14:paraId="71F8B9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D9D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E9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FC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6,67920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5F68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EC7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AC2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140,79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88D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150,94</w:t>
            </w:r>
          </w:p>
        </w:tc>
      </w:tr>
      <w:tr w:rsidR="00275A93" w:rsidRPr="00275A93" w14:paraId="6A6B6E3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E181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234D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23D1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463,72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35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F9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547,79</w:t>
            </w:r>
          </w:p>
        </w:tc>
      </w:tr>
      <w:tr w:rsidR="00275A93" w:rsidRPr="00275A93" w14:paraId="3C87EB3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7033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7202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515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4D6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86,39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568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92,52</w:t>
            </w:r>
          </w:p>
        </w:tc>
      </w:tr>
      <w:tr w:rsidR="00275A93" w:rsidRPr="00275A93" w14:paraId="7C2295A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6A3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95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7C6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1,5623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7E1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304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11D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D6E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22,21</w:t>
            </w:r>
          </w:p>
        </w:tc>
      </w:tr>
      <w:tr w:rsidR="00275A93" w:rsidRPr="00275A93" w14:paraId="72A37D2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509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F42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4C68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12D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A5F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017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4AE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9,01</w:t>
            </w:r>
          </w:p>
        </w:tc>
      </w:tr>
      <w:tr w:rsidR="00275A93" w:rsidRPr="00275A93" w14:paraId="522DA78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055C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7C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0CBF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ED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13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C2B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315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</w:tr>
      <w:tr w:rsidR="00275A93" w:rsidRPr="00275A93" w14:paraId="4D6BEDE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147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28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EE9A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5F9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EF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C18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47C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</w:tr>
      <w:tr w:rsidR="00275A93" w:rsidRPr="00275A93" w14:paraId="06E95C9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9314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451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A1FA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82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79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54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DD9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2,89</w:t>
            </w:r>
          </w:p>
        </w:tc>
      </w:tr>
      <w:tr w:rsidR="00275A93" w:rsidRPr="00275A93" w14:paraId="34EBE0A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922C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94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1F32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A89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FFA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C8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5BE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55,20</w:t>
            </w:r>
          </w:p>
        </w:tc>
      </w:tr>
      <w:tr w:rsidR="00275A93" w:rsidRPr="00275A93" w14:paraId="52739B7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160E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0E2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8858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807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A9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53,38</w:t>
            </w:r>
          </w:p>
        </w:tc>
      </w:tr>
      <w:tr w:rsidR="00275A93" w:rsidRPr="00275A93" w14:paraId="652CF6A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208E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311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4FC6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A8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04A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6C1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01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16,32</w:t>
            </w:r>
          </w:p>
        </w:tc>
      </w:tr>
      <w:tr w:rsidR="00275A93" w:rsidRPr="00275A93" w14:paraId="46BEA74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FFEC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626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E4D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D1B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CA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3AD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09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8,16</w:t>
            </w:r>
          </w:p>
        </w:tc>
      </w:tr>
      <w:tr w:rsidR="00275A93" w:rsidRPr="00275A93" w14:paraId="249A06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336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22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3995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57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477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21C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6D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3,26</w:t>
            </w:r>
          </w:p>
        </w:tc>
      </w:tr>
      <w:tr w:rsidR="00275A93" w:rsidRPr="00275A93" w14:paraId="4C45799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EAB5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87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FCA5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1D8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D3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8A1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A84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15,77</w:t>
            </w:r>
          </w:p>
        </w:tc>
      </w:tr>
      <w:tr w:rsidR="00275A93" w:rsidRPr="00275A93" w14:paraId="4337231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55D2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1C0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A18B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21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39E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68B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E0D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</w:tc>
      </w:tr>
      <w:tr w:rsidR="00275A93" w:rsidRPr="00275A93" w14:paraId="623011D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AA0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36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ACF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3D6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4F0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4A8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667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7,89</w:t>
            </w:r>
          </w:p>
        </w:tc>
      </w:tr>
      <w:tr w:rsidR="00275A93" w:rsidRPr="00275A93" w14:paraId="6020962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5A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DEB79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F82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154,91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311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170,87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FE5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183,00</w:t>
            </w:r>
          </w:p>
        </w:tc>
      </w:tr>
      <w:tr w:rsidR="00275A93" w:rsidRPr="00275A93" w14:paraId="2F8F44B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C57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24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BA5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0,000601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1A1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D5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D2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BDA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6,31</w:t>
            </w:r>
          </w:p>
        </w:tc>
      </w:tr>
      <w:tr w:rsidR="00275A93" w:rsidRPr="00275A93" w14:paraId="5CC6573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C57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6C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66EE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9DC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BBE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2D3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1A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</w:tr>
      <w:tr w:rsidR="00275A93" w:rsidRPr="00275A93" w14:paraId="7BC9D98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DBF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743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75B2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FD1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1D8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3E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95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6,31</w:t>
            </w:r>
          </w:p>
        </w:tc>
      </w:tr>
      <w:tr w:rsidR="00275A93" w:rsidRPr="00275A93" w14:paraId="42B6D89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ADB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6D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37E2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8CA0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7B7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F0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444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6,31</w:t>
            </w:r>
          </w:p>
        </w:tc>
      </w:tr>
      <w:tr w:rsidR="00275A93" w:rsidRPr="00275A93" w14:paraId="37DABC7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A065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3C2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723C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34E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A1E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BC2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35E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36D47DD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7E0B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7DC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19A0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0,000334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E95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CD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4F0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F3F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78,88</w:t>
            </w:r>
          </w:p>
        </w:tc>
      </w:tr>
      <w:tr w:rsidR="00275A93" w:rsidRPr="00275A93" w14:paraId="58037AC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D9B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1D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82C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F4D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ECA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D46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A25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78,88</w:t>
            </w:r>
          </w:p>
        </w:tc>
      </w:tr>
      <w:tr w:rsidR="00275A93" w:rsidRPr="00275A93" w14:paraId="5093330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8A92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286FB4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202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4B4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FE3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2,27</w:t>
            </w:r>
          </w:p>
        </w:tc>
      </w:tr>
      <w:tr w:rsidR="00275A93" w:rsidRPr="00275A93" w14:paraId="194F1D2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1A2B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51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D6B1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B1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1E6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07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ADF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275A93" w:rsidRPr="00275A93" w14:paraId="64A899D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D45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1B5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C49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19A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F1C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046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3C1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0,16</w:t>
            </w:r>
          </w:p>
        </w:tc>
      </w:tr>
      <w:tr w:rsidR="00275A93" w:rsidRPr="00275A93" w14:paraId="1FC8041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321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86F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511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BAB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E84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91C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7B3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</w:tr>
      <w:tr w:rsidR="00275A93" w:rsidRPr="00275A93" w14:paraId="745264F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0FC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140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05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4B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51A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842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09A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</w:tr>
      <w:tr w:rsidR="00275A93" w:rsidRPr="00275A93" w14:paraId="19B8F0D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F8A8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91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32E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556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2AF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E47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7F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</w:tr>
      <w:tr w:rsidR="00275A93" w:rsidRPr="00275A93" w14:paraId="608D86C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FCA6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204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EA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A5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933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FC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7C8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</w:tr>
      <w:tr w:rsidR="00275A93" w:rsidRPr="00275A93" w14:paraId="5E8BFFB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792E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ED6E08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302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62C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668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2,45</w:t>
            </w:r>
          </w:p>
        </w:tc>
      </w:tr>
      <w:tr w:rsidR="00275A93" w:rsidRPr="00275A93" w14:paraId="69F3EB6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DDAA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9AC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E7BA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AF0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078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EB0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7F0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3BA67E2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B42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03445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22A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146,59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F4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161,69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88B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173,17</w:t>
            </w:r>
          </w:p>
        </w:tc>
      </w:tr>
      <w:tr w:rsidR="00275A93" w:rsidRPr="00275A93" w14:paraId="525DF3E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53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26F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3F1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2AC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E64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289,85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879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319,70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339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342,40</w:t>
            </w:r>
          </w:p>
        </w:tc>
      </w:tr>
      <w:tr w:rsidR="00275A93" w:rsidRPr="00275A93" w14:paraId="1994961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34D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0D3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986F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C37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08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260,79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3A1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287,65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657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308,07</w:t>
            </w:r>
          </w:p>
        </w:tc>
      </w:tr>
      <w:tr w:rsidR="00275A93" w:rsidRPr="00275A93" w14:paraId="6687E2A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F74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FAC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B95E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9A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E78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260,79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DB6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287,65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FBD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308,07</w:t>
            </w:r>
          </w:p>
        </w:tc>
      </w:tr>
      <w:tr w:rsidR="00275A93" w:rsidRPr="00275A93" w14:paraId="017E116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FBD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2F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76CF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4E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1F2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260,79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213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287,65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E70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308,07</w:t>
            </w:r>
          </w:p>
        </w:tc>
      </w:tr>
      <w:tr w:rsidR="00275A93" w:rsidRPr="00275A93" w14:paraId="42EC522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D31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324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689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87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A5B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D4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151,45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0D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162,21</w:t>
            </w:r>
          </w:p>
        </w:tc>
      </w:tr>
      <w:tr w:rsidR="00275A93" w:rsidRPr="00275A93" w14:paraId="4DF3F03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C6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E9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A335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FE2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D4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379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42E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126,52</w:t>
            </w:r>
          </w:p>
        </w:tc>
      </w:tr>
      <w:tr w:rsidR="00275A93" w:rsidRPr="00275A93" w14:paraId="7AC01C7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28E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DF4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0B6B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0,6218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2E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A4D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1714,21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62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1890,77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6E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2025,02</w:t>
            </w:r>
          </w:p>
        </w:tc>
      </w:tr>
      <w:tr w:rsidR="00275A93" w:rsidRPr="00275A93" w14:paraId="200D3B0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D4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04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698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FA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658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231,81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E3C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255,69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DD5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273,84</w:t>
            </w:r>
          </w:p>
        </w:tc>
      </w:tr>
      <w:tr w:rsidR="00275A93" w:rsidRPr="00275A93" w14:paraId="7022352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F25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3B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C5D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C88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02B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F7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151,45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D2B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162,21</w:t>
            </w:r>
          </w:p>
        </w:tc>
      </w:tr>
      <w:tr w:rsidR="00275A93" w:rsidRPr="00275A93" w14:paraId="36BED8C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D3A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E4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9AD0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0,3109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F40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87F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483,49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A78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533,29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BD1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571,15</w:t>
            </w:r>
          </w:p>
        </w:tc>
      </w:tr>
      <w:tr w:rsidR="00275A93" w:rsidRPr="00275A93" w14:paraId="139B068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F1E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3A6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87B1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7E2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06F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557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B64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133,02</w:t>
            </w:r>
          </w:p>
        </w:tc>
      </w:tr>
      <w:tr w:rsidR="00275A93" w:rsidRPr="00275A93" w14:paraId="4F425AE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3D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F0C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E655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347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5F6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109,37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07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120,64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556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129,20</w:t>
            </w:r>
          </w:p>
        </w:tc>
      </w:tr>
      <w:tr w:rsidR="00275A93" w:rsidRPr="00275A93" w14:paraId="6195D2E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37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A98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E95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BE5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DF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A6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B27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126,52</w:t>
            </w:r>
          </w:p>
        </w:tc>
      </w:tr>
      <w:tr w:rsidR="00275A93" w:rsidRPr="00275A93" w14:paraId="18B3ED2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7C2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259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07A7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D1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EF8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5E5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5C6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126,52</w:t>
            </w:r>
          </w:p>
        </w:tc>
      </w:tr>
      <w:tr w:rsidR="00275A93" w:rsidRPr="00275A93" w14:paraId="1719EA9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DD1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771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0F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245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167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C26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7C9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126,52</w:t>
            </w:r>
          </w:p>
        </w:tc>
      </w:tr>
      <w:tr w:rsidR="00275A93" w:rsidRPr="00275A93" w14:paraId="5119E1B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8D0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53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F183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0D8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EED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BE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D71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126,52</w:t>
            </w:r>
          </w:p>
        </w:tc>
      </w:tr>
      <w:tr w:rsidR="00275A93" w:rsidRPr="00275A93" w14:paraId="4EEBCA4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583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B4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9E88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A48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67F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AFE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9CF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126,52</w:t>
            </w:r>
          </w:p>
        </w:tc>
      </w:tr>
      <w:tr w:rsidR="00275A93" w:rsidRPr="00275A93" w14:paraId="21294EA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ACC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427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C283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FD3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14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E69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05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126,52</w:t>
            </w:r>
          </w:p>
        </w:tc>
      </w:tr>
      <w:tr w:rsidR="00275A93" w:rsidRPr="00275A93" w14:paraId="113658F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AFD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D0D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D7AB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8E0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709,83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5B0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110,31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4B1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04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130,31</w:t>
            </w:r>
          </w:p>
        </w:tc>
      </w:tr>
      <w:tr w:rsidR="00275A93" w:rsidRPr="00275A93" w14:paraId="162532E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023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D4D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B97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869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4C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120,83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222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FA3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142,74</w:t>
            </w:r>
          </w:p>
        </w:tc>
      </w:tr>
      <w:tr w:rsidR="00275A93" w:rsidRPr="00275A93" w14:paraId="2858532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D70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30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0FA1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659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4B7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48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B00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133,02</w:t>
            </w:r>
          </w:p>
        </w:tc>
      </w:tr>
      <w:tr w:rsidR="00275A93" w:rsidRPr="00275A93" w14:paraId="6393208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A17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A1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56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48C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DF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34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C09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0EB84EC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2B7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E28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EBFC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FB6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735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745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08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365FFB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0F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2.6.24.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DEC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B31C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8A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00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F34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FB9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494890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AF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471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436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289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59A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824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BB7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118E4EF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A67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5AA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35C0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F90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46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00B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AC8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48AE204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8AB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AA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220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73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021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D10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79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71C926B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845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DB6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14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86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692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3A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179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72154EC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04E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160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2A5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08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612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1F7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75C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4F31BBF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26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8DF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4983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0,6218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0D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5B6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1054,90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EE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1163,55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DB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1246,17</w:t>
            </w:r>
          </w:p>
        </w:tc>
      </w:tr>
      <w:tr w:rsidR="00275A93" w:rsidRPr="00275A93" w14:paraId="5202E53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4C5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FA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425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568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330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4D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4D4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421F452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B8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8D1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D7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95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F3D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439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6EA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90,83</w:t>
            </w:r>
          </w:p>
        </w:tc>
      </w:tr>
      <w:tr w:rsidR="00275A93" w:rsidRPr="00275A93" w14:paraId="0A6B144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CF7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99A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56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0,4663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929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595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692,20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5F3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763,50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E20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817,70</w:t>
            </w:r>
          </w:p>
        </w:tc>
      </w:tr>
      <w:tr w:rsidR="00275A93" w:rsidRPr="00275A93" w14:paraId="78AE832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4BE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15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CEFE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05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84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99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B9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90,83</w:t>
            </w:r>
          </w:p>
        </w:tc>
      </w:tr>
      <w:tr w:rsidR="00275A93" w:rsidRPr="00275A93" w14:paraId="1DCCB46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9E1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975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285B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1A5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1A4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BA4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75B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0468E1B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98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BEC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E2B5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81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649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4E8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59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2624734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4D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49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37A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FFF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46F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F04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C76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90,83</w:t>
            </w:r>
          </w:p>
        </w:tc>
      </w:tr>
      <w:tr w:rsidR="00275A93" w:rsidRPr="00275A93" w14:paraId="12A1F7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62D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8E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36B9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27F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CC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3A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93,90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7C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100,57</w:t>
            </w:r>
          </w:p>
        </w:tc>
      </w:tr>
      <w:tr w:rsidR="00275A93" w:rsidRPr="00275A93" w14:paraId="5C4C5F7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E9B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A8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6C3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CD2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3B6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120,83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14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5E8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142,74</w:t>
            </w:r>
          </w:p>
        </w:tc>
      </w:tr>
      <w:tr w:rsidR="00275A93" w:rsidRPr="00275A93" w14:paraId="710A6E1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6FC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5EB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CBFB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1,5544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2E4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F4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6592,67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CEE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7271,72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8B4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7788,01</w:t>
            </w:r>
          </w:p>
        </w:tc>
      </w:tr>
      <w:tr w:rsidR="00275A93" w:rsidRPr="00275A93" w14:paraId="15698FC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DC9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DA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6B4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59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8F2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F9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E8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77,86</w:t>
            </w:r>
          </w:p>
        </w:tc>
      </w:tr>
      <w:tr w:rsidR="00275A93" w:rsidRPr="00275A93" w14:paraId="79C8A0F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D75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421593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8B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E25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1F1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41,01</w:t>
            </w:r>
          </w:p>
        </w:tc>
      </w:tr>
      <w:tr w:rsidR="00275A93" w:rsidRPr="00275A93" w14:paraId="61609A3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D41B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FC7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EF43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C21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C9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8C6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B6A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18,93</w:t>
            </w:r>
          </w:p>
        </w:tc>
      </w:tr>
      <w:tr w:rsidR="00275A93" w:rsidRPr="00275A93" w14:paraId="1E209A2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09F9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331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A1B1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E65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B3F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9D2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EDF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9,46</w:t>
            </w:r>
          </w:p>
        </w:tc>
      </w:tr>
      <w:tr w:rsidR="00275A93" w:rsidRPr="00275A93" w14:paraId="7058B55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C57D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AE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609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763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470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CAA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4D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9,46</w:t>
            </w:r>
          </w:p>
        </w:tc>
      </w:tr>
      <w:tr w:rsidR="00275A93" w:rsidRPr="00275A93" w14:paraId="36641A3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3277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CE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Times New Roman" w:hAnsi="Calibri" w:cs="Calibri"/>
                <w:sz w:val="24"/>
                <w:szCs w:val="24"/>
              </w:rPr>
              <w:t>Прочие 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154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C7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7B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40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2D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3,15</w:t>
            </w:r>
          </w:p>
        </w:tc>
      </w:tr>
      <w:tr w:rsidR="00275A93" w:rsidRPr="00275A93" w14:paraId="5808FA5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4E9F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309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D8360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05E6E5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C4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3376,42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8C6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3724,19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C49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3988,61</w:t>
            </w:r>
          </w:p>
        </w:tc>
      </w:tr>
    </w:tbl>
    <w:p w14:paraId="6B78E1E1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177E5267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3.3.2. Содержание работы</w:t>
      </w:r>
      <w:r w:rsidRPr="00275A93">
        <w:rPr>
          <w:rFonts w:ascii="Times New Roman" w:eastAsia="Calibri" w:hAnsi="Times New Roman" w:cs="Times New Roman"/>
          <w:sz w:val="24"/>
          <w:szCs w:val="24"/>
        </w:rPr>
        <w:t>: Кусты (посадка)</w:t>
      </w:r>
    </w:p>
    <w:p w14:paraId="642BEEFD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объектов (шт.)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2"/>
        <w:gridCol w:w="1838"/>
        <w:gridCol w:w="1829"/>
        <w:gridCol w:w="1829"/>
      </w:tblGrid>
      <w:tr w:rsidR="00275A93" w:rsidRPr="00275A93" w14:paraId="29D81ECE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C5B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C532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3389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866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D3C2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234E284A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29B14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42ABA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00F4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97340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6713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595B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1E0F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0338EBA8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C70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530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BE6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168A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DCE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A266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012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677135D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B54D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7177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00A8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2716,31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B7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2996,09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D52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3208,81</w:t>
            </w:r>
          </w:p>
        </w:tc>
      </w:tr>
      <w:tr w:rsidR="00275A93" w:rsidRPr="00275A93" w14:paraId="16A33C0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A4F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3D3F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ADBF5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2447,74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7C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2699,86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91E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2891,54</w:t>
            </w:r>
          </w:p>
        </w:tc>
      </w:tr>
      <w:tr w:rsidR="00275A93" w:rsidRPr="00275A93" w14:paraId="1D926069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43C2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15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1C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4,23221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7C8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E99C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2447,74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E93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2699,86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C98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2891,54</w:t>
            </w:r>
          </w:p>
        </w:tc>
      </w:tr>
      <w:tr w:rsidR="00275A93" w:rsidRPr="00275A93" w14:paraId="7EE6EE9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960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38BB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073A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164,01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1EE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180,90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05D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193,75</w:t>
            </w:r>
          </w:p>
        </w:tc>
      </w:tr>
      <w:tr w:rsidR="00275A93" w:rsidRPr="00275A93" w14:paraId="61B7F718" w14:textId="77777777" w:rsidTr="00275A93">
        <w:trPr>
          <w:trHeight w:val="8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D20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61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35A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0,066895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29F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4177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63B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D36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68E3E84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8F48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CC9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7DF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1,601215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C316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1B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114,70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6B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0D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135,50</w:t>
            </w:r>
          </w:p>
        </w:tc>
      </w:tr>
      <w:tr w:rsidR="00275A93" w:rsidRPr="00275A93" w14:paraId="760447D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528E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247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5E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0,042545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AF3B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5B2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1A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A04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</w:tr>
      <w:tr w:rsidR="00275A93" w:rsidRPr="00275A93" w14:paraId="5D73BA2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4476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F1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631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C520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89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B19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2C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</w:tr>
      <w:tr w:rsidR="00275A93" w:rsidRPr="00275A93" w14:paraId="014FA7C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8FC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ED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E2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0,003077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DCF3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341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A3C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063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1BDE6DC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E332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4FD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9EE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74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265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23F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87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3,95</w:t>
            </w:r>
          </w:p>
        </w:tc>
      </w:tr>
      <w:tr w:rsidR="00275A93" w:rsidRPr="00275A93" w14:paraId="7AF21CA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2644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E5B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B0E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034A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0E7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24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33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23,74</w:t>
            </w:r>
          </w:p>
        </w:tc>
      </w:tr>
      <w:tr w:rsidR="00275A93" w:rsidRPr="00275A93" w14:paraId="53416F9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4186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8DE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65F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54E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2C1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378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3E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</w:tr>
      <w:tr w:rsidR="00275A93" w:rsidRPr="00275A93" w14:paraId="5355762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62BB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117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BE2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69D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37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49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998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16,54</w:t>
            </w:r>
          </w:p>
        </w:tc>
      </w:tr>
      <w:tr w:rsidR="00275A93" w:rsidRPr="00275A93" w14:paraId="42F281A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293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CC894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7B5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B4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115,33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89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123,52</w:t>
            </w:r>
          </w:p>
        </w:tc>
      </w:tr>
      <w:tr w:rsidR="00275A93" w:rsidRPr="00275A93" w14:paraId="31C8108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647F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AE0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5D4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0,00334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AD6F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92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18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158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11FE934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2FE2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00D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D55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C536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0E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1CF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18D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6E2A354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646D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DFA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54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0,03949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EDF8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322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9FE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685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27,99</w:t>
            </w:r>
          </w:p>
        </w:tc>
      </w:tr>
      <w:tr w:rsidR="00275A93" w:rsidRPr="00275A93" w14:paraId="097FFB4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4A64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6B9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257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4,09166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5FB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7E4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A0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ECF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92,37</w:t>
            </w:r>
          </w:p>
        </w:tc>
      </w:tr>
      <w:tr w:rsidR="00275A93" w:rsidRPr="00275A93" w14:paraId="10AA4E4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D797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DED8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276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470,21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421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518,64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06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555,46</w:t>
            </w:r>
          </w:p>
        </w:tc>
      </w:tr>
      <w:tr w:rsidR="00275A93" w:rsidRPr="00275A93" w14:paraId="2597114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998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B29C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3419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71A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86,43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2E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92,57</w:t>
            </w:r>
          </w:p>
        </w:tc>
      </w:tr>
      <w:tr w:rsidR="00275A93" w:rsidRPr="00275A93" w14:paraId="2D55C0D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7F84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BE2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FA1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1,5653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2E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3F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AE8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8F3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22,26</w:t>
            </w:r>
          </w:p>
        </w:tc>
      </w:tr>
      <w:tr w:rsidR="00275A93" w:rsidRPr="00275A93" w14:paraId="4215157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D3DA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B3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D356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71C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FB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8D5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EBA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9,01</w:t>
            </w:r>
          </w:p>
        </w:tc>
      </w:tr>
      <w:tr w:rsidR="00275A93" w:rsidRPr="00275A93" w14:paraId="22979FC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E652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A96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ABF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CB7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85A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B8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C2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</w:tr>
      <w:tr w:rsidR="00275A93" w:rsidRPr="00275A93" w14:paraId="71C82CC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89B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26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51F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659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1E1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92E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04D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</w:tr>
      <w:tr w:rsidR="00275A93" w:rsidRPr="00275A93" w14:paraId="58BE16A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C00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D5E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0164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343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928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10B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607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2,89</w:t>
            </w:r>
          </w:p>
        </w:tc>
      </w:tr>
      <w:tr w:rsidR="00275A93" w:rsidRPr="00275A93" w14:paraId="52657D6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8AF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989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919A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ADA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23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21E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B12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55,20</w:t>
            </w:r>
          </w:p>
        </w:tc>
      </w:tr>
      <w:tr w:rsidR="00275A93" w:rsidRPr="00275A93" w14:paraId="040FDAF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79F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0739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5AD4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50,94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65F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56,19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EC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60,18</w:t>
            </w:r>
          </w:p>
        </w:tc>
      </w:tr>
      <w:tr w:rsidR="00275A93" w:rsidRPr="00275A93" w14:paraId="0880E4B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0BA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49E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FE4F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FB8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D4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892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A5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3,00</w:t>
            </w:r>
          </w:p>
        </w:tc>
      </w:tr>
      <w:tr w:rsidR="00275A93" w:rsidRPr="00275A93" w14:paraId="1E9910E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D3D3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CD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EA8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A85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6DA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273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501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20,00</w:t>
            </w:r>
          </w:p>
        </w:tc>
      </w:tr>
      <w:tr w:rsidR="00275A93" w:rsidRPr="00275A93" w14:paraId="5F38F58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2A8C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158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53F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FC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80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55A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4F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7,50</w:t>
            </w:r>
          </w:p>
        </w:tc>
      </w:tr>
      <w:tr w:rsidR="00275A93" w:rsidRPr="00275A93" w14:paraId="4AFE770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145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F44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949D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2EF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85A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23B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B3D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4,00</w:t>
            </w:r>
          </w:p>
        </w:tc>
      </w:tr>
      <w:tr w:rsidR="00275A93" w:rsidRPr="00275A93" w14:paraId="22844FE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A13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CDC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FB7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A01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606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C86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DE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15,80</w:t>
            </w:r>
          </w:p>
        </w:tc>
      </w:tr>
      <w:tr w:rsidR="00275A93" w:rsidRPr="00275A93" w14:paraId="5913573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AA5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152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5B5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6D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8FA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4A1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7D2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1,98</w:t>
            </w:r>
          </w:p>
        </w:tc>
      </w:tr>
      <w:tr w:rsidR="00275A93" w:rsidRPr="00275A93" w14:paraId="07C997D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57C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451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2C7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237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10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48C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C8F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7,90</w:t>
            </w:r>
          </w:p>
        </w:tc>
      </w:tr>
      <w:tr w:rsidR="00275A93" w:rsidRPr="00275A93" w14:paraId="7751769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2B6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DD06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0F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D47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474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2,28</w:t>
            </w:r>
          </w:p>
        </w:tc>
      </w:tr>
      <w:tr w:rsidR="00275A93" w:rsidRPr="00275A93" w14:paraId="179EEC9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09A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2A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FED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93E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56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D2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AA9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275A93" w:rsidRPr="00275A93" w14:paraId="0261504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E6ED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7A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09D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CE7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553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A5D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092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0,16</w:t>
            </w:r>
          </w:p>
        </w:tc>
      </w:tr>
      <w:tr w:rsidR="00275A93" w:rsidRPr="00275A93" w14:paraId="0F66368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50DC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0A2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4DA3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459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3D4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02C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996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</w:tr>
      <w:tr w:rsidR="00275A93" w:rsidRPr="00275A93" w14:paraId="22836F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469E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A3D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DCB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631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B66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29F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49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</w:tr>
      <w:tr w:rsidR="00275A93" w:rsidRPr="00275A93" w14:paraId="4800690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6217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C56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608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DF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E11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A6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3F5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</w:tr>
      <w:tr w:rsidR="00275A93" w:rsidRPr="00275A93" w14:paraId="6EF6A57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C947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992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F98A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F12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E9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149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5B1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</w:tr>
      <w:tr w:rsidR="00275A93" w:rsidRPr="00275A93" w14:paraId="3493D47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3629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430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05D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35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DA1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6BF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1D8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275A93" w:rsidRPr="00275A93" w14:paraId="0E66F31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4AD8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309C6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BC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551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66F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2,28</w:t>
            </w:r>
          </w:p>
        </w:tc>
      </w:tr>
      <w:tr w:rsidR="00275A93" w:rsidRPr="00275A93" w14:paraId="52A5522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87C6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7D7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E772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F22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840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47F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5E3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275A93" w:rsidRPr="00275A93" w14:paraId="13C829F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4C89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68C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A599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C48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E00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0F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F51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0,16</w:t>
            </w:r>
          </w:p>
        </w:tc>
      </w:tr>
      <w:tr w:rsidR="00275A93" w:rsidRPr="00275A93" w14:paraId="0446AD7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FE0A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E9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0DF9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EF2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44D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665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990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</w:tr>
      <w:tr w:rsidR="00275A93" w:rsidRPr="00275A93" w14:paraId="3B701BE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9D0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60F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01B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2A7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5CB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8B4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210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</w:tr>
      <w:tr w:rsidR="00275A93" w:rsidRPr="00275A93" w14:paraId="447BE8C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EC1E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BD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8043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5C5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8DF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E4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B0E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</w:tr>
      <w:tr w:rsidR="00275A93" w:rsidRPr="00275A93" w14:paraId="2541C68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E13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137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A211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4B6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7D8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103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881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</w:tr>
      <w:tr w:rsidR="00275A93" w:rsidRPr="00275A93" w14:paraId="4F30B14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697D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0F2F53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76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5C2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4F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2,50</w:t>
            </w:r>
          </w:p>
        </w:tc>
      </w:tr>
      <w:tr w:rsidR="00275A93" w:rsidRPr="00275A93" w14:paraId="3B75AC9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E9E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D62D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9F16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F2D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4DD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751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66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2,50</w:t>
            </w:r>
          </w:p>
        </w:tc>
      </w:tr>
      <w:tr w:rsidR="00275A93" w:rsidRPr="00275A93" w14:paraId="64B5212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F3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47D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DAD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146,88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A79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162,01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AA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173,51</w:t>
            </w:r>
          </w:p>
        </w:tc>
      </w:tr>
      <w:tr w:rsidR="00275A93" w:rsidRPr="00275A93" w14:paraId="54E21C4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6C8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EB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4A7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6E0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C61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290,41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DF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320,32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03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343,07</w:t>
            </w:r>
          </w:p>
        </w:tc>
      </w:tr>
      <w:tr w:rsidR="00275A93" w:rsidRPr="00275A93" w14:paraId="51064C1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467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52D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DE4D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74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ED2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FC2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12A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308,67</w:t>
            </w:r>
          </w:p>
        </w:tc>
      </w:tr>
      <w:tr w:rsidR="00275A93" w:rsidRPr="00275A93" w14:paraId="6FB5BB4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2CF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C8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8E8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E7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96F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AA2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02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308,67</w:t>
            </w:r>
          </w:p>
        </w:tc>
      </w:tr>
      <w:tr w:rsidR="00275A93" w:rsidRPr="00275A93" w14:paraId="17DAE17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DFA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F3A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BEF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BB8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27A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261,29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9F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288,20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05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308,67</w:t>
            </w:r>
          </w:p>
        </w:tc>
      </w:tr>
      <w:tr w:rsidR="00275A93" w:rsidRPr="00275A93" w14:paraId="23C54B5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44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EC4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B1E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E9D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43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3C0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151,75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64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162,53</w:t>
            </w:r>
          </w:p>
        </w:tc>
      </w:tr>
      <w:tr w:rsidR="00275A93" w:rsidRPr="00275A93" w14:paraId="0A7E5B0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7C2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DA7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BD2F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13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D47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DE0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40E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126,77</w:t>
            </w:r>
          </w:p>
        </w:tc>
      </w:tr>
      <w:tr w:rsidR="00275A93" w:rsidRPr="00275A93" w14:paraId="1AE05AA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81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6B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309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80B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28D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1717,51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37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1894,41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EAE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2028,92</w:t>
            </w:r>
          </w:p>
        </w:tc>
      </w:tr>
      <w:tr w:rsidR="00275A93" w:rsidRPr="00275A93" w14:paraId="5F9C845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5B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A95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789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B63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BA0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232,26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3CA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256,18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BE5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274,37</w:t>
            </w:r>
          </w:p>
        </w:tc>
      </w:tr>
      <w:tr w:rsidR="00275A93" w:rsidRPr="00275A93" w14:paraId="396470F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58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C7D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5967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B19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C5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7A8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151,75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8EC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162,53</w:t>
            </w:r>
          </w:p>
        </w:tc>
      </w:tr>
      <w:tr w:rsidR="00275A93" w:rsidRPr="00275A93" w14:paraId="53DFD2C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DBB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AF6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E3F3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46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3D2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24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534,33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7CA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572,26</w:t>
            </w:r>
          </w:p>
        </w:tc>
      </w:tr>
      <w:tr w:rsidR="00275A93" w:rsidRPr="00275A93" w14:paraId="383031D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700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B1C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860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95B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8B3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0E6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616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133,26</w:t>
            </w:r>
          </w:p>
        </w:tc>
      </w:tr>
      <w:tr w:rsidR="00275A93" w:rsidRPr="00275A93" w14:paraId="149B935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463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A31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4859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6C7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0B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109,58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60E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120,87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AE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129,45</w:t>
            </w:r>
          </w:p>
        </w:tc>
      </w:tr>
      <w:tr w:rsidR="00275A93" w:rsidRPr="00275A93" w14:paraId="2FB3D63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15A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592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4BA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490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706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09D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55E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126,77</w:t>
            </w:r>
          </w:p>
        </w:tc>
      </w:tr>
      <w:tr w:rsidR="00275A93" w:rsidRPr="00275A93" w14:paraId="02126F0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EB9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C2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4DA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50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AA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855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95E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126,77</w:t>
            </w:r>
          </w:p>
        </w:tc>
      </w:tr>
      <w:tr w:rsidR="00275A93" w:rsidRPr="00275A93" w14:paraId="7B0A738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A6A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41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3266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5F7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9EE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FE4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CAD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126,77</w:t>
            </w:r>
          </w:p>
        </w:tc>
      </w:tr>
      <w:tr w:rsidR="00275A93" w:rsidRPr="00275A93" w14:paraId="4EE2215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E24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97B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156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D90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E99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489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0EA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126,77</w:t>
            </w:r>
          </w:p>
        </w:tc>
      </w:tr>
      <w:tr w:rsidR="00275A93" w:rsidRPr="00275A93" w14:paraId="12FF045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F9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D7C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ADF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E01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68F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45E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0F0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126,77</w:t>
            </w:r>
          </w:p>
        </w:tc>
      </w:tr>
      <w:tr w:rsidR="00275A93" w:rsidRPr="00275A93" w14:paraId="3D1A0B7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6DE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5D9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816C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F4D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932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8B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C8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126,77</w:t>
            </w:r>
          </w:p>
        </w:tc>
      </w:tr>
      <w:tr w:rsidR="00275A93" w:rsidRPr="00275A93" w14:paraId="543D537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EB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6D6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7F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6D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709,83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F07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110,52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9B0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8A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130,56</w:t>
            </w:r>
          </w:p>
        </w:tc>
      </w:tr>
      <w:tr w:rsidR="00275A93" w:rsidRPr="00275A93" w14:paraId="00BE17D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837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7F9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D0EC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C11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D4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060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18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143,02</w:t>
            </w:r>
          </w:p>
        </w:tc>
      </w:tr>
      <w:tr w:rsidR="00275A93" w:rsidRPr="00275A93" w14:paraId="16F276F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56C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8B1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08EB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FB7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26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112,81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BA2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606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133,26</w:t>
            </w:r>
          </w:p>
        </w:tc>
      </w:tr>
      <w:tr w:rsidR="00275A93" w:rsidRPr="00275A93" w14:paraId="2AC2041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9DD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A1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898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81C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E70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CC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0DE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4E546E4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CA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2.6.23.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49A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F8D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39A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438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A16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D26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6084424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8A7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06B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0D2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C40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5C7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E71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7AE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15C5AA0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FF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7C3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328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44C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E4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35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5E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2AF0CD1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57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7A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241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D20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856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29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583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60C6E25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7A3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7D5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9B2A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6D4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7C9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A6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7F6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771C807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6C6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A54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1F96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8B0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74D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82D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840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726933A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2D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43F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EA9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B77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DD2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F91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0D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5953B87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DD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34B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1C11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921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F30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1056,93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973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1165,79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E78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1248,57</w:t>
            </w:r>
          </w:p>
        </w:tc>
      </w:tr>
      <w:tr w:rsidR="00275A93" w:rsidRPr="00275A93" w14:paraId="50BDAC9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9BB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CDA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D3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CA1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AE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FC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D78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3633697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33D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862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216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4DC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80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C7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F31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91,01</w:t>
            </w:r>
          </w:p>
        </w:tc>
      </w:tr>
      <w:tr w:rsidR="00275A93" w:rsidRPr="00275A93" w14:paraId="1878D94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18B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025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C890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0,4672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BB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E4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693,54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F91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764,97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EDF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819,29</w:t>
            </w:r>
          </w:p>
        </w:tc>
      </w:tr>
      <w:tr w:rsidR="00275A93" w:rsidRPr="00275A93" w14:paraId="3E536E7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541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51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A974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95E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DA0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0F5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A30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91,01</w:t>
            </w:r>
          </w:p>
        </w:tc>
      </w:tr>
      <w:tr w:rsidR="00275A93" w:rsidRPr="00275A93" w14:paraId="40A22DE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226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75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C9EF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33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4E5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DF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A92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200ADD4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CD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A0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38D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5A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615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930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2D3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03B834A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6EB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61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E661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AB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35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D5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0A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91,01</w:t>
            </w:r>
          </w:p>
        </w:tc>
      </w:tr>
      <w:tr w:rsidR="00275A93" w:rsidRPr="00275A93" w14:paraId="3645AF2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860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BAE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68B7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D2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5B8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85,30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F22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6E9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100,77</w:t>
            </w:r>
          </w:p>
        </w:tc>
      </w:tr>
      <w:tr w:rsidR="00275A93" w:rsidRPr="00275A93" w14:paraId="64A3A7A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41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4D6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C493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89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DC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121,07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275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E9D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143,02</w:t>
            </w:r>
          </w:p>
        </w:tc>
      </w:tr>
      <w:tr w:rsidR="00275A93" w:rsidRPr="00275A93" w14:paraId="4A7B60F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352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1D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1F9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1,5575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9F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BA2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6605,82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F1E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7286,22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B62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7803,54</w:t>
            </w:r>
          </w:p>
        </w:tc>
      </w:tr>
      <w:tr w:rsidR="00275A93" w:rsidRPr="00275A93" w14:paraId="0B24D43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71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0FF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C83C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0,1557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41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6A4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31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A5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78,01</w:t>
            </w:r>
          </w:p>
        </w:tc>
      </w:tr>
      <w:tr w:rsidR="00275A93" w:rsidRPr="00275A93" w14:paraId="5665107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EED8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F92CD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9F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3F6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43B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41,10</w:t>
            </w:r>
          </w:p>
        </w:tc>
      </w:tr>
      <w:tr w:rsidR="00275A93" w:rsidRPr="00275A93" w14:paraId="554650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3565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BD3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51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EC0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B7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E89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8A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18,97</w:t>
            </w:r>
          </w:p>
        </w:tc>
      </w:tr>
      <w:tr w:rsidR="00275A93" w:rsidRPr="00275A93" w14:paraId="5623CF0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7D94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66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9847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C5B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25D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82D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13D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9,49</w:t>
            </w:r>
          </w:p>
        </w:tc>
      </w:tr>
      <w:tr w:rsidR="00275A93" w:rsidRPr="00275A93" w14:paraId="0303910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C9C2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7CC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F23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14E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55C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F2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AE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9,49</w:t>
            </w:r>
          </w:p>
        </w:tc>
      </w:tr>
      <w:tr w:rsidR="00275A93" w:rsidRPr="00275A93" w14:paraId="5CB8E7F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DFA8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63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3C4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4CE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21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F83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4BE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4C3441D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79D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48E5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97BCB4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2F2141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B88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3186,51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CC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3514,73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C65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3764,27</w:t>
            </w:r>
          </w:p>
        </w:tc>
      </w:tr>
    </w:tbl>
    <w:p w14:paraId="0BCE411A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02A4492F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3.4.1. Содержание работы</w:t>
      </w:r>
      <w:r w:rsidRPr="00275A93">
        <w:rPr>
          <w:rFonts w:ascii="Times New Roman" w:eastAsia="Calibri" w:hAnsi="Times New Roman" w:cs="Times New Roman"/>
          <w:sz w:val="24"/>
          <w:szCs w:val="24"/>
        </w:rPr>
        <w:t>: Цветочное хозяйство (расстановка и демонтаж, посадка)</w:t>
      </w:r>
    </w:p>
    <w:p w14:paraId="73982F2B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объектов (шт.)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58"/>
        <w:gridCol w:w="2233"/>
        <w:gridCol w:w="1634"/>
        <w:gridCol w:w="1842"/>
        <w:gridCol w:w="1834"/>
        <w:gridCol w:w="1834"/>
      </w:tblGrid>
      <w:tr w:rsidR="00275A93" w:rsidRPr="00275A93" w14:paraId="544C24A7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566D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A344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83D6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C3C1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ED72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40484527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6FF27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71E88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B3D6C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00EEE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F9B1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0E6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71E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4A0BCADC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91B1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5253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059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444B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058B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7EA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FEA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5B349A0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239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1BA7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EDD55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56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67C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16,70</w:t>
            </w:r>
          </w:p>
        </w:tc>
      </w:tr>
      <w:tr w:rsidR="00275A93" w:rsidRPr="00275A93" w14:paraId="6E9D1C8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3C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EA46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09B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8BF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1D6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12,36</w:t>
            </w:r>
          </w:p>
        </w:tc>
      </w:tr>
      <w:tr w:rsidR="00275A93" w:rsidRPr="00275A93" w14:paraId="1951543C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5C08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D1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A82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0,01810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AA0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0827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940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CC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12,36</w:t>
            </w:r>
          </w:p>
        </w:tc>
      </w:tr>
      <w:tr w:rsidR="00275A93" w:rsidRPr="00275A93" w14:paraId="5E7C4E6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1950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B58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BD9A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A0B9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D9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1,06</w:t>
            </w:r>
          </w:p>
        </w:tc>
      </w:tr>
      <w:tr w:rsidR="00275A93" w:rsidRPr="00275A93" w14:paraId="02EF64E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D82F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5D8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712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CAAC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092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5C1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B90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</w:tr>
      <w:tr w:rsidR="00275A93" w:rsidRPr="00275A93" w14:paraId="3BE701D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E05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47A20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DE3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64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D9C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3,27</w:t>
            </w:r>
          </w:p>
        </w:tc>
      </w:tr>
      <w:tr w:rsidR="00275A93" w:rsidRPr="00275A93" w14:paraId="1A895DF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EA4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2EE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D50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0,00164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167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C4B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E09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04C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1,16</w:t>
            </w:r>
          </w:p>
        </w:tc>
      </w:tr>
      <w:tr w:rsidR="00275A93" w:rsidRPr="00275A93" w14:paraId="52B384A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E58D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885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867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0,09344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044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0F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191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7E9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2,11</w:t>
            </w:r>
          </w:p>
        </w:tc>
      </w:tr>
      <w:tr w:rsidR="00275A93" w:rsidRPr="00275A93" w14:paraId="78BA327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56E2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90E7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3BEB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782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394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6,79</w:t>
            </w:r>
          </w:p>
        </w:tc>
      </w:tr>
      <w:tr w:rsidR="00275A93" w:rsidRPr="00275A93" w14:paraId="69E24DD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2EE5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023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92D8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7B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F1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3,78</w:t>
            </w:r>
          </w:p>
        </w:tc>
      </w:tr>
      <w:tr w:rsidR="00275A93" w:rsidRPr="00275A93" w14:paraId="6585C5A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D1B5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DB1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2C9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0,0652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0FE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C2B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57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58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</w:tr>
      <w:tr w:rsidR="00275A93" w:rsidRPr="00275A93" w14:paraId="08B5160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FB65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428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C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EAE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7D8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E8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195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6276BB3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BDA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CAD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F13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DA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39B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E98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AF0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</w:tr>
      <w:tr w:rsidR="00275A93" w:rsidRPr="00275A93" w14:paraId="26994A9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95E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BDF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861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A9B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B8C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737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A96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275A93" w:rsidRPr="00275A93" w14:paraId="28D786C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CFFD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DD4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BE3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4F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D23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864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FE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275A93" w:rsidRPr="00275A93" w14:paraId="6EC2D89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5A439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F62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3EA8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A21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A2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46D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AE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</w:tr>
      <w:tr w:rsidR="00275A93" w:rsidRPr="00275A93" w14:paraId="27BFDB5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CF5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6B89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D74A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116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762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0,08</w:t>
            </w:r>
          </w:p>
        </w:tc>
      </w:tr>
      <w:tr w:rsidR="00275A93" w:rsidRPr="00275A93" w14:paraId="07E4E59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F31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27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C17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BD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DBA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56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99F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</w:tr>
      <w:tr w:rsidR="00275A93" w:rsidRPr="00275A93" w14:paraId="6EE9DB3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D4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771D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E60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2A4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C54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0,59</w:t>
            </w:r>
          </w:p>
        </w:tc>
      </w:tr>
      <w:tr w:rsidR="00275A93" w:rsidRPr="00275A93" w14:paraId="4D65137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8AD8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DFC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ECF6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747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05B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36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C03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</w:tr>
      <w:tr w:rsidR="00275A93" w:rsidRPr="00275A93" w14:paraId="033359A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837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C25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A7C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7A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0C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ECD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36D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</w:tr>
      <w:tr w:rsidR="00275A93" w:rsidRPr="00275A93" w14:paraId="374AE5D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39C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EBB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346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EB6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9B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470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30D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</w:tr>
      <w:tr w:rsidR="00275A93" w:rsidRPr="00275A93" w14:paraId="7C2CFBB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E8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2B4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9C2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866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6C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2,34</w:t>
            </w:r>
          </w:p>
        </w:tc>
      </w:tr>
      <w:tr w:rsidR="00275A93" w:rsidRPr="00275A93" w14:paraId="7601615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077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11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D29E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D72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2A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12,09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BB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13,34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7D5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14,28</w:t>
            </w:r>
          </w:p>
        </w:tc>
      </w:tr>
      <w:tr w:rsidR="00275A93" w:rsidRPr="00275A93" w14:paraId="24A52C0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091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0E3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0F0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723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C78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10,91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04C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12,03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382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12,89</w:t>
            </w:r>
          </w:p>
        </w:tc>
      </w:tr>
      <w:tr w:rsidR="00275A93" w:rsidRPr="00275A93" w14:paraId="70907BF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CE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3D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5CB4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400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3EB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10,91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17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12,03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149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12,89</w:t>
            </w:r>
          </w:p>
        </w:tc>
      </w:tr>
      <w:tr w:rsidR="00275A93" w:rsidRPr="00275A93" w14:paraId="17DB464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2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6C3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3D8F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B47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FD6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10,91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54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12,03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DF0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12,89</w:t>
            </w:r>
          </w:p>
        </w:tc>
      </w:tr>
      <w:tr w:rsidR="00275A93" w:rsidRPr="00275A93" w14:paraId="1F12B4D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4FE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9C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C079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CE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9EE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A2C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332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6,78</w:t>
            </w:r>
          </w:p>
        </w:tc>
      </w:tr>
      <w:tr w:rsidR="00275A93" w:rsidRPr="00275A93" w14:paraId="39FEF56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0D1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518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6B22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DC1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DDB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F60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593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6FBCDDF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CB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B8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B57C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0,0259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9D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83A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71,40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DCA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78,75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BF3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84,35</w:t>
            </w:r>
          </w:p>
        </w:tc>
      </w:tr>
      <w:tr w:rsidR="00275A93" w:rsidRPr="00275A93" w14:paraId="37F3EF4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4A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8FC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106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0A3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AD6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9,70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C64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10,70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DE9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11,46</w:t>
            </w:r>
          </w:p>
        </w:tc>
      </w:tr>
      <w:tr w:rsidR="00275A93" w:rsidRPr="00275A93" w14:paraId="7908729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64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8B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91F0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2A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62A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56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291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6,78</w:t>
            </w:r>
          </w:p>
        </w:tc>
      </w:tr>
      <w:tr w:rsidR="00275A93" w:rsidRPr="00275A93" w14:paraId="699711A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228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C4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E1C9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0,0130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71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967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20,22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D1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22,30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35D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23,89</w:t>
            </w:r>
          </w:p>
        </w:tc>
      </w:tr>
      <w:tr w:rsidR="00275A93" w:rsidRPr="00275A93" w14:paraId="3C657FB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D3B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6B6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EE9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30C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1DF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9EC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59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5,56</w:t>
            </w:r>
          </w:p>
        </w:tc>
      </w:tr>
      <w:tr w:rsidR="00275A93" w:rsidRPr="00275A93" w14:paraId="3BF074A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0FD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F9A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F63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26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703,79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25B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91D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853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5,40</w:t>
            </w:r>
          </w:p>
        </w:tc>
      </w:tr>
      <w:tr w:rsidR="00275A93" w:rsidRPr="00275A93" w14:paraId="38E790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745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2AA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5B5A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64D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DB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B68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78F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65CE103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39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47F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7E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576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E63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D22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A7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43DBE0E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F4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1D9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1DE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A40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D70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254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4A6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02C983D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032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982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DBF5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2A8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0AB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F96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1F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187C8A1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374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A37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E3C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47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9DB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3F0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E0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792FB2A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9B7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2.4.18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800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65EA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904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9D8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0A9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A1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3979F0E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E516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A376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5ABDA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6E908D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C60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171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CC2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23,49</w:t>
            </w:r>
          </w:p>
        </w:tc>
      </w:tr>
    </w:tbl>
    <w:p w14:paraId="161B1A25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28C6C393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6C49B8D7" w14:textId="77777777" w:rsidR="00275A93" w:rsidRPr="00275A93" w:rsidRDefault="00275A93" w:rsidP="00275A9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44F329" w14:textId="77777777" w:rsidR="00275A93" w:rsidRPr="00275A93" w:rsidRDefault="00275A93" w:rsidP="00275A9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7314AD4" w14:textId="77777777" w:rsidR="00275A93" w:rsidRPr="00275A93" w:rsidRDefault="00275A93" w:rsidP="00275A9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10862C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3.4.2. Содержание работы</w:t>
      </w:r>
      <w:r w:rsidRPr="00275A93">
        <w:rPr>
          <w:rFonts w:ascii="Times New Roman" w:eastAsia="Calibri" w:hAnsi="Times New Roman" w:cs="Times New Roman"/>
          <w:sz w:val="24"/>
          <w:szCs w:val="24"/>
        </w:rPr>
        <w:t>: Цветочное хозяйство (расстановка, очистка и окрашивание вертикального цветочного оформления; полив, прополка, рыхление, внесение удобрений; укрытие луковичных на зиму).</w:t>
      </w:r>
    </w:p>
    <w:p w14:paraId="39F83A0D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Площадь объектов (м</w:t>
      </w:r>
      <w:r w:rsidRPr="00275A93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75A93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58"/>
        <w:gridCol w:w="2233"/>
        <w:gridCol w:w="1634"/>
        <w:gridCol w:w="1842"/>
        <w:gridCol w:w="1834"/>
        <w:gridCol w:w="1834"/>
      </w:tblGrid>
      <w:tr w:rsidR="00275A93" w:rsidRPr="00275A93" w14:paraId="20584659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D7C6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D616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159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7AB9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1C50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3AD60F96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F8032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0364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CC54E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2119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F474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1C9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0EAB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2B215C3B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20CF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BC8B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DA8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33BD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036B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349E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C1F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4106F7D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DBFF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E98B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926A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E6D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38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275A93" w:rsidRPr="00275A93" w14:paraId="08922DD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86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C7B0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EC58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BE3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10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6,90</w:t>
            </w:r>
          </w:p>
        </w:tc>
      </w:tr>
      <w:tr w:rsidR="00275A93" w:rsidRPr="00275A93" w14:paraId="5A365196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F523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32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зеленого хозяйства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7FD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0,01010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7B0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CA7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2F8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26A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6,90</w:t>
            </w:r>
          </w:p>
        </w:tc>
      </w:tr>
      <w:tr w:rsidR="00275A93" w:rsidRPr="00275A93" w14:paraId="514EA77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E4DA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99C0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411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F0D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855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2,66</w:t>
            </w:r>
          </w:p>
        </w:tc>
      </w:tr>
      <w:tr w:rsidR="00275A93" w:rsidRPr="00275A93" w14:paraId="4B8727F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7AAD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0E0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E3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0,000015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6F9F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065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C5B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30F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2,66</w:t>
            </w:r>
          </w:p>
        </w:tc>
      </w:tr>
      <w:tr w:rsidR="00275A93" w:rsidRPr="00275A93" w14:paraId="7320279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560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A346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06F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153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C30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1,43</w:t>
            </w:r>
          </w:p>
        </w:tc>
      </w:tr>
      <w:tr w:rsidR="00275A93" w:rsidRPr="00275A93" w14:paraId="53EBE4E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C73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2EC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Ручной инструмент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17D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0,00164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884A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686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27C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13E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1,16</w:t>
            </w:r>
          </w:p>
        </w:tc>
      </w:tr>
      <w:tr w:rsidR="00275A93" w:rsidRPr="00275A93" w14:paraId="2AA4A0B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BA34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71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Эмаль, краска, грунт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798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A0B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A66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710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AD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275A93" w:rsidRPr="00275A93" w14:paraId="7C33846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B60B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16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AF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0,00942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B454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C5B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DE1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D2A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0,21</w:t>
            </w:r>
          </w:p>
        </w:tc>
      </w:tr>
      <w:tr w:rsidR="00275A93" w:rsidRPr="00275A93" w14:paraId="29230CF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B75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D1E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C1BC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1D9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3F0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12,51</w:t>
            </w:r>
          </w:p>
        </w:tc>
      </w:tr>
      <w:tr w:rsidR="00275A93" w:rsidRPr="00275A93" w14:paraId="38842DE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B4DC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AA7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FDFC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7E0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161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3,78</w:t>
            </w:r>
          </w:p>
        </w:tc>
      </w:tr>
      <w:tr w:rsidR="00275A93" w:rsidRPr="00275A93" w14:paraId="756AEA9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1C8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79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93D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0,0651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E15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497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FF4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0D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</w:tr>
      <w:tr w:rsidR="00275A93" w:rsidRPr="00275A93" w14:paraId="56E233F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B586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693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6987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AF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B0E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E00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99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705DE17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EFA1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797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060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012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021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3D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468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</w:tr>
      <w:tr w:rsidR="00275A93" w:rsidRPr="00275A93" w14:paraId="4A19424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F86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FD3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F569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A78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98A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C95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6B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275A93" w:rsidRPr="00275A93" w14:paraId="6C1445A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16D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32B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26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7A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C34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1DF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A30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275A93" w:rsidRPr="00275A93" w14:paraId="4D18678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1B3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46B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0654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B5F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397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F13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89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</w:tr>
      <w:tr w:rsidR="00275A93" w:rsidRPr="00275A93" w14:paraId="3236123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4908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566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4EF7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2FD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A82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2,42</w:t>
            </w:r>
          </w:p>
        </w:tc>
      </w:tr>
      <w:tr w:rsidR="00275A93" w:rsidRPr="00275A93" w14:paraId="7F65241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653F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F0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19BC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1AB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82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22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18B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275A93" w:rsidRPr="00275A93" w14:paraId="06C49D8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6EA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121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87ED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6F2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F83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7B5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789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0,79</w:t>
            </w:r>
          </w:p>
        </w:tc>
      </w:tr>
      <w:tr w:rsidR="00275A93" w:rsidRPr="00275A93" w14:paraId="6B520D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CF5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44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37AD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D68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22B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93E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24F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1B9A19D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E7E2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A43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7E01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BC1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E0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F28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6D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  <w:tr w:rsidR="00275A93" w:rsidRPr="00275A93" w14:paraId="046F555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DD88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395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6205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E8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AF0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56E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E9D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</w:tr>
      <w:tr w:rsidR="00275A93" w:rsidRPr="00275A93" w14:paraId="21F5957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295C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8DD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4F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429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CE5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F19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55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</w:tr>
      <w:tr w:rsidR="00275A93" w:rsidRPr="00275A93" w14:paraId="53EE1E3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2A2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79D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415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66B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E99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15C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E45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50D2AD2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930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71551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984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C94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B9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3,87</w:t>
            </w:r>
          </w:p>
        </w:tc>
      </w:tr>
      <w:tr w:rsidR="00275A93" w:rsidRPr="00275A93" w14:paraId="5337116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4A79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B82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C87C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0C7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2C2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A2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C76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</w:tr>
      <w:tr w:rsidR="00275A93" w:rsidRPr="00275A93" w14:paraId="3B601AC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A3A8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B1C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5811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70A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510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BDF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03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</w:tr>
      <w:tr w:rsidR="00275A93" w:rsidRPr="00275A93" w14:paraId="2A37BA3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F05C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584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B0AC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9A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E1B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51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831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</w:tr>
      <w:tr w:rsidR="00275A93" w:rsidRPr="00275A93" w14:paraId="666FFD5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EF19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A7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BEA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17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22C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898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E15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3,28</w:t>
            </w:r>
          </w:p>
        </w:tc>
      </w:tr>
      <w:tr w:rsidR="00275A93" w:rsidRPr="00275A93" w14:paraId="3698028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5725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7C951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транспортные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30C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1AA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1C9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0,09</w:t>
            </w:r>
          </w:p>
        </w:tc>
      </w:tr>
      <w:tr w:rsidR="00275A93" w:rsidRPr="00275A93" w14:paraId="3B5B2DF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4EE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A89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95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41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E71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799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F66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</w:tr>
      <w:tr w:rsidR="00275A93" w:rsidRPr="00275A93" w14:paraId="615399C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00A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E62FB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F2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1,98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759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2,18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FCC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2,34</w:t>
            </w:r>
          </w:p>
        </w:tc>
      </w:tr>
      <w:tr w:rsidR="00275A93" w:rsidRPr="00275A93" w14:paraId="62C6D3E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FFA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CE6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489F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77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F57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12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3C2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14,28</w:t>
            </w:r>
          </w:p>
        </w:tc>
      </w:tr>
      <w:tr w:rsidR="00275A93" w:rsidRPr="00275A93" w14:paraId="22E050F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B18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2E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C9F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29B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15E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2B5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82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12,89</w:t>
            </w:r>
          </w:p>
        </w:tc>
      </w:tr>
      <w:tr w:rsidR="00275A93" w:rsidRPr="00275A93" w14:paraId="1070AE9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83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C9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23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A84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C92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BD2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10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12,89</w:t>
            </w:r>
          </w:p>
        </w:tc>
      </w:tr>
      <w:tr w:rsidR="00275A93" w:rsidRPr="00275A93" w14:paraId="4B0B19B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A8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A7B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BAE0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29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AAF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113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6D9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12,89</w:t>
            </w:r>
          </w:p>
        </w:tc>
      </w:tr>
      <w:tr w:rsidR="00275A93" w:rsidRPr="00275A93" w14:paraId="6CF7495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78D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FDA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03F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1EF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CFA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190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89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6,78</w:t>
            </w:r>
          </w:p>
        </w:tc>
      </w:tr>
      <w:tr w:rsidR="00275A93" w:rsidRPr="00275A93" w14:paraId="4612317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75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072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0E07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C8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677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A01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8AC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60EE88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77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5D2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25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0,0259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035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1CD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71,40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17B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0AB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84,35</w:t>
            </w:r>
          </w:p>
        </w:tc>
      </w:tr>
      <w:tr w:rsidR="00275A93" w:rsidRPr="00275A93" w14:paraId="0FE80AE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94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8D1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BF2D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F4A9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56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F4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EA7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11,46</w:t>
            </w:r>
          </w:p>
        </w:tc>
      </w:tr>
      <w:tr w:rsidR="00275A93" w:rsidRPr="00275A93" w14:paraId="1D20CA7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2C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AFF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BF9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E83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E73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8D5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E2C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6,78</w:t>
            </w:r>
          </w:p>
        </w:tc>
      </w:tr>
      <w:tr w:rsidR="00275A93" w:rsidRPr="00275A93" w14:paraId="03DAE92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E5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36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AE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0,0130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9B6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2B5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89C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9E9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23,89</w:t>
            </w:r>
          </w:p>
        </w:tc>
      </w:tr>
      <w:tr w:rsidR="00275A93" w:rsidRPr="00275A93" w14:paraId="7289557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FB0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79E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10CA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03F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239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F8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C07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5,56</w:t>
            </w:r>
          </w:p>
        </w:tc>
      </w:tr>
      <w:tr w:rsidR="00275A93" w:rsidRPr="00275A93" w14:paraId="2097945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F0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A66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451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17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297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47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5B4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5,40</w:t>
            </w:r>
          </w:p>
        </w:tc>
      </w:tr>
      <w:tr w:rsidR="00275A93" w:rsidRPr="00275A93" w14:paraId="7656407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3A2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2.5.12.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0A1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358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1D7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CD1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2E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387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4098A33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CA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256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F650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1E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E2D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B53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538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496EDED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95A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05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232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14E0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FC0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306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33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0745BFC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7A8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6CA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7FD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3EA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AC0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87B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26B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47B5DC2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EA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2F5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1F11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AF0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07D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865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908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0E5E4A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C3F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C0D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678D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0,0065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06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814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7EC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EA3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5,29</w:t>
            </w:r>
          </w:p>
        </w:tc>
      </w:tr>
      <w:tr w:rsidR="00275A93" w:rsidRPr="00275A93" w14:paraId="7E39AED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65AB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8040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21743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33943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83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D70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21,94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A7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23,49</w:t>
            </w:r>
          </w:p>
        </w:tc>
      </w:tr>
    </w:tbl>
    <w:p w14:paraId="05F568EB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32C6A7C2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Работа № 4</w:t>
      </w: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 Уборка территории и аналогичная деятельность</w:t>
      </w:r>
    </w:p>
    <w:p w14:paraId="0A1E93A6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Содержание работы: Содержание объектов дорожного хозяйства</w:t>
      </w:r>
    </w:p>
    <w:p w14:paraId="5212F66F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объектов (шт.)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2"/>
        <w:gridCol w:w="1838"/>
        <w:gridCol w:w="1829"/>
        <w:gridCol w:w="1829"/>
      </w:tblGrid>
      <w:tr w:rsidR="00275A93" w:rsidRPr="00275A93" w14:paraId="62A47CD1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84E3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251E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0635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8B8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DD7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5643147D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54A45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F2BEE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34C2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D484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67D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1713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E20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26389C97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75EE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5538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116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8264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44DE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2617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5CAB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306C1DE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DC05A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1A5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C1EED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323,76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E3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357,11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82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382,46</w:t>
            </w:r>
          </w:p>
        </w:tc>
      </w:tr>
      <w:tr w:rsidR="00275A93" w:rsidRPr="00275A93" w14:paraId="5DB15EF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4D58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174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D18A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263,59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8F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290,74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C3B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311,38</w:t>
            </w:r>
          </w:p>
        </w:tc>
      </w:tr>
      <w:tr w:rsidR="00275A93" w:rsidRPr="00275A93" w14:paraId="11FD3FEB" w14:textId="77777777" w:rsidTr="00275A93">
        <w:trPr>
          <w:trHeight w:val="428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551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FC2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CFA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0,262933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330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578,36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717E8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152,07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CF5E6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2517F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179,64</w:t>
            </w:r>
          </w:p>
        </w:tc>
      </w:tr>
      <w:tr w:rsidR="00275A93" w:rsidRPr="00275A93" w14:paraId="12F5F24A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9D8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2FD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61D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0,262933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F45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F224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111,52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FF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123,00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808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131,74</w:t>
            </w:r>
          </w:p>
        </w:tc>
      </w:tr>
      <w:tr w:rsidR="00275A93" w:rsidRPr="00275A93" w14:paraId="7CCBA7A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CC9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F1B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112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C8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E69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70,90</w:t>
            </w:r>
          </w:p>
        </w:tc>
      </w:tr>
      <w:tr w:rsidR="00275A93" w:rsidRPr="00275A93" w14:paraId="01F33685" w14:textId="77777777" w:rsidTr="00275A93">
        <w:trPr>
          <w:trHeight w:val="8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BED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F22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3A0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0,82433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F9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E962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5C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F91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69,75</w:t>
            </w:r>
          </w:p>
        </w:tc>
      </w:tr>
      <w:tr w:rsidR="00275A93" w:rsidRPr="00275A93" w14:paraId="0341DE0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7F3C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526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BE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0,00466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481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AAB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4BA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71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0,52</w:t>
            </w:r>
          </w:p>
        </w:tc>
      </w:tr>
      <w:tr w:rsidR="00275A93" w:rsidRPr="00275A93" w14:paraId="69DE8B1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EF84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00B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120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DBB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6A1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95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DD3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</w:p>
        </w:tc>
      </w:tr>
      <w:tr w:rsidR="00275A93" w:rsidRPr="00275A93" w14:paraId="2510368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8B55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60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93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99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653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53F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1D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</w:tr>
      <w:tr w:rsidR="00275A93" w:rsidRPr="00275A93" w14:paraId="05F1E12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9CD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3B1B2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E9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5A7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49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0,18</w:t>
            </w:r>
          </w:p>
        </w:tc>
      </w:tr>
      <w:tr w:rsidR="00275A93" w:rsidRPr="00275A93" w14:paraId="6B69EDE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56E7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1DB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7AD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0,00233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A473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B54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D9F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67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</w:tr>
      <w:tr w:rsidR="00275A93" w:rsidRPr="00275A93" w14:paraId="42F0BAA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D8BB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8B6B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F996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BB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57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35,59</w:t>
            </w:r>
          </w:p>
        </w:tc>
      </w:tr>
      <w:tr w:rsidR="00275A93" w:rsidRPr="00275A93" w14:paraId="471C5CF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631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12ED6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9605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24C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8B1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10,12</w:t>
            </w:r>
          </w:p>
        </w:tc>
      </w:tr>
      <w:tr w:rsidR="00275A93" w:rsidRPr="00275A93" w14:paraId="7E99F6D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2760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DD0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AD0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0,1716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99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28B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A42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786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2,45</w:t>
            </w:r>
          </w:p>
        </w:tc>
      </w:tr>
      <w:tr w:rsidR="00275A93" w:rsidRPr="00275A93" w14:paraId="72215C8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9FE7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C66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3FDA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5DB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0C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9F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366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1,00</w:t>
            </w:r>
          </w:p>
        </w:tc>
      </w:tr>
      <w:tr w:rsidR="00275A93" w:rsidRPr="00275A93" w14:paraId="39888F8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E7A8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AB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7B23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DC5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A7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79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BC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</w:tr>
      <w:tr w:rsidR="00275A93" w:rsidRPr="00275A93" w14:paraId="2763CC1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F7C7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EF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7F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0FA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5C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149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F8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275A93" w:rsidRPr="00275A93" w14:paraId="2F3F53E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964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E1F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B1C4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7C9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F60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80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6CC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</w:t>
            </w:r>
          </w:p>
        </w:tc>
      </w:tr>
      <w:tr w:rsidR="00275A93" w:rsidRPr="00275A93" w14:paraId="2DC0C59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8217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B94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7553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86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467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017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0D1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6,00</w:t>
            </w:r>
          </w:p>
        </w:tc>
      </w:tr>
      <w:tr w:rsidR="00275A93" w:rsidRPr="00275A93" w14:paraId="3318FE7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8A8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A684E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52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D5A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34B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0,70</w:t>
            </w:r>
          </w:p>
        </w:tc>
      </w:tr>
      <w:tr w:rsidR="00275A93" w:rsidRPr="00275A93" w14:paraId="49ADA4B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E780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14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09EA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CE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96A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2C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096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2E11C9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59604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72A1A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6D7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07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A0F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0,02</w:t>
            </w:r>
          </w:p>
        </w:tc>
      </w:tr>
      <w:tr w:rsidR="00275A93" w:rsidRPr="00275A93" w14:paraId="2D7E3CD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5C21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82E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626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71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97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0B8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B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</w:tr>
      <w:tr w:rsidR="00275A93" w:rsidRPr="00275A93" w14:paraId="6DD9681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49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3A564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CCD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D43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97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23,71</w:t>
            </w:r>
          </w:p>
        </w:tc>
      </w:tr>
      <w:tr w:rsidR="00275A93" w:rsidRPr="00275A93" w14:paraId="53194BE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32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F5A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D7F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96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13A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E73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51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3,08</w:t>
            </w:r>
          </w:p>
        </w:tc>
      </w:tr>
      <w:tr w:rsidR="00275A93" w:rsidRPr="00275A93" w14:paraId="639721B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C2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04D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7360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08D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6A6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BA6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59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</w:tr>
      <w:tr w:rsidR="00275A93" w:rsidRPr="00275A93" w14:paraId="5DC901D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8E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16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487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BED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0F2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1FC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0A6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</w:tr>
      <w:tr w:rsidR="00275A93" w:rsidRPr="00275A93" w14:paraId="475F986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962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47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039A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59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796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86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F33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</w:tr>
      <w:tr w:rsidR="00275A93" w:rsidRPr="00275A93" w14:paraId="45D8633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72F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045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51F0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4FA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CBD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0C8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6F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1,46</w:t>
            </w:r>
          </w:p>
        </w:tc>
      </w:tr>
      <w:tr w:rsidR="00275A93" w:rsidRPr="00275A93" w14:paraId="181DAE6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9A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05F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5B6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042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0F4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78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C4C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275A93" w:rsidRPr="00275A93" w14:paraId="5F2E996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831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4DE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DAAF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4B5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2F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7A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055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18,89</w:t>
            </w:r>
          </w:p>
        </w:tc>
      </w:tr>
      <w:tr w:rsidR="00275A93" w:rsidRPr="00275A93" w14:paraId="5DD96F5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ED6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E2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B9D5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FF9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AC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5BF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6BD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2,47</w:t>
            </w:r>
          </w:p>
        </w:tc>
      </w:tr>
      <w:tr w:rsidR="00275A93" w:rsidRPr="00275A93" w14:paraId="04A6174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15A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E6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3FA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08D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60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FA0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F5B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1,46</w:t>
            </w:r>
          </w:p>
        </w:tc>
      </w:tr>
      <w:tr w:rsidR="00275A93" w:rsidRPr="00275A93" w14:paraId="00F1FEA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56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B1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0581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86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F31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5FF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3F7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5,33</w:t>
            </w:r>
          </w:p>
        </w:tc>
      </w:tr>
      <w:tr w:rsidR="00275A93" w:rsidRPr="00275A93" w14:paraId="50BA478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294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C76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2754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A5D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45A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727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4B5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1,19</w:t>
            </w:r>
          </w:p>
        </w:tc>
      </w:tr>
      <w:tr w:rsidR="00275A93" w:rsidRPr="00275A93" w14:paraId="667BA3D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AB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D3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D9E5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111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1060,32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F2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07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728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1,75</w:t>
            </w:r>
          </w:p>
        </w:tc>
      </w:tr>
      <w:tr w:rsidR="00275A93" w:rsidRPr="00275A93" w14:paraId="57BA9B0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18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D1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E9FF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14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44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2D4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8AB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275A93" w:rsidRPr="00275A93" w14:paraId="4B5E52A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ACD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E7C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1D74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D91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C3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CD9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497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275A93" w:rsidRPr="00275A93" w14:paraId="39F9D3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5A9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2D0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9C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8BD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09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69E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1CC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275A93" w:rsidRPr="00275A93" w14:paraId="542846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61F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097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0C21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0B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9F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8A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061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275A93" w:rsidRPr="00275A93" w14:paraId="79A04F0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5A7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AC2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B97E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F5B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5BF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BAB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E2F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275A93" w:rsidRPr="00275A93" w14:paraId="3E650BB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50D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90E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AFA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18D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E6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D1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54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275A93" w:rsidRPr="00275A93" w14:paraId="09B7181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F72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59E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867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40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A58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BB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116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1,11</w:t>
            </w:r>
          </w:p>
        </w:tc>
      </w:tr>
      <w:tr w:rsidR="00275A93" w:rsidRPr="00275A93" w14:paraId="2C6F46A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4DE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16B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0D9D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5E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CD4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75B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F12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1,29</w:t>
            </w:r>
          </w:p>
        </w:tc>
      </w:tr>
      <w:tr w:rsidR="00275A93" w:rsidRPr="00275A93" w14:paraId="56597DD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6A5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2D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5923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6F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427,41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FC1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F03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646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0,71</w:t>
            </w:r>
          </w:p>
        </w:tc>
      </w:tr>
      <w:tr w:rsidR="00275A93" w:rsidRPr="00275A93" w14:paraId="7029EC5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C9D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CE5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7B1A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6DB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992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8FB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AE1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3AFCBEF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C4B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19B5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0642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F95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895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7C9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E4D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7D1E859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796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35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4C1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200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7C7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026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0A5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24AF78A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8F4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53D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CC48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C52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606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0D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333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370C7A3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46B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45B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69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873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6C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F06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CF9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5F455FA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9AB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79C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5EA4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9DF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475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3B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69D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22911ED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2E1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3A4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EE3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09C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A03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FCB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153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14189C5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20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F4F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8A7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F07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FFF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05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68C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1EFF7D4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24B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F4F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66A3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5E1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9C3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236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31E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11,62</w:t>
            </w:r>
          </w:p>
        </w:tc>
      </w:tr>
      <w:tr w:rsidR="00275A93" w:rsidRPr="00275A93" w14:paraId="2FB24C9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B1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01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090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2BE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083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572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C1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47A4C30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062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C73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793B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F5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52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BDE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EC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</w:tr>
      <w:tr w:rsidR="00275A93" w:rsidRPr="00275A93" w14:paraId="5E8AB0C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A7C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59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0B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0,0043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76F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629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F7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A21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7,54</w:t>
            </w:r>
          </w:p>
        </w:tc>
      </w:tr>
      <w:tr w:rsidR="00275A93" w:rsidRPr="00275A93" w14:paraId="31B6F4D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A9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0E5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59AF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5E0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82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1FD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D11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</w:tr>
      <w:tr w:rsidR="00275A93" w:rsidRPr="00275A93" w14:paraId="649948D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BA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3AF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5A5A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B4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2B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203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35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18AA0E3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D8C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462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727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50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4B3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CE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2C9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0D45DB4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07B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6DD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43B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C22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F8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93F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51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</w:tr>
      <w:tr w:rsidR="00275A93" w:rsidRPr="00275A93" w14:paraId="76DF840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9D3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DB6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61F0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240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F43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C40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62E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3,39</w:t>
            </w:r>
          </w:p>
        </w:tc>
      </w:tr>
      <w:tr w:rsidR="00275A93" w:rsidRPr="00275A93" w14:paraId="28631EC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15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452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CA57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44E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490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8D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120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10,89</w:t>
            </w:r>
          </w:p>
        </w:tc>
      </w:tr>
      <w:tr w:rsidR="00275A93" w:rsidRPr="00275A93" w14:paraId="532FAF3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051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662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6514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A38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3FA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EDE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2EB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2,54</w:t>
            </w:r>
          </w:p>
        </w:tc>
      </w:tr>
      <w:tr w:rsidR="00275A93" w:rsidRPr="00275A93" w14:paraId="21C005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2A0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04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B5DA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5A9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77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F40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D50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1,13</w:t>
            </w:r>
          </w:p>
        </w:tc>
      </w:tr>
      <w:tr w:rsidR="00275A93" w:rsidRPr="00275A93" w14:paraId="465AF5A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88E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0C8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7E4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A32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BD2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F94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025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</w:tr>
      <w:tr w:rsidR="00275A93" w:rsidRPr="00275A93" w14:paraId="69ACEB2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31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080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6B19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88A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4D8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046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C32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0,91</w:t>
            </w:r>
          </w:p>
        </w:tc>
      </w:tr>
      <w:tr w:rsidR="00275A93" w:rsidRPr="00275A93" w14:paraId="34AE751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5B0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2.4.44.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52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C609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2AA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1E6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2A3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7B3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1,29</w:t>
            </w:r>
          </w:p>
        </w:tc>
      </w:tr>
      <w:tr w:rsidR="00275A93" w:rsidRPr="00275A93" w14:paraId="4741777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000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55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4601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6FE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1A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05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42C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0,91</w:t>
            </w:r>
          </w:p>
        </w:tc>
      </w:tr>
      <w:tr w:rsidR="00275A93" w:rsidRPr="00275A93" w14:paraId="0B554A9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144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F49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D5C6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DE3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457,49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D1F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0E5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4FF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</w:tr>
      <w:tr w:rsidR="00275A93" w:rsidRPr="00275A93" w14:paraId="1497DD0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02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92C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1EA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86B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5398,02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C5D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62,62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BD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135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73,97</w:t>
            </w:r>
          </w:p>
        </w:tc>
      </w:tr>
      <w:tr w:rsidR="00275A93" w:rsidRPr="00275A93" w14:paraId="768ED4A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96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F22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E709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22F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848,26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658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E4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27C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2,91</w:t>
            </w:r>
          </w:p>
        </w:tc>
      </w:tr>
      <w:tr w:rsidR="00275A93" w:rsidRPr="00275A93" w14:paraId="549DF62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EF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CF4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3791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A58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30A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61,50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AF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085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72,65</w:t>
            </w:r>
          </w:p>
        </w:tc>
      </w:tr>
      <w:tr w:rsidR="00275A93" w:rsidRPr="00275A93" w14:paraId="58CCDFD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5B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45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725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0,0477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363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22555,99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86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1075,92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A5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1186,74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D04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1271,00</w:t>
            </w:r>
          </w:p>
        </w:tc>
      </w:tr>
      <w:tr w:rsidR="00275A93" w:rsidRPr="00275A93" w14:paraId="1969AB2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316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30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C31D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0,0390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1B4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17929,12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4B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699,24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44B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771,26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E7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826,02</w:t>
            </w:r>
          </w:p>
        </w:tc>
      </w:tr>
      <w:tr w:rsidR="00275A93" w:rsidRPr="00275A93" w14:paraId="469323B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868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125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2EA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1AA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3AA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CA3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249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</w:tr>
      <w:tr w:rsidR="00275A93" w:rsidRPr="00275A93" w14:paraId="159F0C6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EC1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FD1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AF37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02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1349,50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CD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B39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A3A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4,62</w:t>
            </w:r>
          </w:p>
        </w:tc>
      </w:tr>
      <w:tr w:rsidR="00275A93" w:rsidRPr="00275A93" w14:paraId="1674859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CCC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5C8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1FE9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0,0043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055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2024,26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F78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CEF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16C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10,28</w:t>
            </w:r>
          </w:p>
        </w:tc>
      </w:tr>
      <w:tr w:rsidR="00275A93" w:rsidRPr="00275A93" w14:paraId="47BF691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6CF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D9C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участка городского хозяйства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A02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6B5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C52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69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7E4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1,11</w:t>
            </w:r>
          </w:p>
        </w:tc>
      </w:tr>
      <w:tr w:rsidR="00275A93" w:rsidRPr="00275A93" w14:paraId="4D89EC5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2FCB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3E0BD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199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DA6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244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1,04</w:t>
            </w:r>
          </w:p>
        </w:tc>
      </w:tr>
      <w:tr w:rsidR="00275A93" w:rsidRPr="00275A93" w14:paraId="7CAA602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3DBC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46E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BA9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43E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ECF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69D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743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</w:tr>
      <w:tr w:rsidR="00275A93" w:rsidRPr="00275A93" w14:paraId="53D7661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37FB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BB52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4C7A63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001356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AF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353,89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9D8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390,34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184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418,06</w:t>
            </w:r>
          </w:p>
        </w:tc>
      </w:tr>
    </w:tbl>
    <w:p w14:paraId="09747AB8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549489B5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73CCAD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800694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892DA9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Работа № 5</w:t>
      </w: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 Организация благоустройства и озеленения</w:t>
      </w:r>
    </w:p>
    <w:p w14:paraId="4DA99AB0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Содержание работы: Содержание и эксплуатация общественных туалетов</w:t>
      </w:r>
    </w:p>
    <w:p w14:paraId="7EA03A29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объектов (шт.)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54"/>
        <w:gridCol w:w="2232"/>
        <w:gridCol w:w="1634"/>
        <w:gridCol w:w="1841"/>
        <w:gridCol w:w="1837"/>
        <w:gridCol w:w="1837"/>
      </w:tblGrid>
      <w:tr w:rsidR="00275A93" w:rsidRPr="00275A93" w14:paraId="5C3DCB12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42A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142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C875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377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576E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36EF484C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464C7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B0E12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791F9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B13C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711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2993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CA9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24A78FC8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B551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380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2A25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F549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1D3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B31D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8E78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727DEC9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43BA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2FD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528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1224647,86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9F1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1350786,59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230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1446692,44</w:t>
            </w:r>
          </w:p>
        </w:tc>
      </w:tr>
      <w:tr w:rsidR="00275A93" w:rsidRPr="00275A93" w14:paraId="2DC24DD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64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7E73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9721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666827,70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9E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735510,95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1D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787732,23</w:t>
            </w:r>
          </w:p>
        </w:tc>
      </w:tr>
      <w:tr w:rsidR="00275A93" w:rsidRPr="00275A93" w14:paraId="22EF3459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312D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C1B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BF9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1972,00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BD1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338,15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E7D9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666827,70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4DC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735510,95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642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787732,23</w:t>
            </w:r>
          </w:p>
        </w:tc>
      </w:tr>
      <w:tr w:rsidR="00275A93" w:rsidRPr="00275A93" w14:paraId="445E2F2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B80A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6C5E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DBF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557820,16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655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615275,64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A968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658960,21</w:t>
            </w:r>
          </w:p>
        </w:tc>
      </w:tr>
      <w:tr w:rsidR="00275A93" w:rsidRPr="00275A93" w14:paraId="1F6CFFD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44EC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172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Туалетная бумага и бумажные полотенца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39A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963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EE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49998,00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405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55147,79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0C5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59063,29</w:t>
            </w:r>
          </w:p>
        </w:tc>
      </w:tr>
      <w:tr w:rsidR="00275A93" w:rsidRPr="00275A93" w14:paraId="75AB9C6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9F2A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A88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Чистящие средства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79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F8D6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DC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75000,00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AF3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82725,00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A76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88598,48</w:t>
            </w:r>
          </w:p>
        </w:tc>
      </w:tr>
      <w:tr w:rsidR="00275A93" w:rsidRPr="00275A93" w14:paraId="27EBDA9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B4A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A3D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583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22649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B56F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70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432822,16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2AF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477402,84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664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511298,44</w:t>
            </w:r>
          </w:p>
        </w:tc>
      </w:tr>
      <w:tr w:rsidR="00275A93" w:rsidRPr="00275A93" w14:paraId="61E90C2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2D35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807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880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20202,14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9C9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22282,96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3A2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23865,05</w:t>
            </w:r>
          </w:p>
        </w:tc>
      </w:tr>
      <w:tr w:rsidR="00275A93" w:rsidRPr="00275A93" w14:paraId="103095F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8510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DCF5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4E50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3835,79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28D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4230,88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AA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4531,27</w:t>
            </w:r>
          </w:p>
        </w:tc>
      </w:tr>
      <w:tr w:rsidR="00275A93" w:rsidRPr="00275A93" w14:paraId="172D4B6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5FB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E1E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241F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318,6752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6C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63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3835,79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723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4230,88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6BE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4531,27</w:t>
            </w:r>
          </w:p>
        </w:tc>
      </w:tr>
      <w:tr w:rsidR="00275A93" w:rsidRPr="00275A93" w14:paraId="128DBDC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B2AA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0E2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4E0D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0,5522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51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7BA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1560,35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7BF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1721,07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3D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1843,26</w:t>
            </w:r>
          </w:p>
        </w:tc>
      </w:tr>
      <w:tr w:rsidR="00275A93" w:rsidRPr="00275A93" w14:paraId="36E0D85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B579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C45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A5EB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10,8854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23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22,93504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35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249,66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C7F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134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294,93</w:t>
            </w:r>
          </w:p>
        </w:tc>
      </w:tr>
      <w:tr w:rsidR="00275A93" w:rsidRPr="00275A93" w14:paraId="6EAA8E5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D8AE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66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179F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5,4427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036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62B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D55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205,83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A4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220,44</w:t>
            </w:r>
          </w:p>
        </w:tc>
      </w:tr>
      <w:tr w:rsidR="00275A93" w:rsidRPr="00275A93" w14:paraId="69F9E62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2425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193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303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10,8854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4C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3C1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499,08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6F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550,49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A7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589,57</w:t>
            </w:r>
          </w:p>
        </w:tc>
      </w:tr>
      <w:tr w:rsidR="00275A93" w:rsidRPr="00275A93" w14:paraId="07C4F20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E3A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2E1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599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5,4427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4E8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3A6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9524,73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A5A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10505,78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21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11251,69</w:t>
            </w:r>
          </w:p>
        </w:tc>
      </w:tr>
      <w:tr w:rsidR="00275A93" w:rsidRPr="00275A93" w14:paraId="7BFB82D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631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9EA30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9EE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4345,92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A3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4793,55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9CD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5133,89</w:t>
            </w:r>
          </w:p>
        </w:tc>
      </w:tr>
      <w:tr w:rsidR="00275A93" w:rsidRPr="00275A93" w14:paraId="310A9A5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7C9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53C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224C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A84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AB7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14708,25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DA4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16223,20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AF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17375,05</w:t>
            </w:r>
          </w:p>
        </w:tc>
      </w:tr>
      <w:tr w:rsidR="00275A93" w:rsidRPr="00275A93" w14:paraId="417A53E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A2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60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8C6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8B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2F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13237,43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67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14600,89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6E6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15637,55</w:t>
            </w:r>
          </w:p>
        </w:tc>
      </w:tr>
      <w:tr w:rsidR="00275A93" w:rsidRPr="00275A93" w14:paraId="7253E6A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AA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20F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4374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A80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1288,92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E8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10166,99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2C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11214,19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723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12010,40</w:t>
            </w:r>
          </w:p>
        </w:tc>
      </w:tr>
      <w:tr w:rsidR="00275A93" w:rsidRPr="00275A93" w14:paraId="1649525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412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1E1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BE0A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5E5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F69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13237,43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AD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14600,89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4F8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15637,55</w:t>
            </w:r>
          </w:p>
        </w:tc>
      </w:tr>
      <w:tr w:rsidR="00275A93" w:rsidRPr="00275A93" w14:paraId="494F027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8E8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BA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4411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2DE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A8C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6969,87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C74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7687,77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E9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8233,60</w:t>
            </w:r>
          </w:p>
        </w:tc>
      </w:tr>
      <w:tr w:rsidR="00275A93" w:rsidRPr="00275A93" w14:paraId="089C3CD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E23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480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58CF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F0D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C3C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5436,50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748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5996,46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A7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6422,21</w:t>
            </w:r>
          </w:p>
        </w:tc>
      </w:tr>
      <w:tr w:rsidR="00275A93" w:rsidRPr="00275A93" w14:paraId="5BC7316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728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F3D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CDEF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31,5520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1DB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90C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86983,93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008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95943,27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166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102755,25</w:t>
            </w:r>
          </w:p>
        </w:tc>
      </w:tr>
      <w:tr w:rsidR="00275A93" w:rsidRPr="00275A93" w14:paraId="3D77B93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E8E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2.2.8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A3E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DD4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E3B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C8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11766,60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032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12978,56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6FC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13900,04</w:t>
            </w:r>
          </w:p>
        </w:tc>
      </w:tr>
      <w:tr w:rsidR="00275A93" w:rsidRPr="00275A93" w14:paraId="447CE32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04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A48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EB9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AC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281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6969,87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0DF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7687,77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BE3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8233,60</w:t>
            </w:r>
          </w:p>
        </w:tc>
      </w:tr>
      <w:tr w:rsidR="00275A93" w:rsidRPr="00275A93" w14:paraId="74B0821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366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238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4D0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15,7760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3B0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055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24533,93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F67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27060,92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FB2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28982,25</w:t>
            </w:r>
          </w:p>
        </w:tc>
      </w:tr>
      <w:tr w:rsidR="00275A93" w:rsidRPr="00275A93" w14:paraId="4CADBD0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AC1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32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78D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7A5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1281,05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58F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10104,91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92A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11145,72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956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11937,06</w:t>
            </w:r>
          </w:p>
        </w:tc>
      </w:tr>
      <w:tr w:rsidR="00275A93" w:rsidRPr="00275A93" w14:paraId="4186CB3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7B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6E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E44A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FE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1060,32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994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8363,84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34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9225,32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3DB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9880,31</w:t>
            </w:r>
          </w:p>
        </w:tc>
      </w:tr>
      <w:tr w:rsidR="00275A93" w:rsidRPr="00275A93" w14:paraId="12713B9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F92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D43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7A7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8F9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AF3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5436,50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727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5996,46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D4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6422,21</w:t>
            </w:r>
          </w:p>
        </w:tc>
      </w:tr>
      <w:tr w:rsidR="00275A93" w:rsidRPr="00275A93" w14:paraId="4E9246B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7DB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86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C01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14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7C3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5436,50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1C2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5996,46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24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6422,21</w:t>
            </w:r>
          </w:p>
        </w:tc>
      </w:tr>
      <w:tr w:rsidR="00275A93" w:rsidRPr="00275A93" w14:paraId="1399A0E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48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EBA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A61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6C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B2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5436,50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CB8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5996,46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C65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6422,21</w:t>
            </w:r>
          </w:p>
        </w:tc>
      </w:tr>
      <w:tr w:rsidR="00275A93" w:rsidRPr="00275A93" w14:paraId="641695B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EFB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B52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DB85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B0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F88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5436,50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D90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5996,46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C8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6422,21</w:t>
            </w:r>
          </w:p>
        </w:tc>
      </w:tr>
      <w:tr w:rsidR="00275A93" w:rsidRPr="00275A93" w14:paraId="4A0B5C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B5B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20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7D9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545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CEC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5436,50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273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5996,46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AF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6422,21</w:t>
            </w:r>
          </w:p>
        </w:tc>
      </w:tr>
      <w:tr w:rsidR="00275A93" w:rsidRPr="00275A93" w14:paraId="63B9DAF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13D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E14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49A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7,8880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20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35A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5436,50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E6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5996,46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EB1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6422,21</w:t>
            </w:r>
          </w:p>
        </w:tc>
      </w:tr>
      <w:tr w:rsidR="00275A93" w:rsidRPr="00275A93" w14:paraId="66C7E99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185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D53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9A5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493,0000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E84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FD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52274,00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97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57658,22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EC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61751,96</w:t>
            </w:r>
          </w:p>
        </w:tc>
      </w:tr>
      <w:tr w:rsidR="00275A93" w:rsidRPr="00275A93" w14:paraId="18DC730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9D3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00A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3AC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493,0000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511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123,70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11F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60986,33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3B9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67267,92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A84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72043,94</w:t>
            </w:r>
          </w:p>
        </w:tc>
      </w:tr>
      <w:tr w:rsidR="00275A93" w:rsidRPr="00275A93" w14:paraId="7AD3550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C4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718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(общ.туалет)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FFC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493,0000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6916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154,63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564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76232,91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75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84084,90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115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90054,93</w:t>
            </w:r>
          </w:p>
        </w:tc>
      </w:tr>
      <w:tr w:rsidR="00275A93" w:rsidRPr="00275A93" w14:paraId="394FBF3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1DA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CF2B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E8F23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560D80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D4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1244850,00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436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1373069,55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C8A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1470557,49</w:t>
            </w:r>
          </w:p>
        </w:tc>
      </w:tr>
    </w:tbl>
    <w:p w14:paraId="4367BB08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7D7F0D20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27820F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B52FA0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F0CD1C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F9B005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E28B9B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128058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Работа № 6</w:t>
      </w: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 Организация благоустройства и озеленения</w:t>
      </w:r>
    </w:p>
    <w:p w14:paraId="50D26AF0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Содержание работы: Содержание детских и спортивных площадок</w:t>
      </w:r>
    </w:p>
    <w:p w14:paraId="335D5128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Количество объектов (ед.)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"/>
        <w:gridCol w:w="4563"/>
        <w:gridCol w:w="2231"/>
        <w:gridCol w:w="1633"/>
        <w:gridCol w:w="1841"/>
        <w:gridCol w:w="1833"/>
        <w:gridCol w:w="1833"/>
      </w:tblGrid>
      <w:tr w:rsidR="00275A93" w:rsidRPr="00275A93" w14:paraId="35021012" w14:textId="77777777" w:rsidTr="00275A93">
        <w:trPr>
          <w:trHeight w:val="383"/>
          <w:jc w:val="center"/>
        </w:trPr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FF28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BF91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E7D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97E0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06D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6B5C39AE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F59E8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8EB2D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30BA4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27ACD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DFD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CB17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FD8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6497E37A" w14:textId="77777777" w:rsidTr="00275A93">
        <w:trPr>
          <w:trHeight w:val="21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1DB6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EF5B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864E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7415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5E82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AFE0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4455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086C665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FEB5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851A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D6D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2530,93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7AE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2791,62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D9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2989,83</w:t>
            </w:r>
          </w:p>
        </w:tc>
      </w:tr>
      <w:tr w:rsidR="00275A93" w:rsidRPr="00275A93" w14:paraId="3EE21CC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EDB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545A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1AD8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E7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1774,96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4F4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1900,98</w:t>
            </w:r>
          </w:p>
        </w:tc>
      </w:tr>
      <w:tr w:rsidR="00275A93" w:rsidRPr="00275A93" w14:paraId="41AA09F0" w14:textId="77777777" w:rsidTr="00275A93">
        <w:trPr>
          <w:trHeight w:val="428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762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432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C93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4,38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B9B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212,06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D118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928,84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68566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1024,51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8614F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1097,25</w:t>
            </w:r>
          </w:p>
        </w:tc>
      </w:tr>
      <w:tr w:rsidR="00275A93" w:rsidRPr="00275A93" w14:paraId="3548CA06" w14:textId="77777777" w:rsidTr="00275A93">
        <w:trPr>
          <w:trHeight w:val="32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4C07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3B4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участка городского хозяйства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6C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09B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618,52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F434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680,37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5EC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750,45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5B9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803,73</w:t>
            </w:r>
          </w:p>
        </w:tc>
      </w:tr>
      <w:tr w:rsidR="00275A93" w:rsidRPr="00275A93" w14:paraId="39E813A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7B27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A6C2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25D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921,72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AC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1016,66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881C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1088,85</w:t>
            </w:r>
          </w:p>
        </w:tc>
      </w:tr>
      <w:tr w:rsidR="00275A93" w:rsidRPr="00275A93" w14:paraId="762672FD" w14:textId="77777777" w:rsidTr="00275A93">
        <w:trPr>
          <w:trHeight w:val="89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79F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E22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Песок для детских и спортивных площадок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C0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0,16667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B7A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01F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444,45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4EA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490,23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E2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525,03</w:t>
            </w:r>
          </w:p>
        </w:tc>
      </w:tr>
      <w:tr w:rsidR="00275A93" w:rsidRPr="00275A93" w14:paraId="0B4995D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1655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3AC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Комплектующие для детски х и спортивных площадок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27E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0,11111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5F5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06B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277,78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825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306,39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C14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328,15</w:t>
            </w:r>
          </w:p>
        </w:tc>
      </w:tr>
      <w:tr w:rsidR="00275A93" w:rsidRPr="00275A93" w14:paraId="05420F5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06EC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EFF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BB8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0,07727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5BF9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2222,22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EC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4E7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189,40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2B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202,84</w:t>
            </w:r>
          </w:p>
        </w:tc>
      </w:tr>
      <w:tr w:rsidR="00275A93" w:rsidRPr="00275A93" w14:paraId="5F8266F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52790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03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Эмаль, краска, растворитель, грунт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B4B7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0,13892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B34A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FC0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468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30,65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10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32,82</w:t>
            </w:r>
          </w:p>
        </w:tc>
      </w:tr>
      <w:tr w:rsidR="00275A93" w:rsidRPr="00275A93" w14:paraId="13878CB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B5C5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6AD9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1FA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573,14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93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632,17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082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677,05</w:t>
            </w:r>
          </w:p>
        </w:tc>
      </w:tr>
      <w:tr w:rsidR="00275A93" w:rsidRPr="00275A93" w14:paraId="27B588D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2E9E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883E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241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66,09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B7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72,90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102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78,07</w:t>
            </w:r>
          </w:p>
        </w:tc>
      </w:tr>
      <w:tr w:rsidR="00275A93" w:rsidRPr="00275A93" w14:paraId="44DED24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5002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2BF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35D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1,3260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6E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7F1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349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C1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18,85</w:t>
            </w:r>
          </w:p>
        </w:tc>
      </w:tr>
      <w:tr w:rsidR="00275A93" w:rsidRPr="00275A93" w14:paraId="38CDC45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638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21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3590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CA1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C65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CC5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70E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7,68</w:t>
            </w:r>
          </w:p>
        </w:tc>
      </w:tr>
      <w:tr w:rsidR="00275A93" w:rsidRPr="00275A93" w14:paraId="62A2F64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27A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117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E77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0,0453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B0B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22,93504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B72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52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BD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1,23</w:t>
            </w:r>
          </w:p>
        </w:tc>
      </w:tr>
      <w:tr w:rsidR="00275A93" w:rsidRPr="00275A93" w14:paraId="5957D5E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CFD4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539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596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E18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1E9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D84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C9C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</w:tr>
      <w:tr w:rsidR="00275A93" w:rsidRPr="00275A93" w14:paraId="49B5724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B728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857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488B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0,0453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74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54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886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E7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2,46</w:t>
            </w:r>
          </w:p>
        </w:tc>
      </w:tr>
      <w:tr w:rsidR="00275A93" w:rsidRPr="00275A93" w14:paraId="3C60AE1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ECEF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2F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FB6C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2F3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19F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39,73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9CF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948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46,93</w:t>
            </w:r>
          </w:p>
        </w:tc>
      </w:tr>
      <w:tr w:rsidR="00275A93" w:rsidRPr="00275A93" w14:paraId="5814482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2B6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106A1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F1F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336,00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66E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370,61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00E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396,92</w:t>
            </w:r>
          </w:p>
        </w:tc>
      </w:tr>
      <w:tr w:rsidR="00275A93" w:rsidRPr="00275A93" w14:paraId="7811A00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20BA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B46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Комплектующие для детских и спортивных площадок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A49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D8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12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336,00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8F6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370,61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F31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396,92</w:t>
            </w:r>
          </w:p>
        </w:tc>
      </w:tr>
      <w:tr w:rsidR="00275A93" w:rsidRPr="00275A93" w14:paraId="6779A9B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34C0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CE71B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AC2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539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4,15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3B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4,44</w:t>
            </w:r>
          </w:p>
        </w:tc>
      </w:tr>
      <w:tr w:rsidR="00275A93" w:rsidRPr="00275A93" w14:paraId="31560C6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717B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32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0EC3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0,00006573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E8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1C7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B9A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BD0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</w:tr>
      <w:tr w:rsidR="00275A93" w:rsidRPr="00275A93" w14:paraId="52908F8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D27CE7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C5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Междугородняя телефонная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EBF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0,00006573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EDA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828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35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30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  <w:tr w:rsidR="00275A93" w:rsidRPr="00275A93" w14:paraId="690D308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DFFB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976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77E1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0,00169811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D5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302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373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9B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0,20</w:t>
            </w:r>
          </w:p>
        </w:tc>
      </w:tr>
      <w:tr w:rsidR="00275A93" w:rsidRPr="00275A93" w14:paraId="3A7597C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C23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C31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E23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0,00013147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82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C5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AC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73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0,67</w:t>
            </w:r>
          </w:p>
        </w:tc>
      </w:tr>
      <w:tr w:rsidR="00275A93" w:rsidRPr="00275A93" w14:paraId="35FCE4E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4CE2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D16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3DE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0,00001096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C87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4B9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A72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217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</w:tr>
      <w:tr w:rsidR="00275A93" w:rsidRPr="00275A93" w14:paraId="56787EB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E6F4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FBF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3F5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0,00001096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B0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ED5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8B2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EEA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1,30</w:t>
            </w:r>
          </w:p>
        </w:tc>
      </w:tr>
      <w:tr w:rsidR="00275A93" w:rsidRPr="00275A93" w14:paraId="2A52F5C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A0FCE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140BE2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893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CA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E39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2,36</w:t>
            </w:r>
          </w:p>
        </w:tc>
      </w:tr>
      <w:tr w:rsidR="00275A93" w:rsidRPr="00275A93" w14:paraId="2CCFA3E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AC2C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3FE6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06C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0,00020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06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EE2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98E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B97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2,36</w:t>
            </w:r>
          </w:p>
        </w:tc>
      </w:tr>
      <w:tr w:rsidR="00275A93" w:rsidRPr="00275A93" w14:paraId="46E8643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FC2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B8C9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B4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155,20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209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171,19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B16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183,34</w:t>
            </w:r>
          </w:p>
        </w:tc>
      </w:tr>
      <w:tr w:rsidR="00275A93" w:rsidRPr="00275A93" w14:paraId="599A0613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934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C47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EA30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071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D52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B29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43E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24,62</w:t>
            </w:r>
          </w:p>
        </w:tc>
      </w:tr>
      <w:tr w:rsidR="00275A93" w:rsidRPr="00275A93" w14:paraId="6CE29DC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7E3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E65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A7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837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91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D86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FE1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22,15</w:t>
            </w:r>
          </w:p>
        </w:tc>
      </w:tr>
      <w:tr w:rsidR="00275A93" w:rsidRPr="00275A93" w14:paraId="2D4B8AD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B1F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16D7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24CE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CCA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F4A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45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FE6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22,15</w:t>
            </w:r>
          </w:p>
        </w:tc>
      </w:tr>
      <w:tr w:rsidR="00275A93" w:rsidRPr="00275A93" w14:paraId="115D4F4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AF58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B4E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D55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4DB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CF6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31A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4A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22,15</w:t>
            </w:r>
          </w:p>
        </w:tc>
      </w:tr>
      <w:tr w:rsidR="00275A93" w:rsidRPr="00275A93" w14:paraId="411E08A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7F9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DAE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A39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C1D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F78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A54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FE5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11,66</w:t>
            </w:r>
          </w:p>
        </w:tc>
      </w:tr>
      <w:tr w:rsidR="00275A93" w:rsidRPr="00275A93" w14:paraId="3BDEE1F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FDF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9D3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581F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8C8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D92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FCF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9FB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</w:tr>
      <w:tr w:rsidR="00275A93" w:rsidRPr="00275A93" w14:paraId="061AC7B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E79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D97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5B9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0,0447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102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312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123,23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1F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135,92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1B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145,57</w:t>
            </w:r>
          </w:p>
        </w:tc>
      </w:tr>
      <w:tr w:rsidR="00275A93" w:rsidRPr="00275A93" w14:paraId="4EF19D4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562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0EE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6A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AA2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33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A7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D2F6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19,69</w:t>
            </w:r>
          </w:p>
        </w:tc>
      </w:tr>
      <w:tr w:rsidR="00275A93" w:rsidRPr="00275A93" w14:paraId="27E60FC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A77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BBA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6BD8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23F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79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E20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849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11,66</w:t>
            </w:r>
          </w:p>
        </w:tc>
      </w:tr>
      <w:tr w:rsidR="00275A93" w:rsidRPr="00275A93" w14:paraId="1150644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800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021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328F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734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6D7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BA3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38,34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DD3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41,06</w:t>
            </w:r>
          </w:p>
        </w:tc>
      </w:tr>
      <w:tr w:rsidR="00275A93" w:rsidRPr="00275A93" w14:paraId="514FABF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E7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246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C703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902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5E9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CA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9D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9,57</w:t>
            </w:r>
          </w:p>
        </w:tc>
      </w:tr>
      <w:tr w:rsidR="00275A93" w:rsidRPr="00275A93" w14:paraId="3C2B61E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448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495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D821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4E3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1060,32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7BC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3CE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2F7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</w:tc>
      </w:tr>
      <w:tr w:rsidR="00275A93" w:rsidRPr="00275A93" w14:paraId="61A20E2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4B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43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96C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8EC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F6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7A8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766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</w:tr>
      <w:tr w:rsidR="00275A93" w:rsidRPr="00275A93" w14:paraId="728210D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1B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5DD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3C3B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59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437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316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E15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</w:tr>
      <w:tr w:rsidR="00275A93" w:rsidRPr="00275A93" w14:paraId="1A7EF12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BF0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BB3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1A7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88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5EF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34D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8B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</w:tr>
      <w:tr w:rsidR="00275A93" w:rsidRPr="00275A93" w14:paraId="27C807D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6D5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37D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6BB7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25E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437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B99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106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</w:tr>
      <w:tr w:rsidR="00275A93" w:rsidRPr="00275A93" w14:paraId="6DCF82B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225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555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910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0E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CAC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DBA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616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</w:tr>
      <w:tr w:rsidR="00275A93" w:rsidRPr="00275A93" w14:paraId="7E0BB60A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58F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DBB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CF3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96A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B6F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841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781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</w:tr>
      <w:tr w:rsidR="00275A93" w:rsidRPr="00275A93" w14:paraId="17AF61E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3A7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7B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67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A5F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5D9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4FB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CD8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8,86</w:t>
            </w:r>
          </w:p>
        </w:tc>
      </w:tr>
      <w:tr w:rsidR="00275A93" w:rsidRPr="00275A93" w14:paraId="12FB85A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B2C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CF3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10E6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281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1C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54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C89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9,57</w:t>
            </w:r>
          </w:p>
        </w:tc>
      </w:tr>
      <w:tr w:rsidR="00275A93" w:rsidRPr="00275A93" w14:paraId="1E3BABA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301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10D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89A7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B0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C66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1AF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8,93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5A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9,57</w:t>
            </w:r>
          </w:p>
        </w:tc>
      </w:tr>
      <w:tr w:rsidR="00275A93" w:rsidRPr="00275A93" w14:paraId="1D5DD49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59B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E82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1BE4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D3F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505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AAE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D4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7E5CE39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6C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7DD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B50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27E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D92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3E4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E52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2A8FE55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472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7AC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FB70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C8B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AF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AC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D30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13A6D5E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DB3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152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59C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AB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AC0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38F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18E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3A5D83F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8D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B63F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67B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67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4A8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08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32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2039E55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A4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189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65D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2E9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C27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BAA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8FD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70D0465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FEB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CF0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3676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84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92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979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653F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3824D5C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7F5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19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74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179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8C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B5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B56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0CF5500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9A0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8DE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85D7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0,0447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E6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BDD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75,83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6A3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00F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89,58</w:t>
            </w:r>
          </w:p>
        </w:tc>
      </w:tr>
      <w:tr w:rsidR="00275A93" w:rsidRPr="00275A93" w14:paraId="66C46E2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C17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425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014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6B5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24A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7A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14C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075340BD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205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7F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459B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23B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6AF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BD3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58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6,53</w:t>
            </w:r>
          </w:p>
        </w:tc>
      </w:tr>
      <w:tr w:rsidR="00275A93" w:rsidRPr="00275A93" w14:paraId="47E8B23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34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27C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E89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93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A50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49,76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D38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54,89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AED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58,78</w:t>
            </w:r>
          </w:p>
        </w:tc>
      </w:tr>
      <w:tr w:rsidR="00275A93" w:rsidRPr="00275A93" w14:paraId="6412404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8CC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B8D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402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03E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C97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EC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ED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6,53</w:t>
            </w:r>
          </w:p>
        </w:tc>
      </w:tr>
      <w:tr w:rsidR="00275A93" w:rsidRPr="00275A93" w14:paraId="37E731F9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999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26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194D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721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36D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613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29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2F17B79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FB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849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5BFC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A0A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E5E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90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4B6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5606D9B0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9FE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589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по ремонту и обслуж. электрооборудования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B4A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F8B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A1C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EE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69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6,53</w:t>
            </w:r>
          </w:p>
        </w:tc>
      </w:tr>
      <w:tr w:rsidR="00275A93" w:rsidRPr="00275A93" w14:paraId="3C70D3C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A22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3F8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6079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DC2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803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CDD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24,40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45B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26,13</w:t>
            </w:r>
          </w:p>
        </w:tc>
      </w:tr>
      <w:tr w:rsidR="00275A93" w:rsidRPr="00275A93" w14:paraId="2546EF3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868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946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7011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0,0447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DF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81C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8F1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78,39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76C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83,96</w:t>
            </w:r>
          </w:p>
        </w:tc>
      </w:tr>
      <w:tr w:rsidR="00275A93" w:rsidRPr="00275A93" w14:paraId="14940D5B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38F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2A8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8CE7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68B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0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B2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EAB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19,60</w:t>
            </w:r>
          </w:p>
        </w:tc>
      </w:tr>
      <w:tr w:rsidR="00275A93" w:rsidRPr="00275A93" w14:paraId="45823A6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126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A4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F2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50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897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F7D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40C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9,10</w:t>
            </w:r>
          </w:p>
        </w:tc>
      </w:tr>
      <w:tr w:rsidR="00275A93" w:rsidRPr="00275A93" w14:paraId="4344090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706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174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DDA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84D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359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7,31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89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62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8,64</w:t>
            </w:r>
          </w:p>
        </w:tc>
      </w:tr>
      <w:tr w:rsidR="00275A93" w:rsidRPr="00275A93" w14:paraId="7E484F5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AEA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750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319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714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3C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B6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EDE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7,23</w:t>
            </w:r>
          </w:p>
        </w:tc>
      </w:tr>
      <w:tr w:rsidR="00275A93" w:rsidRPr="00275A93" w14:paraId="0ABBB91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8C8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1CD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8809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8CE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256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8,69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3F2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884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10,27</w:t>
            </w:r>
          </w:p>
        </w:tc>
      </w:tr>
      <w:tr w:rsidR="00275A93" w:rsidRPr="00275A93" w14:paraId="5D8241C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842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2.5.45.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6B8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3583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D8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1C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B73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4F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7,23</w:t>
            </w:r>
          </w:p>
        </w:tc>
      </w:tr>
      <w:tr w:rsidR="00275A93" w:rsidRPr="00275A93" w14:paraId="510FF97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35E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2.5.46.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0B0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1C3B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D58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459,47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F8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6C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48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6,06</w:t>
            </w:r>
          </w:p>
        </w:tc>
      </w:tr>
      <w:tr w:rsidR="00275A93" w:rsidRPr="00275A93" w14:paraId="47002AE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70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2.5.47.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EE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B059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0,0894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2A8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5398,02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97C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482,57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35F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532,27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3D2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570,07</w:t>
            </w:r>
          </w:p>
        </w:tc>
      </w:tr>
      <w:tr w:rsidR="00275A93" w:rsidRPr="00275A93" w14:paraId="7C766BC4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9EF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2.5.48.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6D6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439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B8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848,26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ACD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951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20,91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1C2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22,40</w:t>
            </w:r>
          </w:p>
        </w:tc>
      </w:tr>
      <w:tr w:rsidR="00275A93" w:rsidRPr="00275A93" w14:paraId="1556831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147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2.5.49.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DE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DD74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0,1117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B5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5E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473,95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A2F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522,77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5F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559,88</w:t>
            </w:r>
          </w:p>
        </w:tc>
      </w:tr>
      <w:tr w:rsidR="00275A93" w:rsidRPr="00275A93" w14:paraId="188B7638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FF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2.5.50.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A8F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4E0D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0,3688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334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22555,99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D73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8317,84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6CF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9174,58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257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9825,97</w:t>
            </w:r>
          </w:p>
        </w:tc>
      </w:tr>
      <w:tr w:rsidR="00275A93" w:rsidRPr="00275A93" w14:paraId="45DD1BDF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30E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31F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C940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0,3017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75C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17929,12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129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5409,50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390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5966,68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DD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6390,31</w:t>
            </w:r>
          </w:p>
        </w:tc>
      </w:tr>
      <w:tr w:rsidR="00275A93" w:rsidRPr="00275A93" w14:paraId="569A802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309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DD5D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96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D62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F49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1F9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52C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5,60</w:t>
            </w:r>
          </w:p>
        </w:tc>
      </w:tr>
      <w:tr w:rsidR="00275A93" w:rsidRPr="00275A93" w14:paraId="6B399CA5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442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A72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9D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0,0223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6B4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1349,50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943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30,16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1C9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33,27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D32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35,63</w:t>
            </w:r>
          </w:p>
        </w:tc>
      </w:tr>
      <w:tr w:rsidR="00275A93" w:rsidRPr="00275A93" w14:paraId="4526D58C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B5A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2.5.54.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BA0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9384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0,0335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085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2024,26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CC3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67,86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2B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74,85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D34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80,16</w:t>
            </w:r>
          </w:p>
        </w:tc>
      </w:tr>
      <w:tr w:rsidR="00275A93" w:rsidRPr="00275A93" w14:paraId="058C21A1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B2E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9C91BA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65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10,09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BDD1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11,13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E57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11,92</w:t>
            </w:r>
          </w:p>
        </w:tc>
      </w:tr>
      <w:tr w:rsidR="00275A93" w:rsidRPr="00275A93" w14:paraId="64432437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F2CB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CEF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28A4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F38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12D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B91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A3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2,59</w:t>
            </w:r>
          </w:p>
        </w:tc>
      </w:tr>
      <w:tr w:rsidR="00275A93" w:rsidRPr="00275A93" w14:paraId="152449B2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D12F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D82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174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0,00045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C00E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BE4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6,80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62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80F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8,03</w:t>
            </w:r>
          </w:p>
        </w:tc>
      </w:tr>
      <w:tr w:rsidR="00275A93" w:rsidRPr="00275A93" w14:paraId="1E821C56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BEB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B3D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A8B4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E35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002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B92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4DF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1,29</w:t>
            </w:r>
          </w:p>
        </w:tc>
      </w:tr>
      <w:tr w:rsidR="00275A93" w:rsidRPr="00275A93" w14:paraId="2E3E20EE" w14:textId="77777777" w:rsidTr="00275A93">
        <w:trPr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85CD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188C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95C4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B510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DA3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3104,07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778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3423,79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F03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3666,88</w:t>
            </w:r>
          </w:p>
        </w:tc>
      </w:tr>
    </w:tbl>
    <w:p w14:paraId="20820CB3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382DF862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9E9AC5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A4693C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65EB54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01C8C3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7FB31C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0723F2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FACE89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Работа № 7</w:t>
      </w: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 Уборка территории и аналогичная деятельность</w:t>
      </w:r>
    </w:p>
    <w:p w14:paraId="21D22C85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7.1. Содержание работы</w:t>
      </w:r>
      <w:r w:rsidRPr="00275A93">
        <w:rPr>
          <w:rFonts w:ascii="Times New Roman" w:eastAsia="Calibri" w:hAnsi="Times New Roman" w:cs="Times New Roman"/>
          <w:sz w:val="24"/>
          <w:szCs w:val="24"/>
        </w:rPr>
        <w:t>: Механизированная и ручная уборка дворовых территорий и внутриквартальных проездов</w:t>
      </w:r>
    </w:p>
    <w:p w14:paraId="1702C07D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Площадь объекта (м2)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0"/>
        <w:gridCol w:w="1838"/>
        <w:gridCol w:w="1830"/>
        <w:gridCol w:w="1830"/>
      </w:tblGrid>
      <w:tr w:rsidR="00275A93" w:rsidRPr="00275A93" w14:paraId="528E5279" w14:textId="77777777" w:rsidTr="00275A93">
        <w:trPr>
          <w:trHeight w:val="383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F2A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FD3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6F67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B952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98FF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67C70C01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ED3A9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ABCDC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BFBD1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86E18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A481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C1C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AE3F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1A82A4F5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2481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9AC76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DFCE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058E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4483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673A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B77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2FE7FA0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FF1B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C274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08969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612,21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549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675,26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C4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723,21</w:t>
            </w:r>
          </w:p>
        </w:tc>
      </w:tr>
      <w:tr w:rsidR="00275A93" w:rsidRPr="00275A93" w14:paraId="15E62EB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4D6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56B80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F646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231,03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C68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254,83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BDF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272,92</w:t>
            </w:r>
          </w:p>
        </w:tc>
      </w:tr>
      <w:tr w:rsidR="00275A93" w:rsidRPr="00275A93" w14:paraId="06339D76" w14:textId="77777777" w:rsidTr="00275A93">
        <w:trPr>
          <w:trHeight w:val="42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BC4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22D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мастер дворового участка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2D9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0,01160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BA7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618,52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A0CF7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05DD6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A931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8,47</w:t>
            </w:r>
          </w:p>
        </w:tc>
      </w:tr>
      <w:tr w:rsidR="00275A93" w:rsidRPr="00275A93" w14:paraId="3FA0912B" w14:textId="77777777" w:rsidTr="00275A93">
        <w:trPr>
          <w:trHeight w:val="32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C77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08B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территорий дворовых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BCF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0,60320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D5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371,11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A35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223,86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64C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246,92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A9CD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264,45</w:t>
            </w:r>
          </w:p>
        </w:tc>
      </w:tr>
      <w:tr w:rsidR="00275A93" w:rsidRPr="00275A93" w14:paraId="7741922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EDF2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6A63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E2CE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277,69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E548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306,29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E272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328,04</w:t>
            </w:r>
          </w:p>
        </w:tc>
      </w:tr>
      <w:tr w:rsidR="00275A93" w:rsidRPr="00275A93" w14:paraId="5B3181DC" w14:textId="77777777" w:rsidTr="00275A93">
        <w:trPr>
          <w:trHeight w:val="89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91EE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EB9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EA6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0,01401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C5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5FBA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332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548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</w:tr>
      <w:tr w:rsidR="00275A93" w:rsidRPr="00275A93" w14:paraId="6DF7DB8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FC1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360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17C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3,69649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0F4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165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264,78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63E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92F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312,79</w:t>
            </w:r>
          </w:p>
        </w:tc>
      </w:tr>
      <w:tr w:rsidR="00275A93" w:rsidRPr="00275A93" w14:paraId="7CD4E38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AEE7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B38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334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0,00941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E940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54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93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CDF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1,05</w:t>
            </w:r>
          </w:p>
        </w:tc>
      </w:tr>
      <w:tr w:rsidR="00275A93" w:rsidRPr="00275A93" w14:paraId="36E1E59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E29F05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6E1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FEA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BA71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559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1BA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E80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0,50</w:t>
            </w:r>
          </w:p>
        </w:tc>
      </w:tr>
      <w:tr w:rsidR="00275A93" w:rsidRPr="00275A93" w14:paraId="61B457C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330B2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6B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DC7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0,00064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FB31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575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E95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6A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</w:tr>
      <w:tr w:rsidR="00275A93" w:rsidRPr="00275A93" w14:paraId="7D1AD69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984A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A8E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0C5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A893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E48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195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206D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0,83</w:t>
            </w:r>
          </w:p>
        </w:tc>
      </w:tr>
      <w:tr w:rsidR="00275A93" w:rsidRPr="00275A93" w14:paraId="34F196C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A6AB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0EA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BDE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36BD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CA6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B06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73D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4,96</w:t>
            </w:r>
          </w:p>
        </w:tc>
      </w:tr>
      <w:tr w:rsidR="00275A93" w:rsidRPr="00275A93" w14:paraId="63DADF5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3225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F40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316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0,00121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D31B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2222,22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39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B7A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0F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3,17</w:t>
            </w:r>
          </w:p>
        </w:tc>
      </w:tr>
      <w:tr w:rsidR="00275A93" w:rsidRPr="00275A93" w14:paraId="7F668CB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B7FB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17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CA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3787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056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EF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C43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</w:tr>
      <w:tr w:rsidR="00275A93" w:rsidRPr="00275A93" w14:paraId="48051BA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324F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04C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3EB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F75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A7D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AE5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D2F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3,31</w:t>
            </w:r>
          </w:p>
        </w:tc>
      </w:tr>
      <w:tr w:rsidR="00275A93" w:rsidRPr="00275A93" w14:paraId="5D5BA1F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9D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DE85A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7AC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103,49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067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114,15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B1B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Calibri" w:eastAsia="Calibri" w:hAnsi="Calibri" w:cs="Times New Roman"/>
                <w:sz w:val="24"/>
                <w:szCs w:val="24"/>
              </w:rPr>
              <w:t>122,25</w:t>
            </w:r>
          </w:p>
        </w:tc>
      </w:tr>
      <w:tr w:rsidR="00275A93" w:rsidRPr="00275A93" w14:paraId="509D470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62565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6B2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44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8B9B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AB5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63,61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A2B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87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75,15</w:t>
            </w:r>
          </w:p>
        </w:tc>
      </w:tr>
      <w:tr w:rsidR="00275A93" w:rsidRPr="00275A93" w14:paraId="3E71737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BA02F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FFB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Автошины для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A3B5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0,00014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3EA7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70A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B6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93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11,59</w:t>
            </w:r>
          </w:p>
        </w:tc>
      </w:tr>
      <w:tr w:rsidR="00275A93" w:rsidRPr="00275A93" w14:paraId="5B9C886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749B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3AE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4AB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D21E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E6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AC3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9D4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381510E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29CD6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AD2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7FA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50E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BE6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FCB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F31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1,66</w:t>
            </w:r>
          </w:p>
        </w:tc>
      </w:tr>
      <w:tr w:rsidR="00275A93" w:rsidRPr="00275A93" w14:paraId="1A146BE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3672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364A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5F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A72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86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165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AE3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48587AC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7CF1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D77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265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2F4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522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B4B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D8A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0,50</w:t>
            </w:r>
          </w:p>
        </w:tc>
      </w:tr>
      <w:tr w:rsidR="00275A93" w:rsidRPr="00275A93" w14:paraId="072B3D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6A98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D3F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0B5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83F8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985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210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668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4E69818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DEF7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53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B17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FCB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9A4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FE4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D94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283D24B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9BA8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B61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C58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1,41200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032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7EC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C6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29,76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F8B3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31,88</w:t>
            </w:r>
          </w:p>
        </w:tc>
      </w:tr>
      <w:tr w:rsidR="00275A93" w:rsidRPr="00275A93" w14:paraId="3625F00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B713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16E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Алмазные диски по асфальту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F9D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3530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4CE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81E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2F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</w:tr>
      <w:tr w:rsidR="00275A93" w:rsidRPr="00275A93" w14:paraId="415B4CC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75A3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1D44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70E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137,60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F85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151,78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886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162,55</w:t>
            </w:r>
          </w:p>
        </w:tc>
      </w:tr>
      <w:tr w:rsidR="00275A93" w:rsidRPr="00275A93" w14:paraId="478CAFE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9CCB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3E88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43D2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BD3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C80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18,85</w:t>
            </w:r>
          </w:p>
        </w:tc>
      </w:tr>
      <w:tr w:rsidR="00275A93" w:rsidRPr="00275A93" w14:paraId="566B06D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446B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599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9020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0,3203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F11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B7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5DA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1B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4,56</w:t>
            </w:r>
          </w:p>
        </w:tc>
      </w:tr>
      <w:tr w:rsidR="00275A93" w:rsidRPr="00275A93" w14:paraId="6C681A0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F266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B55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3830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674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A59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C7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37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1,67</w:t>
            </w:r>
          </w:p>
        </w:tc>
      </w:tr>
      <w:tr w:rsidR="00275A93" w:rsidRPr="00275A93" w14:paraId="4EAE3E3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BAC6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535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394F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6E3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1D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C43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FB7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</w:tr>
      <w:tr w:rsidR="00275A93" w:rsidRPr="00275A93" w14:paraId="50017B2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94E1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E58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9F8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E82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34A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32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CEC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</w:tr>
      <w:tr w:rsidR="00275A93" w:rsidRPr="00275A93" w14:paraId="026E5EE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DE3E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AB6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829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983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8D7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AAB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184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0,59</w:t>
            </w:r>
          </w:p>
        </w:tc>
      </w:tr>
      <w:tr w:rsidR="00275A93" w:rsidRPr="00275A93" w14:paraId="496F7EF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3C147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920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EE0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99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EBD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883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AB5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11,38</w:t>
            </w:r>
          </w:p>
        </w:tc>
      </w:tr>
      <w:tr w:rsidR="00275A93" w:rsidRPr="00275A93" w14:paraId="78F36D8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67D1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F5F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9333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12,52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EF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304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14,79</w:t>
            </w:r>
          </w:p>
        </w:tc>
      </w:tr>
      <w:tr w:rsidR="00275A93" w:rsidRPr="00275A93" w14:paraId="795B5CC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BF10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7E4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69B2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FB9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384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709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D42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</w:tr>
      <w:tr w:rsidR="00275A93" w:rsidRPr="00275A93" w14:paraId="0E1D17A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028A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964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87D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42F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A7F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1AC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322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6,63</w:t>
            </w:r>
          </w:p>
        </w:tc>
      </w:tr>
      <w:tr w:rsidR="00275A93" w:rsidRPr="00275A93" w14:paraId="3DDA403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224C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05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478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F07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A1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94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EA0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1,66</w:t>
            </w:r>
          </w:p>
        </w:tc>
      </w:tr>
      <w:tr w:rsidR="00275A93" w:rsidRPr="00275A93" w14:paraId="6AF38AA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DF6B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B29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74E9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7C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CFF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54F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48B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</w:tr>
      <w:tr w:rsidR="00275A93" w:rsidRPr="00275A93" w14:paraId="68BA051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1A61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1C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D893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8F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441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13F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6DE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3,29</w:t>
            </w:r>
          </w:p>
        </w:tc>
      </w:tr>
      <w:tr w:rsidR="00275A93" w:rsidRPr="00275A93" w14:paraId="69A66FE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6226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E28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177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006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66B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C5F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C55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</w:tr>
      <w:tr w:rsidR="00275A93" w:rsidRPr="00275A93" w14:paraId="0299354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F85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51D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301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96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463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9E7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4A6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1,64</w:t>
            </w:r>
          </w:p>
        </w:tc>
      </w:tr>
      <w:tr w:rsidR="00275A93" w:rsidRPr="00275A93" w14:paraId="1987226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71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62A79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32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B40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38,19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0C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40,90</w:t>
            </w:r>
          </w:p>
        </w:tc>
      </w:tr>
      <w:tr w:rsidR="00275A93" w:rsidRPr="00275A93" w14:paraId="51DDD47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03E7C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209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EFA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6D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E6B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EE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B50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1,32</w:t>
            </w:r>
          </w:p>
        </w:tc>
      </w:tr>
      <w:tr w:rsidR="00275A93" w:rsidRPr="00275A93" w14:paraId="0F4766B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2CD70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24D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5FB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2C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28F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67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16F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1,64</w:t>
            </w:r>
          </w:p>
        </w:tc>
      </w:tr>
      <w:tr w:rsidR="00275A93" w:rsidRPr="00275A93" w14:paraId="24EDC0F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3C45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838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838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3897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3F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3034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C6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</w:tr>
      <w:tr w:rsidR="00275A93" w:rsidRPr="00275A93" w14:paraId="11EA8D4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FDF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003A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13C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5DD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531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A42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63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</w:tr>
      <w:tr w:rsidR="00275A93" w:rsidRPr="00275A93" w14:paraId="558C5BA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AEE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2169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876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7D3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ED2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ED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170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1,31</w:t>
            </w:r>
          </w:p>
        </w:tc>
      </w:tr>
      <w:tr w:rsidR="00275A93" w:rsidRPr="00275A93" w14:paraId="77B5DC1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45E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5A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7F3D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50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BC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A7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B60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1,31</w:t>
            </w:r>
          </w:p>
        </w:tc>
      </w:tr>
      <w:tr w:rsidR="00275A93" w:rsidRPr="00275A93" w14:paraId="7309AC9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C97F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6D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C6A2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6F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D6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2D3C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37A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68E610D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2FBCC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06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2F6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BDF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9FF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8EB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9A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16,55</w:t>
            </w:r>
          </w:p>
        </w:tc>
      </w:tr>
      <w:tr w:rsidR="00275A93" w:rsidRPr="00275A93" w14:paraId="7339B89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2128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38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809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0C4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26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13,92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D4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10A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16,44</w:t>
            </w:r>
          </w:p>
        </w:tc>
      </w:tr>
      <w:tr w:rsidR="00275A93" w:rsidRPr="00275A93" w14:paraId="5F0C4E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6B60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51614B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2A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00A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0,47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4C3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275A93" w:rsidRPr="00275A93" w14:paraId="5D25FC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23D8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E36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671C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7FB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04CD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040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50C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275A93" w:rsidRPr="00275A93" w14:paraId="08C84D1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C17D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C84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Междугородная телефонная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4E4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982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832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80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436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275A93" w:rsidRPr="00275A93" w14:paraId="6E1C260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42110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4BAD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E7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0,00042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398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C61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CD5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3FE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</w:tr>
      <w:tr w:rsidR="00275A93" w:rsidRPr="00275A93" w14:paraId="244C169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BB59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1E34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905F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5BE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FC6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D1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9F5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</w:tr>
      <w:tr w:rsidR="00275A93" w:rsidRPr="00275A93" w14:paraId="0AB72C3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0ADE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7A5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7F4F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C98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0C2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485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11F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0,13</w:t>
            </w:r>
          </w:p>
        </w:tc>
      </w:tr>
      <w:tr w:rsidR="00275A93" w:rsidRPr="00275A93" w14:paraId="20DA765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280C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9D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1339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4AA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2B1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86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492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</w:tr>
      <w:tr w:rsidR="00275A93" w:rsidRPr="00275A93" w14:paraId="5D6FF42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FAB5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1B96C" w14:textId="77777777" w:rsidR="00275A93" w:rsidRPr="00275A93" w:rsidRDefault="00275A93" w:rsidP="00275A93">
            <w:pP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транспортных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359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D41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CB4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0,50</w:t>
            </w:r>
          </w:p>
        </w:tc>
      </w:tr>
      <w:tr w:rsidR="00275A93" w:rsidRPr="00275A93" w14:paraId="00399E9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AF78A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8008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транспортировке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D40A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55B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40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4AB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15A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0,50</w:t>
            </w:r>
          </w:p>
        </w:tc>
      </w:tr>
      <w:tr w:rsidR="00275A93" w:rsidRPr="00275A93" w14:paraId="35CDDCF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5BA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E3FA5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C8E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37,59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95F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41,46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EEF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44,41</w:t>
            </w:r>
          </w:p>
        </w:tc>
      </w:tr>
      <w:tr w:rsidR="00275A93" w:rsidRPr="00275A93" w14:paraId="43BB4FE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312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B79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7C0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60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806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C17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41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5,94</w:t>
            </w:r>
          </w:p>
        </w:tc>
      </w:tr>
      <w:tr w:rsidR="00275A93" w:rsidRPr="00275A93" w14:paraId="11B95BC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4B7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FED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3B20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E8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53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37B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4E6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5,35</w:t>
            </w:r>
          </w:p>
        </w:tc>
      </w:tr>
      <w:tr w:rsidR="00275A93" w:rsidRPr="00275A93" w14:paraId="47425CA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334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CC7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D7A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65B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AF6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0A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48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5,35</w:t>
            </w:r>
          </w:p>
        </w:tc>
      </w:tr>
      <w:tr w:rsidR="00275A93" w:rsidRPr="00275A93" w14:paraId="6A3B33F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D9E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914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220A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A78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794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A6DC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384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5,35</w:t>
            </w:r>
          </w:p>
        </w:tc>
      </w:tr>
      <w:tr w:rsidR="00275A93" w:rsidRPr="00275A93" w14:paraId="6C9E38B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6EA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4154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24D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16D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A24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AE0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F86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2,82</w:t>
            </w:r>
          </w:p>
        </w:tc>
      </w:tr>
      <w:tr w:rsidR="00275A93" w:rsidRPr="00275A93" w14:paraId="3273B7E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BD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932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A209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2F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C86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174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AD3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0D4CFB1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2B1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15E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95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E89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0D6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29,77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3F8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81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35,17</w:t>
            </w:r>
          </w:p>
        </w:tc>
      </w:tr>
      <w:tr w:rsidR="00275A93" w:rsidRPr="00275A93" w14:paraId="4B6A5C2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A60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D2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8547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CB0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22D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5BA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048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4,76</w:t>
            </w:r>
          </w:p>
        </w:tc>
      </w:tr>
      <w:tr w:rsidR="00275A93" w:rsidRPr="00275A93" w14:paraId="538C9C1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D22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17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E882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9C7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61E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1FA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659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2,82</w:t>
            </w:r>
          </w:p>
        </w:tc>
      </w:tr>
      <w:tr w:rsidR="00275A93" w:rsidRPr="00275A93" w14:paraId="2085AC5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DF24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408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482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F6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FF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023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709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9,92</w:t>
            </w:r>
          </w:p>
        </w:tc>
      </w:tr>
      <w:tr w:rsidR="00275A93" w:rsidRPr="00275A93" w14:paraId="60C2E23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118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3A3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4026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C09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9B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D7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0E8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</w:tr>
      <w:tr w:rsidR="00275A93" w:rsidRPr="00275A93" w14:paraId="38FA8C9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C65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137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B22C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3C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1060,32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301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F43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7B0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3,38</w:t>
            </w:r>
          </w:p>
        </w:tc>
      </w:tr>
      <w:tr w:rsidR="00275A93" w:rsidRPr="00275A93" w14:paraId="36739CD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18F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BC0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0F63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2DB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7B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66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0BB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65E7063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5E8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BB5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7464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029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6D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C1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6B33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7BC1891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5A0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182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D57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2B9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22E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D7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A3C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2E68DAD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54D7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894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6671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EE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32B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490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615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5D99B8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0274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E7E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923C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DA1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EE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E7A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CCFB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618EB87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A2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1B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563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CA1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988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54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515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45DC012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755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565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7950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DA7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D7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A3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551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2,14</w:t>
            </w:r>
          </w:p>
        </w:tc>
      </w:tr>
      <w:tr w:rsidR="00275A93" w:rsidRPr="00275A93" w14:paraId="56C7CCA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496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E22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033E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6F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87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7E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9A6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2,48</w:t>
            </w:r>
          </w:p>
        </w:tc>
      </w:tr>
      <w:tr w:rsidR="00275A93" w:rsidRPr="00275A93" w14:paraId="4FF3922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16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B1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30B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CD6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067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07E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717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</w:tr>
      <w:tr w:rsidR="00275A93" w:rsidRPr="00275A93" w14:paraId="170EA52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B63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808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03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0DE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AC3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F6F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5DE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0AEE135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386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813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CD6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2AE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B7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3794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147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2EFA9D8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7C16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328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2A31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22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5D3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B0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84A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43171F8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9EB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06F8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450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828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821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39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EB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4720ACF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1ED3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6290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0C76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E7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5AA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09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89B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2691AC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873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1FA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CDA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902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77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FD5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7DDB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7C08F4A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F5C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FB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310C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70A0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1A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26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221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772FEB0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38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C3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E7F1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DF8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1812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38EF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0EB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2FB692D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11C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C31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5A66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E398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2B8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DF8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157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21,64</w:t>
            </w:r>
          </w:p>
        </w:tc>
      </w:tr>
      <w:tr w:rsidR="00275A93" w:rsidRPr="00275A93" w14:paraId="08EB9A8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8C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83C3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C0B4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8E3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A6D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D0E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6FB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6426A65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388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317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A8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4A8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F9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670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E10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43F17FF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90AE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7C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6E81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6F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5D3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4F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D0C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14,20</w:t>
            </w:r>
          </w:p>
        </w:tc>
      </w:tr>
      <w:tr w:rsidR="00275A93" w:rsidRPr="00275A93" w14:paraId="7CE52BB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749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4D5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16D5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83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767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E7A5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78C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1EF3BC8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AED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6DD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5757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81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D4E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487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FBC3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27EEB2D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381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550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A9E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CB42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8FC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54E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1B2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1,35</w:t>
            </w:r>
          </w:p>
        </w:tc>
      </w:tr>
      <w:tr w:rsidR="00275A93" w:rsidRPr="00275A93" w14:paraId="22B725D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F80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E0A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A6C2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3C7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357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277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C88C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1,58</w:t>
            </w:r>
          </w:p>
        </w:tc>
      </w:tr>
      <w:tr w:rsidR="00275A93" w:rsidRPr="00275A93" w14:paraId="6D346C7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449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C19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1EB7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323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76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FB48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E0A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6,31</w:t>
            </w:r>
          </w:p>
        </w:tc>
      </w:tr>
      <w:tr w:rsidR="00275A93" w:rsidRPr="00275A93" w14:paraId="726B7AB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301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BE1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8B2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CA5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3E2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4B8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9BB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20,28</w:t>
            </w:r>
          </w:p>
        </w:tc>
      </w:tr>
      <w:tr w:rsidR="00275A93" w:rsidRPr="00275A93" w14:paraId="0FB675F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F0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E1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7831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38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0AD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A96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0D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</w:tr>
      <w:tr w:rsidR="00275A93" w:rsidRPr="00275A93" w14:paraId="2090E0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7A5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1F8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E7FA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FF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71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EC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A26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2,20</w:t>
            </w:r>
          </w:p>
        </w:tc>
      </w:tr>
      <w:tr w:rsidR="00275A93" w:rsidRPr="00275A93" w14:paraId="29D1715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57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E873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68C9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D6D5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FB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058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D1F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2,08</w:t>
            </w:r>
          </w:p>
        </w:tc>
      </w:tr>
      <w:tr w:rsidR="00275A93" w:rsidRPr="00275A93" w14:paraId="56E5BD4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4E8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9E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D550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3D4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BD5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FD5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584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1,75</w:t>
            </w:r>
          </w:p>
        </w:tc>
      </w:tr>
      <w:tr w:rsidR="00275A93" w:rsidRPr="00275A93" w14:paraId="1163DFB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3F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A7B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DFBF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8EF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FA6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1AF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3F4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2,48</w:t>
            </w:r>
          </w:p>
        </w:tc>
      </w:tr>
      <w:tr w:rsidR="00275A93" w:rsidRPr="00275A93" w14:paraId="5192C15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A85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87C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259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BFB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E8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973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895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1,75</w:t>
            </w:r>
          </w:p>
        </w:tc>
      </w:tr>
      <w:tr w:rsidR="00275A93" w:rsidRPr="00275A93" w14:paraId="54668AA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127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409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007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39D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B9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F7A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9E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1,46</w:t>
            </w:r>
          </w:p>
        </w:tc>
      </w:tr>
      <w:tr w:rsidR="00275A93" w:rsidRPr="00275A93" w14:paraId="09B8C0F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1D0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9D4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D125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9D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5398,02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679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116,57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CBD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128,58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7B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137,71</w:t>
            </w:r>
          </w:p>
        </w:tc>
      </w:tr>
      <w:tr w:rsidR="00275A93" w:rsidRPr="00275A93" w14:paraId="260F168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F6F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AA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E7F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53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848,26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5FB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D7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9EC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5,41</w:t>
            </w:r>
          </w:p>
        </w:tc>
      </w:tr>
      <w:tr w:rsidR="00275A93" w:rsidRPr="00275A93" w14:paraId="25D858B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FCB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255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860F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0,0270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C57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78B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114,49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2A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126,28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A96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135,25</w:t>
            </w:r>
          </w:p>
        </w:tc>
      </w:tr>
      <w:tr w:rsidR="00275A93" w:rsidRPr="00275A93" w14:paraId="18FE4E9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1F6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E9C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894F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0,0891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764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22555,99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639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2009,23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79A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2216,18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3CF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2373,53</w:t>
            </w:r>
          </w:p>
        </w:tc>
      </w:tr>
      <w:tr w:rsidR="00275A93" w:rsidRPr="00275A93" w14:paraId="2C771B6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BA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84D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7A0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0,0729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DF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17929,12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713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1306,70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81B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1441,29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638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1543,62</w:t>
            </w:r>
          </w:p>
        </w:tc>
      </w:tr>
      <w:tr w:rsidR="00275A93" w:rsidRPr="00275A93" w14:paraId="380E47C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0E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37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665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5B61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7DA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6BB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1AE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13,53</w:t>
            </w:r>
          </w:p>
        </w:tc>
      </w:tr>
      <w:tr w:rsidR="00275A93" w:rsidRPr="00275A93" w14:paraId="56E2B27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524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C79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E2B5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1B4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789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2EC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F007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8,61</w:t>
            </w:r>
          </w:p>
        </w:tc>
      </w:tr>
      <w:tr w:rsidR="00275A93" w:rsidRPr="00275A93" w14:paraId="0E80659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597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14D7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654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0,0081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502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2024,26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ACE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2B8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F3C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19,36</w:t>
            </w:r>
          </w:p>
        </w:tc>
      </w:tr>
      <w:tr w:rsidR="00275A93" w:rsidRPr="00275A93" w14:paraId="361FE52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C53C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2.7.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FA15ACB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4E1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36,07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26DB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39,79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76C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42,61</w:t>
            </w:r>
          </w:p>
        </w:tc>
      </w:tr>
      <w:tr w:rsidR="00275A93" w:rsidRPr="00275A93" w14:paraId="59AA5F8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A7F6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ABA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221F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DAE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70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8F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F9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</w:tr>
      <w:tr w:rsidR="00275A93" w:rsidRPr="00275A93" w14:paraId="63650BF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1FC8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A76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2BC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0,00061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EA7B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44F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9BF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01C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10,89</w:t>
            </w:r>
          </w:p>
        </w:tc>
      </w:tr>
      <w:tr w:rsidR="00275A93" w:rsidRPr="00275A93" w14:paraId="48467FB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88F7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D702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46E2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63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DFCB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576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F6A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14,58</w:t>
            </w:r>
          </w:p>
        </w:tc>
      </w:tr>
      <w:tr w:rsidR="00275A93" w:rsidRPr="00275A93" w14:paraId="78F828E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9DD3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643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982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0C4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B6A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CF9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BC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</w:tr>
      <w:tr w:rsidR="00275A93" w:rsidRPr="00275A93" w14:paraId="6D99C31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6E5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FA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0D70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721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F2C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CB4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928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</w:tr>
      <w:tr w:rsidR="00275A93" w:rsidRPr="00275A93" w14:paraId="057C5FD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DD364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7DF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30EB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8C4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053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B3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FF2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</w:tr>
      <w:tr w:rsidR="00275A93" w:rsidRPr="00275A93" w14:paraId="1E88148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74672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628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1094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E43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9523,81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673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63F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15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</w:tr>
      <w:tr w:rsidR="00275A93" w:rsidRPr="00275A93" w14:paraId="7A9F1F2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87E9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A07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AF0A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04A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67E4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61A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B0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5,41</w:t>
            </w:r>
          </w:p>
        </w:tc>
      </w:tr>
      <w:tr w:rsidR="00275A93" w:rsidRPr="00275A93" w14:paraId="65A4328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7A58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2.7.7.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CCD3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8B72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731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8C6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7A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15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3,60</w:t>
            </w:r>
          </w:p>
        </w:tc>
      </w:tr>
      <w:tr w:rsidR="00275A93" w:rsidRPr="00275A93" w14:paraId="1D7DC84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3723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B13D3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851D6D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6A0E9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DA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749,81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82B2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827,04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F6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885,76</w:t>
            </w:r>
          </w:p>
        </w:tc>
      </w:tr>
    </w:tbl>
    <w:p w14:paraId="7D78E424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21D53A8E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b/>
          <w:bCs/>
          <w:sz w:val="24"/>
          <w:szCs w:val="24"/>
        </w:rPr>
        <w:t>7.2. Содержание работы</w:t>
      </w:r>
      <w:r w:rsidRPr="00275A93">
        <w:rPr>
          <w:rFonts w:ascii="Times New Roman" w:eastAsia="Calibri" w:hAnsi="Times New Roman" w:cs="Times New Roman"/>
          <w:sz w:val="24"/>
          <w:szCs w:val="24"/>
        </w:rPr>
        <w:t>: Содержание дворовых территорий (ямочный ремонт)</w:t>
      </w:r>
    </w:p>
    <w:p w14:paraId="0C342EA2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Единица измерения работы: Площадь объекта (м2)</w:t>
      </w:r>
    </w:p>
    <w:tbl>
      <w:tblPr>
        <w:tblW w:w="14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4581"/>
        <w:gridCol w:w="2226"/>
        <w:gridCol w:w="1630"/>
        <w:gridCol w:w="1838"/>
        <w:gridCol w:w="1830"/>
        <w:gridCol w:w="1830"/>
      </w:tblGrid>
      <w:tr w:rsidR="00275A93" w:rsidRPr="00275A93" w14:paraId="15259402" w14:textId="77777777" w:rsidTr="00275A93">
        <w:trPr>
          <w:trHeight w:val="383"/>
          <w:jc w:val="center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EDB68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80ED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нормативных затрат на единицу работы</w:t>
            </w:r>
          </w:p>
        </w:tc>
        <w:tc>
          <w:tcPr>
            <w:tcW w:w="2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2257C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натуральной нормы</w:t>
            </w:r>
          </w:p>
        </w:tc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8D4E1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натуральной нормы, руб.</w:t>
            </w:r>
          </w:p>
        </w:tc>
        <w:tc>
          <w:tcPr>
            <w:tcW w:w="5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F8E2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нормативных затрат на оказание единицы работы, руб.</w:t>
            </w:r>
          </w:p>
        </w:tc>
      </w:tr>
      <w:tr w:rsidR="00275A93" w:rsidRPr="00275A93" w14:paraId="72FC0D5E" w14:textId="77777777" w:rsidTr="00275A93">
        <w:trPr>
          <w:trHeight w:val="38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BCD44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EA0EB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00A79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9927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0634C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очередной финансовый год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468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первый год планового периода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D6440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 второй год планового периода</w:t>
            </w:r>
          </w:p>
        </w:tc>
      </w:tr>
      <w:tr w:rsidR="00275A93" w:rsidRPr="00275A93" w14:paraId="41501827" w14:textId="77777777" w:rsidTr="00275A93">
        <w:trPr>
          <w:trHeight w:val="210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99B24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5933A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A1E2E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F773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19B23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D672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06860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75A93" w:rsidRPr="00275A93" w14:paraId="0FC6A5B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BB5B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B999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933415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1245,41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06E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1373,69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BF8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1471,22</w:t>
            </w:r>
          </w:p>
        </w:tc>
      </w:tr>
      <w:tr w:rsidR="00275A93" w:rsidRPr="00275A93" w14:paraId="1CE3C00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0A4F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54794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непосредственно связанных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CAC4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922,71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B8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1017,75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43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1090,01</w:t>
            </w:r>
          </w:p>
        </w:tc>
      </w:tr>
      <w:tr w:rsidR="00275A93" w:rsidRPr="00275A93" w14:paraId="24E19BD4" w14:textId="77777777" w:rsidTr="00275A93">
        <w:trPr>
          <w:trHeight w:val="428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B31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C3F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дорожного участка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201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0,49300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593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618,52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7974" w14:textId="77777777" w:rsidR="00275A93" w:rsidRPr="00275A93" w:rsidRDefault="00275A93" w:rsidP="00275A93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304,93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63F5E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336,34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9C619" w14:textId="77777777" w:rsidR="00275A93" w:rsidRPr="00275A93" w:rsidRDefault="00275A93" w:rsidP="00275A93">
            <w:pPr>
              <w:spacing w:line="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360,22</w:t>
            </w:r>
          </w:p>
        </w:tc>
      </w:tr>
      <w:tr w:rsidR="00275A93" w:rsidRPr="00275A93" w14:paraId="2086B082" w14:textId="77777777" w:rsidTr="00275A93">
        <w:trPr>
          <w:trHeight w:val="322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23D9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ADF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Дорожный рабочий 4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97AB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0,98600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581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626,56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49B0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617,78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D46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681,41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08B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729,79</w:t>
            </w:r>
          </w:p>
        </w:tc>
      </w:tr>
      <w:tr w:rsidR="00275A93" w:rsidRPr="00275A93" w14:paraId="32DF289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2E29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EF1E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приобретение материальных запасов и особо ценного движимого имущества, потребляемых (используемых) в процессе выполнения работ с учетом срока полезного использования (в том числе затраты на арендные платежи)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74E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229,70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8518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253,36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B935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271,35</w:t>
            </w:r>
          </w:p>
        </w:tc>
      </w:tr>
      <w:tr w:rsidR="00275A93" w:rsidRPr="00275A93" w14:paraId="317E6637" w14:textId="77777777" w:rsidTr="00275A93">
        <w:trPr>
          <w:trHeight w:val="89"/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263D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B394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 углеводородный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1EF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0,02725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EDC7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DAE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C77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FFD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275A93" w:rsidRPr="00275A93" w14:paraId="5A68763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407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E501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(бензин и дизельное топливо)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447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2,85716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F45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71,63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4E8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225,74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7C5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241,77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EDA4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225,74</w:t>
            </w:r>
          </w:p>
        </w:tc>
      </w:tr>
      <w:tr w:rsidR="00275A93" w:rsidRPr="00275A93" w14:paraId="2DD2931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8CCE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E34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ГСМ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D3E8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0,01733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53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94,34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BD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28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2FF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1,81</w:t>
            </w:r>
          </w:p>
        </w:tc>
      </w:tr>
      <w:tr w:rsidR="00275A93" w:rsidRPr="00275A93" w14:paraId="312ECE9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6132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748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жидкости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30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0,00033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E70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13A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899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5CD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</w:tr>
      <w:tr w:rsidR="00275A93" w:rsidRPr="00275A93" w14:paraId="726E2EC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B851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1EC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0B3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D19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869,57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727B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B17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F02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1,20</w:t>
            </w:r>
          </w:p>
        </w:tc>
      </w:tr>
      <w:tr w:rsidR="00275A93" w:rsidRPr="00275A93" w14:paraId="72FAE62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0670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32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Газы технические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D51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83B1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285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3C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5B76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1,50</w:t>
            </w:r>
          </w:p>
        </w:tc>
      </w:tr>
      <w:tr w:rsidR="00275A93" w:rsidRPr="00275A93" w14:paraId="62BAA1E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5C55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0B9B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A1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16F1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9B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3BF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C57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9,02</w:t>
            </w:r>
          </w:p>
        </w:tc>
      </w:tr>
      <w:tr w:rsidR="00275A93" w:rsidRPr="00275A93" w14:paraId="14E8464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E151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82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Отсев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DFBE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0,00235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4A8B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2222,22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AA8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45BC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47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5,76</w:t>
            </w:r>
          </w:p>
        </w:tc>
      </w:tr>
      <w:tr w:rsidR="00275A93" w:rsidRPr="00275A93" w14:paraId="1187F06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DCF9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7F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3DB1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BA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8D07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2E6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EC71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0,21</w:t>
            </w:r>
          </w:p>
        </w:tc>
      </w:tr>
      <w:tr w:rsidR="00275A93" w:rsidRPr="00275A93" w14:paraId="7B1FE0E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71E8AB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1.2.10.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6C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Спецодежда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BDC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C292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2E0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D94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F63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6,01</w:t>
            </w:r>
          </w:p>
        </w:tc>
      </w:tr>
      <w:tr w:rsidR="00275A93" w:rsidRPr="00275A93" w14:paraId="4094570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3DD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1D4A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иные расходы, непосредственно связанные с выполнением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8AF5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93,00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B62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102,58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AA6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109,87</w:t>
            </w:r>
          </w:p>
        </w:tc>
      </w:tr>
      <w:tr w:rsidR="00275A93" w:rsidRPr="00275A93" w14:paraId="1637FDF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DB86B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75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Запчасти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7DB0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B90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318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61,86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F43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D95C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73,07</w:t>
            </w:r>
          </w:p>
        </w:tc>
      </w:tr>
      <w:tr w:rsidR="00275A93" w:rsidRPr="00275A93" w14:paraId="2E4F67C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178E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A67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для мытья дорог и тротуаров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11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0,00273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2D9E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EA6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65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1A0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0,64</w:t>
            </w:r>
          </w:p>
        </w:tc>
      </w:tr>
      <w:tr w:rsidR="00275A93" w:rsidRPr="00275A93" w14:paraId="1428C20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4D84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E81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Расходные материалы для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22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0,00818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CF78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FD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20D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2F6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3,22</w:t>
            </w:r>
          </w:p>
        </w:tc>
      </w:tr>
      <w:tr w:rsidR="00275A93" w:rsidRPr="00275A93" w14:paraId="45EE552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A94EC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105C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для офисной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C3E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0,00136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692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765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87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751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0,64</w:t>
            </w:r>
          </w:p>
        </w:tc>
      </w:tr>
      <w:tr w:rsidR="00275A93" w:rsidRPr="00275A93" w14:paraId="3964D08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46117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AB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Техпластины для дорожной 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5AA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0,00082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980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338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FAF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D08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0,97</w:t>
            </w:r>
          </w:p>
        </w:tc>
      </w:tr>
      <w:tr w:rsidR="00275A93" w:rsidRPr="00275A93" w14:paraId="699C653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FF75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EF4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Сварочные материалы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E1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0,00818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72E3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8522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051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5B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0,64</w:t>
            </w:r>
          </w:p>
        </w:tc>
      </w:tr>
      <w:tr w:rsidR="00275A93" w:rsidRPr="00275A93" w14:paraId="6B84C54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3F60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43F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Канцтовары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9AF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0,00409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B21F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30B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2B00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6E1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0,64</w:t>
            </w:r>
          </w:p>
        </w:tc>
      </w:tr>
      <w:tr w:rsidR="00275A93" w:rsidRPr="00275A93" w14:paraId="43182E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90889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4CC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7FD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1,33034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2005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3DE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5E6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28,04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2A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30,03</w:t>
            </w:r>
          </w:p>
        </w:tc>
      </w:tr>
      <w:tr w:rsidR="00275A93" w:rsidRPr="00275A93" w14:paraId="6E9E1FE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CA5B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21621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Нормативные 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C3CB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247,28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1C25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272,75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8F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292,11</w:t>
            </w:r>
          </w:p>
        </w:tc>
      </w:tr>
      <w:tr w:rsidR="00275A93" w:rsidRPr="00275A93" w14:paraId="5FFB0CE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3B5F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B85AB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оплату коммунальных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DF96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31,97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97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35,26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B3E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37,77</w:t>
            </w:r>
          </w:p>
        </w:tc>
      </w:tr>
      <w:tr w:rsidR="00275A93" w:rsidRPr="00275A93" w14:paraId="68FE44B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2A7AA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C4E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F3A3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0,6377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86D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12,03668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5F4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7,68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B7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8,47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DE8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9,07</w:t>
            </w:r>
          </w:p>
        </w:tc>
      </w:tr>
      <w:tr w:rsidR="00275A93" w:rsidRPr="00275A93" w14:paraId="45F7EB8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A053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C392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E72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9A6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2825,68968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33D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D54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7F9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3,67</w:t>
            </w:r>
          </w:p>
        </w:tc>
      </w:tr>
      <w:tr w:rsidR="00275A93" w:rsidRPr="00275A93" w14:paraId="43C7C6D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140FE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2298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93A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155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33,5104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D667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58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BAE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</w:tc>
      </w:tr>
      <w:tr w:rsidR="00275A93" w:rsidRPr="00275A93" w14:paraId="3D78FDF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43CA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70F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Негативное воздействие на централизованную систему водоотведения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7375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20F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34,28662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12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152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DA3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</w:tr>
      <w:tr w:rsidR="00275A93" w:rsidRPr="00275A93" w14:paraId="2F0D107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403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4F6E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19A1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72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45,849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55B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BCB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0AD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1,18</w:t>
            </w:r>
          </w:p>
        </w:tc>
      </w:tr>
      <w:tr w:rsidR="00275A93" w:rsidRPr="00275A93" w14:paraId="384611C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E1D0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169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B8D8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326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6B83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BF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21,05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B56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22,54</w:t>
            </w:r>
          </w:p>
        </w:tc>
      </w:tr>
      <w:tr w:rsidR="00275A93" w:rsidRPr="00275A93" w14:paraId="396C339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3251C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2.2.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C5CAA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Затраты на содержание объектов недвижимого имущества,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B685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DBF9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29,98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B1D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32,11</w:t>
            </w:r>
          </w:p>
        </w:tc>
      </w:tr>
      <w:tr w:rsidR="00275A93" w:rsidRPr="00275A93" w14:paraId="4C46A38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0366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0C72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5A81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D802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01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DB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BC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1,05</w:t>
            </w:r>
          </w:p>
        </w:tc>
      </w:tr>
      <w:tr w:rsidR="00275A93" w:rsidRPr="00275A93" w14:paraId="34348BC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FCB54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458D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FF77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614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5E0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E6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42A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12,81</w:t>
            </w:r>
          </w:p>
        </w:tc>
      </w:tr>
      <w:tr w:rsidR="00275A93" w:rsidRPr="00275A93" w14:paraId="5EF3672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E22B1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C62E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малой механизации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C202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B1E6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A87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B00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578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3,20</w:t>
            </w:r>
          </w:p>
        </w:tc>
      </w:tr>
      <w:tr w:rsidR="00275A93" w:rsidRPr="00275A93" w14:paraId="7935001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928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92B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щиты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6FBF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C7D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7665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F18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A964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275A93" w:rsidRPr="00275A93" w14:paraId="23365D2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5105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F852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Прицепное оборудование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476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C19D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935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F80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FF56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7,77</w:t>
            </w:r>
          </w:p>
        </w:tc>
      </w:tr>
      <w:tr w:rsidR="00275A93" w:rsidRPr="00275A93" w14:paraId="74A19FE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9FF7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D12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Водопользование с забором (изъятием) водных ресурсов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5320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E5D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372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95FD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DB2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1,46</w:t>
            </w:r>
          </w:p>
        </w:tc>
      </w:tr>
      <w:tr w:rsidR="00275A93" w:rsidRPr="00275A93" w14:paraId="3E86067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7FCED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B07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1269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217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27B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0A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AF14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5,82</w:t>
            </w:r>
          </w:p>
        </w:tc>
      </w:tr>
      <w:tr w:rsidR="00275A93" w:rsidRPr="00275A93" w14:paraId="546299F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7B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75BB0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содержание объектов особо ценного движимого имущества и имущества необходимого для выполнения муниципального задания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540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95,62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239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105,47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059D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112,96</w:t>
            </w:r>
          </w:p>
        </w:tc>
      </w:tr>
      <w:tr w:rsidR="00275A93" w:rsidRPr="00275A93" w14:paraId="16B4BBC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B8856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560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8239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8F6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8888,89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CEB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10F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42F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2,59</w:t>
            </w:r>
          </w:p>
        </w:tc>
      </w:tr>
      <w:tr w:rsidR="00275A93" w:rsidRPr="00275A93" w14:paraId="4D3443E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3F43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BD9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Ремонту и обслуживание гидравлического 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6E02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2CF9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2213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0A9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FC6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5,82</w:t>
            </w:r>
          </w:p>
        </w:tc>
      </w:tr>
      <w:tr w:rsidR="00275A93" w:rsidRPr="00275A93" w14:paraId="5603FB8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1D523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8511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Шиномонтажные работы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BA6E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F24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F1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637D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92C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3,50</w:t>
            </w:r>
          </w:p>
        </w:tc>
      </w:tr>
      <w:tr w:rsidR="00275A93" w:rsidRPr="00275A93" w14:paraId="1ADFBB6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D5472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81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CE6A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9A7A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280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1,73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E5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AFE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2,04</w:t>
            </w:r>
          </w:p>
        </w:tc>
      </w:tr>
      <w:tr w:rsidR="00275A93" w:rsidRPr="00275A93" w14:paraId="5FA8DB3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2424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28C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КПП, топливных насосов, форсунок, двигателей и т.п.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8C06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9DB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E8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14B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A4F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4,65</w:t>
            </w:r>
          </w:p>
        </w:tc>
      </w:tr>
      <w:tr w:rsidR="00275A93" w:rsidRPr="00275A93" w14:paraId="7D8540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EF30E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449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и техническое обслуживание спецтехники Bobcat и JCB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8E6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D34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DE51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A9A4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06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2,33</w:t>
            </w:r>
          </w:p>
        </w:tc>
      </w:tr>
      <w:tr w:rsidR="00275A93" w:rsidRPr="00275A93" w14:paraId="2880B71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160BF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6E19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Заправка картриджей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A5C3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080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F66B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4C3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A7F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1,17</w:t>
            </w:r>
          </w:p>
        </w:tc>
      </w:tr>
      <w:tr w:rsidR="00275A93" w:rsidRPr="00275A93" w14:paraId="2D8D569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CFD8DE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9C3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Ремонтные работы и обслуживание спецтехники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D3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0,000138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6C9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F6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DE1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30,45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6A0A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32,62</w:t>
            </w:r>
          </w:p>
        </w:tc>
      </w:tr>
      <w:tr w:rsidR="00275A93" w:rsidRPr="00275A93" w14:paraId="437D338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40622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2.3.9.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01D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 тельефа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E6A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369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10000000,00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46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49,30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746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2F9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58,24</w:t>
            </w:r>
          </w:p>
        </w:tc>
      </w:tr>
      <w:tr w:rsidR="00275A93" w:rsidRPr="00275A93" w14:paraId="553D082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2DB8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2.4.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0AE747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приобретение услуг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7692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1,10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9FF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1,21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033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1,30</w:t>
            </w:r>
          </w:p>
        </w:tc>
      </w:tr>
      <w:tr w:rsidR="00275A93" w:rsidRPr="00275A93" w14:paraId="1356223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6FCC8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69F5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и внутризоновая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B212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D37B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1180,56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88A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12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D4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</w:tr>
      <w:tr w:rsidR="00275A93" w:rsidRPr="00275A93" w14:paraId="6F85C04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6A6DF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9977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Междугородная телефонная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77E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A05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138,89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225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42CE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AAE1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</w:tr>
      <w:tr w:rsidR="00275A93" w:rsidRPr="00275A93" w14:paraId="308CFF5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2F7E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997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Почтовая связь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6E9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0,00082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86E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798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EC6B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B5D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0,10</w:t>
            </w:r>
          </w:p>
        </w:tc>
      </w:tr>
      <w:tr w:rsidR="00275A93" w:rsidRPr="00275A93" w14:paraId="0CC38B6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2C2A4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EF42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Телематические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980D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192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362,32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B27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6AD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F8B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0,33</w:t>
            </w:r>
          </w:p>
        </w:tc>
      </w:tr>
      <w:tr w:rsidR="00275A93" w:rsidRPr="00275A93" w14:paraId="477C2F0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C846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E835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1BA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8B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D717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5FC2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3B6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0,47</w:t>
            </w:r>
          </w:p>
        </w:tc>
      </w:tr>
      <w:tr w:rsidR="00275A93" w:rsidRPr="00275A93" w14:paraId="211CC12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224B7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2.4.6.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707B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по предоставлению подвижной связи общего пользования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F2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FFB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FF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4943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6E9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</w:tr>
      <w:tr w:rsidR="00275A93" w:rsidRPr="00275A93" w14:paraId="2BECC5C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B4AA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2.5.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B3C04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оплату труда работников, которые не принимают непосредственного участия в выполнении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A0F0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74,84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FC5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82,55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D532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88,41</w:t>
            </w:r>
          </w:p>
        </w:tc>
      </w:tr>
      <w:tr w:rsidR="00275A93" w:rsidRPr="00275A93" w14:paraId="7A50F81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5AB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17FF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6096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2BD5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1864,64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7343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AC18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11,05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F34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11,84</w:t>
            </w:r>
          </w:p>
        </w:tc>
      </w:tr>
      <w:tr w:rsidR="00275A93" w:rsidRPr="00275A93" w14:paraId="2F4B614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B75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0C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экономике и финансам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F1F5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2ED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7DD1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92B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867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10,66</w:t>
            </w:r>
          </w:p>
        </w:tc>
      </w:tr>
      <w:tr w:rsidR="00275A93" w:rsidRPr="00275A93" w14:paraId="210C647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77A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C04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 по общим вопросам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B4A4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DC0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3D4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86A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F5E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10,66</w:t>
            </w:r>
          </w:p>
        </w:tc>
      </w:tr>
      <w:tr w:rsidR="00275A93" w:rsidRPr="00275A93" w14:paraId="7B916C5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7A8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E3D6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производственной части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6625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BB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1678,17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D4C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A5BA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9,95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A9E2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10,66</w:t>
            </w:r>
          </w:p>
        </w:tc>
      </w:tr>
      <w:tr w:rsidR="00275A93" w:rsidRPr="00275A93" w14:paraId="739AAAE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65EB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B3D0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62F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BD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D346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035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27FB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5,61</w:t>
            </w:r>
          </w:p>
        </w:tc>
      </w:tr>
      <w:tr w:rsidR="00275A93" w:rsidRPr="00275A93" w14:paraId="4D3FBC1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6F7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2766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52F4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372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85B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E15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EEE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75A93" w:rsidRPr="00275A93" w14:paraId="53A51D1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CE3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70A9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E31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626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2756,84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A3E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59,26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02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65,36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CB4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70,00</w:t>
            </w:r>
          </w:p>
        </w:tc>
      </w:tr>
      <w:tr w:rsidR="00275A93" w:rsidRPr="00275A93" w14:paraId="0A02D9F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8E0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A37D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DDAC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EBCB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1491,71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89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8,02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4744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DB1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9,47</w:t>
            </w:r>
          </w:p>
        </w:tc>
      </w:tr>
      <w:tr w:rsidR="00275A93" w:rsidRPr="00275A93" w14:paraId="45B5920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129C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CAEF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Зам.главного бухгалтера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A38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F3B0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883,60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951F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A4E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BB4E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5,61</w:t>
            </w:r>
          </w:p>
        </w:tc>
      </w:tr>
      <w:tr w:rsidR="00275A93" w:rsidRPr="00275A93" w14:paraId="7DC1EFD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06AA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8DE3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1B16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EC8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1555,14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F6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16,71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FF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18,43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6FDC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19,74</w:t>
            </w:r>
          </w:p>
        </w:tc>
      </w:tr>
      <w:tr w:rsidR="00275A93" w:rsidRPr="00275A93" w14:paraId="398D08C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E85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F43C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Бухгалтер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795F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0DD7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C71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963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7CA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4,60</w:t>
            </w:r>
          </w:p>
        </w:tc>
      </w:tr>
      <w:tr w:rsidR="00275A93" w:rsidRPr="00275A93" w14:paraId="14A421E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76C8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B38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89F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39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1060,32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61E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7AB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68C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6,73</w:t>
            </w:r>
          </w:p>
        </w:tc>
      </w:tr>
      <w:tr w:rsidR="00275A93" w:rsidRPr="00275A93" w14:paraId="59F2C10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686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8F01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381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597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60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F34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96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75A93" w:rsidRPr="00275A93" w14:paraId="31DF077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FB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76C7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8DD2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83B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9583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A07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04BF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75A93" w:rsidRPr="00275A93" w14:paraId="51E3C96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D432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7205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0814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C21D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EC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1C6F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A17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75A93" w:rsidRPr="00275A93" w14:paraId="582B114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279A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60C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Юристконсульт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A376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BB84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9DB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C32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AE61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75A93" w:rsidRPr="00275A93" w14:paraId="418F32B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368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322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Инженер-программист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0587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E939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0D0E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B584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78FA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75A93" w:rsidRPr="00275A93" w14:paraId="6B2425F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A6FA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12B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 эколог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9F2A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E303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D19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DA2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C8E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75A93" w:rsidRPr="00275A93" w14:paraId="4811AEC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17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2.5.19.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DF5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транспортного цеха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B27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7B4E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671,54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FA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0E3F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218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4,26</w:t>
            </w:r>
          </w:p>
        </w:tc>
      </w:tr>
      <w:tr w:rsidR="00275A93" w:rsidRPr="00275A93" w14:paraId="054F603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B0DF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398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92D9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77C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EC1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2AC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D7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</w:tr>
      <w:tr w:rsidR="00275A93" w:rsidRPr="00275A93" w14:paraId="70917C7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ACB8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31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Инженер-механик 2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6B56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8FB0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724,56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AB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5F8A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A0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4,60</w:t>
            </w:r>
          </w:p>
        </w:tc>
      </w:tr>
      <w:tr w:rsidR="00275A93" w:rsidRPr="00275A93" w14:paraId="4D9AD8F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0DD3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4385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Аккумуляторщик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1360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239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D36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E61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765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402A79A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29B7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37B0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4728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944A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AD42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A3C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E53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735F8A94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469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7048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5C7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84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972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AFC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91B7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4DF5B9E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4549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EE6D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Вулканизаторщик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9F3B0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661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6D93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9295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2E3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268173B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A44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9AA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Жестянщик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ECA1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A56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17B3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D18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51F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40F5C60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175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2C00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91B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9991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1C46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18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D1B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7173659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AF7F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7E7D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агрегатов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621E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C1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BC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B07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1AE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299DEA2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C72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2.5.29.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05D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Слесарь-сантехник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A3D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AFA9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AAF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737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E89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0267720D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CE05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35D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автомобилей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63BB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DC7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1696,52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21C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36,47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CB7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40,23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897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43,08</w:t>
            </w:r>
          </w:p>
        </w:tc>
      </w:tr>
      <w:tr w:rsidR="00275A93" w:rsidRPr="00275A93" w14:paraId="2546B106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F11F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2431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Слесарь-автоэлектрик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4F04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361C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3AA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DC3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573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56AEDF5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1F71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106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Станочник широкого профиля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3144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A994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73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D1B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707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3,14</w:t>
            </w:r>
          </w:p>
        </w:tc>
      </w:tr>
      <w:tr w:rsidR="00275A93" w:rsidRPr="00275A93" w14:paraId="16FB586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29C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FA0D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 по ремонту а/м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9821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0,0161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072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1484,45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6A08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7F99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26,39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EB3F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28,27</w:t>
            </w:r>
          </w:p>
        </w:tc>
      </w:tr>
      <w:tr w:rsidR="00275A93" w:rsidRPr="00275A93" w14:paraId="690376A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7EC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B487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Слесарь-ремонтник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1BE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4488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E95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41CF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50C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3,14</w:t>
            </w:r>
          </w:p>
        </w:tc>
      </w:tr>
      <w:tr w:rsidR="00275A93" w:rsidRPr="00275A93" w14:paraId="3328F2F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D42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8E76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Электромонтер станционного оборуд.телефонной связи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340F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F89F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C7A7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3B1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B0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78F6EBB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E27C7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8D7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Маляр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6241E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75C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424,13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830A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083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FEBD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</w:tr>
      <w:tr w:rsidR="00275A93" w:rsidRPr="00275A93" w14:paraId="6F59751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EB9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4533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Элетромонтер по ремонту и обслуж.электрооборудования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9C19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3CE4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494,82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B50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717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98B1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3,14</w:t>
            </w:r>
          </w:p>
        </w:tc>
      </w:tr>
      <w:tr w:rsidR="00275A93" w:rsidRPr="00275A93" w14:paraId="0D79195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E436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DBCD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Электрогазосварщик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22A78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4177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989,64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3CE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8E60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11,74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68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12,57</w:t>
            </w:r>
          </w:p>
        </w:tc>
      </w:tr>
      <w:tr w:rsidR="00275A93" w:rsidRPr="00275A93" w14:paraId="4FD1CDB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D2AC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2.5.39.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E8216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Сторож (вахтер)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15A9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0,0215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091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1590,02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7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34,18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3949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37,70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75AC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40,38</w:t>
            </w:r>
          </w:p>
        </w:tc>
      </w:tr>
      <w:tr w:rsidR="00275A93" w:rsidRPr="00275A93" w14:paraId="1550E36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EE9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7C4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производственных помещений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EB8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DAE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742,23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871C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7,98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16FE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FBD6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9,43</w:t>
            </w:r>
          </w:p>
        </w:tc>
      </w:tr>
      <w:tr w:rsidR="00275A93" w:rsidRPr="00275A93" w14:paraId="2BD49CFF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0532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31F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Фельдшер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F9E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65A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689,21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E95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E25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4,08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0994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4,37</w:t>
            </w:r>
          </w:p>
        </w:tc>
      </w:tr>
      <w:tr w:rsidR="00275A93" w:rsidRPr="00275A93" w14:paraId="755CDDB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AD9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A5FB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4A6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EE1A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653,87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D9D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D079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31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4,15</w:t>
            </w:r>
          </w:p>
        </w:tc>
      </w:tr>
      <w:tr w:rsidR="00275A93" w:rsidRPr="00275A93" w14:paraId="041E762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29B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FD9A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складом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36A7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688D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C1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6EFD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C97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</w:tr>
      <w:tr w:rsidR="00275A93" w:rsidRPr="00275A93" w14:paraId="3535675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678C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3306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по организации и ремонту 1 категории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479F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6F7E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777,57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2362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4,18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48E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8A2A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4,94</w:t>
            </w:r>
          </w:p>
        </w:tc>
      </w:tr>
      <w:tr w:rsidR="00275A93" w:rsidRPr="00275A93" w14:paraId="0A8F772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B548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738B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диспетчер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733E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FB9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547,83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FE86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2ED2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13DE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3,47</w:t>
            </w:r>
          </w:p>
        </w:tc>
      </w:tr>
      <w:tr w:rsidR="00275A93" w:rsidRPr="00275A93" w14:paraId="6F2E8290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85D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D14F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Диспетчер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AC62F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1F39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459,47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A74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2,47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F20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2,72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A2C9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2,92</w:t>
            </w:r>
          </w:p>
        </w:tc>
      </w:tr>
      <w:tr w:rsidR="00275A93" w:rsidRPr="00275A93" w14:paraId="3C0C71C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3AD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6E7D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погрузочной машины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881D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0,0430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D6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5398,02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6368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232,06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67F2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255,96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9F30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274,14</w:t>
            </w:r>
          </w:p>
        </w:tc>
      </w:tr>
      <w:tr w:rsidR="00275A93" w:rsidRPr="00275A93" w14:paraId="2909494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51E1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0CA9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автобуса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32CA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E35B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848,26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830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9,12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940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10,06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2BCF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10,77</w:t>
            </w:r>
          </w:p>
        </w:tc>
      </w:tr>
      <w:tr w:rsidR="00275A93" w:rsidRPr="00275A93" w14:paraId="34324D1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DA719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2.5.49.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056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 4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9261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0,0537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685D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941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227,91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2089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251,38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188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269,23</w:t>
            </w:r>
          </w:p>
        </w:tc>
      </w:tr>
      <w:tr w:rsidR="00275A93" w:rsidRPr="00275A93" w14:paraId="366A0312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460B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2.5.50.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E515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Водитель автомобиля 5 разряда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990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0,1773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E9F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22555,99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CAA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3999,90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6A7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4411,89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5A28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4725,13</w:t>
            </w:r>
          </w:p>
        </w:tc>
      </w:tr>
      <w:tr w:rsidR="00275A93" w:rsidRPr="00275A93" w14:paraId="7102FA0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48915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B9F4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Тракторист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B4169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0,1451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93D7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17929,12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82D1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2601,33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7896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2869,27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FF6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3072,98</w:t>
            </w:r>
          </w:p>
        </w:tc>
      </w:tr>
      <w:tr w:rsidR="00275A93" w:rsidRPr="00275A93" w14:paraId="256D6BA7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18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D929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(автовышки)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CD8E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0,0054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93AE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4241,33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4C6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22,79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FA6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25,14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92D59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26,92</w:t>
            </w:r>
          </w:p>
        </w:tc>
      </w:tr>
      <w:tr w:rsidR="00275A93" w:rsidRPr="00275A93" w14:paraId="3163BFA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A19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FC3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экскаватора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BD9A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0,0107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9681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1349,50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BB37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1C0E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15,99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1B5A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17,13</w:t>
            </w:r>
          </w:p>
        </w:tc>
      </w:tr>
      <w:tr w:rsidR="00275A93" w:rsidRPr="00275A93" w14:paraId="0B622518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C7C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2.5.54.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E026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Машинист автогрейдера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E6981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0,0161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2560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2024,26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B0E0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32,63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6FBD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35,99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7346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38,55</w:t>
            </w:r>
          </w:p>
        </w:tc>
      </w:tr>
      <w:tr w:rsidR="00275A93" w:rsidRPr="00275A93" w14:paraId="40A342D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5BCB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2.6.</w:t>
            </w:r>
          </w:p>
        </w:tc>
        <w:tc>
          <w:tcPr>
            <w:tcW w:w="8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96B99C" w14:textId="77777777" w:rsidR="00275A93" w:rsidRPr="00275A93" w:rsidRDefault="00275A93" w:rsidP="00275A9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Затраты на общехозяйственные нужды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B87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16,57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51C5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18,28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DD64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19,57</w:t>
            </w:r>
          </w:p>
        </w:tc>
      </w:tr>
      <w:tr w:rsidR="00275A93" w:rsidRPr="00275A93" w14:paraId="2282651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8A13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2.6.1.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D12F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услуг по информационному обслуживанию с использованием справочно-правовой системы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D8E15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9B3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0445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59A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2069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1,17</w:t>
            </w:r>
          </w:p>
        </w:tc>
      </w:tr>
      <w:tr w:rsidR="00275A93" w:rsidRPr="00275A93" w14:paraId="7693A15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6C94E4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2.6.2.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8ECDD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периодических медицинских осмотров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37B7B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0,00022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4E312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7E4A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BE6F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39D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</w:tc>
      </w:tr>
      <w:tr w:rsidR="00275A93" w:rsidRPr="00275A93" w14:paraId="11C92B1A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A22A9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2.6.3.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92A3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64D4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EDAC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038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3,94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FEFA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4,35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936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4,65</w:t>
            </w:r>
          </w:p>
        </w:tc>
      </w:tr>
      <w:tr w:rsidR="00275A93" w:rsidRPr="00275A93" w14:paraId="0EB5EB71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872DE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2.6.4.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7FBB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43D2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B81E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0E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6EE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F9CC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1,17</w:t>
            </w:r>
          </w:p>
        </w:tc>
      </w:tr>
      <w:tr w:rsidR="00275A93" w:rsidRPr="00275A93" w14:paraId="745F23AE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1609EA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2.6.5.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75B3C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Box-сервис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3BEC6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A91B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16666,67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EC06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268E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F9E7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1,17</w:t>
            </w:r>
          </w:p>
        </w:tc>
      </w:tr>
      <w:tr w:rsidR="00275A93" w:rsidRPr="00275A93" w14:paraId="68340D7C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E8C300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2.6.6.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D82FB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Охранные услуги и техническое обслуживание систем охранной сигнализации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6C8ED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7072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8333,33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997C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0,49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1048F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DC9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0,58</w:t>
            </w:r>
          </w:p>
        </w:tc>
      </w:tr>
      <w:tr w:rsidR="00275A93" w:rsidRPr="00275A93" w14:paraId="39BC6143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F62C8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2.6.7.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391F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Умный транспорт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1A54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9C79A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9523,81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B5CE7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7CA5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AE6FD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1,17</w:t>
            </w:r>
          </w:p>
        </w:tc>
      </w:tr>
      <w:tr w:rsidR="00275A93" w:rsidRPr="00275A93" w14:paraId="6F9B4815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EC09A8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2.6.8.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B1BF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Установка, обслуживание и ремонт навигационного оборудования системы Глонасс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DAE53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571D4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50000,00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CBD63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A640B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3,26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CD53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3,50</w:t>
            </w:r>
          </w:p>
        </w:tc>
      </w:tr>
      <w:tr w:rsidR="00275A93" w:rsidRPr="00275A93" w14:paraId="03A3F509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294FEE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2.6.9.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C3281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услуги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5EEC" w14:textId="77777777" w:rsidR="00275A93" w:rsidRPr="00275A93" w:rsidRDefault="00275A93" w:rsidP="00275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0,000005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85855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33333,33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16B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797F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CF948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sz w:val="24"/>
                <w:szCs w:val="24"/>
              </w:rPr>
              <w:t>2,33</w:t>
            </w:r>
          </w:p>
        </w:tc>
      </w:tr>
      <w:tr w:rsidR="00275A93" w:rsidRPr="00275A93" w14:paraId="141A160B" w14:textId="77777777" w:rsidTr="00275A93">
        <w:trPr>
          <w:jc w:val="center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BFE63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5AE492" w14:textId="77777777" w:rsidR="00275A93" w:rsidRPr="00275A93" w:rsidRDefault="00275A93" w:rsidP="00275A93">
            <w:pPr>
              <w:widowControl w:val="0"/>
              <w:autoSpaceDE w:val="0"/>
              <w:autoSpaceDN w:val="0"/>
              <w:spacing w:before="100" w:beforeAutospacing="1" w:after="100" w:afterAutospacing="1" w:line="25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FF8F40" w14:textId="77777777" w:rsidR="00275A93" w:rsidRPr="00275A93" w:rsidRDefault="00275A93" w:rsidP="00275A93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277EC4" w14:textId="77777777" w:rsidR="00275A93" w:rsidRPr="00275A93" w:rsidRDefault="00275A93" w:rsidP="00275A93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6EA1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1492,69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E3EE1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1646,44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F1A20" w14:textId="77777777" w:rsidR="00275A93" w:rsidRPr="00275A93" w:rsidRDefault="00275A93" w:rsidP="00275A9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75A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1763,34</w:t>
            </w:r>
          </w:p>
        </w:tc>
      </w:tr>
    </w:tbl>
    <w:p w14:paraId="47CC645C" w14:textId="77777777" w:rsidR="00275A93" w:rsidRPr="00275A93" w:rsidRDefault="00275A93" w:rsidP="00275A93">
      <w:pPr>
        <w:rPr>
          <w:rFonts w:ascii="Times New Roman" w:eastAsia="Calibri" w:hAnsi="Times New Roman" w:cs="Times New Roman"/>
          <w:sz w:val="24"/>
          <w:szCs w:val="24"/>
        </w:rPr>
      </w:pPr>
    </w:p>
    <w:p w14:paraId="0732F863" w14:textId="77777777" w:rsidR="00275A93" w:rsidRPr="00275A93" w:rsidRDefault="00275A93" w:rsidP="00275A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6FB512" w14:textId="77777777" w:rsidR="00275A93" w:rsidRPr="00275A93" w:rsidRDefault="00275A93" w:rsidP="00275A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825BD6" w14:textId="77777777" w:rsidR="00275A93" w:rsidRPr="00275A93" w:rsidRDefault="00275A93" w:rsidP="00275A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D0A1AF3" w14:textId="77777777" w:rsidR="00275A93" w:rsidRPr="00275A93" w:rsidRDefault="00275A93" w:rsidP="00275A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B8BFEF" w14:textId="77777777" w:rsidR="00275A93" w:rsidRPr="00275A93" w:rsidRDefault="00275A93" w:rsidP="00275A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A7FDC7" w14:textId="77777777" w:rsidR="00275A93" w:rsidRPr="00275A93" w:rsidRDefault="00275A93" w:rsidP="00275A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BF9FD8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A641888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D0DE4EE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9148243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2D60B4C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87C3CFA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3BF88B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4BACF67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Приложение 3</w:t>
      </w:r>
    </w:p>
    <w:p w14:paraId="7DB37343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</w:p>
    <w:p w14:paraId="6859D12A" w14:textId="77777777" w:rsidR="00275A93" w:rsidRPr="00275A93" w:rsidRDefault="00275A93" w:rsidP="00275A9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Гатчинского муниципального округа</w:t>
      </w:r>
    </w:p>
    <w:p w14:paraId="58BA33F7" w14:textId="77777777" w:rsidR="00275A93" w:rsidRPr="00275A93" w:rsidRDefault="00275A93" w:rsidP="00275A9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6" w:name="_Hlk199495548"/>
      <w:r w:rsidRPr="00275A93">
        <w:rPr>
          <w:rFonts w:ascii="Times New Roman" w:eastAsia="Calibri" w:hAnsi="Times New Roman" w:cs="Times New Roman"/>
          <w:sz w:val="24"/>
          <w:szCs w:val="24"/>
        </w:rPr>
        <w:t>от 12.12.2025 № 12101</w:t>
      </w:r>
    </w:p>
    <w:p w14:paraId="7A68604C" w14:textId="77777777" w:rsidR="00275A93" w:rsidRPr="00275A93" w:rsidRDefault="00275A93" w:rsidP="00275A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Расчет постоянных затрат на содержание имущества муниципального бюджетного учреждения</w:t>
      </w:r>
    </w:p>
    <w:p w14:paraId="11432E16" w14:textId="77777777" w:rsidR="00275A93" w:rsidRPr="00275A93" w:rsidRDefault="00275A93" w:rsidP="00275A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A93">
        <w:rPr>
          <w:rFonts w:ascii="Times New Roman" w:eastAsia="Calibri" w:hAnsi="Times New Roman" w:cs="Times New Roman"/>
          <w:sz w:val="24"/>
          <w:szCs w:val="24"/>
        </w:rPr>
        <w:t>"Управление благоустройства и дорожного хозяйства", подведомственного администрации Гатчинского муниципального округа</w:t>
      </w:r>
    </w:p>
    <w:tbl>
      <w:tblPr>
        <w:tblW w:w="14542" w:type="dxa"/>
        <w:tblLook w:val="04A0" w:firstRow="1" w:lastRow="0" w:firstColumn="1" w:lastColumn="0" w:noHBand="0" w:noVBand="1"/>
      </w:tblPr>
      <w:tblGrid>
        <w:gridCol w:w="2202"/>
        <w:gridCol w:w="1340"/>
        <w:gridCol w:w="1254"/>
        <w:gridCol w:w="1787"/>
        <w:gridCol w:w="1185"/>
        <w:gridCol w:w="1254"/>
        <w:gridCol w:w="1690"/>
        <w:gridCol w:w="2103"/>
        <w:gridCol w:w="1727"/>
      </w:tblGrid>
      <w:tr w:rsidR="00275A93" w:rsidRPr="00275A93" w14:paraId="0FBB9DC1" w14:textId="77777777" w:rsidTr="00275A93">
        <w:trPr>
          <w:trHeight w:val="240"/>
        </w:trPr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BB9D0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1234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92446C4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Затраты на содержание имущества учреждения</w:t>
            </w:r>
          </w:p>
        </w:tc>
      </w:tr>
      <w:tr w:rsidR="00275A93" w:rsidRPr="00275A93" w14:paraId="021F72CB" w14:textId="77777777" w:rsidTr="00275A93">
        <w:trPr>
          <w:trHeight w:val="3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FB2B5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912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потребление электрической энергии, тыс.руб.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3DAC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для НЗ на содержание имущества,%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C9ED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Потребление электрической энергии</w:t>
            </w: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(10 % от общего объема затрат</w:t>
            </w: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оплату), тыс. руб.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45C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потребление тепловой энергии, тыс.руб.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352B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 для НЗ на содержание имущества,%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83EA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Потребление</w:t>
            </w: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тепловой энергии</w:t>
            </w: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(50 % от общего объема затрат</w:t>
            </w: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 оплату), тыс. руб.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6AB48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налогов, в качестве объекта налогообложения по которым признается недвижимое и особо</w:t>
            </w:r>
            <w:r w:rsidRPr="0027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ценное движимое имущество, закрепленное за учреждением</w:t>
            </w:r>
            <w:r w:rsidRPr="0027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или приобретенное учреждением</w:t>
            </w:r>
            <w:r w:rsidRPr="0027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 счет средств, выделенных учредителем на приобретение,</w:t>
            </w:r>
            <w:r w:rsidRPr="00275A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 том числе земельные участки, тыс. руб.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5CBFD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Итого, руб.</w:t>
            </w:r>
          </w:p>
        </w:tc>
      </w:tr>
      <w:tr w:rsidR="00275A93" w:rsidRPr="00275A93" w14:paraId="0A9E70EF" w14:textId="77777777" w:rsidTr="00275A93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8CF9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C3DAEA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КОСГУ 223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252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КОСГУ 290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83823" w14:textId="77777777" w:rsidR="00275A93" w:rsidRPr="00275A93" w:rsidRDefault="00275A93" w:rsidP="00275A93">
            <w:pPr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5A93" w:rsidRPr="00275A93" w14:paraId="4E9F921B" w14:textId="77777777" w:rsidTr="00275A93">
        <w:trPr>
          <w:trHeight w:val="24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F289C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5D3D3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EF8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14936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292C7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C74B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4A6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608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E2432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275A93" w:rsidRPr="00275A93" w14:paraId="79F2224C" w14:textId="77777777" w:rsidTr="00275A93">
        <w:trPr>
          <w:trHeight w:val="91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E24F" w14:textId="77777777" w:rsidR="00275A93" w:rsidRPr="00275A93" w:rsidRDefault="00275A93" w:rsidP="0027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DBFF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3129536,80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A3AD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D5BF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312953,68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FF8B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2260551,74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3FF3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3FEB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1130275,87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F0C4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1139308,00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533E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2582537,55</w:t>
            </w:r>
          </w:p>
        </w:tc>
      </w:tr>
      <w:tr w:rsidR="00275A93" w:rsidRPr="00275A93" w14:paraId="1E24826E" w14:textId="77777777" w:rsidTr="00275A93">
        <w:trPr>
          <w:trHeight w:val="49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C754" w14:textId="77777777" w:rsidR="00275A93" w:rsidRPr="00275A93" w:rsidRDefault="00275A93" w:rsidP="00275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очередной финансовый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DB5F5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3129536,80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6D0A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60E5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312953,68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12D9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2260551,74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0214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754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1130275,87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337F3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1139308,00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5B96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2582537,55</w:t>
            </w:r>
          </w:p>
        </w:tc>
      </w:tr>
      <w:tr w:rsidR="00275A93" w:rsidRPr="00275A93" w14:paraId="7C3279DB" w14:textId="77777777" w:rsidTr="00275A93">
        <w:trPr>
          <w:trHeight w:val="525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7007" w14:textId="77777777" w:rsidR="00275A93" w:rsidRPr="00275A93" w:rsidRDefault="00275A93" w:rsidP="0027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B3FA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3254718,27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C56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1C60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325471,83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4F89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2350973,81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319C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E44B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1175486,90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FB0C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1184880,32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C11F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2685839,05</w:t>
            </w:r>
          </w:p>
        </w:tc>
      </w:tr>
      <w:tr w:rsidR="00275A93" w:rsidRPr="00275A93" w14:paraId="4B43006F" w14:textId="77777777" w:rsidTr="00275A93">
        <w:trPr>
          <w:trHeight w:val="51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BE38" w14:textId="77777777" w:rsidR="00275A93" w:rsidRPr="00275A93" w:rsidRDefault="00275A93" w:rsidP="00275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 первый год планового периода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4754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3254718,27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44B50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A282E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325471,83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7108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2350973,81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137B8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5268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1175486,90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D1AFB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1184880,32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0AF54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2685839,05</w:t>
            </w:r>
          </w:p>
        </w:tc>
      </w:tr>
      <w:tr w:rsidR="00275A93" w:rsidRPr="00275A93" w14:paraId="3280F5C8" w14:textId="77777777" w:rsidTr="00275A93">
        <w:trPr>
          <w:trHeight w:val="60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87C6" w14:textId="77777777" w:rsidR="00275A93" w:rsidRPr="00275A93" w:rsidRDefault="00275A93" w:rsidP="00275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B4E2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3384907,00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28E7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07DA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338490,70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F942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2445012,76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2242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0A2F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1222506,38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5622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1232275,53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44DE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lang w:eastAsia="ru-RU"/>
              </w:rPr>
              <w:t>2793272,61</w:t>
            </w:r>
          </w:p>
        </w:tc>
      </w:tr>
      <w:tr w:rsidR="00275A93" w:rsidRPr="00275A93" w14:paraId="12C3621B" w14:textId="77777777" w:rsidTr="00275A93">
        <w:trPr>
          <w:trHeight w:val="510"/>
        </w:trPr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BA52" w14:textId="77777777" w:rsidR="00275A93" w:rsidRPr="00275A93" w:rsidRDefault="00275A93" w:rsidP="00275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на второй год планового периода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5AC42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3384907,00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E6354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5107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338490,70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24645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2445012,76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9EE8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FBF5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1222506,38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9908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1232275,53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9623" w14:textId="77777777" w:rsidR="00275A93" w:rsidRPr="00275A93" w:rsidRDefault="00275A93" w:rsidP="00275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75A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2793272,61</w:t>
            </w:r>
          </w:p>
        </w:tc>
      </w:tr>
      <w:bookmarkEnd w:id="6"/>
    </w:tbl>
    <w:p w14:paraId="6C9771C9" w14:textId="77777777" w:rsidR="00275A93" w:rsidRPr="00275A93" w:rsidRDefault="00275A93" w:rsidP="00275A93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E343A"/>
    <w:multiLevelType w:val="multilevel"/>
    <w:tmpl w:val="4C2215F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574B23CF"/>
    <w:multiLevelType w:val="multilevel"/>
    <w:tmpl w:val="0F14F9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773281548">
    <w:abstractNumId w:val="0"/>
  </w:num>
  <w:num w:numId="2" w16cid:durableId="196838982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965498">
    <w:abstractNumId w:val="1"/>
  </w:num>
  <w:num w:numId="4" w16cid:durableId="1491601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75A93"/>
    <w:rsid w:val="0037430D"/>
    <w:rsid w:val="00791485"/>
    <w:rsid w:val="00883CA0"/>
    <w:rsid w:val="008D0815"/>
    <w:rsid w:val="0096086D"/>
    <w:rsid w:val="0098363E"/>
    <w:rsid w:val="00A961D1"/>
    <w:rsid w:val="00AD093D"/>
    <w:rsid w:val="00AF1391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275A93"/>
  </w:style>
  <w:style w:type="paragraph" w:customStyle="1" w:styleId="msonormal0">
    <w:name w:val="msonormal"/>
    <w:basedOn w:val="a"/>
    <w:rsid w:val="0027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275A9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5A93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5A9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5A93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75A9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A93"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rsid w:val="00275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locked/>
    <w:rsid w:val="00275A93"/>
    <w:rPr>
      <w:rFonts w:ascii="Arial" w:eastAsia="Arial" w:hAnsi="Arial" w:cs="Arial"/>
      <w:color w:val="3E3E3E"/>
      <w:sz w:val="18"/>
      <w:szCs w:val="18"/>
    </w:rPr>
  </w:style>
  <w:style w:type="paragraph" w:customStyle="1" w:styleId="50">
    <w:name w:val="Основной текст (5)"/>
    <w:basedOn w:val="a"/>
    <w:link w:val="5"/>
    <w:rsid w:val="00275A93"/>
    <w:pPr>
      <w:widowControl w:val="0"/>
      <w:spacing w:after="0" w:line="240" w:lineRule="auto"/>
      <w:ind w:firstLine="500"/>
    </w:pPr>
    <w:rPr>
      <w:rFonts w:ascii="Arial" w:eastAsia="Arial" w:hAnsi="Arial" w:cs="Arial"/>
      <w:color w:val="3E3E3E"/>
      <w:sz w:val="18"/>
      <w:szCs w:val="18"/>
    </w:rPr>
  </w:style>
  <w:style w:type="character" w:customStyle="1" w:styleId="21">
    <w:name w:val="Основной текст (2)_"/>
    <w:basedOn w:val="a0"/>
    <w:link w:val="22"/>
    <w:locked/>
    <w:rsid w:val="00275A93"/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paragraph" w:customStyle="1" w:styleId="22">
    <w:name w:val="Основной текст (2)"/>
    <w:basedOn w:val="a"/>
    <w:link w:val="21"/>
    <w:rsid w:val="00275A93"/>
    <w:pPr>
      <w:widowControl w:val="0"/>
      <w:spacing w:after="1100" w:line="400" w:lineRule="auto"/>
      <w:ind w:left="5940" w:firstLine="70"/>
    </w:pPr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character" w:customStyle="1" w:styleId="3">
    <w:name w:val="Основной текст (3)_"/>
    <w:basedOn w:val="a0"/>
    <w:link w:val="30"/>
    <w:locked/>
    <w:rsid w:val="00275A93"/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paragraph" w:customStyle="1" w:styleId="30">
    <w:name w:val="Основной текст (3)"/>
    <w:basedOn w:val="a"/>
    <w:link w:val="3"/>
    <w:rsid w:val="00275A93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character" w:customStyle="1" w:styleId="ac">
    <w:name w:val="Другое_"/>
    <w:basedOn w:val="a0"/>
    <w:link w:val="ad"/>
    <w:locked/>
    <w:rsid w:val="00275A93"/>
    <w:rPr>
      <w:rFonts w:ascii="Times New Roman" w:eastAsia="Times New Roman" w:hAnsi="Times New Roman" w:cs="Times New Roman"/>
      <w:color w:val="3E3E3E"/>
    </w:rPr>
  </w:style>
  <w:style w:type="paragraph" w:customStyle="1" w:styleId="ad">
    <w:name w:val="Другое"/>
    <w:basedOn w:val="a"/>
    <w:link w:val="ac"/>
    <w:rsid w:val="00275A9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E3E3E"/>
    </w:rPr>
  </w:style>
  <w:style w:type="paragraph" w:customStyle="1" w:styleId="Pro-Tab">
    <w:name w:val="Pro-Tab"/>
    <w:basedOn w:val="a"/>
    <w:rsid w:val="00275A93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Pro-TabHead">
    <w:name w:val="Pro-Tab Head"/>
    <w:basedOn w:val="Pro-Tab"/>
    <w:rsid w:val="00275A93"/>
    <w:pPr>
      <w:jc w:val="center"/>
    </w:pPr>
    <w:rPr>
      <w:bCs/>
      <w:sz w:val="14"/>
    </w:rPr>
  </w:style>
  <w:style w:type="paragraph" w:customStyle="1" w:styleId="ConsPlusNormal">
    <w:name w:val="ConsPlusNormal"/>
    <w:rsid w:val="00275A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75A93"/>
    <w:rPr>
      <w:sz w:val="16"/>
      <w:szCs w:val="16"/>
    </w:rPr>
  </w:style>
  <w:style w:type="character" w:customStyle="1" w:styleId="Tab">
    <w:name w:val="Tab"/>
    <w:uiPriority w:val="1"/>
    <w:rsid w:val="00275A93"/>
    <w:rPr>
      <w:rFonts w:ascii="Tahoma" w:eastAsia="Times New Roman" w:hAnsi="Tahoma" w:cs="Tahoma" w:hint="default"/>
      <w:color w:val="auto"/>
      <w:sz w:val="14"/>
      <w:szCs w:val="14"/>
    </w:rPr>
  </w:style>
  <w:style w:type="table" w:customStyle="1" w:styleId="11">
    <w:name w:val="Сетка таблицы1"/>
    <w:basedOn w:val="a1"/>
    <w:next w:val="a4"/>
    <w:uiPriority w:val="59"/>
    <w:rsid w:val="00275A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35602</Words>
  <Characters>202938</Characters>
  <Application>Microsoft Office Word</Application>
  <DocSecurity>0</DocSecurity>
  <Lines>1691</Lines>
  <Paragraphs>476</Paragraphs>
  <ScaleCrop>false</ScaleCrop>
  <Company/>
  <LinksUpToDate>false</LinksUpToDate>
  <CharactersWithSpaces>238064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2025-12-15T12:29:00Z</dcterms:created>
  <dcterms:modified xsi:type="dcterms:W3CDTF">2025-12-15T12:29:00Z</dcterms:modified>
</cp:coreProperties>
</file>