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A617" w14:textId="77777777" w:rsidR="00DA63D1" w:rsidRPr="00DA63D1" w:rsidRDefault="00DA63D1" w:rsidP="00DA6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drawing>
          <wp:inline distT="0" distB="0" distL="0" distR="0" wp14:anchorId="70F29E17" wp14:editId="26A7CAEC">
            <wp:extent cx="596900" cy="749300"/>
            <wp:effectExtent l="0" t="0" r="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FC2F5" w14:textId="77777777" w:rsidR="00DA63D1" w:rsidRPr="00DA63D1" w:rsidRDefault="00DA63D1" w:rsidP="00DA63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76FB90" w14:textId="77777777" w:rsidR="00DA63D1" w:rsidRPr="00DA63D1" w:rsidRDefault="00DA63D1" w:rsidP="00DA6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B9D6C86" w14:textId="77777777" w:rsidR="00DA63D1" w:rsidRPr="00DA63D1" w:rsidRDefault="00DA63D1" w:rsidP="00DA63D1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DA63D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715926C5" w14:textId="77777777" w:rsidR="00DA63D1" w:rsidRPr="00DA63D1" w:rsidRDefault="00DA63D1" w:rsidP="00DA63D1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DA63D1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ЛЕНИНГРАДСКОЙ ОБЛАСТИ</w:t>
      </w:r>
    </w:p>
    <w:p w14:paraId="04314875" w14:textId="77777777" w:rsidR="00DA63D1" w:rsidRPr="00DA63D1" w:rsidRDefault="00DA63D1" w:rsidP="00DA63D1">
      <w:pPr>
        <w:widowControl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14:paraId="71B571C4" w14:textId="77777777" w:rsidR="00DA63D1" w:rsidRPr="00DA63D1" w:rsidRDefault="00DA63D1" w:rsidP="00DA63D1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</w:pPr>
      <w:bookmarkStart w:id="0" w:name="bookmark61"/>
      <w:r w:rsidRPr="00DA63D1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П О С Т А Н О В Л Е Н И Е</w:t>
      </w:r>
      <w:bookmarkEnd w:id="0"/>
    </w:p>
    <w:p w14:paraId="58DA4E0F" w14:textId="77777777" w:rsidR="00DA63D1" w:rsidRPr="00DA63D1" w:rsidRDefault="00DA63D1" w:rsidP="00DA63D1">
      <w:pPr>
        <w:keepNext/>
        <w:keepLines/>
        <w:widowControl w:val="0"/>
        <w:spacing w:after="0" w:line="240" w:lineRule="auto"/>
        <w:outlineLvl w:val="1"/>
        <w:rPr>
          <w:rFonts w:ascii="Times New Roman" w:eastAsia="Arial" w:hAnsi="Times New Roman" w:cs="Times New Roman"/>
          <w:b/>
          <w:bCs/>
          <w:sz w:val="28"/>
          <w:szCs w:val="28"/>
        </w:rPr>
      </w:pPr>
    </w:p>
    <w:p w14:paraId="49F177FB" w14:textId="77777777" w:rsidR="00DA63D1" w:rsidRPr="00DA63D1" w:rsidRDefault="00DA63D1" w:rsidP="00DA63D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DA63D1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 13.03.2025</w:t>
      </w:r>
      <w:r w:rsidRPr="00DA63D1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DA63D1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</w:r>
      <w:r w:rsidRPr="00DA63D1">
        <w:rPr>
          <w:rFonts w:ascii="Times New Roman" w:eastAsia="Arial" w:hAnsi="Times New Roman" w:cs="Times New Roman"/>
          <w:sz w:val="28"/>
          <w:szCs w:val="28"/>
          <w:lang w:eastAsia="ru-RU" w:bidi="ru-RU"/>
        </w:rPr>
        <w:tab/>
        <w:t>№ 1874</w:t>
      </w:r>
    </w:p>
    <w:p w14:paraId="4F94AC8D" w14:textId="77777777" w:rsidR="00DA63D1" w:rsidRPr="00DA63D1" w:rsidRDefault="00DA63D1" w:rsidP="00DA63D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DA63D1" w:rsidRPr="00DA63D1" w14:paraId="17688F92" w14:textId="77777777" w:rsidTr="00DA63D1">
        <w:trPr>
          <w:trHeight w:val="1609"/>
        </w:trPr>
        <w:tc>
          <w:tcPr>
            <w:tcW w:w="5495" w:type="dxa"/>
            <w:hideMark/>
          </w:tcPr>
          <w:p w14:paraId="15AC8B4C" w14:textId="77777777" w:rsidR="00DA63D1" w:rsidRPr="00DA63D1" w:rsidRDefault="00DA63D1" w:rsidP="00DA63D1">
            <w:pPr>
              <w:widowControl w:val="0"/>
              <w:tabs>
                <w:tab w:val="left" w:pos="765"/>
                <w:tab w:val="center" w:pos="4677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формирования муниципальных социальных заказов на оказание муниципальных услуг в социальной сфере, отнесенных к полномочиям администрации Гатчинского муниципального округа, о форме и сроках формирования отчета об их исполнении</w:t>
            </w:r>
          </w:p>
        </w:tc>
      </w:tr>
    </w:tbl>
    <w:p w14:paraId="215886EB" w14:textId="77777777" w:rsidR="00DA63D1" w:rsidRPr="00DA63D1" w:rsidRDefault="00DA63D1" w:rsidP="00DA63D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</w:p>
    <w:p w14:paraId="5C3CA5A8" w14:textId="77777777" w:rsidR="00DA63D1" w:rsidRPr="00DA63D1" w:rsidRDefault="00DA63D1" w:rsidP="00DA63D1">
      <w:pPr>
        <w:widowControl w:val="0"/>
        <w:tabs>
          <w:tab w:val="left" w:pos="9071"/>
        </w:tabs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</w:rPr>
      </w:pPr>
      <w:r w:rsidRPr="00DA63D1">
        <w:rPr>
          <w:rFonts w:ascii="Times New Roman" w:eastAsia="Arial" w:hAnsi="Times New Roman" w:cs="Times New Roman"/>
        </w:rPr>
        <w:t xml:space="preserve">             </w:t>
      </w:r>
      <w:r w:rsidRPr="00DA63D1">
        <w:rPr>
          <w:rFonts w:ascii="Times New Roman" w:eastAsia="Arial" w:hAnsi="Times New Roman" w:cs="Times New Roman"/>
          <w:sz w:val="28"/>
          <w:szCs w:val="28"/>
        </w:rPr>
        <w:t>В целях приведения действующих актов в соответствие с Федеральным законом от 26.12.2024 № 476-ФЗ «О внесении изменений в  Федеральный закон от 13.07.2020  № 189-ФЗ «О государственном (муниципальном) социальном заказе на оказание государственных (муниципальных) услуг в социальной сфере», в соответствии с частью 4 статьи 6 и частью 5 статьи 7 Федерального закона от 13.07.2020  № 189-ФЗ «О государственном (муниципальном) социальном заказе на оказание государственных (муниципальных) услуг в социальной сфере», постановлением Правительства Российской Федерации от 13.10.2020 № 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сфере», 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Гатчинский муниципальный округ Ленинградской области,</w:t>
      </w:r>
      <w:r w:rsidRPr="00DA63D1">
        <w:rPr>
          <w:rFonts w:ascii="Times New Roman" w:eastAsia="Arial" w:hAnsi="Times New Roman" w:cs="Times New Roman"/>
        </w:rPr>
        <w:t xml:space="preserve"> </w:t>
      </w:r>
      <w:r w:rsidRPr="00DA63D1">
        <w:rPr>
          <w:rFonts w:ascii="Times New Roman" w:eastAsia="Arial" w:hAnsi="Times New Roman" w:cs="Times New Roman"/>
          <w:b/>
          <w:sz w:val="28"/>
          <w:szCs w:val="28"/>
        </w:rPr>
        <w:t>ПОСТАНОВЛЯЕТ:</w:t>
      </w:r>
      <w:r w:rsidRPr="00DA63D1">
        <w:rPr>
          <w:rFonts w:ascii="Times New Roman" w:eastAsia="Arial" w:hAnsi="Times New Roman" w:cs="Times New Roman"/>
          <w:b/>
        </w:rPr>
        <w:tab/>
      </w:r>
    </w:p>
    <w:p w14:paraId="1DAC1864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Утвердить:</w:t>
      </w:r>
    </w:p>
    <w:p w14:paraId="6E307F8E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формирования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Гатчинского муниципального округа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форме и сроках формирования отчета об их исполнении, согласно приложению № 1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настоящему постановлению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59A5283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Форму отчета об исполнении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заказа на оказание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</w:t>
      </w:r>
      <w:r w:rsidRPr="00DA63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Гатчинского муниципального округа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 2 к настоящему постановлению.</w:t>
      </w:r>
    </w:p>
    <w:p w14:paraId="1C5C4309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8462C6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CE09BD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1.3. </w:t>
      </w:r>
      <w:bookmarkStart w:id="1" w:name="_Hlk188270476"/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</w:t>
      </w:r>
      <w:bookmarkEnd w:id="1"/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Гатчинского муниципального округа, согласно приложению № 3 к настоящему постановлению;</w:t>
      </w:r>
    </w:p>
    <w:p w14:paraId="72588042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 согласно приложению № 4 к настоящему постановлению;</w:t>
      </w:r>
    </w:p>
    <w:p w14:paraId="483D53B2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План достижения показателей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согласно приложению № 5 к настоящему постановлению. </w:t>
      </w:r>
    </w:p>
    <w:p w14:paraId="73C0A6E8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постановление администрации Гатчинского муниципального района от 28.02.2023 № 631 «Об утверждении Порядка формированиям муниципальных социальных заказов на оказание муниципальных услуг в социальной сфере, отнесенных к полномочиям администрации Гатчинского муниципального района, о форме и сроках формирования отчета об их исполнении».</w:t>
      </w:r>
    </w:p>
    <w:p w14:paraId="40D00AEB" w14:textId="77777777" w:rsidR="00DA63D1" w:rsidRPr="00DA63D1" w:rsidRDefault="00DA63D1" w:rsidP="00DA63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подлежит опубликованию в газете «Официальный вестник» – приложение к газете «Гатчинская правда», размещению на официальном сайте Гатчинского муниципального округа в информационно-телекоммуникационной сети «Интернет», вступает в силу с момента официального опубликования.</w:t>
      </w:r>
    </w:p>
    <w:p w14:paraId="083F9DEF" w14:textId="77777777" w:rsidR="00DA63D1" w:rsidRPr="00DA63D1" w:rsidRDefault="00DA63D1" w:rsidP="00DA63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распространяет свое действие на правоотношения, возникшие с 1 января 2025 года.</w:t>
      </w:r>
    </w:p>
    <w:p w14:paraId="0B9A9505" w14:textId="77777777" w:rsidR="00DA63D1" w:rsidRPr="00DA63D1" w:rsidRDefault="00DA63D1" w:rsidP="00DA63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3D1">
        <w:rPr>
          <w:rFonts w:ascii="Times New Roman" w:eastAsia="Times New Roman" w:hAnsi="Times New Roman" w:cs="Times New Roman"/>
          <w:sz w:val="28"/>
          <w:szCs w:val="28"/>
        </w:rPr>
        <w:t>5. Контроль исполнения настоящего постановления возложить на заместителя главы администрации Гатчинского муниципального округа по развитию социальной сферы Иванова П.В.</w:t>
      </w:r>
    </w:p>
    <w:p w14:paraId="4453A753" w14:textId="77777777" w:rsidR="00DA63D1" w:rsidRPr="00DA63D1" w:rsidRDefault="00DA63D1" w:rsidP="00DA6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46F211" w14:textId="77777777" w:rsidR="00DA63D1" w:rsidRPr="00DA63D1" w:rsidRDefault="00DA63D1" w:rsidP="00DA6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C16AFD" w14:textId="77777777" w:rsidR="00DA63D1" w:rsidRPr="00DA63D1" w:rsidRDefault="00DA63D1" w:rsidP="00DA63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24C90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главы </w:t>
      </w:r>
    </w:p>
    <w:p w14:paraId="53B03CA7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Гатчинского муниципального </w:t>
      </w:r>
    </w:p>
    <w:p w14:paraId="2B13B4C0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округа, заместитель главы администрации по </w:t>
      </w:r>
    </w:p>
    <w:p w14:paraId="2E09FAAD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финансовой политике и муниципальному контролю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И.В.Носков</w:t>
      </w:r>
    </w:p>
    <w:p w14:paraId="4FE278EB" w14:textId="77777777" w:rsidR="00DA63D1" w:rsidRPr="00DA63D1" w:rsidRDefault="00DA63D1" w:rsidP="00DA63D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0"/>
          <w:szCs w:val="20"/>
        </w:rPr>
      </w:pPr>
    </w:p>
    <w:p w14:paraId="3E45A072" w14:textId="77777777" w:rsidR="00DA63D1" w:rsidRPr="00DA63D1" w:rsidRDefault="00DA63D1" w:rsidP="00DA63D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1028FD6C" w14:textId="77777777" w:rsidR="00DA63D1" w:rsidRPr="00DA63D1" w:rsidRDefault="00DA63D1" w:rsidP="00DA6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F8EE111" w14:textId="77777777" w:rsidR="00DA63D1" w:rsidRPr="00DA63D1" w:rsidRDefault="00DA63D1" w:rsidP="00DA6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75D11EE" w14:textId="77777777" w:rsidR="00DA63D1" w:rsidRPr="00DA63D1" w:rsidRDefault="00DA63D1" w:rsidP="00DA6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885BF9C" w14:textId="77777777" w:rsidR="00DA63D1" w:rsidRPr="00DA63D1" w:rsidRDefault="00DA63D1" w:rsidP="00DA6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E14B018" w14:textId="77777777" w:rsidR="00DA63D1" w:rsidRPr="00DA63D1" w:rsidRDefault="00DA63D1" w:rsidP="00DA6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A63D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Шутова Марина Викторовна</w:t>
      </w:r>
    </w:p>
    <w:p w14:paraId="0AB45C31" w14:textId="63CBBAC9" w:rsid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19C9901B" w14:textId="64AA228A" w:rsid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6DFBF3F4" w14:textId="75CAC016" w:rsid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E381449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441849D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95972" w14:textId="77777777" w:rsidR="00DA63D1" w:rsidRPr="00DA63D1" w:rsidRDefault="00DA63D1" w:rsidP="00DA63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Pr="00DA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A63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50393F28" w14:textId="77777777" w:rsidR="00DA63D1" w:rsidRPr="00DA63D1" w:rsidRDefault="00DA63D1" w:rsidP="00DA63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D1">
        <w:rPr>
          <w:rFonts w:ascii="Times New Roman" w:eastAsia="Times New Roman" w:hAnsi="Times New Roman" w:cs="Times New Roman"/>
          <w:sz w:val="24"/>
          <w:szCs w:val="24"/>
          <w:lang w:eastAsia="ru-RU"/>
        </w:rPr>
        <w:t>к     постановлению    администрации</w:t>
      </w:r>
    </w:p>
    <w:p w14:paraId="3F38CC14" w14:textId="77777777" w:rsidR="00DA63D1" w:rsidRPr="00DA63D1" w:rsidRDefault="00DA63D1" w:rsidP="00DA63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D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</w:t>
      </w:r>
    </w:p>
    <w:p w14:paraId="00FA0059" w14:textId="77777777" w:rsidR="00DA63D1" w:rsidRPr="00DA63D1" w:rsidRDefault="00DA63D1" w:rsidP="00DA63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13.03.2025 № 1874</w:t>
      </w:r>
    </w:p>
    <w:p w14:paraId="11EC0B16" w14:textId="77777777" w:rsidR="00DA63D1" w:rsidRPr="00DA63D1" w:rsidRDefault="00DA63D1" w:rsidP="00DA63D1">
      <w:pPr>
        <w:spacing w:after="0" w:line="240" w:lineRule="auto"/>
        <w:ind w:left="63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71F9AD" w14:textId="77777777" w:rsidR="00DA63D1" w:rsidRPr="00DA63D1" w:rsidRDefault="00DA63D1" w:rsidP="00DA63D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Порядок </w:t>
      </w:r>
    </w:p>
    <w:p w14:paraId="5A84270B" w14:textId="77777777" w:rsidR="00DA63D1" w:rsidRPr="00DA63D1" w:rsidRDefault="00DA63D1" w:rsidP="00DA63D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 муниципальных социальных заказов на оказание муниципальных услуг в социальной сфере, отнесенных к полномочиям администрации Гатчинского муниципального округа, о форме и сроках формирования отчета об их исполнении</w:t>
      </w:r>
    </w:p>
    <w:p w14:paraId="1ADAB43E" w14:textId="77777777" w:rsidR="00DA63D1" w:rsidRPr="00DA63D1" w:rsidRDefault="00DA63D1" w:rsidP="00DA63D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416538" w14:textId="77777777" w:rsidR="00DA63D1" w:rsidRPr="00DA63D1" w:rsidRDefault="00DA63D1" w:rsidP="00DA63D1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определяет:</w:t>
      </w:r>
      <w:bookmarkStart w:id="2" w:name="P53"/>
      <w:bookmarkEnd w:id="2"/>
    </w:p>
    <w:p w14:paraId="0ED5061D" w14:textId="77777777" w:rsidR="00DA63D1" w:rsidRPr="00DA63D1" w:rsidRDefault="00DA63D1" w:rsidP="00DA63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формирования и утверждения </w:t>
      </w:r>
      <w:r w:rsidRPr="00DA63D1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Pr="00DA63D1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Pr="00DA63D1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Гатчинского муниципального округа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соответственно – </w:t>
      </w:r>
      <w:r w:rsidRPr="00DA63D1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муниципальный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социальный заказ, </w:t>
      </w:r>
      <w:r w:rsidRPr="00DA63D1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муниципальная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услуга в социальной сфере);</w:t>
      </w:r>
    </w:p>
    <w:p w14:paraId="1D58482D" w14:textId="77777777" w:rsidR="00DA63D1" w:rsidRPr="00DA63D1" w:rsidRDefault="00DA63D1" w:rsidP="00DA63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органы, уполномоченные на формирование муниципальных социальных заказов;</w:t>
      </w:r>
    </w:p>
    <w:p w14:paraId="5ED59E51" w14:textId="77777777" w:rsidR="00DA63D1" w:rsidRPr="00DA63D1" w:rsidRDefault="00DA63D1" w:rsidP="00DA63D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взаимодействия уполномоченных органов и органов, уполномоченных на формирование муниципальных социальных заказов;</w:t>
      </w:r>
    </w:p>
    <w:p w14:paraId="44277D91" w14:textId="77777777" w:rsidR="00DA63D1" w:rsidRPr="00DA63D1" w:rsidRDefault="00DA63D1" w:rsidP="00DA63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и структуру </w:t>
      </w:r>
      <w:r w:rsidRPr="00DA63D1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заказа;</w:t>
      </w:r>
    </w:p>
    <w:p w14:paraId="3A08EBFB" w14:textId="77777777" w:rsidR="00DA63D1" w:rsidRPr="00DA63D1" w:rsidRDefault="00DA63D1" w:rsidP="00DA63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выбора способа (способов) определения исполнителя услуг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числа способов, установленных частью 3 статьи 7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закон);</w:t>
      </w:r>
    </w:p>
    <w:p w14:paraId="0351E0E4" w14:textId="77777777" w:rsidR="00DA63D1" w:rsidRPr="00DA63D1" w:rsidRDefault="00DA63D1" w:rsidP="00DA63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внесения изменений в </w:t>
      </w:r>
      <w:r w:rsidRPr="00DA63D1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муниципальные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социальные заказы;</w:t>
      </w:r>
    </w:p>
    <w:p w14:paraId="772D4319" w14:textId="77777777" w:rsidR="00DA63D1" w:rsidRPr="00DA63D1" w:rsidRDefault="00DA63D1" w:rsidP="00DA63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осуществления уполномоченным органом контроля за оказанием </w:t>
      </w:r>
      <w:r w:rsidRPr="00DA63D1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муниципальных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сфере.</w:t>
      </w:r>
    </w:p>
    <w:p w14:paraId="1E73FFBC" w14:textId="77777777" w:rsidR="00DA63D1" w:rsidRPr="00DA63D1" w:rsidRDefault="00DA63D1" w:rsidP="00DA63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уполномоченным органом в целях настоящего Порядка понимается </w:t>
      </w:r>
      <w:r w:rsidRPr="00DA63D1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 местного самоуправления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утверждающий муниципальный социальный заказ и обеспечивающий предоставление муниципальных</w:t>
      </w:r>
      <w:r w:rsidRPr="00DA63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услуг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потребителям муниципальных услуг в социальной сфере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 и установленными муниципальным социальным заказом.</w:t>
      </w:r>
    </w:p>
    <w:p w14:paraId="63269E32" w14:textId="77777777" w:rsidR="00DA63D1" w:rsidRPr="00DA63D1" w:rsidRDefault="00DA63D1" w:rsidP="00DA63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органами, уполномоченными на формирование муниципального социального заказа, в целях настоящего Порядка понимается орган местного самоуправления, осуществляющий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заказ.</w:t>
      </w:r>
    </w:p>
    <w:p w14:paraId="5B8FC844" w14:textId="77777777" w:rsidR="00DA63D1" w:rsidRPr="00DA63D1" w:rsidRDefault="00DA63D1" w:rsidP="00DA63D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понятия, применяемые в настоящем Порядке, используются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значениях, указанных в Федеральном законе.</w:t>
      </w:r>
    </w:p>
    <w:p w14:paraId="3602CC52" w14:textId="77777777" w:rsidR="00DA63D1" w:rsidRPr="00DA63D1" w:rsidRDefault="00DA63D1" w:rsidP="00DA63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Муниципальные социальные заказы формируются уполномоченным органом в соответствии с настоящим Порядком по муниципальным услугам в социальной сфере, включенным в установленные в соответствии с бюджетным законодательством Российской Федерации перечни (классификаторы) государственных и муниципальных услуг в отраслях социальной сферы.</w:t>
      </w:r>
    </w:p>
    <w:p w14:paraId="246523AF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 до формирования муниципального социального заказа на едином портале бюджетной системы Российской Федерации в информационно-телекоммуникационной сети «Интернет» размещается информация о перечне государственных услуг в социальной сфере, в отношении которых формируется муниципальный социальный заказ, в порядке, установленном Министерством финансов Российской Федерации в соответствии со статьей 165 Бюджетного кодекса Российской Федерации.</w:t>
      </w:r>
    </w:p>
    <w:p w14:paraId="5716A566" w14:textId="77777777" w:rsidR="00DA63D1" w:rsidRPr="00DA63D1" w:rsidRDefault="00DA63D1" w:rsidP="00DA63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органом, утверждающим муниципальный социальный заказ на оказание муниципальной услуги в социальной сфере «Реализация дополнительных общеразвивающих программ» и обеспечивающим его исполнение, является </w:t>
      </w:r>
      <w:r w:rsidRPr="00DA63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Комитет образования администрации муниципального образования</w:t>
      </w:r>
      <w:r w:rsidRPr="00DA63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Гатчинский муниципальный округ Ленинградской области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Комитет образования Гатчинского муниципального округа).</w:t>
      </w:r>
    </w:p>
    <w:p w14:paraId="1AD41612" w14:textId="77777777" w:rsidR="00DA63D1" w:rsidRPr="00DA63D1" w:rsidRDefault="00DA63D1" w:rsidP="00DA63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в соответствии с пунктом 3 части 5 статьи 6 Федерального закона при необходимости передает полномочия по осуществлению отбора исполнителей услуг и (или) заключению соглашений в целях исполнения муниципального социального заказа на оказание муниципальной услуги в социальной сфере органам, уполномоченным на формирование муниципальных социальных заказов и определенным соответствующим муниципальным правовым актом уполномоченного органа. </w:t>
      </w:r>
    </w:p>
    <w:p w14:paraId="555F661D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передаче полномочий в соответствии с частью 7 статьи 6 Федерального закона на указанные органы распространяются положения Федерального закона, регулирующие деятельность уполномоченного органа.</w:t>
      </w:r>
    </w:p>
    <w:p w14:paraId="47DD3B81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предусмотренных частью 7 статьи 9 Федерального закона, уполномоченный орган передает полномочие по заключению предусмотренных указанной частью соглашений с исполнителями услуг, органам, уполномоченным на формирование муниципальных социальных заказов.</w:t>
      </w:r>
    </w:p>
    <w:p w14:paraId="0D409CF5" w14:textId="77777777" w:rsidR="00DA63D1" w:rsidRPr="00DA63D1" w:rsidRDefault="00DA63D1" w:rsidP="00DA63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объеме оказания муниципальных услуг в социальной сфере включается в муниципальный социальный заказ на основании данных об объеме оказываемых муниципальных услуг в социальной сфере, включенных в обоснования бюджетных ассигнований, формируемые главными распорядителями средств бюджета Гатчинского муниципального округа</w:t>
      </w:r>
      <w:r w:rsidRPr="00DA63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планирования бюджетных ассигнований бюджета Гатчинского муниципального округа Ленинградской области и методикой планирования бюджетных ассигнований бюджета Гатчинского муниципального округа, определенными финансовым органом Гатчинского муниципального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округа в соответствии с бюджетным законодательством Российской Федерации.</w:t>
      </w:r>
    </w:p>
    <w:p w14:paraId="02D2155C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финансового обеспечения исполнения муниципального социального заказа путем утверждения муниципального задания определяется в порядке, установленном постановлением администрации Гатчинского муниципального округа</w:t>
      </w:r>
      <w:r w:rsidRPr="00DA63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14:paraId="508A204B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Объем финансового обеспечения муниципального социального заказа, в целях исполнения которого осуществляется отбор исполнителей услуг, определяется в порядке, аналогичном порядку, установленному для определения объема финансового обеспечения выполнения муниципального задания, в соответствии с нормативными затратами на оказание муниципальной услуги в социальной сфере, утвержденными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которые не могут быть ниже нормативных затрат на оказание такой услуги в соответствии с муниципальным заданием.</w:t>
      </w:r>
    </w:p>
    <w:p w14:paraId="5E05CE17" w14:textId="77777777" w:rsidR="00DA63D1" w:rsidRPr="00DA63D1" w:rsidRDefault="00DA63D1" w:rsidP="00DA63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социальный заказ может быть сформирован в отношении укрупненной муниципальной услуги в социальной сфере (далее - укрупненная муниципальная услуга), под которой для целей настоящего Порядка понимается несколько муниципальных 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в соответствии с содержанием муниципальной услуги в социальной сфере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муниципальной услуг.</w:t>
      </w:r>
    </w:p>
    <w:p w14:paraId="1FC027F7" w14:textId="77777777" w:rsidR="00DA63D1" w:rsidRPr="00DA63D1" w:rsidRDefault="00DA63D1" w:rsidP="00DA63D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социальный заказ формируется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форме согласно приложению к настоящему Порядку в процессе формирования бюджета Гатчинского муниципального округа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муниципальной</w:t>
      </w:r>
      <w:r w:rsidRPr="00DA63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социальной сфере, в соответствии со следующей структурой:</w:t>
      </w:r>
    </w:p>
    <w:p w14:paraId="29C9FFE1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общие сведения о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муниципальном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6" w:history="1">
        <w:r w:rsidRPr="00DA6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настоящему Порядку, который содержит следующие подразделы:</w:t>
      </w:r>
    </w:p>
    <w:p w14:paraId="456A29B6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общие сведения о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муниципальном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социальном заказе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очередной финансовый год, приведенные в </w:t>
      </w:r>
      <w:hyperlink r:id="rId7" w:history="1">
        <w:r w:rsidRPr="00DA6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1 раздела I</w:t>
        </w:r>
      </w:hyperlink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настоящему Порядку;</w:t>
      </w:r>
    </w:p>
    <w:p w14:paraId="14CF1631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сведения о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муниципальном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социальном заказе на первый год планового периода, приведенные в </w:t>
      </w:r>
      <w:hyperlink r:id="rId8" w:history="1">
        <w:r w:rsidRPr="00DA6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 раздела I</w:t>
        </w:r>
      </w:hyperlink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настоящему Порядку;</w:t>
      </w:r>
    </w:p>
    <w:p w14:paraId="67931EEE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сведения о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муниципальном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социальном заказе на второй год планового периода, приведенные в </w:t>
      </w:r>
      <w:hyperlink r:id="rId9" w:history="1">
        <w:r w:rsidRPr="00DA6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3 раздела I</w:t>
        </w:r>
      </w:hyperlink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настоящему Порядку;</w:t>
      </w:r>
    </w:p>
    <w:p w14:paraId="12167518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сведения о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муниципальном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социальном заказе на срок оказания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муниципальных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в социальной сфере за пределами планового периода, приведенные в </w:t>
      </w:r>
      <w:hyperlink r:id="rId10" w:history="1">
        <w:r w:rsidRPr="00DA6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4 раздела I</w:t>
        </w:r>
      </w:hyperlink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настоящему Порядку;</w:t>
      </w:r>
    </w:p>
    <w:p w14:paraId="0296CB07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сведения об объеме оказания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социальной сфере (укрупненной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очередном финансовом году и плановом периоде, а также за пределами планового периода, приведенные в </w:t>
      </w:r>
      <w:hyperlink r:id="rId11" w:history="1">
        <w:r w:rsidRPr="00DA6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II</w:t>
        </w:r>
      </w:hyperlink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настоящему Порядку, который содержит следующие подразделы:</w:t>
      </w:r>
    </w:p>
    <w:p w14:paraId="6DF76C95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объеме оказания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социальной сфере (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составляющих укрупненную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муниципальную услугу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очередной финансовый год, приведенные в </w:t>
      </w:r>
      <w:hyperlink r:id="rId12" w:history="1">
        <w:r w:rsidRPr="00DA6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1 раздела II</w:t>
        </w:r>
      </w:hyperlink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настоящему Порядку;</w:t>
      </w:r>
    </w:p>
    <w:p w14:paraId="480D944E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объеме оказания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социальной сфере (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составляющих укрупненную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муниципальную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услугу) на первый год планового периода, приведенные в </w:t>
      </w:r>
      <w:hyperlink r:id="rId13" w:history="1">
        <w:r w:rsidRPr="00DA6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2 раздела II</w:t>
        </w:r>
      </w:hyperlink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настоящему Порядку;</w:t>
      </w:r>
    </w:p>
    <w:p w14:paraId="4BFF4EC6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объеме оказания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социальной сфере (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составляющих укрупненную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муниципальную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услугу) на второй год планового периода, приведенные в </w:t>
      </w:r>
      <w:hyperlink r:id="rId14" w:history="1">
        <w:r w:rsidRPr="00DA6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3 раздела II</w:t>
        </w:r>
      </w:hyperlink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настоящему Порядку;</w:t>
      </w:r>
    </w:p>
    <w:p w14:paraId="1C7DE4FD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об объеме оказания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социальной сфере (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составляющих укрупненную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муниципальную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услугу) на срок оказания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муниципальной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за пределами планового периода, приведенные в </w:t>
      </w:r>
      <w:hyperlink r:id="rId15" w:history="1">
        <w:r w:rsidRPr="00DA6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подразделе 4 раздела II</w:t>
        </w:r>
      </w:hyperlink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настоящему Порядку;</w:t>
      </w:r>
    </w:p>
    <w:p w14:paraId="24C67655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сведения о показателях, характеризующих качество оказания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 (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составляющих укрупненную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муниципальную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16" w:history="1">
        <w:r w:rsidRPr="00DA6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III</w:t>
        </w:r>
      </w:hyperlink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к настоящему Порядку.</w:t>
      </w:r>
    </w:p>
    <w:p w14:paraId="6CB66C19" w14:textId="77777777" w:rsidR="00DA63D1" w:rsidRPr="00DA63D1" w:rsidRDefault="00750B19" w:rsidP="00DA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DA63D1" w:rsidRPr="00DA6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Подразделы 2</w:t>
        </w:r>
      </w:hyperlink>
      <w:r w:rsidR="00DA63D1"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18" w:history="1">
        <w:r w:rsidR="00DA63D1" w:rsidRPr="00DA6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раздела I</w:t>
        </w:r>
      </w:hyperlink>
      <w:r w:rsidR="00DA63D1"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9" w:history="1">
        <w:r w:rsidR="00DA63D1" w:rsidRPr="00DA6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подразделы 1</w:t>
        </w:r>
      </w:hyperlink>
      <w:r w:rsidR="00DA63D1"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hyperlink r:id="rId20" w:history="1">
        <w:r w:rsidR="00DA63D1" w:rsidRPr="00DA6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раздела II</w:t>
        </w:r>
      </w:hyperlink>
      <w:r w:rsidR="00DA63D1"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приложения </w:t>
      </w:r>
      <w:r w:rsidR="00DA63D1"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настоящему Порядку формируются с учетом срока (предельного срока) оказания </w:t>
      </w:r>
      <w:r w:rsidR="00DA63D1"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="00DA63D1"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 (</w:t>
      </w:r>
      <w:r w:rsidR="00DA63D1"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</w:t>
      </w:r>
      <w:r w:rsidR="00DA63D1"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составляющих укрупненную </w:t>
      </w:r>
      <w:r w:rsidR="00DA63D1"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муниципальную</w:t>
      </w:r>
      <w:r w:rsidR="00DA63D1"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услугу), установленного в соответствии с законодательством Российской Федерации.</w:t>
      </w:r>
    </w:p>
    <w:p w14:paraId="2D5DF764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Муниципальный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социальный заказ утверждается уполномоченным органом до начала очередного финансового года, но не позднее 15 рабочих дней со дня принятия решения о местном бюджете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08E877FF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Показатели, характеризующие объем оказания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сфере, определяются органами, указанными в </w:t>
      </w:r>
      <w:hyperlink r:id="rId21" w:history="1">
        <w:r w:rsidRPr="00DA6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</w:t>
        </w:r>
      </w:hyperlink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на основании:</w:t>
      </w:r>
    </w:p>
    <w:p w14:paraId="59501BBF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прогнозируемой динамики количества потребителей услуг;</w:t>
      </w:r>
    </w:p>
    <w:p w14:paraId="71454B5F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уровня удовлетворенности существующим объемом оказания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сфере;</w:t>
      </w:r>
    </w:p>
    <w:p w14:paraId="0A696550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отчета об исполнении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заказа, формируемого уполномоченным органом в соответствии с </w:t>
      </w:r>
      <w:hyperlink r:id="rId22" w:history="1">
        <w:r w:rsidRPr="00DA6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 статьи 7</w:t>
        </w:r>
      </w:hyperlink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в отчетном финансовом году.</w:t>
      </w:r>
    </w:p>
    <w:p w14:paraId="086073D3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Основаниями для внесения изменений в утвержденный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муниципальный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социальный заказ являются:</w:t>
      </w:r>
    </w:p>
    <w:p w14:paraId="77481D3F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значений показателей, характеризующих объем оказания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сфере;</w:t>
      </w:r>
    </w:p>
    <w:p w14:paraId="2496F18D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способа исполнения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заказа и перераспределения объема оказания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 по результатам отбора исполнителей услуг в соответствии со </w:t>
      </w:r>
      <w:hyperlink r:id="rId23" w:history="1">
        <w:r w:rsidRPr="00DA6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9</w:t>
        </w:r>
      </w:hyperlink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закона;</w:t>
      </w:r>
    </w:p>
    <w:p w14:paraId="4DBD64D8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сведений, включенных в форму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</w:t>
      </w:r>
      <w:hyperlink r:id="rId24" w:history="1">
        <w:r w:rsidRPr="00DA6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заказа</w:t>
        </w:r>
      </w:hyperlink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к настоящему Порядку).</w:t>
      </w:r>
    </w:p>
    <w:p w14:paraId="75D29C44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15 рабочих дней со дня возникновения перечисленных в настоящем пункте оснований формируется новый муниципальный социальный заказ (с учетом внесенных изменений) в соответствии с настоящим Порядком.</w:t>
      </w:r>
    </w:p>
    <w:p w14:paraId="2BC1C8D4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Уполномоченным органом осуществляется выбор способа определения исполнителей услуг из числа способов, установленных </w:t>
      </w:r>
      <w:hyperlink r:id="rId25" w:history="1">
        <w:r w:rsidRPr="00DA6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 статьи 7</w:t>
        </w:r>
      </w:hyperlink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 правовыми актами Гатчинского муниципального округа исходя из оценки значений следующих показателей, проводимой в установленном им порядке (с учетом критериев оценки, содержащихся в указанном порядке):</w:t>
      </w:r>
    </w:p>
    <w:p w14:paraId="444224B0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доступность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оказываемых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муниципальными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учреждениями, для потребителей услуг;</w:t>
      </w:r>
    </w:p>
    <w:p w14:paraId="38864C34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планируемая к оказанию муниципальная услуга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социальной сфере.</w:t>
      </w:r>
    </w:p>
    <w:p w14:paraId="13263FAF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По результатам оценки уполномоченным органом значений показателей, указанных в </w:t>
      </w:r>
      <w:hyperlink r:id="rId26" w:history="1">
        <w:r w:rsidRPr="00DA6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11</w:t>
        </w:r>
      </w:hyperlink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Порядка:</w:t>
      </w:r>
    </w:p>
    <w:p w14:paraId="3D65D96B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показателя, указанного в </w:t>
      </w:r>
      <w:hyperlink r:id="rId27" w:history="1">
        <w:r w:rsidRPr="00DA6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1 пункта 11</w:t>
        </w:r>
      </w:hyperlink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относится к категории «низкая» либо к категории «высокая»;</w:t>
      </w:r>
    </w:p>
    <w:p w14:paraId="0752A43C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показателя, указанного в </w:t>
      </w:r>
      <w:hyperlink r:id="rId28" w:history="1">
        <w:r w:rsidRPr="00DA6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2 пункта 11</w:t>
        </w:r>
      </w:hyperlink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относится к категории «значительное» либо к категории «незначительное».</w:t>
      </w:r>
    </w:p>
    <w:p w14:paraId="0873346B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Гатчинского муниципального округа (далее –общественный совет).</w:t>
      </w:r>
    </w:p>
    <w:p w14:paraId="46AE9D33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В случае если значение показателя, указанного в </w:t>
      </w:r>
      <w:hyperlink r:id="rId29" w:history="1">
        <w:r w:rsidRPr="00DA6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«а» пункта 11</w:t>
        </w:r>
      </w:hyperlink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относится к категории «низкая», а значение показателя, указанного в </w:t>
      </w:r>
      <w:hyperlink r:id="rId30" w:history="1">
        <w:r w:rsidRPr="00DA6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«б» пункта 11</w:t>
        </w:r>
      </w:hyperlink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относится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категории «незначительное», уполномоченный орган принимает решение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формировании муниципального задания в целях исполнения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социального заказа.</w:t>
      </w:r>
    </w:p>
    <w:p w14:paraId="33D18D70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 если на протяжении 2 лет подряд, предшествующих дате формирования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заказа, значение показателя, указанного в </w:t>
      </w:r>
      <w:hyperlink r:id="rId31" w:history="1">
        <w:r w:rsidRPr="00DA6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«а» пункта 11</w:t>
        </w:r>
      </w:hyperlink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относится к категории «низкая», а значение показателя, указанного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hyperlink r:id="rId32" w:history="1">
        <w:r w:rsidRPr="00DA6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«б» пункта 11</w:t>
        </w:r>
      </w:hyperlink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в целях исполнения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заказа.</w:t>
      </w:r>
    </w:p>
    <w:p w14:paraId="092BC859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значение показателя, указанного в </w:t>
      </w:r>
      <w:hyperlink r:id="rId33" w:history="1">
        <w:r w:rsidRPr="00DA6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«б» пункта 11</w:t>
        </w:r>
      </w:hyperlink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относится к категории «значительное», уполномоченный орган принимает решение об осуществлении отбора исполнителей услуг в целях исполнения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заказа вне зависимости от значения показателя, указанного в </w:t>
      </w:r>
      <w:hyperlink r:id="rId34" w:history="1">
        <w:r w:rsidRPr="00DA6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«а» пункта 11</w:t>
        </w:r>
      </w:hyperlink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14:paraId="6FB1BCD2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значение показателя, указанного в </w:t>
      </w:r>
      <w:hyperlink r:id="rId35" w:history="1">
        <w:r w:rsidRPr="00DA6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«а» пункта 11</w:t>
        </w:r>
      </w:hyperlink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относится к категории «высокая», а значение показателя, указанного в </w:t>
      </w:r>
      <w:hyperlink r:id="rId36" w:history="1">
        <w:r w:rsidRPr="00DA6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«б» пункта 11</w:t>
        </w:r>
      </w:hyperlink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относится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категории «незначительное», и в отношении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 в соответствии с законодательством Российской Федерации проводится независимая оценка качества условий оказания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муниципальных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в социальной сфере:</w:t>
      </w:r>
    </w:p>
    <w:p w14:paraId="10A5B0DD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 обеспечении его осуществления в целях исполнения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заказа;</w:t>
      </w:r>
    </w:p>
    <w:p w14:paraId="3F7EC967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указанные показатели составляют от 51 процента до 100 процентов, - решение о формировании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в целях исполнения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заказа.</w:t>
      </w:r>
    </w:p>
    <w:p w14:paraId="7E015A51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ar6"/>
      <w:bookmarkEnd w:id="3"/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значение показателя, указанного в </w:t>
      </w:r>
      <w:hyperlink r:id="rId37" w:history="1">
        <w:r w:rsidRPr="00DA6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«а» пункта 11</w:t>
        </w:r>
      </w:hyperlink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относится к категории «высокая», а значение показателя, указанного в </w:t>
      </w:r>
      <w:hyperlink r:id="rId38" w:history="1">
        <w:r w:rsidRPr="00DA6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«б» пункта 11</w:t>
        </w:r>
      </w:hyperlink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Правил, относится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категории «незначительное», и в отношении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 в соответствии с законодательством Российской Федерации независимая оценка качества условий оказания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 не проводится, уполномоченный орган принимает решение о формировании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 в целях исполнения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заказа.</w:t>
      </w:r>
    </w:p>
    <w:p w14:paraId="14F2D6D4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на протяжении 2 лет подряд, предшествующих дате формирования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заказа,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учетом решения, принятого уполномоченным органом в соответствии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</w:t>
      </w:r>
      <w:hyperlink r:id="rId39" w:anchor="Par6" w:history="1">
        <w:r w:rsidRPr="00DA6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седьмым</w:t>
        </w:r>
      </w:hyperlink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значение показателя, указанного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hyperlink r:id="rId40" w:history="1">
        <w:r w:rsidRPr="00DA6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«а» пункта 11</w:t>
        </w:r>
      </w:hyperlink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относится к категории «высокая», а значение показателя, указанного в </w:t>
      </w:r>
      <w:hyperlink r:id="rId41" w:history="1">
        <w:r w:rsidRPr="00DA63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«б» пункта 11</w:t>
        </w:r>
      </w:hyperlink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заказа.</w:t>
      </w:r>
    </w:p>
    <w:p w14:paraId="4328512A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Информация об утвержденных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7CBEA367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Уполномоченный орган в соответствии с формой отчета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 исполнении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социального заказа на оказание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органов местного самоуправления</w:t>
      </w:r>
      <w:r w:rsidRPr="00DA63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округа, утвержденной постановлением администрации Гатчинского муниципального округа, формирует отчет об исполнении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Pr="00DA63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социального заказа по итогам исполнения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Pr="00DA63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социального заказа за 9 месяцев текущего финансового года, а также отчет об исполнении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Pr="00DA63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2" w:history="1">
        <w:r w:rsidRPr="00DA63D1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частью 6 статьи 9</w:t>
        </w:r>
      </w:hyperlink>
      <w:r w:rsidRPr="00DA63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Pr="00DA63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услуги в социальной сфере, включенных в отчеты о выполнении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Pr="00DA63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задания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</w:t>
      </w:r>
      <w:r w:rsidRPr="00DA63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учреждений, функции и полномочия учредителя которых осуществляет уполномоченный орган.</w:t>
      </w:r>
    </w:p>
    <w:p w14:paraId="388F9CE1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Отчет об исполнении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заказа в отчетном финансовом году формируется не позднее 1 апреля финансового года,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следующего за отчетным годом, и подлежит размещению на едином портале бюджетной системы Российской Федерации в информационно 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</w:p>
    <w:p w14:paraId="78824451" w14:textId="77777777" w:rsidR="00DA63D1" w:rsidRPr="00DA63D1" w:rsidRDefault="00DA63D1" w:rsidP="00DA63D1">
      <w:pPr>
        <w:tabs>
          <w:tab w:val="left" w:pos="142"/>
          <w:tab w:val="left" w:pos="284"/>
          <w:tab w:val="left" w:pos="426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17. Контроль за оказанием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муниципальных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3883DCCD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утвержденным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муниципальным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социальным заказом установлен объем оказания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 на основании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муниципального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задания, правила осуществления контроля за оказанием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муниципальными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учреждениями, оказывающими услуги в социальной сфере в соответствии с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муниципальным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социальным заказом, определяются в соответствии с порядком формирования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задания, утвержденного постановлением администрации Гатчинского муниципального округа.</w:t>
      </w:r>
    </w:p>
    <w:p w14:paraId="35BA643D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Предметом контроля за оказанием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 исполнителями услуг, не являющимися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муниципальными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учреждениями, является достижение показателей, характеризующих качество и (или) объем оказания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сфере, включенной в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муниципальный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сфере, установленных уполномоченным органом.</w:t>
      </w:r>
    </w:p>
    <w:p w14:paraId="4AA441BD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Целями осуществления контроля за оказанием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муниципальных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в социальной сфере исполнителями услуг, не являющимися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муниципальными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сфере, установленных уполномоченным органом.</w:t>
      </w:r>
    </w:p>
    <w:p w14:paraId="1A7AD7BD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Уполномоченным органом проводятся плановые проверки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утвержденным им планом проведения плановых проверок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соответствующий финансовый год, но не чаще одного раза в 2 года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нормативного правового акта, устанавливающего стандарт (порядок) оказания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 в соответствии с утвержденным уполномоченным органом планом проведения такого мониторинга,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используемым в целях формирования плана проведения плановых проверок на соответствующий финансовый год.</w:t>
      </w:r>
    </w:p>
    <w:p w14:paraId="75B32C99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21. Внеплановые проверки проводятся на основании приказа уполномоченного органа, утверждаемого им в срок, не превышающий три рабочих дня со дня возникновения как минимум одного из следующих оснований:</w:t>
      </w:r>
    </w:p>
    <w:p w14:paraId="75C2D999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поступление обращений и требований контрольно-надзорных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правоохранительных органов Российской Федерации;</w:t>
      </w:r>
    </w:p>
    <w:p w14:paraId="4F22B1B3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поступление в уполномоченный орган заявления потребителя услуг о неоказании или ненадлежащем оказании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 исполнителем муниципальных услуг в социальной сфере.</w:t>
      </w:r>
    </w:p>
    <w:p w14:paraId="01080842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Проверки подразделяются на:</w:t>
      </w:r>
    </w:p>
    <w:p w14:paraId="2C31727E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00020D31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69C0BF5E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23.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 в следующих случаях:</w:t>
      </w:r>
    </w:p>
    <w:p w14:paraId="227A61F0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необходимость получения дополнительных сведений и (или) документов от исполнителя муниципальных услуг в социальной сфере; </w:t>
      </w:r>
    </w:p>
    <w:p w14:paraId="4C0C099B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необходимость получения дополнительных сведений и (или) документов, находящихся в распоряжении органов государственной власти, иных органов местного самоуправления или организаций.</w:t>
      </w:r>
    </w:p>
    <w:p w14:paraId="04D95BD9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информационно-телекоммуникационной сети Интернет.</w:t>
      </w:r>
    </w:p>
    <w:p w14:paraId="21A553D3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направленного по адресу электронной почты исполнителя услуг, или иным доступным способом.</w:t>
      </w:r>
    </w:p>
    <w:p w14:paraId="5E8D7DC6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751EF0A4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Результаты проведения проверки отражаются в акте проверки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3F02AA01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документы (копии) и материалы прилагаются к акту проверки.</w:t>
      </w:r>
    </w:p>
    <w:p w14:paraId="6440CDE4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формы проведения проверки в акте проверки указывается место проведения проверки.</w:t>
      </w:r>
    </w:p>
    <w:p w14:paraId="25278264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проверки формируется уполномоченным органом не позднее 10 рабочих дней со дня проведения проверки (дня окончания проведения проверки), подписывается руководителем (заместителем руководителя) уполномоченного органа и направляется исполнителю муниципальных услуг в социальной сфере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государственных услуг в социальной сфере, или иным доступным способом.</w:t>
      </w:r>
    </w:p>
    <w:p w14:paraId="77C1F2A4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26. Акт проверки должен содержать в себе описание нарушений, выявленных в ходе ее проведения.</w:t>
      </w:r>
    </w:p>
    <w:p w14:paraId="6686863F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описании каждого нарушения, выявленного в ходе проведения проверки, указываются в том числе:</w:t>
      </w:r>
    </w:p>
    <w:p w14:paraId="51D904B7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положения нормативных правовых актов, которые были нарушены;</w:t>
      </w:r>
    </w:p>
    <w:p w14:paraId="0D96B48E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период, к которому относится выявленное нарушение.</w:t>
      </w:r>
    </w:p>
    <w:p w14:paraId="6999576B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Результатами осуществления контроля за оказанием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 исполнителями услуг, не являющимися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муниципальными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учреждениями, являются:</w:t>
      </w:r>
    </w:p>
    <w:p w14:paraId="3ABB87AD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определение соответствия фактических значений, характеризующих качество и (или) объем оказания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плановым значениям, установленным соглашением;</w:t>
      </w:r>
    </w:p>
    <w:p w14:paraId="4750CF97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анализ причин отклонения фактических значений, характеризующих качество и (или) объем оказания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плановых значений, установленных соглашением;</w:t>
      </w:r>
    </w:p>
    <w:p w14:paraId="0238A23C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сфере, установленных уполномоченным органом;</w:t>
      </w:r>
    </w:p>
    <w:p w14:paraId="51B48B1F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муниципальной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сфере, установленных уполномоченным органом.</w:t>
      </w:r>
    </w:p>
    <w:p w14:paraId="164A0E5E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предупреждения в дальнейшей деятельности, сроки выполнения указанных мер и ответственных исполнителей.</w:t>
      </w:r>
    </w:p>
    <w:p w14:paraId="3215D80F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осуществляет контроль за исполнением плана мероприятий по устранению выявленных нарушений и их предупреждению в дальнейшей деятельности в порядке, установленном для проведения мониторинга в соответствии с пунктом 20 настоящего Порядка.</w:t>
      </w:r>
    </w:p>
    <w:p w14:paraId="0B0E7BDD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Материалы по результатам проверки, а также иные документы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14:paraId="45B27A8B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30. На основании акта проверки уполномоченный орган:</w:t>
      </w:r>
    </w:p>
    <w:p w14:paraId="6B13F53E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сфере, установленных соглашением;</w:t>
      </w:r>
    </w:p>
    <w:p w14:paraId="77B4480D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социальной сфере, а при отсутствии такого нормативного правового акта - требований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условиям и порядку оказания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социальной сфере, установленных уполномоченным органом;</w:t>
      </w:r>
    </w:p>
    <w:p w14:paraId="5A3D16BA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принимает решение о возврате средств субсидии в бюджет Гатчинского муниципального</w:t>
      </w:r>
      <w:r w:rsidRPr="00DA63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в соответствии с бюджетным законодательством Российской Федерации в случаях, установленных соглашением;</w:t>
      </w:r>
    </w:p>
    <w:p w14:paraId="749DCF15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результатам проверки был установлен факт неоказания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муниципальной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 и (или) нарушении стандарта (порядка) оказания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муниципальной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651E5FF3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Pr="00DA63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муниципальной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социальной сфере, установленных соглашением.</w:t>
      </w:r>
    </w:p>
    <w:p w14:paraId="5953C8EA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31. Уполномоченный орган обеспечивает проведение мониторинга достижения результатов оказания муниципальных услуг в социальной сфере в порядке, установленном Министерством финансов Российской Федерации в соответствии с пунктом 7 статьи 5 Федерального закона.</w:t>
      </w:r>
    </w:p>
    <w:p w14:paraId="7E4F9877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32. Уполномоченный орган обеспечивает соблюдение требований Федерального закона о размещении информации об исполнителях услуг, о результатах мониторинга достижения результатов оказания муниципальных услуг в социальной сфере, а также оценки исполнителя услуг, определенной в том числе в соответствии с оценкой потребителем услуг исполнителя услуг и результатами мониторинга достижения результатов оказания муниципальных услуг в социальной сфере, на официальном сайте для размещения информации о государственных и муниципальных учреждениях в информационно-телекоммуникационной сети «Интернет».</w:t>
      </w:r>
    </w:p>
    <w:p w14:paraId="4E98F6CE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33. Показатели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утверждаются уполномоченным органом</w:t>
      </w:r>
      <w:r w:rsidRPr="00DA63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особенностей, установленных частью 8 статьи 6 Федерального закона, в случае, если они не определены </w:t>
      </w:r>
      <w:r w:rsidRPr="00DA63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высшим исполнительным органом субъекта Российской Федерации</w:t>
      </w: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411420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AE00EB" w14:textId="77777777" w:rsidR="00DA63D1" w:rsidRPr="00DA63D1" w:rsidRDefault="00DA63D1" w:rsidP="00DA63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6036C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A63D1" w:rsidRPr="00DA63D1">
          <w:pgSz w:w="11906" w:h="16838"/>
          <w:pgMar w:top="1134" w:right="567" w:bottom="1134" w:left="1560" w:header="709" w:footer="709" w:gutter="0"/>
          <w:cols w:space="720"/>
        </w:sectPr>
      </w:pPr>
    </w:p>
    <w:p w14:paraId="5E9E2E15" w14:textId="77777777" w:rsidR="00DA63D1" w:rsidRPr="00DA63D1" w:rsidRDefault="00DA63D1" w:rsidP="00DA63D1">
      <w:pPr>
        <w:widowControl w:val="0"/>
        <w:autoSpaceDE w:val="0"/>
        <w:autoSpaceDN w:val="0"/>
        <w:adjustRightInd w:val="0"/>
        <w:spacing w:after="0" w:line="240" w:lineRule="auto"/>
        <w:ind w:left="12758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14:paraId="755AD263" w14:textId="77777777" w:rsidR="00DA63D1" w:rsidRPr="00DA63D1" w:rsidRDefault="00DA63D1" w:rsidP="00DA63D1">
      <w:pPr>
        <w:widowControl w:val="0"/>
        <w:autoSpaceDE w:val="0"/>
        <w:autoSpaceDN w:val="0"/>
        <w:adjustRightInd w:val="0"/>
        <w:spacing w:after="0" w:line="240" w:lineRule="auto"/>
        <w:ind w:left="1063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Порядку формирования муниципальных</w:t>
      </w:r>
    </w:p>
    <w:p w14:paraId="38461C59" w14:textId="77777777" w:rsidR="00DA63D1" w:rsidRPr="00DA63D1" w:rsidRDefault="00DA63D1" w:rsidP="00DA63D1">
      <w:pPr>
        <w:widowControl w:val="0"/>
        <w:autoSpaceDE w:val="0"/>
        <w:autoSpaceDN w:val="0"/>
        <w:adjustRightInd w:val="0"/>
        <w:spacing w:after="0" w:line="240" w:lineRule="auto"/>
        <w:ind w:left="10632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социальных заказов на оказание муниципальных услуг в социальной сфере, отнесенных к полномочиям администрации Гатчинского муниципального округа, о форме и сроках формирования отчета об их исполнении</w:t>
      </w:r>
    </w:p>
    <w:p w14:paraId="74BA49E3" w14:textId="77777777" w:rsidR="00DA63D1" w:rsidRPr="00DA63D1" w:rsidRDefault="00DA63D1" w:rsidP="00DA63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17537" w14:textId="77777777" w:rsidR="00DA63D1" w:rsidRPr="00DA63D1" w:rsidRDefault="00DA63D1" w:rsidP="00DA63D1">
      <w:pPr>
        <w:tabs>
          <w:tab w:val="left" w:pos="1276"/>
        </w:tabs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DA63D1" w:rsidRPr="00DA63D1" w14:paraId="2E4ED05E" w14:textId="77777777" w:rsidTr="00DA63D1">
        <w:trPr>
          <w:trHeight w:val="1262"/>
        </w:trPr>
        <w:tc>
          <w:tcPr>
            <w:tcW w:w="141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EA7A40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  <w:p w14:paraId="1960B6BB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</w:tbl>
    <w:p w14:paraId="209C74FA" w14:textId="77777777" w:rsidR="00DA63D1" w:rsidRPr="00DA63D1" w:rsidRDefault="00DA63D1" w:rsidP="00DA6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социальный заказ на оказание муниципальных</w:t>
      </w:r>
    </w:p>
    <w:p w14:paraId="2D405198" w14:textId="77777777" w:rsidR="00DA63D1" w:rsidRPr="00DA63D1" w:rsidRDefault="00DA63D1" w:rsidP="00DA6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 в социальной сфере на 20__год и на плановый период 20__ - 20 ___ годов</w:t>
      </w:r>
    </w:p>
    <w:p w14:paraId="17870598" w14:textId="77777777" w:rsidR="00DA63D1" w:rsidRPr="00DA63D1" w:rsidRDefault="00DA63D1" w:rsidP="00DA6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1 _________________ 20 ___ г.</w:t>
      </w:r>
    </w:p>
    <w:p w14:paraId="31EE55BC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7960"/>
        <w:gridCol w:w="1420"/>
        <w:gridCol w:w="1435"/>
      </w:tblGrid>
      <w:tr w:rsidR="00DA63D1" w:rsidRPr="00DA63D1" w14:paraId="003ED9AB" w14:textId="77777777" w:rsidTr="00DA63D1">
        <w:trPr>
          <w:trHeight w:val="288"/>
        </w:trPr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BEC0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  <w:p w14:paraId="2479D2F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   </w:t>
            </w:r>
          </w:p>
          <w:p w14:paraId="709FC13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7477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11C65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  <w:p w14:paraId="41F28132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3E9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287C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DA63D1" w:rsidRPr="00DA63D1" w14:paraId="1A9754CF" w14:textId="77777777" w:rsidTr="00DA63D1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269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1AAC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455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0764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DA63D1" w:rsidRPr="00DA63D1" w14:paraId="037F184D" w14:textId="77777777" w:rsidTr="00DA63D1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4973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A47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701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ОКПО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6D7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DA63D1" w:rsidRPr="00DA63D1" w14:paraId="528632AB" w14:textId="77777777" w:rsidTr="00DA63D1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E4D1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DEB2A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5771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БК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51D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DA63D1" w:rsidRPr="00DA63D1" w14:paraId="6547C7DE" w14:textId="77777777" w:rsidTr="00DA63D1">
        <w:trPr>
          <w:trHeight w:val="48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9F5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AE0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41C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93E4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  <w:tr w:rsidR="00DA63D1" w:rsidRPr="00DA63D1" w14:paraId="0F0FC5F4" w14:textId="77777777" w:rsidTr="00DA63D1">
        <w:trPr>
          <w:trHeight w:val="44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7CD3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50B7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60D0" w14:textId="77777777" w:rsidR="00DA63D1" w:rsidRPr="00DA63D1" w:rsidRDefault="00DA63D1" w:rsidP="00DA63D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C75B" w14:textId="77777777" w:rsidR="00DA63D1" w:rsidRPr="00DA63D1" w:rsidRDefault="00DA63D1" w:rsidP="00DA63D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A63D1" w:rsidRPr="00DA63D1" w14:paraId="3DFC8B42" w14:textId="77777777" w:rsidTr="00DA63D1">
        <w:trPr>
          <w:trHeight w:val="6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D79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8D4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ADE6" w14:textId="77777777" w:rsidR="00DA63D1" w:rsidRPr="00DA63D1" w:rsidRDefault="00DA63D1" w:rsidP="00DA63D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0BC0" w14:textId="77777777" w:rsidR="00DA63D1" w:rsidRPr="00DA63D1" w:rsidRDefault="00DA63D1" w:rsidP="00DA63D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1C7739E5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F4D4A5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8E783C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5" w:type="pct"/>
        <w:tblLook w:val="04A0" w:firstRow="1" w:lastRow="0" w:firstColumn="1" w:lastColumn="0" w:noHBand="0" w:noVBand="1"/>
      </w:tblPr>
      <w:tblGrid>
        <w:gridCol w:w="1572"/>
        <w:gridCol w:w="1599"/>
        <w:gridCol w:w="1572"/>
        <w:gridCol w:w="1428"/>
        <w:gridCol w:w="1428"/>
        <w:gridCol w:w="761"/>
        <w:gridCol w:w="671"/>
        <w:gridCol w:w="1733"/>
        <w:gridCol w:w="1733"/>
        <w:gridCol w:w="1348"/>
        <w:gridCol w:w="1521"/>
      </w:tblGrid>
      <w:tr w:rsidR="00DA63D1" w:rsidRPr="00DA63D1" w14:paraId="6F443CEF" w14:textId="77777777" w:rsidTr="00DA63D1">
        <w:trPr>
          <w:trHeight w:val="885"/>
        </w:trPr>
        <w:tc>
          <w:tcPr>
            <w:tcW w:w="5000" w:type="pct"/>
            <w:gridSpan w:val="11"/>
            <w:vAlign w:val="center"/>
            <w:hideMark/>
          </w:tcPr>
          <w:p w14:paraId="77A77BC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DA63D1" w:rsidRPr="00DA63D1" w14:paraId="394D82B5" w14:textId="77777777" w:rsidTr="00DA63D1">
        <w:trPr>
          <w:trHeight w:val="645"/>
        </w:trPr>
        <w:tc>
          <w:tcPr>
            <w:tcW w:w="5000" w:type="pct"/>
            <w:gridSpan w:val="11"/>
            <w:vAlign w:val="center"/>
            <w:hideMark/>
          </w:tcPr>
          <w:p w14:paraId="27E28D2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DA63D1" w:rsidRPr="00DA63D1" w14:paraId="05E214A5" w14:textId="77777777" w:rsidTr="00DA63D1">
        <w:trPr>
          <w:trHeight w:val="731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C316B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муниципальной услуги (укрупненной муниципальной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20C3A5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E4877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EC78F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A99FC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DA63D1" w:rsidRPr="00DA63D1" w14:paraId="18584A1A" w14:textId="77777777" w:rsidTr="00DA63D1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EA4F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BFD0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62F0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491A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6CAD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1D0A3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6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DC200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</w:tr>
      <w:tr w:rsidR="00DA63D1" w:rsidRPr="00DA63D1" w14:paraId="3197E0B3" w14:textId="77777777" w:rsidTr="00DA63D1">
        <w:trPr>
          <w:trHeight w:val="15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F819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B55E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B1C7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E44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7D37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B542A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970A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734ED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616DB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79039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4AB2E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</w:tr>
      <w:tr w:rsidR="00DA63D1" w:rsidRPr="00DA63D1" w14:paraId="55E6DFC6" w14:textId="77777777" w:rsidTr="00DA63D1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3F677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F8FE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6DFDF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73F4E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969D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C181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3BBD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EC59C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C692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7ACD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C0F2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DA63D1" w:rsidRPr="00DA63D1" w14:paraId="7994D922" w14:textId="77777777" w:rsidTr="00DA63D1">
        <w:trPr>
          <w:trHeight w:val="11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23A34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33C517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CDD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B73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0B27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0C44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2A29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4F58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C4C0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D52B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276D1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D1" w:rsidRPr="00DA63D1" w14:paraId="1063FFB6" w14:textId="77777777" w:rsidTr="00DA63D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5AF54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81A04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AA8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EB16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774A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3477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AA448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D537E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8F3FF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554B4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F59C6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3D1" w:rsidRPr="00DA63D1" w14:paraId="3C6C7660" w14:textId="77777777" w:rsidTr="00DA63D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55A97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53AEA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FDD6A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ED7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0243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81A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EDA8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133A7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5D9D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F48F8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F3260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D1" w:rsidRPr="00DA63D1" w14:paraId="69222C30" w14:textId="77777777" w:rsidTr="00DA63D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06112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CBC0B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CAF8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79F3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0FD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1A06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4059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6143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81365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CB2D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B741C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D1" w:rsidRPr="00DA63D1" w14:paraId="5EC1D6A4" w14:textId="77777777" w:rsidTr="00DA63D1">
        <w:trPr>
          <w:trHeight w:val="288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061B5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45DC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F895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3CE5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EF478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8E0AA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F979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6B6A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8D1E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919C1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EDD99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D1" w:rsidRPr="00DA63D1" w14:paraId="78EEA61F" w14:textId="77777777" w:rsidTr="00DA63D1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4286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7EB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174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2249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42274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A46C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AB2F8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ABD4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B72C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01CE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1C27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3D1" w:rsidRPr="00DA63D1" w14:paraId="400C02FF" w14:textId="77777777" w:rsidTr="00DA63D1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F15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719A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9DB5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F790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21FC3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09541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C689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598C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7343B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A9901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C920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3D1" w:rsidRPr="00DA63D1" w14:paraId="744659FA" w14:textId="77777777" w:rsidTr="00DA63D1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B74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9D1A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EB4A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54C1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A453D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117E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EC6C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C42D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D12D7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3888B1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0A5D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9F6D337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11C783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1FC0F5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A6513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445D39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92CF2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E2691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A5CD2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67BD74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DBEAD3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CC78C5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40" w:type="pct"/>
        <w:tblLook w:val="04A0" w:firstRow="1" w:lastRow="0" w:firstColumn="1" w:lastColumn="0" w:noHBand="0" w:noVBand="1"/>
      </w:tblPr>
      <w:tblGrid>
        <w:gridCol w:w="1572"/>
        <w:gridCol w:w="1599"/>
        <w:gridCol w:w="1572"/>
        <w:gridCol w:w="1428"/>
        <w:gridCol w:w="1428"/>
        <w:gridCol w:w="761"/>
        <w:gridCol w:w="671"/>
        <w:gridCol w:w="1733"/>
        <w:gridCol w:w="1733"/>
        <w:gridCol w:w="1348"/>
        <w:gridCol w:w="1521"/>
      </w:tblGrid>
      <w:tr w:rsidR="00DA63D1" w:rsidRPr="00DA63D1" w14:paraId="677E3C51" w14:textId="77777777" w:rsidTr="00DA63D1">
        <w:trPr>
          <w:trHeight w:val="645"/>
        </w:trPr>
        <w:tc>
          <w:tcPr>
            <w:tcW w:w="5000" w:type="pct"/>
            <w:gridSpan w:val="11"/>
            <w:vAlign w:val="center"/>
            <w:hideMark/>
          </w:tcPr>
          <w:p w14:paraId="5C41E86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DA63D1" w:rsidRPr="00DA63D1" w14:paraId="7E737850" w14:textId="77777777" w:rsidTr="00DA63D1">
        <w:trPr>
          <w:trHeight w:val="761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CDB6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муниципальной услуги (укрупненной </w:t>
            </w: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муниципальной услуги)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9A81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Год определения исполнителей муниципальных услуг </w:t>
            </w: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(укрупненной муниципальной услуги)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1E0C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Место оказания муниципальной услуги (укрупненной </w:t>
            </w: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муниципальной услуги)</w:t>
            </w:r>
          </w:p>
        </w:tc>
        <w:tc>
          <w:tcPr>
            <w:tcW w:w="12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1B0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928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DA63D1" w:rsidRPr="00DA63D1" w14:paraId="67AAE23B" w14:textId="77777777" w:rsidTr="00DA63D1">
        <w:trPr>
          <w:trHeight w:val="4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B954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A2373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ED32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6AFD1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D77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CC4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688E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</w:tr>
      <w:tr w:rsidR="00DA63D1" w:rsidRPr="00DA63D1" w14:paraId="29BBA243" w14:textId="77777777" w:rsidTr="00DA63D1">
        <w:trPr>
          <w:trHeight w:val="19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5D8B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696F3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9DF4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F84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03E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551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1DB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5D63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5943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1EF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E58A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</w:tr>
      <w:tr w:rsidR="00DA63D1" w:rsidRPr="00DA63D1" w14:paraId="7B6A63EC" w14:textId="77777777" w:rsidTr="00DA63D1">
        <w:trPr>
          <w:trHeight w:val="288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A288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40C1A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3357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47AE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A517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F5D1D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401BF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B88E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BF3F4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C5B5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AA6F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DA63D1" w:rsidRPr="00DA63D1" w14:paraId="1ED8B136" w14:textId="77777777" w:rsidTr="00DA63D1">
        <w:trPr>
          <w:trHeight w:val="420"/>
        </w:trPr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861D3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A1DB6B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6726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B13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FA0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764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65190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D2C3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4753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15BE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E4A7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D1" w:rsidRPr="00DA63D1" w14:paraId="00409300" w14:textId="77777777" w:rsidTr="00DA63D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3369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20DC1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6894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D677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735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925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38D2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BE0F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22355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6492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1612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D1" w:rsidRPr="00DA63D1" w14:paraId="21F33599" w14:textId="77777777" w:rsidTr="00DA63D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40E0A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B617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6CD33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F57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C60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D46A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AB5E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0C38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765E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0CC91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970B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D1" w:rsidRPr="00DA63D1" w14:paraId="4C3A3D03" w14:textId="77777777" w:rsidTr="00DA63D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BF5B1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D493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F7D0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730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50A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BA6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FF42E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5390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A6C2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4C74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A7CC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D1" w:rsidRPr="00DA63D1" w14:paraId="568E7B80" w14:textId="77777777" w:rsidTr="00DA63D1">
        <w:trPr>
          <w:trHeight w:val="288"/>
        </w:trPr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3784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469192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EF5AD6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B0F6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D5AD65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0DD54A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51FB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D9ED79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2B95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C281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A3DF7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180E23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E333A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1467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9111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5121E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D1" w:rsidRPr="00DA63D1" w14:paraId="7E2582D0" w14:textId="77777777" w:rsidTr="00DA63D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BC83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0AD5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745A3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67664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C0A3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F9D17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A6A6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40AC3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C6A3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29EF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90FF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D1" w:rsidRPr="00DA63D1" w14:paraId="58CEF43F" w14:textId="77777777" w:rsidTr="00DA63D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65D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C1B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091A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00B64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5D3F8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5BA69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3BD2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DA08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12FB9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4B507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B837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3D1" w:rsidRPr="00DA63D1" w14:paraId="34AB17FC" w14:textId="77777777" w:rsidTr="00DA63D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CFF7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02A67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8C8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71273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BBA5D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5D75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2DADA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2CA8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00451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27383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64B8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22C3F803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0E6048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909826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29DC85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DB7AD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C4E47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3B8E2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88DB2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0A61B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03" w:type="pct"/>
        <w:tblLook w:val="04A0" w:firstRow="1" w:lastRow="0" w:firstColumn="1" w:lastColumn="0" w:noHBand="0" w:noVBand="1"/>
      </w:tblPr>
      <w:tblGrid>
        <w:gridCol w:w="1572"/>
        <w:gridCol w:w="1599"/>
        <w:gridCol w:w="1572"/>
        <w:gridCol w:w="1428"/>
        <w:gridCol w:w="1428"/>
        <w:gridCol w:w="766"/>
        <w:gridCol w:w="748"/>
        <w:gridCol w:w="1733"/>
        <w:gridCol w:w="1733"/>
        <w:gridCol w:w="1348"/>
        <w:gridCol w:w="1521"/>
      </w:tblGrid>
      <w:tr w:rsidR="00DA63D1" w:rsidRPr="00DA63D1" w14:paraId="305DED3A" w14:textId="77777777" w:rsidTr="00DA63D1">
        <w:trPr>
          <w:trHeight w:val="645"/>
        </w:trPr>
        <w:tc>
          <w:tcPr>
            <w:tcW w:w="5000" w:type="pct"/>
            <w:gridSpan w:val="11"/>
            <w:vAlign w:val="center"/>
            <w:hideMark/>
          </w:tcPr>
          <w:p w14:paraId="5EC1156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DA63D1" w:rsidRPr="00DA63D1" w14:paraId="32FCBF2A" w14:textId="77777777" w:rsidTr="00DA63D1">
        <w:trPr>
          <w:trHeight w:val="1044"/>
        </w:trPr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28C62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05BED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 определения исполнителей муниципальных услуг (укрупненной </w:t>
            </w: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муниципальной услуги)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36226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Место оказания муниципальной услуги (укрупненной муниципальной услуги)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177B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9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6B50E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DA63D1" w:rsidRPr="00DA63D1" w14:paraId="276A0CAC" w14:textId="77777777" w:rsidTr="00DA63D1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3E895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8D68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BE5A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BFAF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8720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7957D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C575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</w:tr>
      <w:tr w:rsidR="00DA63D1" w:rsidRPr="00DA63D1" w14:paraId="69E7D518" w14:textId="77777777" w:rsidTr="00DA63D1">
        <w:trPr>
          <w:trHeight w:val="17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4DD01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F43E1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C0AB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0C7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C0B39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42F3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5BCA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236E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22500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5C5F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8D83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</w:tr>
      <w:tr w:rsidR="00DA63D1" w:rsidRPr="00DA63D1" w14:paraId="03F42EC4" w14:textId="77777777" w:rsidTr="00DA63D1">
        <w:trPr>
          <w:trHeight w:val="288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F951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A571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2B432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BB54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A6533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2DA5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8DDCC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1A031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63C6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7306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B40D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DA63D1" w:rsidRPr="00DA63D1" w14:paraId="69C002C3" w14:textId="77777777" w:rsidTr="00DA63D1">
        <w:trPr>
          <w:trHeight w:val="408"/>
        </w:trPr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D917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3F108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298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B367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6491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C29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C6310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43D6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5F94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8DE6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A84A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D1" w:rsidRPr="00DA63D1" w14:paraId="19A518B7" w14:textId="77777777" w:rsidTr="00DA63D1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D18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D87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9A6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882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2276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5FA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371E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6A5E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645A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A01E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38D6B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D1" w:rsidRPr="00DA63D1" w14:paraId="350344F3" w14:textId="77777777" w:rsidTr="00DA63D1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EBF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6212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26E1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616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3A2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E70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66FC8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1CE2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FB9AF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32F29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527C4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D1" w:rsidRPr="00DA63D1" w14:paraId="0D323620" w14:textId="77777777" w:rsidTr="00DA63D1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E157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9A6E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3BF7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D42FA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5F4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838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B080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E0A9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19C25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00EBC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0D3A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D1" w:rsidRPr="00DA63D1" w14:paraId="71156599" w14:textId="77777777" w:rsidTr="00DA63D1">
        <w:trPr>
          <w:trHeight w:val="288"/>
        </w:trPr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32B1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3A9C7E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367F1D7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5B5B307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1D8E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A0BDD9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4405CA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42FE72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3DDF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127576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1AC77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523017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0BBA8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05EA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D208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6141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E8F6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0276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D1" w:rsidRPr="00DA63D1" w14:paraId="08AFDA97" w14:textId="77777777" w:rsidTr="00DA63D1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9917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E09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0DD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9F801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C3007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B6B6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57AE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9F52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F645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AA134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2A6A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D1" w:rsidRPr="00DA63D1" w14:paraId="5CBE1C0A" w14:textId="77777777" w:rsidTr="00DA63D1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93B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C56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AD10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C72578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95C42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285F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9923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A569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9A5B1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965D47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54EE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FB84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D1" w:rsidRPr="00DA63D1" w14:paraId="07A40412" w14:textId="77777777" w:rsidTr="00DA63D1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6A313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B18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10B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F1F0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7443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19E1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9DE27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C27D3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0C98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128B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5114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3A3CDA04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849D20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8CAE04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FC9DAD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9E7F7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4BAB6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FB92A3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354BBD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740F1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7328A2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EA827A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40" w:type="pct"/>
        <w:tblLook w:val="04A0" w:firstRow="1" w:lastRow="0" w:firstColumn="1" w:lastColumn="0" w:noHBand="0" w:noVBand="1"/>
      </w:tblPr>
      <w:tblGrid>
        <w:gridCol w:w="1572"/>
        <w:gridCol w:w="1599"/>
        <w:gridCol w:w="1572"/>
        <w:gridCol w:w="1428"/>
        <w:gridCol w:w="1428"/>
        <w:gridCol w:w="761"/>
        <w:gridCol w:w="671"/>
        <w:gridCol w:w="1733"/>
        <w:gridCol w:w="1733"/>
        <w:gridCol w:w="1348"/>
        <w:gridCol w:w="1521"/>
      </w:tblGrid>
      <w:tr w:rsidR="00DA63D1" w:rsidRPr="00DA63D1" w14:paraId="3D65B89C" w14:textId="77777777" w:rsidTr="00DA63D1">
        <w:trPr>
          <w:trHeight w:val="645"/>
        </w:trPr>
        <w:tc>
          <w:tcPr>
            <w:tcW w:w="5000" w:type="pct"/>
            <w:gridSpan w:val="11"/>
            <w:vAlign w:val="center"/>
            <w:hideMark/>
          </w:tcPr>
          <w:p w14:paraId="4F9C61E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DA63D1" w:rsidRPr="00DA63D1" w14:paraId="0825AD0C" w14:textId="77777777" w:rsidTr="00DA63D1">
        <w:trPr>
          <w:trHeight w:val="619"/>
        </w:trPr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807A6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муниципальной услуги (укрупненной </w:t>
            </w: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муниципальной услуги)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A3003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Год определения исполнителей муниципальных </w:t>
            </w: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услуг (укрупненной муниципальной услуги)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0D295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Место оказания муниципальной услуги (укрупненной </w:t>
            </w: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муниципальной услуги)</w:t>
            </w:r>
          </w:p>
        </w:tc>
        <w:tc>
          <w:tcPr>
            <w:tcW w:w="120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99D6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6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97C63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DA63D1" w:rsidRPr="00DA63D1" w14:paraId="615CDACE" w14:textId="77777777" w:rsidTr="00DA63D1">
        <w:trPr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C58F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E9B27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31EA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C830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9E25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E0F0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04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1574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</w:t>
            </w:r>
          </w:p>
        </w:tc>
      </w:tr>
      <w:tr w:rsidR="00DA63D1" w:rsidRPr="00DA63D1" w14:paraId="68EDF1FF" w14:textId="77777777" w:rsidTr="00DA63D1">
        <w:trPr>
          <w:trHeight w:val="19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2FE9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E5E1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DD8E9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4EEA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4916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C848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2C3A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7E24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3073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591E8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3ADD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</w:tr>
      <w:tr w:rsidR="00DA63D1" w:rsidRPr="00DA63D1" w14:paraId="2E90A91F" w14:textId="77777777" w:rsidTr="00DA63D1">
        <w:trPr>
          <w:trHeight w:val="288"/>
        </w:trPr>
        <w:tc>
          <w:tcPr>
            <w:tcW w:w="5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A8F1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EF34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F8CF0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8E29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6C7F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276B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80133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C664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9B08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5E4A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3BAA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DA63D1" w:rsidRPr="00DA63D1" w14:paraId="0327093D" w14:textId="77777777" w:rsidTr="00DA63D1">
        <w:trPr>
          <w:trHeight w:val="408"/>
        </w:trPr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4E53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14:paraId="7CCAA92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90BBA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931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E63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2DEC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8D8AB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D25A8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A2E1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6D86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9B14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D1" w:rsidRPr="00DA63D1" w14:paraId="40E13FCE" w14:textId="77777777" w:rsidTr="00DA63D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A1AC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18E2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B61F9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66A0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C7B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1203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D71D7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4FDC1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94E1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4552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1C81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D1" w:rsidRPr="00DA63D1" w14:paraId="7698BDE6" w14:textId="77777777" w:rsidTr="00DA63D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98B7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9297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82853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C22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4A3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AC6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EAAC8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6E36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2BFE4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8975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E4278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D1" w:rsidRPr="00DA63D1" w14:paraId="060481F5" w14:textId="77777777" w:rsidTr="00DA63D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A054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8939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3B15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74F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25AA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D5F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6282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7D48B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19EA1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F60ED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4728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D1" w:rsidRPr="00DA63D1" w14:paraId="5832A924" w14:textId="77777777" w:rsidTr="00DA63D1">
        <w:trPr>
          <w:trHeight w:val="288"/>
        </w:trPr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FA3ED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C4A85BA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1F8F84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598F1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1D424C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293A6A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6D55F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E88DEB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61E53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6475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CCC9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1CF31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65AD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72A3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A760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F281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D1" w:rsidRPr="00DA63D1" w14:paraId="1DC0AD39" w14:textId="77777777" w:rsidTr="00DA63D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FA45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17F4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C3AB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85E86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1BAC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6DB01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C7B1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C323A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F8601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4B14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1AD4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A63D1" w:rsidRPr="00DA63D1" w14:paraId="103D3613" w14:textId="77777777" w:rsidTr="00DA63D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1AE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F14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8224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911A7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7358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FD00EA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18E381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DCA52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99CF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C7A5F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6E6B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63D1" w:rsidRPr="00DA63D1" w14:paraId="0A573981" w14:textId="77777777" w:rsidTr="00DA63D1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30A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120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2ED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7289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D79C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4CAD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658E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D2B6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7AD17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849E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8418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4F45D2B1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B0BF6B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AC5405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203017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E1A7E4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F29EE2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C621C3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0A11A1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31486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4713A6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-318" w:type="dxa"/>
        <w:tblLook w:val="04A0" w:firstRow="1" w:lastRow="0" w:firstColumn="1" w:lastColumn="0" w:noHBand="0" w:noVBand="1"/>
      </w:tblPr>
      <w:tblGrid>
        <w:gridCol w:w="6114"/>
        <w:gridCol w:w="340"/>
        <w:gridCol w:w="595"/>
        <w:gridCol w:w="732"/>
        <w:gridCol w:w="751"/>
        <w:gridCol w:w="732"/>
        <w:gridCol w:w="732"/>
        <w:gridCol w:w="732"/>
        <w:gridCol w:w="677"/>
        <w:gridCol w:w="677"/>
        <w:gridCol w:w="514"/>
        <w:gridCol w:w="750"/>
        <w:gridCol w:w="750"/>
        <w:gridCol w:w="656"/>
        <w:gridCol w:w="702"/>
      </w:tblGrid>
      <w:tr w:rsidR="00DA63D1" w:rsidRPr="00DA63D1" w14:paraId="78EFFD58" w14:textId="77777777" w:rsidTr="00DA63D1">
        <w:trPr>
          <w:trHeight w:val="615"/>
        </w:trPr>
        <w:tc>
          <w:tcPr>
            <w:tcW w:w="5000" w:type="pct"/>
            <w:gridSpan w:val="15"/>
            <w:vAlign w:val="center"/>
            <w:hideMark/>
          </w:tcPr>
          <w:p w14:paraId="53C99F4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</w:tr>
      <w:tr w:rsidR="00DA63D1" w:rsidRPr="00DA63D1" w14:paraId="3131B8AE" w14:textId="77777777" w:rsidTr="00DA63D1">
        <w:trPr>
          <w:trHeight w:val="390"/>
        </w:trPr>
        <w:tc>
          <w:tcPr>
            <w:tcW w:w="5000" w:type="pct"/>
            <w:gridSpan w:val="15"/>
            <w:vAlign w:val="center"/>
          </w:tcPr>
          <w:p w14:paraId="29D70CA9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A0D7441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</w:tr>
      <w:tr w:rsidR="00DA63D1" w:rsidRPr="00DA63D1" w14:paraId="3A57F4EB" w14:textId="77777777" w:rsidTr="00DA63D1">
        <w:trPr>
          <w:trHeight w:val="765"/>
        </w:trPr>
        <w:tc>
          <w:tcPr>
            <w:tcW w:w="5000" w:type="pct"/>
            <w:gridSpan w:val="15"/>
            <w:vAlign w:val="center"/>
          </w:tcPr>
          <w:p w14:paraId="5B86C799" w14:textId="77777777" w:rsidR="00DA63D1" w:rsidRPr="00DA63D1" w:rsidRDefault="00DA63D1" w:rsidP="00DA63D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  <w:tbl>
            <w:tblPr>
              <w:tblW w:w="154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40"/>
              <w:gridCol w:w="756"/>
              <w:gridCol w:w="973"/>
              <w:gridCol w:w="939"/>
              <w:gridCol w:w="939"/>
              <w:gridCol w:w="978"/>
              <w:gridCol w:w="939"/>
              <w:gridCol w:w="939"/>
              <w:gridCol w:w="939"/>
              <w:gridCol w:w="821"/>
              <w:gridCol w:w="941"/>
              <w:gridCol w:w="542"/>
              <w:gridCol w:w="973"/>
              <w:gridCol w:w="973"/>
              <w:gridCol w:w="781"/>
              <w:gridCol w:w="867"/>
              <w:gridCol w:w="988"/>
            </w:tblGrid>
            <w:tr w:rsidR="00DA63D1" w:rsidRPr="00DA63D1" w14:paraId="4E5F15B5" w14:textId="77777777">
              <w:trPr>
                <w:trHeight w:val="2280"/>
              </w:trPr>
              <w:tc>
                <w:tcPr>
                  <w:tcW w:w="30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A410FF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Наименование муниципальной услуги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2CED5E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Уникальный номер реестровой записи</w:t>
                  </w:r>
                </w:p>
              </w:tc>
              <w:tc>
                <w:tcPr>
                  <w:tcW w:w="3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9AE3BF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Содержание муниципальной услуги (муниципальных) услуг в социальной сфере, составляющих укрупненную муниципальную услугу</w:t>
                  </w:r>
                </w:p>
              </w:tc>
              <w:tc>
                <w:tcPr>
                  <w:tcW w:w="30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2003DB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Условия (формы) оказания муниципальной услуги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30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40D0DB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Категории потребителей муниципальных услуг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3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995BC5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Уполномоченный орган (орган, уполномоченный на формирование муниципального социального заказа)</w:t>
                  </w:r>
                </w:p>
              </w:tc>
              <w:tc>
                <w:tcPr>
                  <w:tcW w:w="30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6251F0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Срок оказания муниципальной услуги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30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EE0E9A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Год определения исполнителей муниципальных услуг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34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B2D614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Место оказания муниципальной услуги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75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CB9694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1172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5C9962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32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753AD8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      </w:r>
                </w:p>
              </w:tc>
            </w:tr>
            <w:tr w:rsidR="00DA63D1" w:rsidRPr="00DA63D1" w14:paraId="3C4448D7" w14:textId="77777777">
              <w:trPr>
                <w:trHeight w:val="55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D0A52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5CD8A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F078C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572D2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6C4BD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A58D8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3376F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66E1E7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F5396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A8002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48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19D86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3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903FF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оказываемого муниципальными казенными учреждениями на основании муниципального задания</w:t>
                  </w:r>
                </w:p>
              </w:tc>
              <w:tc>
                <w:tcPr>
                  <w:tcW w:w="3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F2981B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оказываемого муниципальными бюджетными и автономными учреждениями на основании муниципального задания</w:t>
                  </w:r>
                </w:p>
              </w:tc>
              <w:tc>
                <w:tcPr>
                  <w:tcW w:w="25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C2389F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соответствии с конкурсом</w:t>
                  </w:r>
                </w:p>
              </w:tc>
              <w:tc>
                <w:tcPr>
                  <w:tcW w:w="28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030C6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соответствии с социальными сертификатами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004AD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63D1" w:rsidRPr="00DA63D1" w14:paraId="34F5FB4E" w14:textId="77777777">
              <w:trPr>
                <w:trHeight w:val="345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AB2A10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79660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4B0510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0E025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7CA10B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3AE9E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2B302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E26890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D2187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01FB0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090FF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B571CF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код по ОКЕИ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DBE33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A7DC9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C573A0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F1AFDF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F4C35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63D1" w:rsidRPr="00DA63D1" w14:paraId="083C9C1A" w14:textId="77777777">
              <w:trPr>
                <w:trHeight w:val="288"/>
              </w:trPr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B6A2FF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97EB4E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2ABA92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3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444576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299236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3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DB135D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3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827FEB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30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724FDC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6E7D91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D40AED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B40BA0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2ED7B0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153742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F59AEB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450F33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2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64EB99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AF1EC6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DA63D1" w:rsidRPr="00DA63D1" w14:paraId="44EB109D" w14:textId="77777777">
              <w:trPr>
                <w:trHeight w:val="261"/>
              </w:trPr>
              <w:tc>
                <w:tcPr>
                  <w:tcW w:w="30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3D42D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39670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32513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632E8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FD048B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A3FE4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5DFD2F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C6D60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0E3D9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5E6CC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80DA3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40B02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B35E4D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359367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64B1AE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014331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37B86B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A63D1" w:rsidRPr="00DA63D1" w14:paraId="111CF771" w14:textId="77777777">
              <w:trPr>
                <w:trHeight w:val="28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E9287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C2E187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52F8FF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27195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03FC1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EBD8C0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E70D07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EB7FC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913AD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8B7CF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45B2F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EED5F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943036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0A77A3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9C70E6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A3E260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23046E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A63D1" w:rsidRPr="00DA63D1" w14:paraId="7C4E5EF8" w14:textId="77777777">
              <w:trPr>
                <w:trHeight w:val="9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4D76A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CCE16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EFB08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5477A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7FDDA6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66ECD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97DAA7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AC128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4ED6E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970EF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252837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8498B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E2F93F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80C724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64A771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785B29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24E2E2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A63D1" w:rsidRPr="00DA63D1" w14:paraId="0CA33DEF" w14:textId="77777777">
              <w:trPr>
                <w:trHeight w:val="28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9E3C2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76083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262FB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00BA5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F8D9E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CB989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A9C71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48751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C0FBF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8E782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A3AEE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79CC2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9AC8A4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102F58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F50EDE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485AED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4D50EB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A63D1" w:rsidRPr="00DA63D1" w14:paraId="23A609D5" w14:textId="77777777">
              <w:trPr>
                <w:trHeight w:val="288"/>
              </w:trPr>
              <w:tc>
                <w:tcPr>
                  <w:tcW w:w="30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8BA20F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D5080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26BB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0BC7B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F89436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5ABD5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1DED9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30D54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72142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7CDC0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122F7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B2EAA7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0D206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E60359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1B5EFF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184B9C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119538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A63D1" w:rsidRPr="00DA63D1" w14:paraId="79A7BDD9" w14:textId="77777777">
              <w:trPr>
                <w:trHeight w:val="28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D3F52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711C5B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59AF9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B125B7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00C7BB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FB1A4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2C5C0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D4506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1CD4D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1ECF2B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FE76E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23F39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452E90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183F6D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460EC4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B14AB3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D8B722B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A63D1" w:rsidRPr="00DA63D1" w14:paraId="42479C39" w14:textId="77777777">
              <w:trPr>
                <w:trHeight w:val="28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2B330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52786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E2CD5B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ECFB2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6B812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4760CF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59A74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737D4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9ACE6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EC768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8B9BE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E84FE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4EDF42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7CE9A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1DCBCE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2059DB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923ECFF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A63D1" w:rsidRPr="00DA63D1" w14:paraId="14282A82" w14:textId="77777777">
              <w:trPr>
                <w:trHeight w:val="28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410947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0DC91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E7C767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D98AAB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A98A3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27BCB0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7E96EF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71375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653A1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720EE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B33EA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77CBCF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D2AC0E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1F3F46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CB1E05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4B8B7F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D334D4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A63D1" w:rsidRPr="00DA63D1" w14:paraId="5C25DF2C" w14:textId="77777777">
              <w:trPr>
                <w:trHeight w:val="288"/>
              </w:trPr>
              <w:tc>
                <w:tcPr>
                  <w:tcW w:w="2108" w:type="pct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hideMark/>
                </w:tcPr>
                <w:p w14:paraId="63F379EB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3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E990B2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4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04DCEC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401980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C33380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3F9A12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AA79CD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B380DB6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072EEC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43E7B3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C08E42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14:paraId="33EF7280" w14:textId="77777777" w:rsidR="00DA63D1" w:rsidRPr="00DA63D1" w:rsidRDefault="00DA63D1" w:rsidP="00DA63D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  <w:tbl>
            <w:tblPr>
              <w:tblW w:w="154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1"/>
              <w:gridCol w:w="765"/>
              <w:gridCol w:w="985"/>
              <w:gridCol w:w="951"/>
              <w:gridCol w:w="951"/>
              <w:gridCol w:w="989"/>
              <w:gridCol w:w="950"/>
              <w:gridCol w:w="950"/>
              <w:gridCol w:w="950"/>
              <w:gridCol w:w="830"/>
              <w:gridCol w:w="830"/>
              <w:gridCol w:w="492"/>
              <w:gridCol w:w="984"/>
              <w:gridCol w:w="984"/>
              <w:gridCol w:w="789"/>
              <w:gridCol w:w="877"/>
              <w:gridCol w:w="1000"/>
            </w:tblGrid>
            <w:tr w:rsidR="00DA63D1" w:rsidRPr="00DA63D1" w14:paraId="5BFDBB1F" w14:textId="77777777">
              <w:trPr>
                <w:trHeight w:val="2568"/>
              </w:trPr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087856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Наименование муниципальной услуги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25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FD3AEE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Уникальный номер реестровой записи</w:t>
                  </w:r>
                </w:p>
              </w:tc>
              <w:tc>
                <w:tcPr>
                  <w:tcW w:w="3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CAA570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Содержание муниципальной услуги (муниципальных) услуг в социальной сфере, составляющих укрупненную муниципальную услугу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397F85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Условия (формы) оказания муниципальной услуги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DDF640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Категории потребителей муниципальных услуг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3C9C10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Уполномоченный орган (орган, уполномоченный на формирование муниципального социального заказа)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3BEF1A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Срок оказания муниципальной услуги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508865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Год определения исполнителей муниципальных услуг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8D5D44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Место оказания муниципальной услуги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70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3FB3A0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119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DAC443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32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A81A17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      </w:r>
                </w:p>
              </w:tc>
            </w:tr>
            <w:tr w:rsidR="00DA63D1" w:rsidRPr="00DA63D1" w14:paraId="7D0BAB47" w14:textId="77777777">
              <w:trPr>
                <w:trHeight w:val="55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007B2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80D69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B62A4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80356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8D0A4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D0348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7C577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33649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A5D257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8307E7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D320E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3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A12A2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оказываемого муниципальными казенными учреждениями на основании муниципального задания</w:t>
                  </w:r>
                </w:p>
              </w:tc>
              <w:tc>
                <w:tcPr>
                  <w:tcW w:w="3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DB393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оказываемого муниципальными бюджетными и автономными учреждениями на основании муниципального задания</w:t>
                  </w:r>
                </w:p>
              </w:tc>
              <w:tc>
                <w:tcPr>
                  <w:tcW w:w="25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2FCAE6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соответствии с конкурсом</w:t>
                  </w:r>
                </w:p>
              </w:tc>
              <w:tc>
                <w:tcPr>
                  <w:tcW w:w="28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87CF6B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соответствии с социальными сертификатами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2D0B00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63D1" w:rsidRPr="00DA63D1" w14:paraId="7924B409" w14:textId="77777777">
              <w:trPr>
                <w:trHeight w:val="325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B6D06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660B4F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CCB44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2C2AA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6D5156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D6418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9CF0D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CF902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D9859F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E82F27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65D7E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180ECF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код по ОКЕИ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FCF1E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D8A620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69DB7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16174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88334B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63D1" w:rsidRPr="00DA63D1" w14:paraId="2BB40C72" w14:textId="77777777">
              <w:trPr>
                <w:trHeight w:val="288"/>
              </w:trPr>
              <w:tc>
                <w:tcPr>
                  <w:tcW w:w="3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1BBDC6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4C1C31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E22D4F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3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F121AB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A55B29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A71D05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3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111C96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3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82832F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3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EF49A3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E8C875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5F1878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3A7B3A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962C6C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330898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DD957F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BD00BA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D1C660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DA63D1" w:rsidRPr="00DA63D1" w14:paraId="32B52AB8" w14:textId="77777777">
              <w:trPr>
                <w:trHeight w:val="120"/>
              </w:trPr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4E3467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3D15B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77774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26EE07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864E3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73A5B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A9427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686330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B227F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B40E9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9F905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7228C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9286C0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483949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CA6E92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00DB10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3E0D0C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A63D1" w:rsidRPr="00DA63D1" w14:paraId="4FB3FDA2" w14:textId="77777777">
              <w:trPr>
                <w:trHeight w:val="11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34ADE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01828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F9C45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EF3AF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B6EAE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5D93F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01C5C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0DC187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C64E8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BE8B5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F5938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2A727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76552A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ADF17E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164252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FB0B92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9F7BA5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A63D1" w:rsidRPr="00DA63D1" w14:paraId="56B16E85" w14:textId="77777777">
              <w:trPr>
                <w:trHeight w:val="9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1616E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788636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C1A29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87D7B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6C802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7CE97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15C596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49E44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C7815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BA932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ABBB6B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41F4E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5E0814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68DB42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B02D59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C875EB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8606FE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A63D1" w:rsidRPr="00DA63D1" w14:paraId="7045106B" w14:textId="77777777">
              <w:trPr>
                <w:trHeight w:val="246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E9C55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44C9C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FE17EF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E905A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8B1C6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CE818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4AE7B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A9082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AA15AF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0EB4C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3A778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08878F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4522AE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507415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8238BF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C7DF9D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1DA56E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A63D1" w:rsidRPr="00DA63D1" w14:paraId="48369E15" w14:textId="77777777">
              <w:trPr>
                <w:trHeight w:val="288"/>
              </w:trPr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93C8AB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85FBE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D6DB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07B49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A6EE66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14A316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C1494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24EAC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50BBB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3E8EB7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F5A22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5B6BD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442F1B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CFF427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D651BD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0A83C6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A6DFAA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A63D1" w:rsidRPr="00DA63D1" w14:paraId="2528A6FC" w14:textId="77777777">
              <w:trPr>
                <w:trHeight w:val="28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5B604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8A273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0E45B6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9538D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B1CB1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C94CC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927DA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EC2F76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E5A500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F7B07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39994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BAF12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C2E26E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754757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3EAE7B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B88CFC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D05736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A63D1" w:rsidRPr="00DA63D1" w14:paraId="719FB72D" w14:textId="77777777">
              <w:trPr>
                <w:trHeight w:val="28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9ADB5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DDE25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3FF00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E7212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EF468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72A5C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4DB3BB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F4E5DF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238D2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EAF5A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DEAB0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54536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0FABA4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38B913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20E98B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AC3297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F1DB46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A63D1" w:rsidRPr="00DA63D1" w14:paraId="70657729" w14:textId="77777777">
              <w:trPr>
                <w:trHeight w:val="28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4323A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BC4DB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FEED6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E5720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54AE4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AE4F3B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224CD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E9EB9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FF7E0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93D18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D9035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62641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A6C2BC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899438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07EDBB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37DA0D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4B50AA0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A63D1" w:rsidRPr="00DA63D1" w14:paraId="09293903" w14:textId="77777777">
              <w:trPr>
                <w:trHeight w:val="288"/>
              </w:trPr>
              <w:tc>
                <w:tcPr>
                  <w:tcW w:w="2148" w:type="pct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hideMark/>
                </w:tcPr>
                <w:p w14:paraId="7F995454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3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845253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FB1447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9D27E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E10C77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4C13EC7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4923F9F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99F7CD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68457C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E2794A7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F7EA91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14:paraId="0D7CEC47" w14:textId="77777777" w:rsidR="00DA63D1" w:rsidRPr="00DA63D1" w:rsidRDefault="00DA63D1" w:rsidP="00DA63D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  <w:tbl>
            <w:tblPr>
              <w:tblW w:w="154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1"/>
              <w:gridCol w:w="765"/>
              <w:gridCol w:w="985"/>
              <w:gridCol w:w="951"/>
              <w:gridCol w:w="951"/>
              <w:gridCol w:w="989"/>
              <w:gridCol w:w="950"/>
              <w:gridCol w:w="950"/>
              <w:gridCol w:w="950"/>
              <w:gridCol w:w="830"/>
              <w:gridCol w:w="830"/>
              <w:gridCol w:w="492"/>
              <w:gridCol w:w="984"/>
              <w:gridCol w:w="984"/>
              <w:gridCol w:w="789"/>
              <w:gridCol w:w="877"/>
              <w:gridCol w:w="1000"/>
            </w:tblGrid>
            <w:tr w:rsidR="00DA63D1" w:rsidRPr="00DA63D1" w14:paraId="63B8E31F" w14:textId="77777777">
              <w:trPr>
                <w:trHeight w:val="2447"/>
              </w:trPr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811E83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Наименование муниципальной услуги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25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7C3C57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Уникальный номер реестровой записи</w:t>
                  </w:r>
                </w:p>
              </w:tc>
              <w:tc>
                <w:tcPr>
                  <w:tcW w:w="3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23AAA6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Содержание муниципальной услуги (муниципальных) услуг в социальной сфере, составляющих укрупненную муниципальную услугу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56825C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Условия (формы) оказания муниципальной услуги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D3FE62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Категории потребителей муниципальных услуг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D2ABED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Уполномоченный орган (орган, уполномоченный на формирование муниципального социального заказа)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1A7105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Срок оказания муниципальной услуги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6EC96C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Год определения исполнителей муниципальных услуг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3210B3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Место оказания муниципальной услуги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70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B75C0D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119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531AF8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32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3E5112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      </w:r>
                </w:p>
              </w:tc>
            </w:tr>
            <w:tr w:rsidR="00DA63D1" w:rsidRPr="00DA63D1" w14:paraId="02C48103" w14:textId="77777777">
              <w:trPr>
                <w:trHeight w:val="55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EE165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DB1D8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07D647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B4114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08709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D444D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61F33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BBD87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6C77D7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3E63C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876A2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3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FFC98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оказываемого муниципальными казенными учреждениями на основании муниципального задания</w:t>
                  </w:r>
                </w:p>
              </w:tc>
              <w:tc>
                <w:tcPr>
                  <w:tcW w:w="3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E35A2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оказываемого муниципальными бюджетными и автономными учреждениями на основании муниципального задания</w:t>
                  </w:r>
                </w:p>
              </w:tc>
              <w:tc>
                <w:tcPr>
                  <w:tcW w:w="25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0715E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соответствии с конкурсом</w:t>
                  </w:r>
                </w:p>
              </w:tc>
              <w:tc>
                <w:tcPr>
                  <w:tcW w:w="28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DF7F6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соответствии с социальными сертификатами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2684E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63D1" w:rsidRPr="00DA63D1" w14:paraId="027A0CAB" w14:textId="77777777">
              <w:trPr>
                <w:trHeight w:val="342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95F85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6476BF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2C7220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230F5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0F5A2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02B887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6DE08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4B211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42245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79BA8F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F6D15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C91AA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код по ОКЕИ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10F0D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F3E5A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BD51EB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FC649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AB9B8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63D1" w:rsidRPr="00DA63D1" w14:paraId="70F5AC73" w14:textId="77777777">
              <w:trPr>
                <w:trHeight w:val="288"/>
              </w:trPr>
              <w:tc>
                <w:tcPr>
                  <w:tcW w:w="3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44BD63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223A76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2993E3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3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1B4F31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BA01EF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E926AE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3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7DE0E4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3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295216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3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3EE5DE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054140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A518A7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AFA7CB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C4EA85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65A6A3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B6AF82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77BE1B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C4EE44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DA63D1" w:rsidRPr="00DA63D1" w14:paraId="41B43C5D" w14:textId="77777777">
              <w:trPr>
                <w:trHeight w:val="119"/>
              </w:trPr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E59A76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635CE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F36E6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19E58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865870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FB7A9B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9B75C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03567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1841E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A64497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A23BE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E01D9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DB6D64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0058C3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5A1CF6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15E767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C5B32AF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A63D1" w:rsidRPr="00DA63D1" w14:paraId="576616D7" w14:textId="77777777">
              <w:trPr>
                <w:trHeight w:val="28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7C9EF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EC3CA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DEDBD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A4511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C6FF7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42A570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D1782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FC42E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A012DB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001B1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1C691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F9986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58DF4B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7B1058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2EE07B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66805C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75733A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A63D1" w:rsidRPr="00DA63D1" w14:paraId="7C938EBA" w14:textId="77777777">
              <w:trPr>
                <w:trHeight w:val="9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87094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7BB41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B8EB9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33D04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CA49B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7B29C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FF976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5F526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E8540B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ECE6B0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5ACCB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6CA66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399FE8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B847DF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A9FF85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BC4C0F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7BEC4E0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A63D1" w:rsidRPr="00DA63D1" w14:paraId="14F0BD7E" w14:textId="77777777">
              <w:trPr>
                <w:trHeight w:val="28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D76F1B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CE2A4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3822CF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9C2A3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0BDFE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99D160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0220A6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AB52C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945BC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921BA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3B3287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0E37B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7B4230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A710D1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3CF28C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31CFC8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6FD0D36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A63D1" w:rsidRPr="00DA63D1" w14:paraId="79AC19F4" w14:textId="77777777">
              <w:trPr>
                <w:trHeight w:val="288"/>
              </w:trPr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A23B5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CAD3F7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28B7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1D1AD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9A7B7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7EB51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F6ADD7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77F39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C7A8B7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A0404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CFE9A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433BC7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591D28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C05588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9E1F9E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2FC8BD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F34DA6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A63D1" w:rsidRPr="00DA63D1" w14:paraId="03BE73D7" w14:textId="77777777">
              <w:trPr>
                <w:trHeight w:val="28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6C92B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46221F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97C15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E1551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8B14F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AF78D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BB5306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6D109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22D4D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4CF1D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E75B2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A136B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BD103B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2463AD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10BF2F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835805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DD4B207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A63D1" w:rsidRPr="00DA63D1" w14:paraId="2E4FE7AA" w14:textId="77777777">
              <w:trPr>
                <w:trHeight w:val="28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6EA28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5EAB7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E5404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DF153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3CE45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1010C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6181B6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B9D28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CF1DDF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B9EC20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A441B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791AB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038CAB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3844F3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BA0D65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A0C3EB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588DB3F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A63D1" w:rsidRPr="00DA63D1" w14:paraId="23CC98BA" w14:textId="77777777">
              <w:trPr>
                <w:trHeight w:val="28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772E30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33C19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9611F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3B602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E5BAC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3C082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11135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2098C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92A4FF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D0B12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28782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95AA30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AEB441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45D9AA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BBFD23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EB1243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828799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A63D1" w:rsidRPr="00DA63D1" w14:paraId="1491872C" w14:textId="77777777">
              <w:trPr>
                <w:trHeight w:val="288"/>
              </w:trPr>
              <w:tc>
                <w:tcPr>
                  <w:tcW w:w="2148" w:type="pct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hideMark/>
                </w:tcPr>
                <w:p w14:paraId="7B0BE45E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3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244F15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9EAA456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9AF775F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B83425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595D53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022246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8DB79C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6DCAD6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AF4180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14AFB2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14:paraId="2DFB5676" w14:textId="77777777" w:rsidR="00DA63D1" w:rsidRPr="00DA63D1" w:rsidRDefault="00DA63D1" w:rsidP="00DA63D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 об объеме оказания муниципальных услуг (муниципальных услуг, составляющих укрупненную муниципальную услугу), на 20__ - 20 __годы (на срок оказания муниципальной услуги за пределами планового периода)</w:t>
            </w:r>
          </w:p>
          <w:tbl>
            <w:tblPr>
              <w:tblW w:w="154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1"/>
              <w:gridCol w:w="765"/>
              <w:gridCol w:w="985"/>
              <w:gridCol w:w="951"/>
              <w:gridCol w:w="951"/>
              <w:gridCol w:w="989"/>
              <w:gridCol w:w="950"/>
              <w:gridCol w:w="950"/>
              <w:gridCol w:w="950"/>
              <w:gridCol w:w="830"/>
              <w:gridCol w:w="830"/>
              <w:gridCol w:w="492"/>
              <w:gridCol w:w="984"/>
              <w:gridCol w:w="984"/>
              <w:gridCol w:w="789"/>
              <w:gridCol w:w="877"/>
              <w:gridCol w:w="1000"/>
            </w:tblGrid>
            <w:tr w:rsidR="00DA63D1" w:rsidRPr="00DA63D1" w14:paraId="4B9BDB6F" w14:textId="77777777">
              <w:trPr>
                <w:trHeight w:val="2447"/>
              </w:trPr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30BE8B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Наименование муниципальной услуги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25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0A8D86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Уникальный номер реестровой записи</w:t>
                  </w:r>
                </w:p>
              </w:tc>
              <w:tc>
                <w:tcPr>
                  <w:tcW w:w="3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E41BE7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Содержание муниципальной услуги (муниципальных) услуг в социальной сфере, составляющих укрупненную муниципальную услугу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0F5F08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Условия (формы) оказания муниципальной услуги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BDA83F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Категории потребителей муниципальных услуг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EC59C5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Уполномоченный орган (орган, уполномоченный на формирование муниципального социального заказа)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3CAF16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Срок оказания муниципальной услуги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15B4A3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Год определения исполнителей муниципальных услуг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BF9C4B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Место оказания муниципальной услуги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70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DBC33B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119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DDB468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      </w:r>
                </w:p>
              </w:tc>
              <w:tc>
                <w:tcPr>
                  <w:tcW w:w="32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5ECAEE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      </w:r>
                </w:p>
              </w:tc>
            </w:tr>
            <w:tr w:rsidR="00DA63D1" w:rsidRPr="00DA63D1" w14:paraId="5BEEDE36" w14:textId="77777777">
              <w:trPr>
                <w:trHeight w:val="55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3E1C66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D43E30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6275B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4A520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3AD0D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6B3F7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6DC2D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D7B3E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1E6970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BF951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4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C7CEC0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3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53808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оказываемого муниципальными казенными учреждениями на основании муниципального задания</w:t>
                  </w:r>
                </w:p>
              </w:tc>
              <w:tc>
                <w:tcPr>
                  <w:tcW w:w="3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76A0A6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оказываемого муниципальными бюджетными и автономными учреждениями на основании муниципального задания</w:t>
                  </w:r>
                </w:p>
              </w:tc>
              <w:tc>
                <w:tcPr>
                  <w:tcW w:w="25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FDBF7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соответствии с конкурсом</w:t>
                  </w:r>
                </w:p>
              </w:tc>
              <w:tc>
                <w:tcPr>
                  <w:tcW w:w="28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A73D26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соответствии с социальными сертификатами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E1E3D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63D1" w:rsidRPr="00DA63D1" w14:paraId="2880673E" w14:textId="77777777">
              <w:trPr>
                <w:trHeight w:val="342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CFAA6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C9747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857F26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6BBC0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1A4A76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A787DB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13A11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18DD76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F4982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7E41C0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AD3FF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7B98B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код по ОКЕИ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9E3796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C75B8B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0FCC7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2403CB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B24150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63D1" w:rsidRPr="00DA63D1" w14:paraId="286BF02F" w14:textId="77777777">
              <w:trPr>
                <w:trHeight w:val="288"/>
              </w:trPr>
              <w:tc>
                <w:tcPr>
                  <w:tcW w:w="3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056C72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1E30BA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4004D9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3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06B1EE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E4BAAC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3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DA2FB4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3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64D05A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3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99DCDE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3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BB181F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99579E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C339FE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9486D6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05971C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82DF11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B47D78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3E4CD1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15E129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DA63D1" w:rsidRPr="00DA63D1" w14:paraId="1E2763C1" w14:textId="77777777">
              <w:trPr>
                <w:trHeight w:val="119"/>
              </w:trPr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A128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D52AD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87E1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6A6DAF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FE9BE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B0CCA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A72E2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A27D10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A4A20F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E9EBB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04DC9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906D0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B32791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01BBEB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9302D5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E084C3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3520F7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A63D1" w:rsidRPr="00DA63D1" w14:paraId="2A4C6F0E" w14:textId="77777777">
              <w:trPr>
                <w:trHeight w:val="28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2AA6B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49F4B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3E32E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348026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24E16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E7538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7D3817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DDAB77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07B74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0F8187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E8E43F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8921F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E831AE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C6C836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FB9DF4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E7676B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5773C2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A63D1" w:rsidRPr="00DA63D1" w14:paraId="48A5E6BA" w14:textId="77777777">
              <w:trPr>
                <w:trHeight w:val="9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4D245B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78A0B6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BA1DF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1B666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33DAE0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60A75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00273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EC6F4B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76910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A75C7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40D2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C9D15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718CBD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311218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8FD79F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4FAB62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76E970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A63D1" w:rsidRPr="00DA63D1" w14:paraId="2003C906" w14:textId="77777777">
              <w:trPr>
                <w:trHeight w:val="28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9143F7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E91EC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4E1C5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A23F5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64277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4A278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DACA6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935DA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7BDAB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8216D6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B2FBB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6F6B8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7C0D67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1B0495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8B8BA4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78DF4E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41B8D2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A63D1" w:rsidRPr="00DA63D1" w14:paraId="0F4A182E" w14:textId="77777777">
              <w:trPr>
                <w:trHeight w:val="288"/>
              </w:trPr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439E3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19257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FAB70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20B3A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9961A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43A51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2185B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13FBB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ACC93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B10BB0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1A59A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EEE330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8EA21E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EE5880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C60D3A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F64509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44C33160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A63D1" w:rsidRPr="00DA63D1" w14:paraId="1B8233EE" w14:textId="77777777">
              <w:trPr>
                <w:trHeight w:val="28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8E4A3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C11D7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93DB50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513C6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86A83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F0F2D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A020C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165F0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47E56F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39AA2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41FB1B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4AF93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47E550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34ED3A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7DA8A2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BB0B2C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73A852E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A63D1" w:rsidRPr="00DA63D1" w14:paraId="33A9B760" w14:textId="77777777">
              <w:trPr>
                <w:trHeight w:val="28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0EDF3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9726B0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B40DC6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8124B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698A3F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E9549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5F56E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950C1F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FEC9F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9603B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1A0D5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7E14A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EBFD6C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660A81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ADAA69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6F7D26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D20F026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A63D1" w:rsidRPr="00DA63D1" w14:paraId="1AA27E01" w14:textId="77777777">
              <w:trPr>
                <w:trHeight w:val="28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ECA1F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0F1EA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17F24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B5EF5F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ACF31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F6A28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C6FC5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CAD4B7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4F652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E81AC7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58121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BA04D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58B740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7AD191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C66DCF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6F78A2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1573E846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A63D1" w:rsidRPr="00DA63D1" w14:paraId="434ABFF3" w14:textId="77777777">
              <w:trPr>
                <w:trHeight w:val="288"/>
              </w:trPr>
              <w:tc>
                <w:tcPr>
                  <w:tcW w:w="2148" w:type="pct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noWrap/>
                  <w:hideMark/>
                </w:tcPr>
                <w:p w14:paraId="66C8A528" w14:textId="77777777" w:rsidR="00DA63D1" w:rsidRPr="00DA63D1" w:rsidRDefault="00DA63D1" w:rsidP="00DA63D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3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A74E39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14C25E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157913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76A096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29F8616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8BD9F3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5D91989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35976E4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0D6EBE6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14:paraId="6C8B9E7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14:paraId="25B2B83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5655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56"/>
              <w:gridCol w:w="1067"/>
              <w:gridCol w:w="1409"/>
              <w:gridCol w:w="1356"/>
              <w:gridCol w:w="1356"/>
              <w:gridCol w:w="1356"/>
              <w:gridCol w:w="1356"/>
              <w:gridCol w:w="1169"/>
              <w:gridCol w:w="1198"/>
              <w:gridCol w:w="644"/>
              <w:gridCol w:w="1483"/>
              <w:gridCol w:w="1483"/>
            </w:tblGrid>
            <w:tr w:rsidR="00DA63D1" w:rsidRPr="00DA63D1" w14:paraId="50933880" w14:textId="77777777">
              <w:trPr>
                <w:trHeight w:val="637"/>
              </w:trPr>
              <w:tc>
                <w:tcPr>
                  <w:tcW w:w="5000" w:type="pct"/>
                  <w:gridSpan w:val="1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14:paraId="54515E1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      </w:r>
                </w:p>
              </w:tc>
            </w:tr>
            <w:tr w:rsidR="00DA63D1" w:rsidRPr="00DA63D1" w14:paraId="75952E33" w14:textId="77777777">
              <w:trPr>
                <w:trHeight w:val="2070"/>
              </w:trPr>
              <w:tc>
                <w:tcPr>
                  <w:tcW w:w="43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EB5D6B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Наименование муниципальной услуги (муниципальных услуг, составляющих укрупненную муниципальную услугу), на срок оказания муниципальной</w:t>
                  </w:r>
                </w:p>
              </w:tc>
              <w:tc>
                <w:tcPr>
                  <w:tcW w:w="3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6BA051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Уникальный номер реестровой записи</w:t>
                  </w:r>
                </w:p>
              </w:tc>
              <w:tc>
                <w:tcPr>
                  <w:tcW w:w="45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F24A73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Содержание муниципальной услуги (муниципальных) услуг в социальной сфере, составляющих укрупненную муниципальную услугу</w:t>
                  </w:r>
                </w:p>
              </w:tc>
              <w:tc>
                <w:tcPr>
                  <w:tcW w:w="43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1EDD8A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Условия (формы) оказания муниципальной услуги (муниципальных услуг, составляющих укрупненную муниципальную услугу), на срок оказания муниципальной</w:t>
                  </w:r>
                </w:p>
              </w:tc>
              <w:tc>
                <w:tcPr>
                  <w:tcW w:w="43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25E713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      </w:r>
                </w:p>
              </w:tc>
              <w:tc>
                <w:tcPr>
                  <w:tcW w:w="43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1EABFB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      </w:r>
                </w:p>
              </w:tc>
              <w:tc>
                <w:tcPr>
                  <w:tcW w:w="43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B87B1F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      </w:r>
                </w:p>
              </w:tc>
              <w:tc>
                <w:tcPr>
                  <w:tcW w:w="1040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584448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      </w:r>
                </w:p>
              </w:tc>
              <w:tc>
                <w:tcPr>
                  <w:tcW w:w="48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4046D5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      </w:r>
                </w:p>
              </w:tc>
              <w:tc>
                <w:tcPr>
                  <w:tcW w:w="48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EA60EC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</w:t>
                  </w:r>
                </w:p>
              </w:tc>
            </w:tr>
            <w:tr w:rsidR="00DA63D1" w:rsidRPr="00DA63D1" w14:paraId="61FCE6D2" w14:textId="77777777">
              <w:trPr>
                <w:trHeight w:val="45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1A4D17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0C613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FA708B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BC5E1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733B4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B6DEB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8B52D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8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5268A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66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D47DB0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E67EA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95FC4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63D1" w:rsidRPr="00DA63D1" w14:paraId="2AB56051" w14:textId="77777777">
              <w:trPr>
                <w:trHeight w:val="170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2FDFC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A7C44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22D25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EBD33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135BC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B5610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57FAB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395E80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EB1443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753E48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код по ОКЕИ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E3383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F114B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63D1" w:rsidRPr="00DA63D1" w14:paraId="076143D8" w14:textId="77777777">
              <w:trPr>
                <w:trHeight w:val="155"/>
              </w:trPr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3CCC1C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6F08FE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5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B8C24D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02EF7F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AAA7B8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F0E362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3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500084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3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30A097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8DBC7D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84D629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18B910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80704F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</w:tr>
            <w:tr w:rsidR="00DA63D1" w:rsidRPr="00DA63D1" w14:paraId="324F928D" w14:textId="77777777">
              <w:trPr>
                <w:trHeight w:val="357"/>
              </w:trPr>
              <w:tc>
                <w:tcPr>
                  <w:tcW w:w="43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747156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2CCF1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1F0A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496F0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3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5939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C1A90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43F92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BB1EB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965DD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9B21FB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734CF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5D3F3B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A63D1" w:rsidRPr="00DA63D1" w14:paraId="54E5A196" w14:textId="77777777">
              <w:trPr>
                <w:trHeight w:val="28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B5F61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AE225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689C4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412C5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4F9EF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921F87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D0681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352EEB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559F9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D798B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0A041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4C946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A63D1" w:rsidRPr="00DA63D1" w14:paraId="334345C6" w14:textId="77777777">
              <w:trPr>
                <w:trHeight w:val="28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74C87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3C4AD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0EDA8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E1C256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E9398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1CE0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9F3C0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90DD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53CC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8D32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8DEC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8265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63D1" w:rsidRPr="00DA63D1" w14:paraId="10ED1256" w14:textId="77777777">
              <w:trPr>
                <w:trHeight w:val="10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D88DE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C9A480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B88F7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641D86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CD62F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5B5E6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423F4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1A1A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2E22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4BAAC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E319E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65F17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63D1" w:rsidRPr="00DA63D1" w14:paraId="5CAED8A3" w14:textId="77777777">
              <w:trPr>
                <w:trHeight w:val="288"/>
              </w:trPr>
              <w:tc>
                <w:tcPr>
                  <w:tcW w:w="43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E5386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01B15BA7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 </w:t>
                  </w:r>
                </w:p>
              </w:tc>
              <w:tc>
                <w:tcPr>
                  <w:tcW w:w="34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15CAF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3B175F0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 </w:t>
                  </w:r>
                </w:p>
              </w:tc>
              <w:tc>
                <w:tcPr>
                  <w:tcW w:w="45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4D04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D7B27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40E6B50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 </w:t>
                  </w:r>
                </w:p>
              </w:tc>
              <w:tc>
                <w:tcPr>
                  <w:tcW w:w="43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BADAA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40D9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6A45A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FFE64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32D38B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EA3E8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6EBD3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5E4CA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A63D1" w:rsidRPr="00DA63D1" w14:paraId="2470B021" w14:textId="77777777">
              <w:trPr>
                <w:trHeight w:val="28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B9D3B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FCAA1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150EB0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E15ED6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001CF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643F2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D73B3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089A5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157C6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5361B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8D8E76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3305C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DA63D1" w:rsidRPr="00DA63D1" w14:paraId="28313A67" w14:textId="77777777">
              <w:trPr>
                <w:trHeight w:val="28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21B4D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2431B7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94127F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9663E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82B57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839F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3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54D196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F92FF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B1498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5FA2FB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FC3B3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78AA7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63D1" w:rsidRPr="00DA63D1" w14:paraId="7B1C4EEA" w14:textId="77777777">
              <w:trPr>
                <w:trHeight w:val="28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9A55B7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D70E3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4951C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D364E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D21C46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939207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56064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B0B8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56BE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8F8B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EAA47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B3C86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080C60F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12971" w:type="dxa"/>
              <w:tblLook w:val="04A0" w:firstRow="1" w:lastRow="0" w:firstColumn="1" w:lastColumn="0" w:noHBand="0" w:noVBand="1"/>
            </w:tblPr>
            <w:tblGrid>
              <w:gridCol w:w="2680"/>
              <w:gridCol w:w="4667"/>
              <w:gridCol w:w="2057"/>
              <w:gridCol w:w="3567"/>
            </w:tblGrid>
            <w:tr w:rsidR="00DA63D1" w:rsidRPr="00DA63D1" w14:paraId="502F78C3" w14:textId="77777777">
              <w:trPr>
                <w:trHeight w:val="864"/>
              </w:trPr>
              <w:tc>
                <w:tcPr>
                  <w:tcW w:w="2680" w:type="dxa"/>
                  <w:vAlign w:val="center"/>
                  <w:hideMark/>
                </w:tcPr>
                <w:p w14:paraId="5DF1BF06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Руководитель (уполномоченное лицо)</w:t>
                  </w:r>
                </w:p>
              </w:tc>
              <w:tc>
                <w:tcPr>
                  <w:tcW w:w="4667" w:type="dxa"/>
                  <w:vAlign w:val="center"/>
                  <w:hideMark/>
                </w:tcPr>
                <w:p w14:paraId="1E3A1F5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________________________________ (должность)</w:t>
                  </w:r>
                </w:p>
              </w:tc>
              <w:tc>
                <w:tcPr>
                  <w:tcW w:w="2057" w:type="dxa"/>
                  <w:vAlign w:val="center"/>
                  <w:hideMark/>
                </w:tcPr>
                <w:p w14:paraId="36D16ED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_____________ (подпись)</w:t>
                  </w:r>
                </w:p>
              </w:tc>
              <w:tc>
                <w:tcPr>
                  <w:tcW w:w="3567" w:type="dxa"/>
                  <w:vAlign w:val="center"/>
                  <w:hideMark/>
                </w:tcPr>
                <w:p w14:paraId="1B95782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________________________ (Ф.И.О.)</w:t>
                  </w:r>
                </w:p>
              </w:tc>
            </w:tr>
            <w:tr w:rsidR="00DA63D1" w:rsidRPr="00DA63D1" w14:paraId="1C1C068D" w14:textId="77777777">
              <w:trPr>
                <w:trHeight w:val="288"/>
              </w:trPr>
              <w:tc>
                <w:tcPr>
                  <w:tcW w:w="2680" w:type="dxa"/>
                  <w:vAlign w:val="center"/>
                  <w:hideMark/>
                </w:tcPr>
                <w:p w14:paraId="4838AFB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"   "                     20___ г.</w:t>
                  </w:r>
                </w:p>
              </w:tc>
              <w:tc>
                <w:tcPr>
                  <w:tcW w:w="4667" w:type="dxa"/>
                  <w:vAlign w:val="center"/>
                  <w:hideMark/>
                </w:tcPr>
                <w:p w14:paraId="41B93E3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057" w:type="dxa"/>
                  <w:vAlign w:val="center"/>
                  <w:hideMark/>
                </w:tcPr>
                <w:p w14:paraId="7A94BC2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567" w:type="dxa"/>
                  <w:vAlign w:val="center"/>
                  <w:hideMark/>
                </w:tcPr>
                <w:p w14:paraId="37037E96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7A3422B1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14:paraId="3D23C77A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0A871C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922C78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64E2C4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005D20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63D1" w:rsidRPr="00DA63D1" w14:paraId="0C71D6FE" w14:textId="77777777" w:rsidTr="00DA63D1">
        <w:trPr>
          <w:trHeight w:val="288"/>
        </w:trPr>
        <w:tc>
          <w:tcPr>
            <w:tcW w:w="1686" w:type="pct"/>
            <w:vMerge w:val="restart"/>
            <w:vAlign w:val="center"/>
          </w:tcPr>
          <w:p w14:paraId="5B5BBE0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vMerge w:val="restart"/>
            <w:vAlign w:val="center"/>
          </w:tcPr>
          <w:p w14:paraId="6996DB07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 w:val="restart"/>
            <w:vAlign w:val="center"/>
          </w:tcPr>
          <w:p w14:paraId="5B5D815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vMerge w:val="restart"/>
            <w:vAlign w:val="center"/>
          </w:tcPr>
          <w:p w14:paraId="2D38ED9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 w:val="restart"/>
            <w:vAlign w:val="center"/>
          </w:tcPr>
          <w:p w14:paraId="7BFF3F5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vMerge w:val="restart"/>
            <w:vAlign w:val="center"/>
          </w:tcPr>
          <w:p w14:paraId="0A2D36F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vAlign w:val="center"/>
          </w:tcPr>
          <w:p w14:paraId="03A22CC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vAlign w:val="center"/>
          </w:tcPr>
          <w:p w14:paraId="7F9B69C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vAlign w:val="center"/>
          </w:tcPr>
          <w:p w14:paraId="0835378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vAlign w:val="center"/>
          </w:tcPr>
          <w:p w14:paraId="7CA02037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vAlign w:val="center"/>
          </w:tcPr>
          <w:p w14:paraId="2600C69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Align w:val="center"/>
          </w:tcPr>
          <w:p w14:paraId="06CF0B7D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Align w:val="center"/>
          </w:tcPr>
          <w:p w14:paraId="4FF86737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vAlign w:val="center"/>
          </w:tcPr>
          <w:p w14:paraId="079C9AA7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Align w:val="center"/>
          </w:tcPr>
          <w:p w14:paraId="1DE59AD6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A63D1" w:rsidRPr="00DA63D1" w14:paraId="39D3E01C" w14:textId="77777777" w:rsidTr="00DA63D1">
        <w:trPr>
          <w:trHeight w:val="705"/>
        </w:trPr>
        <w:tc>
          <w:tcPr>
            <w:tcW w:w="0" w:type="auto"/>
            <w:vMerge/>
            <w:vAlign w:val="center"/>
            <w:hideMark/>
          </w:tcPr>
          <w:p w14:paraId="06517A2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EC9217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1665A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471FD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E9E842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41AE3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vMerge w:val="restart"/>
            <w:vAlign w:val="center"/>
          </w:tcPr>
          <w:p w14:paraId="5CC4E46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vMerge w:val="restart"/>
            <w:vAlign w:val="center"/>
          </w:tcPr>
          <w:p w14:paraId="087AD8E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vAlign w:val="center"/>
          </w:tcPr>
          <w:p w14:paraId="6BE0B497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vAlign w:val="center"/>
          </w:tcPr>
          <w:p w14:paraId="267D036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vAlign w:val="center"/>
          </w:tcPr>
          <w:p w14:paraId="24F8A50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Align w:val="center"/>
          </w:tcPr>
          <w:p w14:paraId="71E05EED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Align w:val="center"/>
          </w:tcPr>
          <w:p w14:paraId="47A69253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vAlign w:val="center"/>
          </w:tcPr>
          <w:p w14:paraId="5C48471A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Align w:val="center"/>
          </w:tcPr>
          <w:p w14:paraId="5BDC9F30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A63D1" w:rsidRPr="00DA63D1" w14:paraId="0472BCD1" w14:textId="77777777" w:rsidTr="00DA63D1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10496CB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DB5F9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9EF4B3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2681A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C48043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1D655B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6A3666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9C99A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vAlign w:val="center"/>
          </w:tcPr>
          <w:p w14:paraId="63BF1E1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vAlign w:val="center"/>
          </w:tcPr>
          <w:p w14:paraId="35F144D3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vAlign w:val="center"/>
          </w:tcPr>
          <w:p w14:paraId="03EA138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Align w:val="center"/>
          </w:tcPr>
          <w:p w14:paraId="45FC7A83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Align w:val="center"/>
          </w:tcPr>
          <w:p w14:paraId="01F4C438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vAlign w:val="center"/>
          </w:tcPr>
          <w:p w14:paraId="2618368B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Align w:val="center"/>
          </w:tcPr>
          <w:p w14:paraId="09F12DB2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A63D1" w:rsidRPr="00DA63D1" w14:paraId="543B5AF5" w14:textId="77777777" w:rsidTr="00DA63D1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40C2456A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EDC2C7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756533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5C42A3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19579B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E6A6E1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40E4CA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3A0B7BA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vAlign w:val="center"/>
          </w:tcPr>
          <w:p w14:paraId="77B558D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vAlign w:val="center"/>
          </w:tcPr>
          <w:p w14:paraId="031D730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vAlign w:val="center"/>
          </w:tcPr>
          <w:p w14:paraId="1BD31F2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Align w:val="center"/>
          </w:tcPr>
          <w:p w14:paraId="0D5DD5F6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Align w:val="center"/>
          </w:tcPr>
          <w:p w14:paraId="63E605D9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vAlign w:val="center"/>
          </w:tcPr>
          <w:p w14:paraId="0A7B3A9D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Align w:val="center"/>
          </w:tcPr>
          <w:p w14:paraId="34845847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A63D1" w:rsidRPr="00DA63D1" w14:paraId="59610C95" w14:textId="77777777" w:rsidTr="00DA63D1">
        <w:trPr>
          <w:trHeight w:val="288"/>
        </w:trPr>
        <w:tc>
          <w:tcPr>
            <w:tcW w:w="1686" w:type="pct"/>
            <w:vMerge w:val="restart"/>
            <w:vAlign w:val="center"/>
          </w:tcPr>
          <w:p w14:paraId="041D4791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vMerge w:val="restart"/>
            <w:vAlign w:val="center"/>
          </w:tcPr>
          <w:p w14:paraId="724F41F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05" w:type="pct"/>
            <w:vMerge w:val="restart"/>
            <w:vAlign w:val="center"/>
          </w:tcPr>
          <w:p w14:paraId="65A38F9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vMerge w:val="restart"/>
            <w:vAlign w:val="center"/>
          </w:tcPr>
          <w:p w14:paraId="4EC8069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Merge w:val="restart"/>
            <w:vAlign w:val="center"/>
          </w:tcPr>
          <w:p w14:paraId="6AB1C94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vMerge w:val="restart"/>
            <w:vAlign w:val="center"/>
          </w:tcPr>
          <w:p w14:paraId="4183EE1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vMerge w:val="restart"/>
            <w:vAlign w:val="center"/>
          </w:tcPr>
          <w:p w14:paraId="7D515911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vMerge w:val="restart"/>
            <w:vAlign w:val="center"/>
          </w:tcPr>
          <w:p w14:paraId="34D2DF4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vAlign w:val="center"/>
          </w:tcPr>
          <w:p w14:paraId="18CC9B9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vAlign w:val="center"/>
          </w:tcPr>
          <w:p w14:paraId="7C7A69F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vAlign w:val="center"/>
          </w:tcPr>
          <w:p w14:paraId="7F400EB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Align w:val="center"/>
          </w:tcPr>
          <w:p w14:paraId="578117D5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Align w:val="center"/>
          </w:tcPr>
          <w:p w14:paraId="0E7C3DBE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vAlign w:val="center"/>
          </w:tcPr>
          <w:p w14:paraId="4F596310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Align w:val="center"/>
          </w:tcPr>
          <w:p w14:paraId="333A29C4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A63D1" w:rsidRPr="00DA63D1" w14:paraId="0A8FBFB0" w14:textId="77777777" w:rsidTr="00DA63D1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7B2C9BC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61E1F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B276A9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2303DC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FBED3D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6D26D6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BAB62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2EB759A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vAlign w:val="center"/>
          </w:tcPr>
          <w:p w14:paraId="6E0B509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vAlign w:val="center"/>
          </w:tcPr>
          <w:p w14:paraId="431F7AC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vAlign w:val="center"/>
          </w:tcPr>
          <w:p w14:paraId="29B73BD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Align w:val="center"/>
          </w:tcPr>
          <w:p w14:paraId="757F0BAE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Align w:val="center"/>
          </w:tcPr>
          <w:p w14:paraId="25EFFFFC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vAlign w:val="center"/>
          </w:tcPr>
          <w:p w14:paraId="033C1E13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Align w:val="center"/>
          </w:tcPr>
          <w:p w14:paraId="345A62DE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A63D1" w:rsidRPr="00DA63D1" w14:paraId="315537DB" w14:textId="77777777" w:rsidTr="00DA63D1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47B96FA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FFDDDD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338DF1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9D9296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16EA0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1CE78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4EC2AB3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32ECF0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vAlign w:val="center"/>
          </w:tcPr>
          <w:p w14:paraId="75C8E34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vAlign w:val="center"/>
          </w:tcPr>
          <w:p w14:paraId="36C433A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vAlign w:val="center"/>
          </w:tcPr>
          <w:p w14:paraId="1FFE2FC3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Align w:val="center"/>
          </w:tcPr>
          <w:p w14:paraId="757B181D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Align w:val="center"/>
          </w:tcPr>
          <w:p w14:paraId="0E590D4B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vAlign w:val="center"/>
          </w:tcPr>
          <w:p w14:paraId="095FBA5C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Align w:val="center"/>
          </w:tcPr>
          <w:p w14:paraId="387D132B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A63D1" w:rsidRPr="00DA63D1" w14:paraId="3774CFEF" w14:textId="77777777" w:rsidTr="00DA63D1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2D4CA13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FD211A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FBF68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52C8D9A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9412583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48E0E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vMerge w:val="restart"/>
            <w:vAlign w:val="center"/>
          </w:tcPr>
          <w:p w14:paraId="6DE85D8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vMerge w:val="restart"/>
            <w:vAlign w:val="center"/>
          </w:tcPr>
          <w:p w14:paraId="0659B21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vAlign w:val="center"/>
          </w:tcPr>
          <w:p w14:paraId="3A118A9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vAlign w:val="center"/>
          </w:tcPr>
          <w:p w14:paraId="4DFEE78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vAlign w:val="center"/>
          </w:tcPr>
          <w:p w14:paraId="4705C92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Align w:val="center"/>
          </w:tcPr>
          <w:p w14:paraId="44023767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Align w:val="center"/>
          </w:tcPr>
          <w:p w14:paraId="241455A4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vAlign w:val="center"/>
          </w:tcPr>
          <w:p w14:paraId="3B264BA5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Align w:val="center"/>
          </w:tcPr>
          <w:p w14:paraId="4730D554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A63D1" w:rsidRPr="00DA63D1" w14:paraId="420CC135" w14:textId="77777777" w:rsidTr="00DA63D1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1759C431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9C8406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5B768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9DEDAF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583A30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6122733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176995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DE5287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vAlign w:val="center"/>
          </w:tcPr>
          <w:p w14:paraId="3B4F691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vAlign w:val="center"/>
          </w:tcPr>
          <w:p w14:paraId="707EEF0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vAlign w:val="center"/>
          </w:tcPr>
          <w:p w14:paraId="50A55D7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Align w:val="center"/>
          </w:tcPr>
          <w:p w14:paraId="72FFDB1F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Align w:val="center"/>
          </w:tcPr>
          <w:p w14:paraId="5C86313E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vAlign w:val="center"/>
          </w:tcPr>
          <w:p w14:paraId="231BF077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Align w:val="center"/>
          </w:tcPr>
          <w:p w14:paraId="01E4D003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A63D1" w:rsidRPr="00DA63D1" w14:paraId="778D1472" w14:textId="77777777" w:rsidTr="00DA63D1">
        <w:trPr>
          <w:trHeight w:val="288"/>
        </w:trPr>
        <w:tc>
          <w:tcPr>
            <w:tcW w:w="0" w:type="auto"/>
            <w:vMerge/>
            <w:vAlign w:val="center"/>
            <w:hideMark/>
          </w:tcPr>
          <w:p w14:paraId="7E5CD7F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AD6C533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C5809A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877E4A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8B93F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7B92907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567BC6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B35A23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vAlign w:val="center"/>
          </w:tcPr>
          <w:p w14:paraId="6695DCA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" w:type="pct"/>
            <w:vAlign w:val="center"/>
          </w:tcPr>
          <w:p w14:paraId="1E401BF7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vAlign w:val="center"/>
          </w:tcPr>
          <w:p w14:paraId="1C7D85E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Align w:val="center"/>
          </w:tcPr>
          <w:p w14:paraId="1686F172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vAlign w:val="center"/>
          </w:tcPr>
          <w:p w14:paraId="51E965EC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vAlign w:val="center"/>
          </w:tcPr>
          <w:p w14:paraId="01F801D4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1" w:type="pct"/>
            <w:vAlign w:val="center"/>
          </w:tcPr>
          <w:p w14:paraId="226AD57E" w14:textId="77777777" w:rsidR="00DA63D1" w:rsidRPr="00DA63D1" w:rsidRDefault="00DA63D1" w:rsidP="00DA63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A63D1" w:rsidRPr="00DA63D1" w14:paraId="2EC3A119" w14:textId="77777777" w:rsidTr="00DA63D1">
        <w:trPr>
          <w:trHeight w:val="288"/>
        </w:trPr>
        <w:tc>
          <w:tcPr>
            <w:tcW w:w="1686" w:type="pct"/>
            <w:noWrap/>
            <w:vAlign w:val="bottom"/>
          </w:tcPr>
          <w:p w14:paraId="7A5649C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4" w:type="pct"/>
            <w:noWrap/>
            <w:vAlign w:val="bottom"/>
          </w:tcPr>
          <w:p w14:paraId="5B5A4F5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05" w:type="pct"/>
            <w:noWrap/>
            <w:vAlign w:val="bottom"/>
          </w:tcPr>
          <w:p w14:paraId="32A34913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noWrap/>
            <w:vAlign w:val="bottom"/>
          </w:tcPr>
          <w:p w14:paraId="3D3730C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vAlign w:val="bottom"/>
          </w:tcPr>
          <w:p w14:paraId="0956F1BA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noWrap/>
            <w:vAlign w:val="bottom"/>
          </w:tcPr>
          <w:p w14:paraId="67841F3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noWrap/>
            <w:vAlign w:val="bottom"/>
          </w:tcPr>
          <w:p w14:paraId="52AE9F7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noWrap/>
            <w:vAlign w:val="bottom"/>
          </w:tcPr>
          <w:p w14:paraId="1028058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noWrap/>
            <w:vAlign w:val="bottom"/>
          </w:tcPr>
          <w:p w14:paraId="6A67C99A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noWrap/>
            <w:vAlign w:val="bottom"/>
          </w:tcPr>
          <w:p w14:paraId="2AAE0B7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noWrap/>
            <w:vAlign w:val="bottom"/>
          </w:tcPr>
          <w:p w14:paraId="71F9902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noWrap/>
            <w:vAlign w:val="bottom"/>
          </w:tcPr>
          <w:p w14:paraId="0E1BA7B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noWrap/>
            <w:vAlign w:val="bottom"/>
          </w:tcPr>
          <w:p w14:paraId="55FE1463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noWrap/>
            <w:vAlign w:val="bottom"/>
          </w:tcPr>
          <w:p w14:paraId="0F60EBF1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51" w:type="pct"/>
            <w:noWrap/>
            <w:vAlign w:val="bottom"/>
          </w:tcPr>
          <w:p w14:paraId="14482517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</w:tbl>
    <w:p w14:paraId="22080956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136"/>
      </w:tblGrid>
      <w:tr w:rsidR="00DA63D1" w:rsidRPr="00DA63D1" w14:paraId="1F3B818B" w14:textId="77777777" w:rsidTr="00DA63D1">
        <w:trPr>
          <w:trHeight w:val="765"/>
        </w:trPr>
        <w:tc>
          <w:tcPr>
            <w:tcW w:w="5000" w:type="pct"/>
            <w:vAlign w:val="center"/>
          </w:tcPr>
          <w:p w14:paraId="295AE62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8E56725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A63D1" w:rsidRPr="00DA63D1">
          <w:pgSz w:w="16838" w:h="11906" w:orient="landscape"/>
          <w:pgMar w:top="709" w:right="851" w:bottom="709" w:left="851" w:header="708" w:footer="708" w:gutter="0"/>
          <w:cols w:space="720"/>
        </w:sectPr>
      </w:pPr>
    </w:p>
    <w:p w14:paraId="23B2D261" w14:textId="77777777" w:rsidR="00DA63D1" w:rsidRPr="00DA63D1" w:rsidRDefault="00DA63D1" w:rsidP="00DA63D1">
      <w:pPr>
        <w:spacing w:after="0" w:line="240" w:lineRule="auto"/>
        <w:ind w:right="4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14:paraId="1E3DA836" w14:textId="77777777" w:rsidR="00DA63D1" w:rsidRPr="00DA63D1" w:rsidRDefault="00DA63D1" w:rsidP="00DA63D1">
      <w:pPr>
        <w:spacing w:after="0" w:line="240" w:lineRule="auto"/>
        <w:ind w:right="4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D1">
        <w:rPr>
          <w:rFonts w:ascii="Times New Roman" w:eastAsia="Times New Roman" w:hAnsi="Times New Roman" w:cs="Times New Roman"/>
          <w:sz w:val="24"/>
          <w:szCs w:val="24"/>
          <w:lang w:eastAsia="ru-RU"/>
        </w:rPr>
        <w:t>к     постановлению    администрации</w:t>
      </w:r>
    </w:p>
    <w:p w14:paraId="3E6AD258" w14:textId="77777777" w:rsidR="00DA63D1" w:rsidRPr="00DA63D1" w:rsidRDefault="00DA63D1" w:rsidP="00DA63D1">
      <w:pPr>
        <w:spacing w:after="0" w:line="240" w:lineRule="auto"/>
        <w:ind w:right="4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D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</w:t>
      </w:r>
    </w:p>
    <w:p w14:paraId="231452B0" w14:textId="77777777" w:rsidR="00DA63D1" w:rsidRPr="00DA63D1" w:rsidRDefault="00DA63D1" w:rsidP="00DA63D1">
      <w:pPr>
        <w:spacing w:after="0" w:line="240" w:lineRule="auto"/>
        <w:ind w:right="45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« 13.03.2025 № 1874</w:t>
      </w:r>
    </w:p>
    <w:p w14:paraId="5DB4DFCF" w14:textId="77777777" w:rsidR="00DA63D1" w:rsidRPr="00DA63D1" w:rsidRDefault="00DA63D1" w:rsidP="00DA63D1">
      <w:pPr>
        <w:tabs>
          <w:tab w:val="left" w:pos="16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W w:w="5000" w:type="pct"/>
        <w:tblInd w:w="392" w:type="dxa"/>
        <w:tblLook w:val="04A0" w:firstRow="1" w:lastRow="0" w:firstColumn="1" w:lastColumn="0" w:noHBand="0" w:noVBand="1"/>
      </w:tblPr>
      <w:tblGrid>
        <w:gridCol w:w="15765"/>
        <w:gridCol w:w="279"/>
      </w:tblGrid>
      <w:tr w:rsidR="00DA63D1" w:rsidRPr="00DA63D1" w14:paraId="7D30E399" w14:textId="77777777" w:rsidTr="00DA63D1">
        <w:trPr>
          <w:gridAfter w:val="1"/>
          <w:wAfter w:w="87" w:type="pct"/>
          <w:trHeight w:val="288"/>
        </w:trPr>
        <w:tc>
          <w:tcPr>
            <w:tcW w:w="4913" w:type="pct"/>
            <w:vAlign w:val="bottom"/>
            <w:hideMark/>
          </w:tcPr>
          <w:p w14:paraId="7EFAF90A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DA63D1" w:rsidRPr="00DA63D1" w14:paraId="4A4EA472" w14:textId="77777777" w:rsidTr="00DA63D1">
        <w:trPr>
          <w:gridAfter w:val="1"/>
          <w:wAfter w:w="87" w:type="pct"/>
          <w:trHeight w:val="509"/>
        </w:trPr>
        <w:tc>
          <w:tcPr>
            <w:tcW w:w="4913" w:type="pct"/>
            <w:vMerge w:val="restart"/>
            <w:vAlign w:val="bottom"/>
          </w:tcPr>
          <w:p w14:paraId="5798653C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</w:t>
            </w:r>
          </w:p>
          <w:p w14:paraId="0C7083FE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отнесенных к полномочиям органов местного самоуправления, на 20__ год и плановый период 20__ - 20__годов</w:t>
            </w:r>
          </w:p>
          <w:p w14:paraId="53846EE7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A9F86A3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4175" w:type="dxa"/>
              <w:tblInd w:w="4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60"/>
              <w:gridCol w:w="7960"/>
              <w:gridCol w:w="1420"/>
              <w:gridCol w:w="1435"/>
            </w:tblGrid>
            <w:tr w:rsidR="00DA63D1" w:rsidRPr="00DA63D1" w14:paraId="383CC338" w14:textId="77777777">
              <w:trPr>
                <w:trHeight w:val="288"/>
              </w:trPr>
              <w:tc>
                <w:tcPr>
                  <w:tcW w:w="33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FCD236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 </w:t>
                  </w:r>
                </w:p>
                <w:p w14:paraId="221947E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    </w:t>
                  </w:r>
                </w:p>
              </w:tc>
              <w:tc>
                <w:tcPr>
                  <w:tcW w:w="7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7F3C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6380267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 </w:t>
                  </w:r>
                </w:p>
                <w:p w14:paraId="4650386F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              на "__" ______ 20__ г. 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91E3A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Форма по ОКУД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D8262A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Коды</w:t>
                  </w:r>
                </w:p>
              </w:tc>
            </w:tr>
            <w:tr w:rsidR="00DA63D1" w:rsidRPr="00DA63D1" w14:paraId="0D0C5DF0" w14:textId="77777777">
              <w:trPr>
                <w:trHeight w:val="28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1A0A6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0D905F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68518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0C405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 </w:t>
                  </w:r>
                </w:p>
              </w:tc>
            </w:tr>
            <w:tr w:rsidR="00DA63D1" w:rsidRPr="00DA63D1" w14:paraId="2510903E" w14:textId="77777777">
              <w:trPr>
                <w:trHeight w:val="29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7C72F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543397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4C265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ОКПО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677C1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 </w:t>
                  </w:r>
                </w:p>
              </w:tc>
            </w:tr>
            <w:tr w:rsidR="00DA63D1" w:rsidRPr="00DA63D1" w14:paraId="44BBD4C4" w14:textId="77777777">
              <w:trPr>
                <w:trHeight w:val="458"/>
              </w:trPr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A671B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7DD21C5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орган</w:t>
                  </w:r>
                </w:p>
              </w:tc>
              <w:tc>
                <w:tcPr>
                  <w:tcW w:w="7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65C40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235DB587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_________________________________________________                                                                      </w:t>
                  </w:r>
                </w:p>
                <w:p w14:paraId="5D09D150" w14:textId="77777777" w:rsidR="00DA63D1" w:rsidRPr="00DA63D1" w:rsidRDefault="00DA63D1" w:rsidP="00DA63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(полное наименование уполномоченного органа)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FC42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5E05562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Глава БК</w:t>
                  </w: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C7CAC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  </w:t>
                  </w:r>
                </w:p>
              </w:tc>
            </w:tr>
            <w:tr w:rsidR="00DA63D1" w:rsidRPr="00DA63D1" w14:paraId="54FBDB74" w14:textId="77777777">
              <w:trPr>
                <w:trHeight w:val="333"/>
              </w:trPr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DE492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деятельности</w:t>
                  </w:r>
                </w:p>
              </w:tc>
              <w:tc>
                <w:tcPr>
                  <w:tcW w:w="7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AA4BB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279BC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90C5A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63D1" w:rsidRPr="00DA63D1" w14:paraId="3EB11010" w14:textId="77777777">
              <w:trPr>
                <w:trHeight w:val="439"/>
              </w:trPr>
              <w:tc>
                <w:tcPr>
                  <w:tcW w:w="3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1EE30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A63D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Периодичность</w:t>
                  </w:r>
                </w:p>
              </w:tc>
              <w:tc>
                <w:tcPr>
                  <w:tcW w:w="7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F8875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6D01D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ECDB97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Calibri" w:eastAsia="Calibri" w:hAnsi="Calibri" w:cs="Calibri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29C2185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2CBC57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D421D50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C6B5961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D50DDD7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25B67D5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7AB3157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D90C414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5BEF534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9D19FBD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9E9D2F3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63D1" w:rsidRPr="00DA63D1" w14:paraId="0A4CCE9D" w14:textId="77777777" w:rsidTr="00DA63D1">
        <w:trPr>
          <w:trHeight w:val="108"/>
        </w:trPr>
        <w:tc>
          <w:tcPr>
            <w:tcW w:w="0" w:type="auto"/>
            <w:vMerge/>
            <w:vAlign w:val="center"/>
            <w:hideMark/>
          </w:tcPr>
          <w:p w14:paraId="4607800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noWrap/>
            <w:vAlign w:val="bottom"/>
            <w:hideMark/>
          </w:tcPr>
          <w:p w14:paraId="28C78BD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3D1" w:rsidRPr="00DA63D1" w14:paraId="44B4F734" w14:textId="77777777" w:rsidTr="00DA63D1">
        <w:trPr>
          <w:trHeight w:val="264"/>
        </w:trPr>
        <w:tc>
          <w:tcPr>
            <w:tcW w:w="0" w:type="auto"/>
            <w:vMerge/>
            <w:vAlign w:val="center"/>
            <w:hideMark/>
          </w:tcPr>
          <w:p w14:paraId="3F9F1B27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noWrap/>
            <w:vAlign w:val="bottom"/>
            <w:hideMark/>
          </w:tcPr>
          <w:p w14:paraId="55E170E5" w14:textId="77777777" w:rsidR="00DA63D1" w:rsidRPr="00DA63D1" w:rsidRDefault="00DA63D1" w:rsidP="00DA63D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A63D1" w:rsidRPr="00DA63D1" w14:paraId="38818F13" w14:textId="77777777" w:rsidTr="00DA63D1">
        <w:trPr>
          <w:trHeight w:val="264"/>
        </w:trPr>
        <w:tc>
          <w:tcPr>
            <w:tcW w:w="0" w:type="auto"/>
            <w:vMerge/>
            <w:vAlign w:val="center"/>
            <w:hideMark/>
          </w:tcPr>
          <w:p w14:paraId="6D7C62F3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" w:type="pct"/>
            <w:noWrap/>
            <w:vAlign w:val="bottom"/>
            <w:hideMark/>
          </w:tcPr>
          <w:p w14:paraId="57ECF50B" w14:textId="77777777" w:rsidR="00DA63D1" w:rsidRPr="00DA63D1" w:rsidRDefault="00DA63D1" w:rsidP="00DA63D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5D5A8AD7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55" w:type="pct"/>
        <w:tblLook w:val="04A0" w:firstRow="1" w:lastRow="0" w:firstColumn="1" w:lastColumn="0" w:noHBand="0" w:noVBand="1"/>
      </w:tblPr>
      <w:tblGrid>
        <w:gridCol w:w="216"/>
        <w:gridCol w:w="702"/>
        <w:gridCol w:w="575"/>
        <w:gridCol w:w="338"/>
        <w:gridCol w:w="797"/>
        <w:gridCol w:w="730"/>
        <w:gridCol w:w="205"/>
        <w:gridCol w:w="592"/>
        <w:gridCol w:w="375"/>
        <w:gridCol w:w="383"/>
        <w:gridCol w:w="328"/>
        <w:gridCol w:w="658"/>
        <w:gridCol w:w="633"/>
        <w:gridCol w:w="304"/>
        <w:gridCol w:w="666"/>
        <w:gridCol w:w="469"/>
        <w:gridCol w:w="371"/>
        <w:gridCol w:w="519"/>
        <w:gridCol w:w="512"/>
        <w:gridCol w:w="291"/>
        <w:gridCol w:w="216"/>
        <w:gridCol w:w="862"/>
        <w:gridCol w:w="609"/>
        <w:gridCol w:w="329"/>
        <w:gridCol w:w="666"/>
        <w:gridCol w:w="723"/>
        <w:gridCol w:w="216"/>
        <w:gridCol w:w="815"/>
        <w:gridCol w:w="470"/>
        <w:gridCol w:w="560"/>
        <w:gridCol w:w="914"/>
      </w:tblGrid>
      <w:tr w:rsidR="00DA63D1" w:rsidRPr="00DA63D1" w14:paraId="6B3CCB16" w14:textId="77777777" w:rsidTr="00DA63D1">
        <w:trPr>
          <w:trHeight w:val="684"/>
        </w:trPr>
        <w:tc>
          <w:tcPr>
            <w:tcW w:w="383" w:type="pct"/>
            <w:gridSpan w:val="3"/>
            <w:noWrap/>
            <w:vAlign w:val="bottom"/>
            <w:hideMark/>
          </w:tcPr>
          <w:p w14:paraId="758D4A1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1" w:type="pct"/>
            <w:gridSpan w:val="26"/>
            <w:vAlign w:val="bottom"/>
            <w:hideMark/>
          </w:tcPr>
          <w:p w14:paraId="4861764E" w14:textId="77777777" w:rsidR="00DA63D1" w:rsidRPr="00DA63D1" w:rsidRDefault="00DA63D1" w:rsidP="00DA63D1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65" w:type="pct"/>
            <w:gridSpan w:val="2"/>
            <w:noWrap/>
            <w:vAlign w:val="bottom"/>
            <w:hideMark/>
          </w:tcPr>
          <w:p w14:paraId="5E046FA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63D1" w:rsidRPr="00DA63D1" w14:paraId="58CA8A66" w14:textId="77777777" w:rsidTr="00DA63D1">
        <w:trPr>
          <w:trHeight w:val="264"/>
        </w:trPr>
        <w:tc>
          <w:tcPr>
            <w:tcW w:w="383" w:type="pct"/>
            <w:gridSpan w:val="3"/>
            <w:vAlign w:val="bottom"/>
            <w:hideMark/>
          </w:tcPr>
          <w:p w14:paraId="1647EE46" w14:textId="77777777" w:rsidR="00DA63D1" w:rsidRPr="00DA63D1" w:rsidRDefault="00DA63D1" w:rsidP="00DA63D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gridSpan w:val="4"/>
            <w:vAlign w:val="bottom"/>
            <w:hideMark/>
          </w:tcPr>
          <w:p w14:paraId="608CC0D4" w14:textId="77777777" w:rsidR="00DA63D1" w:rsidRPr="00DA63D1" w:rsidRDefault="00DA63D1" w:rsidP="00DA63D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gridSpan w:val="4"/>
            <w:vAlign w:val="bottom"/>
            <w:hideMark/>
          </w:tcPr>
          <w:p w14:paraId="12CE7736" w14:textId="77777777" w:rsidR="00DA63D1" w:rsidRPr="00DA63D1" w:rsidRDefault="00DA63D1" w:rsidP="00DA63D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gridSpan w:val="2"/>
            <w:vAlign w:val="bottom"/>
            <w:hideMark/>
          </w:tcPr>
          <w:p w14:paraId="15BFFF34" w14:textId="77777777" w:rsidR="00DA63D1" w:rsidRPr="00DA63D1" w:rsidRDefault="00DA63D1" w:rsidP="00DA63D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gridSpan w:val="3"/>
            <w:vAlign w:val="bottom"/>
            <w:hideMark/>
          </w:tcPr>
          <w:p w14:paraId="01AE244B" w14:textId="77777777" w:rsidR="00DA63D1" w:rsidRPr="00DA63D1" w:rsidRDefault="00DA63D1" w:rsidP="00DA63D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74" w:type="pct"/>
            <w:gridSpan w:val="2"/>
            <w:vAlign w:val="bottom"/>
            <w:hideMark/>
          </w:tcPr>
          <w:p w14:paraId="10B2FFC8" w14:textId="77777777" w:rsidR="00DA63D1" w:rsidRPr="00DA63D1" w:rsidRDefault="00DA63D1" w:rsidP="00DA63D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gridSpan w:val="2"/>
            <w:vAlign w:val="bottom"/>
            <w:hideMark/>
          </w:tcPr>
          <w:p w14:paraId="3E0B476B" w14:textId="77777777" w:rsidR="00DA63D1" w:rsidRPr="00DA63D1" w:rsidRDefault="00DA63D1" w:rsidP="00DA63D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55" w:type="pct"/>
            <w:gridSpan w:val="3"/>
            <w:vAlign w:val="bottom"/>
            <w:hideMark/>
          </w:tcPr>
          <w:p w14:paraId="51BFA159" w14:textId="77777777" w:rsidR="00DA63D1" w:rsidRPr="00DA63D1" w:rsidRDefault="00DA63D1" w:rsidP="00DA63D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gridSpan w:val="4"/>
            <w:vAlign w:val="bottom"/>
            <w:hideMark/>
          </w:tcPr>
          <w:p w14:paraId="3F9DA621" w14:textId="77777777" w:rsidR="00DA63D1" w:rsidRPr="00DA63D1" w:rsidRDefault="00DA63D1" w:rsidP="00DA63D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gridSpan w:val="2"/>
            <w:vAlign w:val="bottom"/>
            <w:hideMark/>
          </w:tcPr>
          <w:p w14:paraId="1DFB0ED1" w14:textId="77777777" w:rsidR="00DA63D1" w:rsidRPr="00DA63D1" w:rsidRDefault="00DA63D1" w:rsidP="00DA63D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gridSpan w:val="2"/>
            <w:vAlign w:val="bottom"/>
            <w:hideMark/>
          </w:tcPr>
          <w:p w14:paraId="43741EB3" w14:textId="77777777" w:rsidR="00DA63D1" w:rsidRPr="00DA63D1" w:rsidRDefault="00DA63D1" w:rsidP="00DA63D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A63D1" w:rsidRPr="00DA63D1" w14:paraId="0EB49B3D" w14:textId="77777777" w:rsidTr="00DA63D1">
        <w:trPr>
          <w:gridBefore w:val="1"/>
          <w:wBefore w:w="44" w:type="pct"/>
          <w:trHeight w:val="1364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D2C4EEF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Наименование муниципальной услуги </w:t>
            </w:r>
          </w:p>
          <w:p w14:paraId="57DD0588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(укрупненной муниципальной услуги) </w:t>
            </w:r>
            <w:hyperlink r:id="rId43" w:history="1">
              <w:r w:rsidRPr="00DA63D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2A2306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муниципальной услуги </w:t>
            </w:r>
          </w:p>
          <w:p w14:paraId="4C8E773E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(укрупненной муниципальной услуги) 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816C1A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Место оказания муниципальной услуги </w:t>
            </w:r>
          </w:p>
          <w:p w14:paraId="501CEE79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(укрупненной муниципальной услуги) </w:t>
            </w:r>
            <w:hyperlink r:id="rId44" w:history="1">
              <w:r w:rsidRPr="00DA63D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F5674F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услуги </w:t>
            </w:r>
          </w:p>
          <w:p w14:paraId="618902E3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(укрупненной муниципальной услуги) </w:t>
            </w:r>
          </w:p>
        </w:tc>
        <w:tc>
          <w:tcPr>
            <w:tcW w:w="1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40995A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</w:t>
            </w:r>
          </w:p>
          <w:p w14:paraId="294803AA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(укрупненной муниципальной услуги) </w:t>
            </w:r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C14ECC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объем оказания муниципальной услуги </w:t>
            </w:r>
          </w:p>
          <w:p w14:paraId="74F8D13B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(укрупненной муниципальной услуги) </w:t>
            </w:r>
          </w:p>
        </w:tc>
        <w:tc>
          <w:tcPr>
            <w:tcW w:w="120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87FBE92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</w:t>
            </w:r>
          </w:p>
          <w:p w14:paraId="27BE9D84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(укрупненной муниципальной услуги), на "__" ________ 20__ г. </w:t>
            </w:r>
            <w:hyperlink r:id="rId45" w:history="1">
              <w:r w:rsidRPr="00DA63D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AD8673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объем оказания муниципальной услуги </w:t>
            </w:r>
          </w:p>
          <w:p w14:paraId="5A0BDE24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(укрупненной муниципальной услуги) </w:t>
            </w:r>
            <w:hyperlink r:id="rId46" w:history="1">
              <w:r w:rsidRPr="00DA63D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3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55E84B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 </w:t>
            </w:r>
          </w:p>
          <w:p w14:paraId="3EBD3739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(укрупненной муниципальной услуги) 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BFC6576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 </w:t>
            </w:r>
          </w:p>
          <w:p w14:paraId="1CCD6551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(укрупненной муниципальной услуги) </w:t>
            </w:r>
            <w:hyperlink r:id="rId47" w:history="1">
              <w:r w:rsidRPr="00DA63D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</w:tr>
      <w:tr w:rsidR="00DA63D1" w:rsidRPr="00DA63D1" w14:paraId="0FC0FB5E" w14:textId="77777777" w:rsidTr="00DA63D1">
        <w:trPr>
          <w:gridBefore w:val="1"/>
          <w:wBefore w:w="44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4193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840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2F6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E407E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14:paraId="0B5CD7BA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CCA5A8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CFBE284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hyperlink r:id="rId48" w:history="1">
              <w:r w:rsidRPr="00DA63D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113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2DBC8B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EB1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97012C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hyperlink r:id="rId49" w:history="1">
              <w:r w:rsidRPr="00DA63D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10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14A097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1B61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810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5D09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3D1" w:rsidRPr="00DA63D1" w14:paraId="4DA0A833" w14:textId="77777777" w:rsidTr="00DA63D1">
        <w:trPr>
          <w:gridBefore w:val="1"/>
          <w:wBefore w:w="44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00F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F57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CCC7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BD1A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252752C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hyperlink r:id="rId50" w:history="1">
              <w:r w:rsidRPr="00DA63D1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65F3F2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51" w:history="1">
              <w:r w:rsidRPr="00DA63D1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>ОКЕИ</w:t>
              </w:r>
            </w:hyperlink>
            <w:r w:rsidRPr="00DA63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52" w:history="1">
              <w:r w:rsidRPr="00DA63D1">
                <w:rPr>
                  <w:rFonts w:ascii="Times New Roman" w:eastAsia="Calibri" w:hAnsi="Times New Roman" w:cs="Times New Roman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7863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B32FFB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оказываемого муниципальнымии казенными учреждениями на основании муниципального задания </w:t>
            </w:r>
            <w:hyperlink r:id="rId53" w:history="1">
              <w:r w:rsidRPr="00DA63D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4464A2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D57A63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оказываемого в соответствии с конкурсом 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9C4F225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оказываемого в соответствии с социальными сертификатами </w:t>
            </w:r>
            <w:hyperlink r:id="rId54" w:history="1">
              <w:r w:rsidRPr="00DA63D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488A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9A77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EBBA40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оказываемого муниципальнымии казенными учреждениями на основании муниципального задания </w:t>
            </w:r>
            <w:hyperlink r:id="rId55" w:history="1">
              <w:r w:rsidRPr="00DA63D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54D5D6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9C2924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оказываемого в соответствии с конкурсом 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E31EF8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оказываемого в соответствии с социальными сертификатами </w:t>
            </w:r>
            <w:hyperlink r:id="rId56" w:history="1">
              <w:r w:rsidRPr="00DA63D1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lang w:eastAsia="ru-RU"/>
                </w:rPr>
                <w:t xml:space="preserve"> </w:t>
              </w:r>
            </w:hyperlink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089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DF29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0D9C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3D1" w:rsidRPr="00DA63D1" w14:paraId="447E76D8" w14:textId="77777777" w:rsidTr="00DA63D1">
        <w:trPr>
          <w:gridBefore w:val="1"/>
          <w:wBefore w:w="44" w:type="pct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76189BD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EDF000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1D0FC2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7F26490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08AF0B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3024D1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014E74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2B7A88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B086456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FE022C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A61E09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1DB271F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78A0CF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BE0928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27202D8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AE404F7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89F522C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201EAE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45B1A3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BC6513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DA63D1" w:rsidRPr="00DA63D1" w14:paraId="4D4FB386" w14:textId="77777777" w:rsidTr="00DA63D1">
        <w:trPr>
          <w:gridBefore w:val="1"/>
          <w:wBefore w:w="44" w:type="pct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A212B6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B4AC94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4D8926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35969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9EC7B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214A2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EE5E8C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DF695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D95DD0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F0CA6F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2BDF1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8DBA8B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3A37DE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E2387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25D0C1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C6465E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865E37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D92431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E5F31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A6C13A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3D1" w:rsidRPr="00DA63D1" w14:paraId="60B3321E" w14:textId="77777777" w:rsidTr="00DA63D1">
        <w:trPr>
          <w:gridBefore w:val="1"/>
          <w:wBefore w:w="44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F34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84D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91A9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D8931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4E616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B7FD5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93DDCF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0EFFE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F3BA0B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50403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7B850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96AB01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B2C50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FE8EF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7D391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6C4B19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9EDCE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74A4A4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D1940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1E4E6A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3D1" w:rsidRPr="00DA63D1" w14:paraId="509892C9" w14:textId="77777777" w:rsidTr="00DA63D1">
        <w:trPr>
          <w:gridBefore w:val="1"/>
          <w:wBefore w:w="44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922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283B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2F1BF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70FB0F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C6403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5A0B4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A2FC85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BE6011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85FA4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F9ECE5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01F0A0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78DF1A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13AC07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B829A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E23AA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B02CD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A76EB5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ECF87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C233D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60DA03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3D1" w:rsidRPr="00DA63D1" w14:paraId="3B0B7B98" w14:textId="77777777" w:rsidTr="00DA63D1">
        <w:trPr>
          <w:gridBefore w:val="1"/>
          <w:wBefore w:w="44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FFD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B88C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AABF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4A1C9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5F818D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9B66B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8098D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3489A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528BD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8D0F9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25B308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51F3D4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3CF27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EDB6A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45FF3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1E397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4EA81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517C1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D0621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0F09C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3D1" w:rsidRPr="00DA63D1" w14:paraId="59B0E10F" w14:textId="77777777" w:rsidTr="00DA63D1">
        <w:trPr>
          <w:gridBefore w:val="1"/>
          <w:wBefore w:w="44" w:type="pct"/>
        </w:trPr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9157C7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E133CD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8D1664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A0C8C8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35AF4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50242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4599E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5EF2B7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23B08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EF98F8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CC2DA0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F0A32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370D68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0A488B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8DB66A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9BEA02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6D1EFB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A24E7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681B9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5B3FF1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3D1" w:rsidRPr="00DA63D1" w14:paraId="137A6D56" w14:textId="77777777" w:rsidTr="00DA63D1">
        <w:trPr>
          <w:gridBefore w:val="1"/>
          <w:wBefore w:w="44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DFF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75E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8CAF1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9E8513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63F7C1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47663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DE948D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59DDE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B633C6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D22E0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5FAD3C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5CA0A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4A331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158C88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D0F74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6AB03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DB4BB6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F452BF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1723C2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C3900F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3D1" w:rsidRPr="00DA63D1" w14:paraId="174F20D7" w14:textId="77777777" w:rsidTr="00DA63D1">
        <w:trPr>
          <w:gridBefore w:val="1"/>
          <w:wBefore w:w="44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469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D301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EA04FF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E7809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FE375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5F8D1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72067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32C4EB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9395F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ACEB9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39678D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6459E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99D7B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B64C7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6121E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D1CAFB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50754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6FD01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4E0E2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42FEB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3D1" w:rsidRPr="00DA63D1" w14:paraId="18F364F2" w14:textId="77777777" w:rsidTr="00DA63D1">
        <w:trPr>
          <w:gridBefore w:val="1"/>
          <w:wBefore w:w="44" w:type="pc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BA31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3C31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0787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CBD2F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2605C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76A4F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63E14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855F7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B6B043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94B16A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66F664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72DB9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71F26A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DAF0A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E0E714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DB8F1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CC4BF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94D35D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7D79EB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AEBC3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7447DE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F5F315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B2188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17"/>
        <w:gridCol w:w="1108"/>
        <w:gridCol w:w="1108"/>
        <w:gridCol w:w="1046"/>
        <w:gridCol w:w="1046"/>
        <w:gridCol w:w="746"/>
        <w:gridCol w:w="1227"/>
        <w:gridCol w:w="1227"/>
        <w:gridCol w:w="1227"/>
        <w:gridCol w:w="1227"/>
        <w:gridCol w:w="1227"/>
        <w:gridCol w:w="1238"/>
      </w:tblGrid>
      <w:tr w:rsidR="00DA63D1" w:rsidRPr="00DA63D1" w14:paraId="5B2F943B" w14:textId="77777777" w:rsidTr="00DA63D1">
        <w:trPr>
          <w:trHeight w:val="1020"/>
        </w:trPr>
        <w:tc>
          <w:tcPr>
            <w:tcW w:w="5000" w:type="pct"/>
            <w:gridSpan w:val="12"/>
            <w:vAlign w:val="bottom"/>
          </w:tcPr>
          <w:p w14:paraId="67C21B05" w14:textId="77777777" w:rsidR="00DA63D1" w:rsidRPr="00DA63D1" w:rsidRDefault="00DA63D1" w:rsidP="00DA63D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DA6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DA6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  <w:p w14:paraId="1C938D00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14560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982"/>
              <w:gridCol w:w="808"/>
              <w:gridCol w:w="981"/>
              <w:gridCol w:w="981"/>
              <w:gridCol w:w="998"/>
              <w:gridCol w:w="981"/>
              <w:gridCol w:w="981"/>
              <w:gridCol w:w="890"/>
              <w:gridCol w:w="890"/>
              <w:gridCol w:w="468"/>
              <w:gridCol w:w="1143"/>
              <w:gridCol w:w="1143"/>
              <w:gridCol w:w="1143"/>
              <w:gridCol w:w="1143"/>
              <w:gridCol w:w="1143"/>
              <w:gridCol w:w="1143"/>
            </w:tblGrid>
            <w:tr w:rsidR="00DA63D1" w:rsidRPr="00DA63D1" w14:paraId="3615C558" w14:textId="77777777"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94E7FA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Наименование муниципальной услуги </w:t>
                  </w:r>
                </w:p>
              </w:tc>
              <w:tc>
                <w:tcPr>
                  <w:tcW w:w="7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945DC0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Уникальный номер реестровой записи</w:t>
                  </w: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DD7938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Содержание муниципальной услуги </w:t>
                  </w:r>
                </w:p>
              </w:tc>
              <w:tc>
                <w:tcPr>
                  <w:tcW w:w="9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805DD0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Условия (формы) оказания муниципальной услуги </w:t>
                  </w:r>
                </w:p>
              </w:tc>
              <w:tc>
                <w:tcPr>
                  <w:tcW w:w="9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9BFA2A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Категории потребителей муниципальных услуг </w:t>
                  </w:r>
                </w:p>
              </w:tc>
              <w:tc>
                <w:tcPr>
                  <w:tcW w:w="9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D8CBA4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Год определения исполнителей муниципальной услуги  </w:t>
                  </w:r>
                </w:p>
              </w:tc>
              <w:tc>
                <w:tcPr>
                  <w:tcW w:w="9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0916C4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Место оказания муниципальной услуги </w:t>
                  </w:r>
                </w:p>
              </w:tc>
              <w:tc>
                <w:tcPr>
                  <w:tcW w:w="20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BB1BEC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Показатель, характеризующий качество оказания муниципальной услуги </w:t>
                  </w:r>
                </w:p>
              </w:tc>
              <w:tc>
                <w:tcPr>
                  <w:tcW w:w="10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2AE17D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Значение планового показателя, характеризующего качество оказания муниципальной услуги </w:t>
                  </w:r>
                </w:p>
              </w:tc>
              <w:tc>
                <w:tcPr>
                  <w:tcW w:w="10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192718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Значение фактического показателя, характеризующего качество оказания муниципальной услуги  на "__" _____ 20__ год  </w:t>
                  </w:r>
                </w:p>
              </w:tc>
              <w:tc>
                <w:tcPr>
                  <w:tcW w:w="10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FD7D6A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      </w:r>
                </w:p>
              </w:tc>
              <w:tc>
                <w:tcPr>
                  <w:tcW w:w="10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C12E7A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Значение фактического отклонения от показателя, характеризующего качество оказания муниципальной услуги </w:t>
                  </w:r>
                </w:p>
              </w:tc>
              <w:tc>
                <w:tcPr>
                  <w:tcW w:w="10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20ED37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Количество исполнителей услуг, исполнивших муниципальной задание, соглашение, с отклонениями, превышающими предельные допустимые возможные отклонения от </w:t>
                  </w:r>
                  <w:r w:rsidRPr="00DA63D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показателя, характеризующего качество оказания муниципальной услуги  </w:t>
                  </w:r>
                </w:p>
              </w:tc>
              <w:tc>
                <w:tcPr>
                  <w:tcW w:w="10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392A3B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Доля исполнителей услуг, исполнивших муниципальное задание, соглашение, с отклонениями, превышающими предельные допустимые возможные отклонения от </w:t>
                  </w:r>
                  <w:r w:rsidRPr="00DA63D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показателя, характеризующего качество оказания муниципальной услуги </w:t>
                  </w:r>
                </w:p>
              </w:tc>
            </w:tr>
            <w:tr w:rsidR="00DA63D1" w:rsidRPr="00DA63D1" w14:paraId="0436F160" w14:textId="77777777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408560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49ADD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9F9FAB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BD5FA7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0B5F4F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544B2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D37E1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9831C9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наименование показателя  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BABD2B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единица измерения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F7E99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C9574B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26A16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09C48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C4608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B808D0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63D1" w:rsidRPr="00DA63D1" w14:paraId="24D9EAA5" w14:textId="77777777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D6B33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A6E9F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69F15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5D275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BB3B67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E2AF7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733CC7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EF8D7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13BD2A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наименование </w:t>
                  </w: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4CDC7B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A63D1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 xml:space="preserve">код по ОКЕИ 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B34E00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C41E7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D13AC7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C8E10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6E73D6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5E907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A63D1" w:rsidRPr="00DA63D1" w14:paraId="1D69D4F3" w14:textId="77777777">
              <w:trPr>
                <w:trHeight w:val="58"/>
              </w:trPr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0B90AF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1 </w:t>
                  </w:r>
                </w:p>
              </w:tc>
              <w:tc>
                <w:tcPr>
                  <w:tcW w:w="7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BA741F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2 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05AE58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FE1ACC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4 </w:t>
                  </w:r>
                </w:p>
              </w:tc>
              <w:tc>
                <w:tcPr>
                  <w:tcW w:w="9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56B9C1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5 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21236A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6 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586E8E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7 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95F749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8 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3C59BF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9 </w:t>
                  </w: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4BF75C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10 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5D71BE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11 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E16063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12 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3B920C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13 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5EDFA1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14 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B5F456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15 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6B60B4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DA63D1">
                    <w:rPr>
                      <w:rFonts w:ascii="Times New Roman" w:eastAsia="Calibri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16 </w:t>
                  </w:r>
                </w:p>
              </w:tc>
            </w:tr>
            <w:tr w:rsidR="00DA63D1" w:rsidRPr="00DA63D1" w14:paraId="21F0F398" w14:textId="77777777"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1B35EA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FF7FF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09CF00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7014C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9B9B1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5A986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53492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EBC66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E7C74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96175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C8DE3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7C02C7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34071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C1912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AC890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D346C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63D1" w:rsidRPr="00DA63D1" w14:paraId="28B1C547" w14:textId="77777777">
              <w:trPr>
                <w:trHeight w:val="34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BDD85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20B44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B0F69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F1B14F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2C207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E5EC9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B32126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0B67AC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952C84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D9A7AF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02B558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3E9D4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E4367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CBB02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F077A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EC5A9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63D1" w:rsidRPr="00DA63D1" w14:paraId="46FF3045" w14:textId="77777777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EA0950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7417B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BE45D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89D65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F1B3C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89EA9F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FACB19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4E6927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24ECA9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7F407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7961EC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E691C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033C53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E1E62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07476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0AB10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63D1" w:rsidRPr="00DA63D1" w14:paraId="4B2BE814" w14:textId="77777777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EBAE6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8E1EA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3B9F5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5D04A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877286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4156F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B15AB5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F18E99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F849F2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96B88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F171B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610FF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6C43A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2CAC0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8EDF5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DB169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63D1" w:rsidRPr="00DA63D1" w14:paraId="351087F1" w14:textId="77777777"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3266C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5F14C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56D862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81764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6657D5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44D90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05637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87211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CDA35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6BE99C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DF504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DD714B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03817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4AF22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3F9108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BA61D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63D1" w:rsidRPr="00DA63D1" w14:paraId="051498D1" w14:textId="77777777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3C077C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F7FF3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0661F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E8B557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81B36E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CD614D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1A6E6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099446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89FFD9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8E713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58311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F201BC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3396BFA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03821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60975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57B35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63D1" w:rsidRPr="00DA63D1" w14:paraId="570705E7" w14:textId="77777777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374772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BC98C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3D3B1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10F8C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25148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917343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9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F7A41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1C9D7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8E664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9B6764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DA31BC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2BAEE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5BA4129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28FBF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161A8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C70FB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DA63D1" w:rsidRPr="00DA63D1" w14:paraId="150EFAFF" w14:textId="77777777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7A5C0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28CAE9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FD3518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EABB8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27F8EA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84F391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80AAE4" w14:textId="77777777" w:rsidR="00DA63D1" w:rsidRPr="00DA63D1" w:rsidRDefault="00DA63D1" w:rsidP="00DA63D1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89C8E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AE879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55196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7A2FC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547FED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0BC93E4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28824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D9FA6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28396" w14:textId="77777777" w:rsidR="00DA63D1" w:rsidRPr="00DA63D1" w:rsidRDefault="00DA63D1" w:rsidP="00DA63D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ABFB285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73086C3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BAEB6CB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A735F4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1CDB1EC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63D1" w:rsidRPr="00DA63D1" w14:paraId="6A7C5B87" w14:textId="77777777" w:rsidTr="00DA63D1">
        <w:trPr>
          <w:trHeight w:val="264"/>
        </w:trPr>
        <w:tc>
          <w:tcPr>
            <w:tcW w:w="956" w:type="pct"/>
            <w:vAlign w:val="bottom"/>
            <w:hideMark/>
          </w:tcPr>
          <w:p w14:paraId="4B56920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0" w:type="pct"/>
            <w:vAlign w:val="bottom"/>
            <w:hideMark/>
          </w:tcPr>
          <w:p w14:paraId="532D9E71" w14:textId="77777777" w:rsidR="00DA63D1" w:rsidRPr="00DA63D1" w:rsidRDefault="00DA63D1" w:rsidP="00DA63D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vAlign w:val="bottom"/>
            <w:hideMark/>
          </w:tcPr>
          <w:p w14:paraId="182424DA" w14:textId="77777777" w:rsidR="00DA63D1" w:rsidRPr="00DA63D1" w:rsidRDefault="00DA63D1" w:rsidP="00DA63D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Align w:val="bottom"/>
            <w:hideMark/>
          </w:tcPr>
          <w:p w14:paraId="3DA683D5" w14:textId="77777777" w:rsidR="00DA63D1" w:rsidRPr="00DA63D1" w:rsidRDefault="00DA63D1" w:rsidP="00DA63D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vAlign w:val="bottom"/>
            <w:hideMark/>
          </w:tcPr>
          <w:p w14:paraId="381C448B" w14:textId="77777777" w:rsidR="00DA63D1" w:rsidRPr="00DA63D1" w:rsidRDefault="00DA63D1" w:rsidP="00DA63D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32" w:type="pct"/>
            <w:vAlign w:val="bottom"/>
            <w:hideMark/>
          </w:tcPr>
          <w:p w14:paraId="2F7E4AE2" w14:textId="77777777" w:rsidR="00DA63D1" w:rsidRPr="00DA63D1" w:rsidRDefault="00DA63D1" w:rsidP="00DA63D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Align w:val="bottom"/>
            <w:hideMark/>
          </w:tcPr>
          <w:p w14:paraId="1B0B9765" w14:textId="77777777" w:rsidR="00DA63D1" w:rsidRPr="00DA63D1" w:rsidRDefault="00DA63D1" w:rsidP="00DA63D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Align w:val="bottom"/>
            <w:hideMark/>
          </w:tcPr>
          <w:p w14:paraId="26BBC89F" w14:textId="77777777" w:rsidR="00DA63D1" w:rsidRPr="00DA63D1" w:rsidRDefault="00DA63D1" w:rsidP="00DA63D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Align w:val="bottom"/>
            <w:hideMark/>
          </w:tcPr>
          <w:p w14:paraId="0D0C47D1" w14:textId="77777777" w:rsidR="00DA63D1" w:rsidRPr="00DA63D1" w:rsidRDefault="00DA63D1" w:rsidP="00DA63D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Align w:val="bottom"/>
            <w:hideMark/>
          </w:tcPr>
          <w:p w14:paraId="2B2BDE6A" w14:textId="77777777" w:rsidR="00DA63D1" w:rsidRPr="00DA63D1" w:rsidRDefault="00DA63D1" w:rsidP="00DA63D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02" w:type="pct"/>
            <w:vAlign w:val="bottom"/>
            <w:hideMark/>
          </w:tcPr>
          <w:p w14:paraId="4D0058E8" w14:textId="77777777" w:rsidR="00DA63D1" w:rsidRPr="00DA63D1" w:rsidRDefault="00DA63D1" w:rsidP="00DA63D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05" w:type="pct"/>
            <w:vAlign w:val="bottom"/>
            <w:hideMark/>
          </w:tcPr>
          <w:p w14:paraId="215F924D" w14:textId="77777777" w:rsidR="00DA63D1" w:rsidRPr="00DA63D1" w:rsidRDefault="00DA63D1" w:rsidP="00DA63D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3FD035CA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2" w:type="pct"/>
        <w:tblLook w:val="04A0" w:firstRow="1" w:lastRow="0" w:firstColumn="1" w:lastColumn="0" w:noHBand="0" w:noVBand="1"/>
      </w:tblPr>
      <w:tblGrid>
        <w:gridCol w:w="1227"/>
        <w:gridCol w:w="633"/>
        <w:gridCol w:w="2421"/>
        <w:gridCol w:w="2672"/>
        <w:gridCol w:w="2716"/>
        <w:gridCol w:w="2741"/>
        <w:gridCol w:w="3353"/>
        <w:gridCol w:w="4948"/>
        <w:gridCol w:w="3553"/>
        <w:gridCol w:w="627"/>
        <w:gridCol w:w="634"/>
        <w:gridCol w:w="377"/>
        <w:gridCol w:w="2484"/>
        <w:gridCol w:w="471"/>
        <w:gridCol w:w="1872"/>
        <w:gridCol w:w="252"/>
        <w:gridCol w:w="190"/>
        <w:gridCol w:w="89"/>
      </w:tblGrid>
      <w:tr w:rsidR="00DA63D1" w:rsidRPr="00DA63D1" w14:paraId="20FE26D1" w14:textId="77777777" w:rsidTr="00DA63D1">
        <w:trPr>
          <w:gridAfter w:val="1"/>
          <w:wAfter w:w="20" w:type="pct"/>
          <w:trHeight w:val="1056"/>
        </w:trPr>
        <w:tc>
          <w:tcPr>
            <w:tcW w:w="197" w:type="pct"/>
            <w:vAlign w:val="bottom"/>
            <w:hideMark/>
          </w:tcPr>
          <w:p w14:paraId="31AC67D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0" w:type="pct"/>
            <w:gridSpan w:val="8"/>
            <w:vAlign w:val="bottom"/>
          </w:tcPr>
          <w:p w14:paraId="3E196F3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III. Сведения о плановых показателях, характеризующих объем и качество оказания муниципальной</w:t>
            </w:r>
          </w:p>
          <w:p w14:paraId="70CB5F7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услуги в социальной сфере (муниципальных услуг в социальной сфере, составляющих укрупненную муниципальную услугу),</w:t>
            </w:r>
          </w:p>
          <w:p w14:paraId="451A996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87B9C06" w14:textId="77777777" w:rsidR="00DA63D1" w:rsidRPr="00DA63D1" w:rsidRDefault="00DA63D1" w:rsidP="00DA63D1">
            <w:pPr>
              <w:spacing w:after="0" w:line="240" w:lineRule="auto"/>
              <w:ind w:left="343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"___ " ____________ 20 ___г.</w:t>
            </w:r>
          </w:p>
        </w:tc>
        <w:tc>
          <w:tcPr>
            <w:tcW w:w="203" w:type="pct"/>
            <w:gridSpan w:val="2"/>
            <w:vAlign w:val="bottom"/>
            <w:hideMark/>
          </w:tcPr>
          <w:p w14:paraId="291D4DF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gridSpan w:val="2"/>
            <w:vAlign w:val="bottom"/>
            <w:hideMark/>
          </w:tcPr>
          <w:p w14:paraId="64452159" w14:textId="77777777" w:rsidR="00DA63D1" w:rsidRPr="00DA63D1" w:rsidRDefault="00DA63D1" w:rsidP="00DA63D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gridSpan w:val="2"/>
            <w:vAlign w:val="bottom"/>
            <w:hideMark/>
          </w:tcPr>
          <w:p w14:paraId="4B1D2FA5" w14:textId="77777777" w:rsidR="00DA63D1" w:rsidRPr="00DA63D1" w:rsidRDefault="00DA63D1" w:rsidP="00DA63D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gridSpan w:val="2"/>
            <w:vAlign w:val="bottom"/>
            <w:hideMark/>
          </w:tcPr>
          <w:p w14:paraId="39B99E64" w14:textId="77777777" w:rsidR="00DA63D1" w:rsidRPr="00DA63D1" w:rsidRDefault="00DA63D1" w:rsidP="00DA63D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DA63D1" w:rsidRPr="00DA63D1" w14:paraId="21AAFF77" w14:textId="77777777" w:rsidTr="00DA63D1">
        <w:trPr>
          <w:trHeight w:val="252"/>
        </w:trPr>
        <w:tc>
          <w:tcPr>
            <w:tcW w:w="197" w:type="pct"/>
            <w:vAlign w:val="bottom"/>
            <w:hideMark/>
          </w:tcPr>
          <w:p w14:paraId="5123D42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" w:type="pct"/>
            <w:vAlign w:val="bottom"/>
            <w:hideMark/>
          </w:tcPr>
          <w:p w14:paraId="668EA6CB" w14:textId="77777777" w:rsidR="00DA63D1" w:rsidRPr="00DA63D1" w:rsidRDefault="00DA63D1" w:rsidP="00DA63D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Align w:val="bottom"/>
            <w:hideMark/>
          </w:tcPr>
          <w:p w14:paraId="09A1B6A8" w14:textId="77777777" w:rsidR="00DA63D1" w:rsidRPr="00DA63D1" w:rsidRDefault="00DA63D1" w:rsidP="00DA63D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28" w:type="pct"/>
            <w:vAlign w:val="bottom"/>
            <w:hideMark/>
          </w:tcPr>
          <w:p w14:paraId="1BE8F6A4" w14:textId="77777777" w:rsidR="00DA63D1" w:rsidRPr="00DA63D1" w:rsidRDefault="00DA63D1" w:rsidP="00DA63D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vAlign w:val="bottom"/>
            <w:hideMark/>
          </w:tcPr>
          <w:p w14:paraId="534AC07A" w14:textId="77777777" w:rsidR="00DA63D1" w:rsidRPr="00DA63D1" w:rsidRDefault="00DA63D1" w:rsidP="00DA63D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Align w:val="bottom"/>
            <w:hideMark/>
          </w:tcPr>
          <w:p w14:paraId="75C6EC6C" w14:textId="77777777" w:rsidR="00DA63D1" w:rsidRPr="00DA63D1" w:rsidRDefault="00DA63D1" w:rsidP="00DA63D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vAlign w:val="bottom"/>
            <w:hideMark/>
          </w:tcPr>
          <w:p w14:paraId="6B68DED9" w14:textId="77777777" w:rsidR="00DA63D1" w:rsidRPr="00DA63D1" w:rsidRDefault="00DA63D1" w:rsidP="00DA63D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792" w:type="pct"/>
            <w:vAlign w:val="bottom"/>
            <w:hideMark/>
          </w:tcPr>
          <w:p w14:paraId="313A0F2A" w14:textId="77777777" w:rsidR="00DA63D1" w:rsidRPr="00DA63D1" w:rsidRDefault="00DA63D1" w:rsidP="00DA63D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670" w:type="pct"/>
            <w:gridSpan w:val="2"/>
            <w:vAlign w:val="bottom"/>
            <w:hideMark/>
          </w:tcPr>
          <w:p w14:paraId="1B647A21" w14:textId="77777777" w:rsidR="00DA63D1" w:rsidRPr="00DA63D1" w:rsidRDefault="00DA63D1" w:rsidP="00DA63D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63" w:type="pct"/>
            <w:gridSpan w:val="2"/>
            <w:vAlign w:val="bottom"/>
            <w:hideMark/>
          </w:tcPr>
          <w:p w14:paraId="78ADFC7B" w14:textId="77777777" w:rsidR="00DA63D1" w:rsidRPr="00DA63D1" w:rsidRDefault="00DA63D1" w:rsidP="00DA63D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vAlign w:val="bottom"/>
            <w:hideMark/>
          </w:tcPr>
          <w:p w14:paraId="45BBF93D" w14:textId="77777777" w:rsidR="00DA63D1" w:rsidRPr="00DA63D1" w:rsidRDefault="00DA63D1" w:rsidP="00DA63D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341" w:type="pct"/>
            <w:gridSpan w:val="2"/>
            <w:vAlign w:val="bottom"/>
            <w:hideMark/>
          </w:tcPr>
          <w:p w14:paraId="57556B0E" w14:textId="77777777" w:rsidR="00DA63D1" w:rsidRPr="00DA63D1" w:rsidRDefault="00DA63D1" w:rsidP="00DA63D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52" w:type="pct"/>
            <w:gridSpan w:val="2"/>
            <w:vAlign w:val="bottom"/>
            <w:hideMark/>
          </w:tcPr>
          <w:p w14:paraId="02F8E662" w14:textId="77777777" w:rsidR="00DA63D1" w:rsidRPr="00DA63D1" w:rsidRDefault="00DA63D1" w:rsidP="00DA63D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3817451C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31B96" w14:textId="77777777" w:rsidR="00DA63D1" w:rsidRPr="00DA63D1" w:rsidRDefault="00DA63D1" w:rsidP="00DA63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63D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Наименование укрупненной муниципальной услуги  _______________________________</w:t>
      </w:r>
    </w:p>
    <w:p w14:paraId="2B063038" w14:textId="77777777" w:rsidR="00DA63D1" w:rsidRPr="00DA63D1" w:rsidRDefault="00DA63D1" w:rsidP="00DA63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2"/>
        <w:gridCol w:w="702"/>
        <w:gridCol w:w="641"/>
        <w:gridCol w:w="702"/>
        <w:gridCol w:w="585"/>
        <w:gridCol w:w="702"/>
        <w:gridCol w:w="702"/>
        <w:gridCol w:w="702"/>
        <w:gridCol w:w="713"/>
        <w:gridCol w:w="713"/>
        <w:gridCol w:w="702"/>
        <w:gridCol w:w="641"/>
        <w:gridCol w:w="692"/>
        <w:gridCol w:w="356"/>
        <w:gridCol w:w="811"/>
        <w:gridCol w:w="811"/>
        <w:gridCol w:w="641"/>
        <w:gridCol w:w="641"/>
        <w:gridCol w:w="356"/>
        <w:gridCol w:w="771"/>
        <w:gridCol w:w="771"/>
        <w:gridCol w:w="606"/>
        <w:gridCol w:w="680"/>
        <w:gridCol w:w="811"/>
      </w:tblGrid>
      <w:tr w:rsidR="00DA63D1" w:rsidRPr="00DA63D1" w14:paraId="1AD3F8D4" w14:textId="77777777" w:rsidTr="00DA63D1">
        <w:tc>
          <w:tcPr>
            <w:tcW w:w="2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AF6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10A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A10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 услуги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5DC3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муниципальной услуги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8E1F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муниципальной  услуги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E90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муниципальных услуг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3D7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муниципальных услуг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86D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муниципальной услуги 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087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FB6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520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34F9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D57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D5C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DA63D1" w:rsidRPr="00DA63D1" w14:paraId="36EEB588" w14:textId="77777777" w:rsidTr="00DA63D1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A61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код организации по Сводному реестру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8DE33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исполнителя муниципальной услуги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265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B87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C41D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86B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B10A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739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7971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BB1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4A4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AAEF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798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F12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858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B0DCC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1EF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оказываемый муниципальными казенными учреждениями на основании муниципального задания 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95A4C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оказываемый муниципальными бюджетными и автономными учреждениями на основании муниципального  задания 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DF6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конкурсом 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BC1F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социальными сертификатами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F091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3D1" w:rsidRPr="00DA63D1" w14:paraId="00EE3B42" w14:textId="77777777" w:rsidTr="00DA63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6E77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B926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89B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788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57" w:history="1">
              <w:r w:rsidRPr="00DA63D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ОКОПФ</w:t>
              </w:r>
            </w:hyperlink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2F7D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AA73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C6F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76C7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BAA33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54B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04B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6DED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E8E7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CD203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58" w:history="1">
              <w:r w:rsidRPr="00DA63D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81F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31E57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F28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254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6D5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59" w:history="1">
              <w:r w:rsidRPr="00DA63D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53D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F92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D3BA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EBE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8CBC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3D1" w:rsidRPr="00DA63D1" w14:paraId="4C92594F" w14:textId="77777777" w:rsidTr="00DA63D1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3FBA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746F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BD2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2AB0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234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E3ED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EB03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9B11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D83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2F5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A09A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23F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316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C80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4" w:name="P1866"/>
            <w:bookmarkEnd w:id="4"/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BAA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5" w:name="P1867"/>
            <w:bookmarkEnd w:id="5"/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EAD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273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BB5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2DC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336F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6" w:name="P1872"/>
            <w:bookmarkEnd w:id="6"/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2B2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2EF3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CC5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7" w:name="P1875"/>
            <w:bookmarkEnd w:id="7"/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D19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8" w:name="P1876"/>
            <w:bookmarkEnd w:id="8"/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DA63D1" w:rsidRPr="00DA63D1" w14:paraId="158CDA32" w14:textId="77777777" w:rsidTr="00DA63D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022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F6A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2B2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0E2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7EC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AAF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EBC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D23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625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800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C58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2B0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9AF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AD0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C15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A0E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EBF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ADC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DB4C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E64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DCD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AE7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27C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BBE3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A63D1" w:rsidRPr="00DA63D1" w14:paraId="4C9EA6F7" w14:textId="77777777" w:rsidTr="00DA63D1">
        <w:trPr>
          <w:trHeight w:val="1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64C3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57A4E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1100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00D8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4220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98F95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60552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EB7C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4E5F1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059F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9203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2A2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C77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292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9BF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6AB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C9A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812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D14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D8D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FC6F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14F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8ED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B33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A63D1" w:rsidRPr="00DA63D1" w14:paraId="1F180F10" w14:textId="77777777" w:rsidTr="00DA63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24F9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F5D18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32648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05359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6A33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23CF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8AA6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E2F7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DD59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5AF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F2C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7A7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B7BF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E5E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1F71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1F4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7A0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58A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9B71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0E4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680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B0E3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B91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DC9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A63D1" w:rsidRPr="00DA63D1" w14:paraId="525497E8" w14:textId="77777777" w:rsidTr="00DA63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89BD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08F5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44B2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2226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0291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4AC5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63617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F7FB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73A0B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A7404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183E2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6B6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942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836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856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789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01B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ABC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23D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0FE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E343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731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BC4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CCEF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A63D1" w:rsidRPr="00DA63D1" w14:paraId="1D748890" w14:textId="77777777" w:rsidTr="00DA63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48A22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EE93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6E65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EF3B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A2C6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2E77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6F55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037F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3DD07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330BC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5D7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C901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DA6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176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D73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F1C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643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74A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59B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0DD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5EA1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18AF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D56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C1F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A63D1" w:rsidRPr="00DA63D1" w14:paraId="0A92D520" w14:textId="77777777" w:rsidTr="00DA63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7C6A5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C629D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DD22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0864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5B029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C17A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4214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F485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A8AE0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9741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D7752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756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F0D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750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1A63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B175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3F9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4513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B7F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D5FF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924C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2E6C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C3A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65B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A63D1" w:rsidRPr="00DA63D1" w14:paraId="77E22021" w14:textId="77777777" w:rsidTr="00DA63D1">
        <w:tc>
          <w:tcPr>
            <w:tcW w:w="1939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E06EB5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43B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BEE3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EA8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EB6C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78C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75B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886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F931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867F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8AB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048C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35D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6D4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8BF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8C13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8CB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443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BB01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FFD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92D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946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A63D1" w:rsidRPr="00DA63D1" w14:paraId="2906D337" w14:textId="77777777" w:rsidTr="00DA63D1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8F7842E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ABA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428C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C8A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70DB3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68D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4C22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F9C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312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5193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29A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B14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E6E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4FF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751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CBF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113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CF4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E8DF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A14F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158F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023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A63D1" w:rsidRPr="00DA63D1" w14:paraId="54238023" w14:textId="77777777" w:rsidTr="00DA63D1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5E1AE6A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CC4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D3B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694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585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98E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2E8E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B47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60C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451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C09F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8D5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47D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8E4C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EF7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C41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2C4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60A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D89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E97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D83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A41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A63D1" w:rsidRPr="00DA63D1" w14:paraId="2C2CF784" w14:textId="77777777" w:rsidTr="00DA63D1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0F795A1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364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08B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CE5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9721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8975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1DF7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6DF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4F4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E49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EBC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7F0C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C0F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496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ACF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8B4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8BC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ED8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8D3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1E0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AEB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769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A63D1" w:rsidRPr="00DA63D1" w14:paraId="6037413A" w14:textId="77777777" w:rsidTr="00DA63D1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4203E38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DE2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83DF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D0E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5EC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B901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24B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7A0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B6C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1001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B143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01F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94D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88E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C1D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D4A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0793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646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85C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E10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E38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499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A63D1" w:rsidRPr="00DA63D1" w14:paraId="57A009A9" w14:textId="77777777" w:rsidTr="00DA63D1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CE2A15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439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E6A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2212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C85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6BC7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A2E3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A007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03E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D38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436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94D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2F8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35D1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82B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BE0F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30F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8D0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5E5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57A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FEF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92D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A63D1" w:rsidRPr="00DA63D1" w14:paraId="04C428D7" w14:textId="77777777" w:rsidTr="00DA63D1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19F8438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1A6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CFB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8876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9E3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802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F50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D97C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FBD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4571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CDD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11D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98A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1A9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C77F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546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407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01A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373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00C3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132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AE1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A63D1" w:rsidRPr="00DA63D1" w14:paraId="7C3B251B" w14:textId="77777777" w:rsidTr="00DA63D1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5F6A36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9CF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4999A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9C0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DF1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06D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6660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36E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8C5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B25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40B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A48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355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3F31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2CE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FF5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DA5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043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8C13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8EA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00D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7C2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A63D1" w:rsidRPr="00DA63D1" w14:paraId="07E23D2E" w14:textId="77777777" w:rsidTr="00DA63D1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40B7273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2602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укрупненной муниципальной  услуге 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586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EABD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948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5B9B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5D9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9DF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736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8C277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D39D9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5044C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C3BC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D05F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9B6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79B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4881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73B3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772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57A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9F5F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B7D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A63D1" w:rsidRPr="00DA63D1" w14:paraId="398F0D52" w14:textId="77777777" w:rsidTr="00DA63D1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D51C17D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9F9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531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C25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0B45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1A2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C66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F3E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5AB1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E1124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86285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6A4E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182E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F7558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B05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28C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9AC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DCEC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23B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4FD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D61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65F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A63D1" w:rsidRPr="00DA63D1" w14:paraId="45C1F179" w14:textId="77777777" w:rsidTr="00DA63D1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FFEDECC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0C6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B28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6FC1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3E6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659B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F9A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267A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CE9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8C37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0483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EF034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D957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3B7B1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66DF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250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160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66F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6DC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D65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0A3C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5F3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A63D1" w:rsidRPr="00DA63D1" w14:paraId="7BD920EF" w14:textId="77777777" w:rsidTr="00DA63D1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C59965C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A145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6F41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FC4A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570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B7E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F001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49D6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25F1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CA85FC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8302E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3BA4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E058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867CF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95D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CE6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AD23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1D9C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F13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BB73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F6E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EAB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A63D1" w:rsidRPr="00DA63D1" w14:paraId="4A1EF4EE" w14:textId="77777777" w:rsidTr="00DA63D1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D16D94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5B13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4F4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E94C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03B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6E1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C79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8E3A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1B5A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42FF5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9A7F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E350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06310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92C1D1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293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2F5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A4C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1E2C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72A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1D0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5D6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F363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A63D1" w:rsidRPr="00DA63D1" w14:paraId="1EBA864D" w14:textId="77777777" w:rsidTr="00DA63D1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0A731BE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135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288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A6A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D310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BE8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C1B3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5B1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D0F3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2EC81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BE086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4EAD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17C3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7227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434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503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973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64B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B93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C81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E13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FAC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A63D1" w:rsidRPr="00DA63D1" w14:paraId="31EBB100" w14:textId="77777777" w:rsidTr="00DA63D1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4BF01ED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C5A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0688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6696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031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6AC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538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259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AB8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DA63D1">
              <w:rPr>
                <w:rFonts w:ascii="Calibri" w:eastAsia="Times New Roman" w:hAnsi="Calibri" w:cs="Calibri"/>
                <w:lang w:eastAsia="ru-RU"/>
              </w:rPr>
              <w:t>х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D4C0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63D1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2AF33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63D1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1B89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63D1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D3151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63D1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DD72A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63D1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E28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626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E6B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66B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BCA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A54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F86C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40B1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A63D1" w:rsidRPr="00DA63D1" w14:paraId="2E8CA6BD" w14:textId="77777777" w:rsidTr="00DA63D1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F219A7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EE8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F9E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D21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744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CE9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47E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3D7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ED7F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6F173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63D1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DAE0D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63D1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F761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63D1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2F56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63D1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DD331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A63D1">
              <w:rPr>
                <w:rFonts w:ascii="Calibri" w:eastAsia="Times New Roman" w:hAnsi="Calibri" w:cs="Calibri"/>
                <w:lang w:eastAsia="ru-RU"/>
              </w:rPr>
              <w:t>x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5F9C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C47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703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879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6A2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B8B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BD5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768CF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14:paraId="64E57CD2" w14:textId="77777777" w:rsidR="00DA63D1" w:rsidRPr="00DA63D1" w:rsidRDefault="00DA63D1" w:rsidP="00DA63D1">
      <w:pPr>
        <w:spacing w:after="0" w:line="240" w:lineRule="auto"/>
        <w:rPr>
          <w:rFonts w:ascii="Calibri" w:eastAsia="Times New Roman" w:hAnsi="Calibri" w:cs="Calibri"/>
          <w:lang w:eastAsia="ru-RU"/>
        </w:rPr>
        <w:sectPr w:rsidR="00DA63D1" w:rsidRPr="00DA63D1">
          <w:pgSz w:w="16838" w:h="11905" w:orient="landscape"/>
          <w:pgMar w:top="993" w:right="397" w:bottom="850" w:left="397" w:header="0" w:footer="0" w:gutter="0"/>
          <w:cols w:space="720"/>
        </w:sectPr>
      </w:pPr>
    </w:p>
    <w:p w14:paraId="52F26E29" w14:textId="77777777" w:rsidR="00DA63D1" w:rsidRPr="00DA63D1" w:rsidRDefault="00DA63D1" w:rsidP="00DA63D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P2225"/>
      <w:bookmarkEnd w:id="9"/>
      <w:r w:rsidRPr="00DA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</w:t>
      </w:r>
    </w:p>
    <w:p w14:paraId="39790DFC" w14:textId="77777777" w:rsidR="00DA63D1" w:rsidRPr="00DA63D1" w:rsidRDefault="00DA63D1" w:rsidP="00DA6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"__" _______ 20__ год</w:t>
      </w:r>
    </w:p>
    <w:p w14:paraId="741A5662" w14:textId="77777777" w:rsidR="00DA63D1" w:rsidRPr="00DA63D1" w:rsidRDefault="00DA63D1" w:rsidP="00DA6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170E5A3" w14:textId="77777777" w:rsidR="00DA63D1" w:rsidRPr="00DA63D1" w:rsidRDefault="00DA63D1" w:rsidP="00DA63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63D1">
        <w:rPr>
          <w:rFonts w:ascii="Times New Roman" w:eastAsia="Times New Roman" w:hAnsi="Times New Roman" w:cs="Times New Roman"/>
          <w:lang w:eastAsia="ru-RU"/>
        </w:rPr>
        <w:t>Наименование укрупненной муниципальной услуги  _______________________________</w:t>
      </w:r>
    </w:p>
    <w:p w14:paraId="532677C1" w14:textId="77777777" w:rsidR="00DA63D1" w:rsidRPr="00DA63D1" w:rsidRDefault="00DA63D1" w:rsidP="00DA63D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1"/>
        <w:gridCol w:w="613"/>
        <w:gridCol w:w="561"/>
        <w:gridCol w:w="613"/>
        <w:gridCol w:w="514"/>
        <w:gridCol w:w="614"/>
        <w:gridCol w:w="614"/>
        <w:gridCol w:w="614"/>
        <w:gridCol w:w="623"/>
        <w:gridCol w:w="623"/>
        <w:gridCol w:w="614"/>
        <w:gridCol w:w="562"/>
        <w:gridCol w:w="562"/>
        <w:gridCol w:w="321"/>
        <w:gridCol w:w="706"/>
        <w:gridCol w:w="706"/>
        <w:gridCol w:w="562"/>
        <w:gridCol w:w="562"/>
        <w:gridCol w:w="321"/>
        <w:gridCol w:w="672"/>
        <w:gridCol w:w="672"/>
        <w:gridCol w:w="533"/>
        <w:gridCol w:w="595"/>
        <w:gridCol w:w="706"/>
        <w:gridCol w:w="822"/>
        <w:gridCol w:w="706"/>
        <w:gridCol w:w="512"/>
      </w:tblGrid>
      <w:tr w:rsidR="00DA63D1" w:rsidRPr="00DA63D1" w14:paraId="7ADE3F2D" w14:textId="77777777" w:rsidTr="00DA63D1"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034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7E4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номер реестровой записи 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14311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 услуги 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96A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Содержание муниципальной услуги 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565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муниципальной услуги 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20FF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муниципальных услуг 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A4D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муниципальных услуг 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7E0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муниципальной услуги 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119C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6E8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качество оказания муниципальной услуги 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121C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качество оказания муниципальной услуги </w:t>
            </w:r>
          </w:p>
        </w:tc>
        <w:tc>
          <w:tcPr>
            <w:tcW w:w="1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6B73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0C3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9A5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8E7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муниципальнойуслуги 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7228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муниципальной услуги 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ADE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DA63D1" w:rsidRPr="00DA63D1" w14:paraId="68A1A56B" w14:textId="77777777" w:rsidTr="00DA63D1"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98A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уникальный код организации по Сводному реестру 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5F4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исполнителя муниципальной услуги 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A449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64361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90A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CA7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AD0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3DD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C09F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76243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5EC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1293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B44C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5D8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54A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0BC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3A0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оказываемый муниципальными казенными учреждениями на основании муниципального задания 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7B26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оказываемый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D22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конкурсом 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175CF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социальными сертификатами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720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0124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9C7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1C7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3D1" w:rsidRPr="00DA63D1" w14:paraId="6524CF0C" w14:textId="77777777" w:rsidTr="00DA63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EFD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AE4A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41C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0A31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60" w:history="1">
              <w:r w:rsidRPr="00DA63D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ОКОПФ</w:t>
              </w:r>
            </w:hyperlink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DBAA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0B56A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873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CFFE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465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D911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8011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DC0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AA53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16A1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61" w:history="1">
              <w:r w:rsidRPr="00DA63D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0E9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39C7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645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C17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4B3D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по </w:t>
            </w:r>
            <w:hyperlink r:id="rId62" w:history="1">
              <w:r w:rsidRPr="00DA63D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ОКЕИ</w:t>
              </w:r>
            </w:hyperlink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529F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765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0167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6B3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BA6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E604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C8F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722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3D1" w:rsidRPr="00DA63D1" w14:paraId="2C2C0F1A" w14:textId="77777777" w:rsidTr="00DA63D1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27E56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7662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843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059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B3B3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89D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85DF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9F8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6D2F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82F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8E30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E24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7EC1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9E7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F85F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0" w:name="P2282"/>
            <w:bookmarkEnd w:id="10"/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36B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5F5E1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6B74C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8A2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A756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1" w:name="P2287"/>
            <w:bookmarkEnd w:id="11"/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A5B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108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3F8C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2" w:name="P2290"/>
            <w:bookmarkEnd w:id="12"/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1A74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3" w:name="P2291"/>
            <w:bookmarkEnd w:id="13"/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9C0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595C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A0DB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</w:tr>
      <w:tr w:rsidR="00DA63D1" w:rsidRPr="00DA63D1" w14:paraId="0215A697" w14:textId="77777777" w:rsidTr="00DA63D1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1D2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50A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480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E5D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7D3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6AF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95D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668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A063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D12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A12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3DA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DE4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FC8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530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362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F3E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6D5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7CD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5271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7DD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4AD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FA9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311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902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F15F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B52F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A63D1" w:rsidRPr="00DA63D1" w14:paraId="69AD3B7D" w14:textId="77777777" w:rsidTr="00DA63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4B285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14C9F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3200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F35A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3BD3B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4BE2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19EF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B0D5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880A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A4FF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C1C6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9B93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3DA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150C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3DFC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B11C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3A5F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EEA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79F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44CF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717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F23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12DC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4FB3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4E5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F79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EDC3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A63D1" w:rsidRPr="00DA63D1" w14:paraId="5AD1302D" w14:textId="77777777" w:rsidTr="00DA63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0899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956D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20C9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97C9D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5259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A0CD3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FB75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7445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260D3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92564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43A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F45F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BBC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7DE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2B7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233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A43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898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9DF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125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F53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EFA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C2D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9963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438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86B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A07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A63D1" w:rsidRPr="00DA63D1" w14:paraId="44365A67" w14:textId="77777777" w:rsidTr="00DA63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0F9B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7E4E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5DBC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E89C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977E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8920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C6DFD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42D3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702B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0174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A53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31C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6521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618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51C3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834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01A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1D3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B3BC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EF7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7C9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E7A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C51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D70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D5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D3B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681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A63D1" w:rsidRPr="00DA63D1" w14:paraId="7935346D" w14:textId="77777777" w:rsidTr="00DA63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FAA8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AE5AE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3EB7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F216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F65C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DC06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9949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7952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2152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21B28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8BB9A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D643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C7F1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4F4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31C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A69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8A6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71CF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CF7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DE93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AA6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4A8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814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3EE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3A6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448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A5B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A63D1" w:rsidRPr="00DA63D1" w14:paraId="29EA9E37" w14:textId="77777777" w:rsidTr="00DA63D1">
        <w:tc>
          <w:tcPr>
            <w:tcW w:w="1699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29219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C8EC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FAAD2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531C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3DF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78E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354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5043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FD0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8B2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0A1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E86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6FC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A28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D2F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1C1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11A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DEF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F63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43E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611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9D93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F1B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9143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9A9F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931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A63D1" w:rsidRPr="00DA63D1" w14:paraId="1C571F0F" w14:textId="77777777" w:rsidTr="00DA63D1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C47B0D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57C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12C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2933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649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DCC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95E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9FA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CB65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298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1EE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24E3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EF4F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712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D67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5F1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BB7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84D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5BE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F23F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527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C1E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7B81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F3B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2E0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A63D1" w:rsidRPr="00DA63D1" w14:paraId="13FC9931" w14:textId="77777777" w:rsidTr="00DA63D1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54F4BCE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F101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A507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EC7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57E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53E1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C097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4FA7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A35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061C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360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FD9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640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1AE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499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03E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1A1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E381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D56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C9B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078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94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E8B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080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993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A63D1" w:rsidRPr="00DA63D1" w14:paraId="0AA3988E" w14:textId="77777777" w:rsidTr="00DA63D1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C8DA7D8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E867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C969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9797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B1E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E04A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2EC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37577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E22A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6B5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8A9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27A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345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E56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E6F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A38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EBD3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D49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B37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A311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A92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1F2C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CB4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2D8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64B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A63D1" w:rsidRPr="00DA63D1" w14:paraId="6C137D16" w14:textId="77777777" w:rsidTr="00DA63D1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12036A9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DB84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4F3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C4A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D07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865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0C3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BA0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77C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1A4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1CB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A3E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49C1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487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689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E41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FBA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E8B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E8F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D4F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54F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288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722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2BB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C92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A63D1" w:rsidRPr="00DA63D1" w14:paraId="20186BD2" w14:textId="77777777" w:rsidTr="00DA63D1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2B29D5E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FA0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411C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9EF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236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276A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EBE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6B1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221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64B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4ED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6FB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B95C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D32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DCCF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AFE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7F1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9D4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997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6C2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130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948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3C7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4CC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20F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A63D1" w:rsidRPr="00DA63D1" w14:paraId="42E0EA6F" w14:textId="77777777" w:rsidTr="00DA63D1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ED242A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470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EDB3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C62A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26C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975B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C9D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684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A10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0BB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75D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1EE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87E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DE3F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E03F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7DB1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E0F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52A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976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E9C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886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B79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9DE1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96E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17C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A63D1" w:rsidRPr="00DA63D1" w14:paraId="5EBAC234" w14:textId="77777777" w:rsidTr="00DA63D1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8E868E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D471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F19A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7993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4E43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293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259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B5B3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D80B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0ECF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D27F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2DE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A421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675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8CC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AB6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0F0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F7A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8A6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7F9C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4B6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B29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0E7C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928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F29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A63D1" w:rsidRPr="00DA63D1" w14:paraId="0956E5D0" w14:textId="77777777" w:rsidTr="00DA63D1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B930F0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3E2F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укрупненной муниципальной услуг</w:t>
            </w:r>
          </w:p>
          <w:p w14:paraId="39394021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5E0E8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110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3E6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5E0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C8C1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00F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5561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4CE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3BB5A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B593A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EF27E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DB3491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C827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806C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A3F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614C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724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0D8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821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51B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D85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542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68D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5E7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A63D1" w:rsidRPr="00DA63D1" w14:paraId="7E61257D" w14:textId="77777777" w:rsidTr="00DA63D1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BB0E8A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A3E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40E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17B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997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FEC2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B62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11C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56C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D200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8368D1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58E873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DA6B6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7304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CFCF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24FF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1A9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BF11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A91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E73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1F9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D24C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A3C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A791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27D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A63D1" w:rsidRPr="00DA63D1" w14:paraId="7B98B528" w14:textId="77777777" w:rsidTr="00DA63D1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FE82A10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992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B4CC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658A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056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D31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5889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54F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331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B3BFF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D85E2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A15FA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DE6C51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E4E8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12A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303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738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580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226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0BC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B22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16C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81E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119F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DC0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A63D1" w:rsidRPr="00DA63D1" w14:paraId="6BFB15EC" w14:textId="77777777" w:rsidTr="00DA63D1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C6ABDB6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CC477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9B87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64C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C43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779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3D7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AEE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BD1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FB02A3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A0FFC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169F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CAAEB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9DE8E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BC0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B3DC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7CBC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38E3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25E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9C5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300F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9EB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C8A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2693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BDE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A63D1" w:rsidRPr="00DA63D1" w14:paraId="0E087C94" w14:textId="77777777" w:rsidTr="00DA63D1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A84DCFF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E997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469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9E5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46A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571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0E0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37D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407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FC189C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8F5C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0AD79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FCE011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CD8D3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D8A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CC91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DC9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BDA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B02B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4F2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EDA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E39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ADE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A061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649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A63D1" w:rsidRPr="00DA63D1" w14:paraId="0F4B6BBD" w14:textId="77777777" w:rsidTr="00DA63D1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9FED8A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8B4A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4043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4E71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018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153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FCC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D269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D7A3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458AC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90FF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64841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DEB112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BAFA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17F3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71EF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C18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355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DCEC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FCB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B331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5509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2C63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9E0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E74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A63D1" w:rsidRPr="00DA63D1" w14:paraId="5930F6F2" w14:textId="77777777" w:rsidTr="00DA63D1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70E150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A7F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33E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A12F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8D7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762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90C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533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9FBF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42428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EC3E1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D673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5E09C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A97B0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42D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16E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D8B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743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415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6F6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2AA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A5B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E47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E57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0B30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DA63D1" w:rsidRPr="00DA63D1" w14:paraId="153DFE81" w14:textId="77777777" w:rsidTr="00DA63D1"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67E78D5" w14:textId="77777777" w:rsidR="00DA63D1" w:rsidRPr="00DA63D1" w:rsidRDefault="00DA63D1" w:rsidP="00DA63D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E51D3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2A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7369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EE9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CE51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E488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219E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3E44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A66DC7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CE322C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67BBBD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9A484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4C1E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EDC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883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A90E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8C13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96D5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52BA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9266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0AF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F973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7D34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1838" w14:textId="77777777" w:rsidR="00DA63D1" w:rsidRPr="00DA63D1" w:rsidRDefault="00DA63D1" w:rsidP="00DA63D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14:paraId="06594C65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897" w:tblpY="174"/>
        <w:tblOverlap w:val="never"/>
        <w:tblW w:w="28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26"/>
        <w:gridCol w:w="1572"/>
        <w:gridCol w:w="338"/>
        <w:gridCol w:w="1460"/>
        <w:gridCol w:w="338"/>
        <w:gridCol w:w="2751"/>
      </w:tblGrid>
      <w:tr w:rsidR="00DA63D1" w:rsidRPr="00DA63D1" w14:paraId="121E1A66" w14:textId="77777777" w:rsidTr="00DA63D1">
        <w:tc>
          <w:tcPr>
            <w:tcW w:w="2551" w:type="dxa"/>
            <w:hideMark/>
          </w:tcPr>
          <w:p w14:paraId="2AD474A4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  <w:p w14:paraId="338B8907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(уполномоченное лицо)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149608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14:paraId="2FCC6522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5093FB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14:paraId="6149DAB9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58E38A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63D1" w:rsidRPr="00DA63D1" w14:paraId="4C96C918" w14:textId="77777777" w:rsidTr="00DA63D1">
        <w:tc>
          <w:tcPr>
            <w:tcW w:w="2551" w:type="dxa"/>
          </w:tcPr>
          <w:p w14:paraId="27E778CC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11F75C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340" w:type="dxa"/>
          </w:tcPr>
          <w:p w14:paraId="2A4B68AD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FB9030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14:paraId="32D74506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7FCAE1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  <w:tr w:rsidR="00DA63D1" w:rsidRPr="00DA63D1" w14:paraId="4BA58812" w14:textId="77777777" w:rsidTr="00DA63D1">
        <w:tc>
          <w:tcPr>
            <w:tcW w:w="9070" w:type="dxa"/>
            <w:gridSpan w:val="6"/>
            <w:hideMark/>
          </w:tcPr>
          <w:p w14:paraId="4FAD6FC4" w14:textId="77777777" w:rsidR="00DA63D1" w:rsidRPr="00DA63D1" w:rsidRDefault="00DA63D1" w:rsidP="00DA63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"__" ____________ 20__ г.</w:t>
            </w:r>
          </w:p>
        </w:tc>
      </w:tr>
    </w:tbl>
    <w:p w14:paraId="2861FA86" w14:textId="77777777" w:rsidR="00DA63D1" w:rsidRPr="00DA63D1" w:rsidRDefault="00DA63D1" w:rsidP="00DA63D1">
      <w:pPr>
        <w:spacing w:after="0" w:line="240" w:lineRule="auto"/>
        <w:rPr>
          <w:rFonts w:ascii="Calibri" w:eastAsia="Times New Roman" w:hAnsi="Calibri" w:cs="Calibri"/>
          <w:lang w:eastAsia="ru-RU"/>
        </w:rPr>
        <w:sectPr w:rsidR="00DA63D1" w:rsidRPr="00DA63D1">
          <w:pgSz w:w="16838" w:h="11905" w:orient="landscape"/>
          <w:pgMar w:top="709" w:right="397" w:bottom="284" w:left="397" w:header="0" w:footer="0" w:gutter="0"/>
          <w:cols w:space="720"/>
        </w:sectPr>
      </w:pPr>
    </w:p>
    <w:p w14:paraId="51D4B44E" w14:textId="77777777" w:rsidR="00DA63D1" w:rsidRPr="00DA63D1" w:rsidRDefault="00DA63D1" w:rsidP="00DA63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14:paraId="6815F511" w14:textId="77777777" w:rsidR="00DA63D1" w:rsidRPr="00DA63D1" w:rsidRDefault="00DA63D1" w:rsidP="00DA63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D1">
        <w:rPr>
          <w:rFonts w:ascii="Times New Roman" w:eastAsia="Times New Roman" w:hAnsi="Times New Roman" w:cs="Times New Roman"/>
          <w:sz w:val="24"/>
          <w:szCs w:val="24"/>
          <w:lang w:eastAsia="ru-RU"/>
        </w:rPr>
        <w:t>к     постановлению    администрации</w:t>
      </w:r>
    </w:p>
    <w:p w14:paraId="2D677A1F" w14:textId="77777777" w:rsidR="00DA63D1" w:rsidRPr="00DA63D1" w:rsidRDefault="00DA63D1" w:rsidP="00DA63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D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</w:t>
      </w:r>
    </w:p>
    <w:p w14:paraId="75C4D525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от 13.03.2025 № 1874</w:t>
      </w:r>
    </w:p>
    <w:p w14:paraId="1B31DD23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D4262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E88C0F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51E8D9" w14:textId="77777777" w:rsidR="00DA63D1" w:rsidRPr="00DA63D1" w:rsidRDefault="00DA63D1" w:rsidP="00DA63D1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63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63D1">
        <w:rPr>
          <w:rFonts w:ascii="Times New Roman" w:eastAsia="Calibri" w:hAnsi="Times New Roman" w:cs="Times New Roman"/>
          <w:b/>
          <w:sz w:val="24"/>
          <w:szCs w:val="24"/>
        </w:rPr>
        <w:t>ПЕРЕЧЕНЬ</w:t>
      </w:r>
    </w:p>
    <w:p w14:paraId="6D5EBF05" w14:textId="77777777" w:rsidR="00DA63D1" w:rsidRPr="00DA63D1" w:rsidRDefault="00DA63D1" w:rsidP="00DA63D1">
      <w:pPr>
        <w:tabs>
          <w:tab w:val="left" w:pos="12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63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муниципальных услуг в социальной сфере, в отношении которых формируется муниципальный социальный заказ на оказание муниципальных услуг в социальной сфере, отнесенных к полномочиям органов местного самоуправления </w:t>
      </w:r>
      <w:r w:rsidRPr="00DA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Гатчинского муниципального округа</w:t>
      </w:r>
    </w:p>
    <w:p w14:paraId="66D31C20" w14:textId="77777777" w:rsidR="00DA63D1" w:rsidRPr="00DA63D1" w:rsidRDefault="00DA63D1" w:rsidP="00DA63D1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BEAD476" w14:textId="77777777" w:rsidR="00DA63D1" w:rsidRPr="00DA63D1" w:rsidRDefault="00DA63D1" w:rsidP="00DA63D1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E58EBC" w14:textId="77777777" w:rsidR="00DA63D1" w:rsidRPr="00DA63D1" w:rsidRDefault="00DA63D1" w:rsidP="00DA63D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63D1">
        <w:rPr>
          <w:rFonts w:ascii="Times New Roman" w:eastAsia="Calibri" w:hAnsi="Times New Roman" w:cs="Times New Roman"/>
          <w:sz w:val="28"/>
          <w:szCs w:val="28"/>
        </w:rPr>
        <w:t>Реализация дополнительных общеразвивающих программ:</w:t>
      </w:r>
    </w:p>
    <w:p w14:paraId="23A169F0" w14:textId="77777777" w:rsidR="00DA63D1" w:rsidRPr="00DA63D1" w:rsidRDefault="00DA63D1" w:rsidP="00DA63D1">
      <w:pPr>
        <w:spacing w:after="0" w:line="240" w:lineRule="auto"/>
        <w:ind w:left="1069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10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4"/>
        <w:gridCol w:w="2740"/>
        <w:gridCol w:w="2268"/>
        <w:gridCol w:w="2080"/>
      </w:tblGrid>
      <w:tr w:rsidR="00DA63D1" w:rsidRPr="00DA63D1" w14:paraId="535E650C" w14:textId="77777777" w:rsidTr="00DA63D1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D30A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Times New Roman" w:hAnsi="Times New Roman" w:cs="Times New Roman"/>
                <w:sz w:val="24"/>
                <w:szCs w:val="24"/>
              </w:rPr>
              <w:t>Уникальный номер услуги</w:t>
            </w:r>
          </w:p>
          <w:p w14:paraId="30D1D89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6FB86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34A0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образовательной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9264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образования и формы реализации образовательных программ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CC9D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потребителей</w:t>
            </w:r>
          </w:p>
        </w:tc>
      </w:tr>
      <w:tr w:rsidR="00DA63D1" w:rsidRPr="00DA63D1" w14:paraId="40C2F422" w14:textId="77777777" w:rsidTr="00DA63D1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7582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3D1">
              <w:rPr>
                <w:rFonts w:ascii="Times New Roman" w:eastAsia="Times New Roman" w:hAnsi="Times New Roman" w:cs="Times New Roman"/>
              </w:rPr>
              <w:t>804200О.99.0.ББ52АЕ04000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6F8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3D1">
              <w:rPr>
                <w:rFonts w:ascii="Times New Roman" w:eastAsia="Times New Roman" w:hAnsi="Times New Roman" w:cs="Times New Roman"/>
              </w:rPr>
              <w:t>техническая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0B7F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3D1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ADA3C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3D1">
              <w:rPr>
                <w:rFonts w:ascii="Times New Roman" w:eastAsia="Times New Roman" w:hAnsi="Times New Roman" w:cs="Times New Roman"/>
              </w:rPr>
              <w:t>не указано</w:t>
            </w:r>
          </w:p>
        </w:tc>
      </w:tr>
      <w:tr w:rsidR="00DA63D1" w:rsidRPr="00DA63D1" w14:paraId="522772A1" w14:textId="77777777" w:rsidTr="00DA63D1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890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3D1">
              <w:rPr>
                <w:rFonts w:ascii="Times New Roman" w:eastAsia="Times New Roman" w:hAnsi="Times New Roman" w:cs="Times New Roman"/>
              </w:rPr>
              <w:t>804200О.99.0.ББ52АЕ28000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BE3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3D1">
              <w:rPr>
                <w:rFonts w:ascii="Times New Roman" w:eastAsia="Times New Roman" w:hAnsi="Times New Roman" w:cs="Times New Roman"/>
              </w:rPr>
              <w:t>естественнонаучная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D997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3D1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4EF2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</w:rPr>
              <w:t>не указано</w:t>
            </w:r>
          </w:p>
        </w:tc>
      </w:tr>
      <w:tr w:rsidR="00DA63D1" w:rsidRPr="00DA63D1" w14:paraId="5513EF15" w14:textId="77777777" w:rsidTr="00DA63D1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566B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3D1">
              <w:rPr>
                <w:rFonts w:ascii="Times New Roman" w:eastAsia="Times New Roman" w:hAnsi="Times New Roman" w:cs="Times New Roman"/>
              </w:rPr>
              <w:t>804200О.99.0.ББ52АЕ52000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B80D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3D1">
              <w:rPr>
                <w:rFonts w:ascii="Times New Roman" w:eastAsia="Times New Roman" w:hAnsi="Times New Roman" w:cs="Times New Roman"/>
              </w:rPr>
              <w:t>физкультурно-спортивная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9355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3D1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D7BB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</w:rPr>
              <w:t>не указано</w:t>
            </w:r>
          </w:p>
        </w:tc>
      </w:tr>
      <w:tr w:rsidR="00DA63D1" w:rsidRPr="00DA63D1" w14:paraId="558E2ACB" w14:textId="77777777" w:rsidTr="00DA63D1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E3C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3D1">
              <w:rPr>
                <w:rFonts w:ascii="Times New Roman" w:eastAsia="Times New Roman" w:hAnsi="Times New Roman" w:cs="Times New Roman"/>
              </w:rPr>
              <w:t>804200О.99.0.ББ52АЕ76000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196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3D1">
              <w:rPr>
                <w:rFonts w:ascii="Times New Roman" w:eastAsia="Times New Roman" w:hAnsi="Times New Roman" w:cs="Times New Roman"/>
              </w:rPr>
              <w:t>художественная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F1EA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56A7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</w:rPr>
              <w:t>не указано</w:t>
            </w:r>
          </w:p>
        </w:tc>
      </w:tr>
      <w:tr w:rsidR="00DA63D1" w:rsidRPr="00DA63D1" w14:paraId="10348804" w14:textId="77777777" w:rsidTr="00DA63D1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9DB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3D1">
              <w:rPr>
                <w:rFonts w:ascii="Times New Roman" w:eastAsia="Times New Roman" w:hAnsi="Times New Roman" w:cs="Times New Roman"/>
              </w:rPr>
              <w:t>804200О.99.0.ББ52АЖ00000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5103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3D1">
              <w:rPr>
                <w:rFonts w:ascii="Times New Roman" w:eastAsia="Times New Roman" w:hAnsi="Times New Roman" w:cs="Times New Roman"/>
              </w:rPr>
              <w:t>туристско-краеведческая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C564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7D59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</w:rPr>
              <w:t>не указано</w:t>
            </w:r>
          </w:p>
        </w:tc>
      </w:tr>
      <w:tr w:rsidR="00DA63D1" w:rsidRPr="00DA63D1" w14:paraId="02F8392B" w14:textId="77777777" w:rsidTr="00DA63D1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BC46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854100О.99.0.ББ52БЭ28000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9375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социально-гуманитарная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DB07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3D1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681E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</w:rPr>
              <w:t>не указано</w:t>
            </w:r>
          </w:p>
        </w:tc>
      </w:tr>
      <w:tr w:rsidR="00DA63D1" w:rsidRPr="00DA63D1" w14:paraId="44E42553" w14:textId="77777777" w:rsidTr="00DA63D1"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DA40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14:paraId="6682827F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854100О.99.0.ББ52БР20000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2A47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</w:p>
          <w:p w14:paraId="07C3C2C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социально-гуманитарная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3617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E6BFC7A" w14:textId="77777777" w:rsidR="00DA63D1" w:rsidRPr="00DA63D1" w:rsidRDefault="00DA63D1" w:rsidP="00DA6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</w:rPr>
              <w:t>очная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B25A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</w:tr>
    </w:tbl>
    <w:p w14:paraId="7F78BA17" w14:textId="77777777" w:rsidR="00DA63D1" w:rsidRPr="00DA63D1" w:rsidRDefault="00DA63D1" w:rsidP="00DA6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587F57F" w14:textId="77777777" w:rsidR="00DA63D1" w:rsidRPr="00DA63D1" w:rsidRDefault="00DA63D1" w:rsidP="00DA6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BE1EDC4" w14:textId="77777777" w:rsidR="00DA63D1" w:rsidRPr="00DA63D1" w:rsidRDefault="00DA63D1" w:rsidP="00DA63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6B4FE0" w14:textId="77777777" w:rsidR="00DA63D1" w:rsidRPr="00DA63D1" w:rsidRDefault="00DA63D1" w:rsidP="00DA63D1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E3E56C" w14:textId="77777777" w:rsidR="00DA63D1" w:rsidRPr="00DA63D1" w:rsidRDefault="00DA63D1" w:rsidP="00DA63D1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517AE" w14:textId="77777777" w:rsidR="00DA63D1" w:rsidRPr="00DA63D1" w:rsidRDefault="00DA63D1" w:rsidP="00DA63D1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CA57F0" w14:textId="77777777" w:rsidR="00DA63D1" w:rsidRPr="00DA63D1" w:rsidRDefault="00DA63D1" w:rsidP="00DA63D1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9C5C71" w14:textId="77777777" w:rsidR="00DA63D1" w:rsidRPr="00DA63D1" w:rsidRDefault="00DA63D1" w:rsidP="00DA63D1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93351E" w14:textId="77777777" w:rsidR="00DA63D1" w:rsidRPr="00DA63D1" w:rsidRDefault="00DA63D1" w:rsidP="00DA63D1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9801D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64A590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A63D1" w:rsidRPr="00DA63D1">
          <w:pgSz w:w="11906" w:h="16838"/>
          <w:pgMar w:top="1134" w:right="567" w:bottom="1134" w:left="1701" w:header="709" w:footer="709" w:gutter="0"/>
          <w:cols w:space="720"/>
        </w:sectPr>
      </w:pPr>
    </w:p>
    <w:p w14:paraId="723054A9" w14:textId="77777777" w:rsidR="00DA63D1" w:rsidRPr="00DA63D1" w:rsidRDefault="00DA63D1" w:rsidP="00DA63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14:paraId="432CBEF2" w14:textId="77777777" w:rsidR="00DA63D1" w:rsidRPr="00DA63D1" w:rsidRDefault="00DA63D1" w:rsidP="00DA63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D1">
        <w:rPr>
          <w:rFonts w:ascii="Times New Roman" w:eastAsia="Times New Roman" w:hAnsi="Times New Roman" w:cs="Times New Roman"/>
          <w:sz w:val="24"/>
          <w:szCs w:val="24"/>
          <w:lang w:eastAsia="ru-RU"/>
        </w:rPr>
        <w:t>к     постановлению    администрации</w:t>
      </w:r>
    </w:p>
    <w:p w14:paraId="26A624F4" w14:textId="77777777" w:rsidR="00DA63D1" w:rsidRPr="00DA63D1" w:rsidRDefault="00DA63D1" w:rsidP="00DA63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D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</w:t>
      </w:r>
    </w:p>
    <w:p w14:paraId="4EE472B7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от 13.03.2025 № 1874</w:t>
      </w:r>
    </w:p>
    <w:p w14:paraId="2D11BAA9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2B99E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079C2B" w14:textId="77777777" w:rsidR="00DA63D1" w:rsidRPr="00DA63D1" w:rsidRDefault="00DA63D1" w:rsidP="00DA63D1">
      <w:pPr>
        <w:spacing w:after="0" w:line="256" w:lineRule="auto"/>
        <w:jc w:val="center"/>
        <w:rPr>
          <w:rFonts w:ascii="Times New Roman" w:eastAsia="Calibri" w:hAnsi="Times New Roman" w:cs="Times New Roman"/>
          <w:b/>
          <w:iCs/>
          <w:caps/>
          <w:sz w:val="24"/>
          <w:szCs w:val="24"/>
          <w:lang w:eastAsia="ru-RU"/>
        </w:rPr>
      </w:pPr>
      <w:r w:rsidRPr="00DA63D1">
        <w:rPr>
          <w:rFonts w:ascii="Times New Roman" w:eastAsia="Calibri" w:hAnsi="Times New Roman" w:cs="Times New Roman"/>
          <w:b/>
          <w:iCs/>
          <w:caps/>
          <w:sz w:val="24"/>
          <w:szCs w:val="24"/>
          <w:lang w:eastAsia="ru-RU"/>
        </w:rPr>
        <w:t xml:space="preserve">Показатели </w:t>
      </w:r>
    </w:p>
    <w:p w14:paraId="7BFEF92E" w14:textId="77777777" w:rsidR="00DA63D1" w:rsidRPr="00DA63D1" w:rsidRDefault="00DA63D1" w:rsidP="00DA63D1">
      <w:pPr>
        <w:spacing w:after="0" w:line="256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DA63D1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отбора исполнителей услуг</w:t>
      </w:r>
    </w:p>
    <w:p w14:paraId="7FAA5890" w14:textId="77777777" w:rsidR="00DA63D1" w:rsidRPr="00DA63D1" w:rsidRDefault="00DA63D1" w:rsidP="00DA63D1">
      <w:pPr>
        <w:spacing w:after="0" w:line="25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-5" w:tblpY="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080"/>
        <w:gridCol w:w="1559"/>
        <w:gridCol w:w="1559"/>
        <w:gridCol w:w="3119"/>
      </w:tblGrid>
      <w:tr w:rsidR="00DA63D1" w:rsidRPr="00DA63D1" w14:paraId="62A78797" w14:textId="77777777" w:rsidTr="00DA63D1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7A15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5584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7348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4"/>
                <w:szCs w:val="24"/>
              </w:rPr>
              <w:t>Базовая величина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7231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4"/>
                <w:szCs w:val="24"/>
              </w:rPr>
              <w:t>Целевой ориентир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7DE5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DA63D1" w:rsidRPr="00DA63D1" w14:paraId="552B15D7" w14:textId="77777777" w:rsidTr="00DA63D1"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A98C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A416B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6C62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69C28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178FC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A63D1" w:rsidRPr="00DA63D1" w14:paraId="79D3B92A" w14:textId="77777777" w:rsidTr="00DA63D1"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BF15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Муниципальная услуга в социальной сфере «Реализация дополнительных общеразвивающих программ»</w:t>
            </w:r>
          </w:p>
          <w:p w14:paraId="053C6AA4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63D1" w:rsidRPr="00DA63D1" w14:paraId="1EFC1945" w14:textId="77777777" w:rsidTr="00DA63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8B2D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F0E32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</w:rPr>
              <w:t>Количество некоммерческих организаций, оказывающих муниципальные услуги в социальной сфере, включенных в муниципальные социальные заказы,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6DA1" w14:textId="77777777" w:rsidR="00DA63D1" w:rsidRPr="00DA63D1" w:rsidRDefault="00DA63D1" w:rsidP="00DA63D1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значение: 9</w:t>
            </w:r>
          </w:p>
          <w:p w14:paraId="243A8EAF" w14:textId="77777777" w:rsidR="00DA63D1" w:rsidRPr="00DA63D1" w:rsidRDefault="00DA63D1" w:rsidP="00DA63D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9734" w14:textId="77777777" w:rsidR="00DA63D1" w:rsidRPr="00DA63D1" w:rsidRDefault="00DA63D1" w:rsidP="00DA63D1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значение: 9</w:t>
            </w:r>
          </w:p>
          <w:p w14:paraId="6135989B" w14:textId="77777777" w:rsidR="00DA63D1" w:rsidRPr="00DA63D1" w:rsidRDefault="00DA63D1" w:rsidP="00DA63D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год:  2025-2027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C4FBE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4"/>
                <w:szCs w:val="24"/>
              </w:rPr>
              <w:t>Комитет образования Гатчинского муниципального округа</w:t>
            </w:r>
          </w:p>
        </w:tc>
      </w:tr>
      <w:tr w:rsidR="00DA63D1" w:rsidRPr="00DA63D1" w14:paraId="08F2214B" w14:textId="77777777" w:rsidTr="00DA63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3F76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7212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</w:rPr>
              <w:t>Общее количество юридических лиц, индивидуальных предпринимателей, физических лиц ‒ производителей товаров, работ, услуг, оказывающих муниципальные услуги в социальной сфере, включенные в муниципальные социальные заказы,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256E" w14:textId="77777777" w:rsidR="00DA63D1" w:rsidRPr="00DA63D1" w:rsidRDefault="00DA63D1" w:rsidP="00DA63D1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значение: 10</w:t>
            </w:r>
          </w:p>
          <w:p w14:paraId="694AE7C4" w14:textId="77777777" w:rsidR="00DA63D1" w:rsidRPr="00DA63D1" w:rsidRDefault="00DA63D1" w:rsidP="00DA63D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3F3D" w14:textId="77777777" w:rsidR="00DA63D1" w:rsidRPr="00DA63D1" w:rsidRDefault="00DA63D1" w:rsidP="00DA63D1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значение: 10</w:t>
            </w:r>
          </w:p>
          <w:p w14:paraId="1348FCBA" w14:textId="77777777" w:rsidR="00DA63D1" w:rsidRPr="00DA63D1" w:rsidRDefault="00DA63D1" w:rsidP="00DA63D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год:  2025-2027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1EE5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4"/>
                <w:szCs w:val="24"/>
              </w:rPr>
              <w:t>Комитет образования Гатчинского муниципального округа</w:t>
            </w:r>
          </w:p>
        </w:tc>
      </w:tr>
      <w:tr w:rsidR="00DA63D1" w:rsidRPr="00DA63D1" w14:paraId="7515B8BE" w14:textId="77777777" w:rsidTr="00DA63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F584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E966D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</w:rPr>
              <w:t>из них количество юридических лиц, не являющихся государственными (муниципальными) учреждениями, индивидуальных предпринимателей, физических лиц ‒ производителей товаров, работ, услуг,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CCC1" w14:textId="77777777" w:rsidR="00DA63D1" w:rsidRPr="00DA63D1" w:rsidRDefault="00DA63D1" w:rsidP="00DA63D1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значение: 1</w:t>
            </w:r>
          </w:p>
          <w:p w14:paraId="5624FD4D" w14:textId="77777777" w:rsidR="00DA63D1" w:rsidRPr="00DA63D1" w:rsidRDefault="00DA63D1" w:rsidP="00DA63D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501B" w14:textId="77777777" w:rsidR="00DA63D1" w:rsidRPr="00DA63D1" w:rsidRDefault="00DA63D1" w:rsidP="00DA63D1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значение: 1</w:t>
            </w:r>
          </w:p>
          <w:p w14:paraId="470C138B" w14:textId="77777777" w:rsidR="00DA63D1" w:rsidRPr="00DA63D1" w:rsidRDefault="00DA63D1" w:rsidP="00DA63D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год: 2025-2027</w:t>
            </w:r>
          </w:p>
          <w:p w14:paraId="35569F60" w14:textId="77777777" w:rsidR="00DA63D1" w:rsidRPr="00DA63D1" w:rsidRDefault="00DA63D1" w:rsidP="00DA63D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D0495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4"/>
                <w:szCs w:val="24"/>
              </w:rPr>
              <w:t>Комитет образования Гатчинского муниципального округа</w:t>
            </w:r>
          </w:p>
        </w:tc>
      </w:tr>
      <w:tr w:rsidR="00DA63D1" w:rsidRPr="00DA63D1" w14:paraId="0D01443F" w14:textId="77777777" w:rsidTr="00DA63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D5173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8F81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</w:rPr>
              <w:t>Количество юридических лиц, индивидуальных предпринимателей, физических лиц ‒ производителей товаров, работ, услуг, включенных в реестр исполнителей муниципальных услуг в социальной сфере в соответствии с социальным сертификатом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22D4" w14:textId="77777777" w:rsidR="00DA63D1" w:rsidRPr="00DA63D1" w:rsidRDefault="00DA63D1" w:rsidP="00DA63D1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значение: 10</w:t>
            </w:r>
          </w:p>
          <w:p w14:paraId="21B4E620" w14:textId="77777777" w:rsidR="00DA63D1" w:rsidRPr="00DA63D1" w:rsidRDefault="00DA63D1" w:rsidP="00DA63D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год: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D1B90" w14:textId="77777777" w:rsidR="00DA63D1" w:rsidRPr="00DA63D1" w:rsidRDefault="00DA63D1" w:rsidP="00DA63D1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значение: 10</w:t>
            </w:r>
          </w:p>
          <w:p w14:paraId="2A473729" w14:textId="77777777" w:rsidR="00DA63D1" w:rsidRPr="00DA63D1" w:rsidRDefault="00DA63D1" w:rsidP="00DA63D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год:  2025-2027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DD31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4"/>
                <w:szCs w:val="24"/>
              </w:rPr>
              <w:t>Комитет образования Гатчинского муниципального округа</w:t>
            </w:r>
          </w:p>
        </w:tc>
      </w:tr>
      <w:tr w:rsidR="00DA63D1" w:rsidRPr="00DA63D1" w14:paraId="7B647558" w14:textId="77777777" w:rsidTr="00DA63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D525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9F05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</w:rPr>
              <w:t>Общее количество потребителей муниципальных услуг в социальной сфере, включенных в муниципальные социальные заказы,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4D99" w14:textId="77777777" w:rsidR="00DA63D1" w:rsidRPr="00DA63D1" w:rsidRDefault="00DA63D1" w:rsidP="00DA63D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значение: чел.</w:t>
            </w:r>
          </w:p>
          <w:p w14:paraId="113EA4B3" w14:textId="77777777" w:rsidR="00DA63D1" w:rsidRPr="00DA63D1" w:rsidRDefault="00DA63D1" w:rsidP="00DA63D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 xml:space="preserve">11 125 </w:t>
            </w:r>
          </w:p>
          <w:p w14:paraId="2B4130C2" w14:textId="77777777" w:rsidR="00DA63D1" w:rsidRPr="00DA63D1" w:rsidRDefault="00DA63D1" w:rsidP="00DA63D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521F" w14:textId="77777777" w:rsidR="00DA63D1" w:rsidRPr="00DA63D1" w:rsidRDefault="00DA63D1" w:rsidP="00DA63D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значение: чел.     11 200</w:t>
            </w:r>
          </w:p>
          <w:p w14:paraId="177372B0" w14:textId="77777777" w:rsidR="00DA63D1" w:rsidRPr="00DA63D1" w:rsidRDefault="00DA63D1" w:rsidP="00DA63D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год:  2027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947E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4"/>
                <w:szCs w:val="24"/>
              </w:rPr>
              <w:t>Комитет образования Гатчинского муниципального округа</w:t>
            </w:r>
          </w:p>
        </w:tc>
      </w:tr>
      <w:tr w:rsidR="00DA63D1" w:rsidRPr="00DA63D1" w14:paraId="7C17ED2F" w14:textId="77777777" w:rsidTr="00DA63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AD6C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FD33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</w:rPr>
              <w:t>Количество потребителей услуг, получивших муниципальную услугу в социальной сфере, включенную в муниципальные социальные заказы , у исполнителей услуг, не являющихся государственными (муниципальными) учреждениями, 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55C3" w14:textId="77777777" w:rsidR="00DA63D1" w:rsidRPr="00DA63D1" w:rsidRDefault="00DA63D1" w:rsidP="00DA63D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значение: чел.</w:t>
            </w:r>
          </w:p>
          <w:p w14:paraId="290BD137" w14:textId="77777777" w:rsidR="00DA63D1" w:rsidRPr="00DA63D1" w:rsidRDefault="00DA63D1" w:rsidP="00DA63D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138</w:t>
            </w:r>
          </w:p>
          <w:p w14:paraId="4565E75F" w14:textId="77777777" w:rsidR="00DA63D1" w:rsidRPr="00DA63D1" w:rsidRDefault="00DA63D1" w:rsidP="00DA63D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10C9" w14:textId="77777777" w:rsidR="00DA63D1" w:rsidRPr="00DA63D1" w:rsidRDefault="00DA63D1" w:rsidP="00DA63D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значение: чел.</w:t>
            </w:r>
          </w:p>
          <w:p w14:paraId="0D12D0BB" w14:textId="77777777" w:rsidR="00DA63D1" w:rsidRPr="00DA63D1" w:rsidRDefault="00DA63D1" w:rsidP="00DA63D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210</w:t>
            </w:r>
          </w:p>
          <w:p w14:paraId="25DE4404" w14:textId="77777777" w:rsidR="00DA63D1" w:rsidRPr="00DA63D1" w:rsidRDefault="00DA63D1" w:rsidP="00DA63D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год:  2027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1C20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4"/>
                <w:szCs w:val="24"/>
              </w:rPr>
              <w:t>Комитет образования Гатчинского муниципального округа</w:t>
            </w:r>
          </w:p>
        </w:tc>
      </w:tr>
      <w:tr w:rsidR="00DA63D1" w:rsidRPr="00DA63D1" w14:paraId="79671E1E" w14:textId="77777777" w:rsidTr="00DA63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240D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E9DA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Times New Roman" w:hAnsi="Times New Roman" w:cs="Times New Roman"/>
                <w:color w:val="000000"/>
              </w:rPr>
              <w:t>Процент потребителей услуг, удовлетворенных качеством муниципальных услуг в социальной сфере, включенных в муниципальные социальные заказы, оказанных исполнителями услуг, от общего числа потребителей услуг, определенный по результатам мониторинга удовлетворенности потребителей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35F2" w14:textId="77777777" w:rsidR="00DA63D1" w:rsidRPr="00DA63D1" w:rsidRDefault="00DA63D1" w:rsidP="00DA63D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значение: %</w:t>
            </w:r>
          </w:p>
          <w:p w14:paraId="2BE47861" w14:textId="77777777" w:rsidR="00DA63D1" w:rsidRPr="00DA63D1" w:rsidRDefault="00DA63D1" w:rsidP="00DA63D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90</w:t>
            </w:r>
          </w:p>
          <w:p w14:paraId="76EAF78D" w14:textId="77777777" w:rsidR="00DA63D1" w:rsidRPr="00DA63D1" w:rsidRDefault="00DA63D1" w:rsidP="00DA63D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E604" w14:textId="77777777" w:rsidR="00DA63D1" w:rsidRPr="00DA63D1" w:rsidRDefault="00DA63D1" w:rsidP="00DA63D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значение: %</w:t>
            </w:r>
          </w:p>
          <w:p w14:paraId="28B002CB" w14:textId="77777777" w:rsidR="00DA63D1" w:rsidRPr="00DA63D1" w:rsidRDefault="00DA63D1" w:rsidP="00DA63D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90</w:t>
            </w:r>
          </w:p>
          <w:p w14:paraId="0367E956" w14:textId="77777777" w:rsidR="00DA63D1" w:rsidRPr="00DA63D1" w:rsidRDefault="00DA63D1" w:rsidP="00DA63D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год:  2025-2027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3593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4"/>
                <w:szCs w:val="24"/>
              </w:rPr>
              <w:t>Комитет образования Гатчинского муниципального округа</w:t>
            </w:r>
          </w:p>
        </w:tc>
      </w:tr>
      <w:tr w:rsidR="00DA63D1" w:rsidRPr="00DA63D1" w14:paraId="63E24701" w14:textId="77777777" w:rsidTr="00DA63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5D50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775A4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63D1">
              <w:rPr>
                <w:rFonts w:ascii="Times New Roman" w:eastAsia="Times New Roman" w:hAnsi="Times New Roman" w:cs="Times New Roman"/>
              </w:rPr>
              <w:t xml:space="preserve">Доля объема </w:t>
            </w:r>
            <w:r w:rsidRPr="00DA63D1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муниципальных услуг в социальной сфере</w:t>
            </w:r>
            <w:r w:rsidRPr="00DA63D1">
              <w:rPr>
                <w:rFonts w:ascii="Times New Roman" w:eastAsia="Times New Roman" w:hAnsi="Times New Roman" w:cs="Times New Roman"/>
              </w:rPr>
              <w:t>, оказываемых в соответствии с социальным сертификатом, в общем объеме услуг,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FB88" w14:textId="77777777" w:rsidR="00DA63D1" w:rsidRPr="00DA63D1" w:rsidRDefault="00DA63D1" w:rsidP="00DA63D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значение: %</w:t>
            </w:r>
          </w:p>
          <w:p w14:paraId="74C659E8" w14:textId="77777777" w:rsidR="00DA63D1" w:rsidRPr="00DA63D1" w:rsidRDefault="00DA63D1" w:rsidP="00DA63D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  <w:p w14:paraId="787420C0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4F2D" w14:textId="77777777" w:rsidR="00DA63D1" w:rsidRPr="00DA63D1" w:rsidRDefault="00DA63D1" w:rsidP="00DA63D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значение: %</w:t>
            </w:r>
          </w:p>
          <w:p w14:paraId="57FF3AB4" w14:textId="77777777" w:rsidR="00DA63D1" w:rsidRPr="00DA63D1" w:rsidRDefault="00DA63D1" w:rsidP="00DA63D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  <w:p w14:paraId="757BDE8F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год:  2025-2027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059E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4"/>
                <w:szCs w:val="24"/>
              </w:rPr>
              <w:t>Комитет образования Гатчинского муниципального округа</w:t>
            </w:r>
          </w:p>
        </w:tc>
      </w:tr>
      <w:tr w:rsidR="00DA63D1" w:rsidRPr="00DA63D1" w14:paraId="2901AD46" w14:textId="77777777" w:rsidTr="00DA63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ACB93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BAEA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63D1">
              <w:rPr>
                <w:rFonts w:ascii="Times New Roman" w:eastAsia="Times New Roman" w:hAnsi="Times New Roman" w:cs="Times New Roman"/>
              </w:rPr>
              <w:t xml:space="preserve">Доля количества </w:t>
            </w:r>
            <w:r w:rsidRPr="00DA63D1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муниципальных услуг в социальной сфере</w:t>
            </w:r>
            <w:r w:rsidRPr="00DA63D1">
              <w:rPr>
                <w:rFonts w:ascii="Times New Roman" w:eastAsia="Times New Roman" w:hAnsi="Times New Roman" w:cs="Times New Roman"/>
              </w:rPr>
              <w:t>, при оказании которых используется социальный сертификат, в общем количестве услуг,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8E3B" w14:textId="77777777" w:rsidR="00DA63D1" w:rsidRPr="00DA63D1" w:rsidRDefault="00DA63D1" w:rsidP="00DA63D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значение: %</w:t>
            </w:r>
          </w:p>
          <w:p w14:paraId="27404481" w14:textId="77777777" w:rsidR="00DA63D1" w:rsidRPr="00DA63D1" w:rsidRDefault="00DA63D1" w:rsidP="00DA63D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  <w:p w14:paraId="6790BEE2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7E2E2" w14:textId="77777777" w:rsidR="00DA63D1" w:rsidRPr="00DA63D1" w:rsidRDefault="00DA63D1" w:rsidP="00DA63D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значение: % 100</w:t>
            </w:r>
          </w:p>
          <w:p w14:paraId="5EC7B877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год:  2025-2027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8832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4"/>
                <w:szCs w:val="24"/>
              </w:rPr>
              <w:t>Комитет образования Гатчинского муниципального округа</w:t>
            </w:r>
          </w:p>
        </w:tc>
      </w:tr>
      <w:tr w:rsidR="00DA63D1" w:rsidRPr="00DA63D1" w14:paraId="3324BE0E" w14:textId="77777777" w:rsidTr="00DA63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185E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A1FE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A63D1">
              <w:rPr>
                <w:rFonts w:ascii="Times New Roman" w:eastAsia="Times New Roman" w:hAnsi="Times New Roman" w:cs="Times New Roman"/>
              </w:rPr>
              <w:t xml:space="preserve">Доля количества </w:t>
            </w:r>
            <w:r w:rsidRPr="00DA63D1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муниципальных услуг в социальной сфере</w:t>
            </w:r>
            <w:r w:rsidRPr="00DA63D1">
              <w:rPr>
                <w:rFonts w:ascii="Times New Roman" w:eastAsia="Times New Roman" w:hAnsi="Times New Roman" w:cs="Times New Roman"/>
              </w:rPr>
              <w:t>, не менее половины объема которых оказывается в соответствии с социальным сертификатом, в общем количестве услуг,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70EE" w14:textId="77777777" w:rsidR="00DA63D1" w:rsidRPr="00DA63D1" w:rsidRDefault="00DA63D1" w:rsidP="00DA63D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значение: %</w:t>
            </w:r>
          </w:p>
          <w:p w14:paraId="6E902443" w14:textId="77777777" w:rsidR="00DA63D1" w:rsidRPr="00DA63D1" w:rsidRDefault="00DA63D1" w:rsidP="00DA63D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  <w:p w14:paraId="2ACC1B52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год: 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F1BA" w14:textId="77777777" w:rsidR="00DA63D1" w:rsidRPr="00DA63D1" w:rsidRDefault="00DA63D1" w:rsidP="00DA63D1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значение: %  100</w:t>
            </w:r>
          </w:p>
          <w:p w14:paraId="1D865DB7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год:  2025-2027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F3BF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4"/>
                <w:szCs w:val="24"/>
              </w:rPr>
              <w:t>Комитет образования Гатчинского муниципального округа</w:t>
            </w:r>
          </w:p>
        </w:tc>
      </w:tr>
    </w:tbl>
    <w:p w14:paraId="239BE67F" w14:textId="77777777" w:rsidR="00DA63D1" w:rsidRPr="00DA63D1" w:rsidRDefault="00DA63D1" w:rsidP="00DA63D1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E64D96" w14:textId="77777777" w:rsidR="00DA63D1" w:rsidRPr="00DA63D1" w:rsidRDefault="00DA63D1" w:rsidP="00DA63D1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3B36DA" w14:textId="77777777" w:rsidR="00DA63D1" w:rsidRPr="00DA63D1" w:rsidRDefault="00DA63D1" w:rsidP="00DA63D1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B42E58" w14:textId="77777777" w:rsidR="00DA63D1" w:rsidRPr="00DA63D1" w:rsidRDefault="00DA63D1" w:rsidP="00DA63D1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2EE69" w14:textId="77777777" w:rsidR="00DA63D1" w:rsidRPr="00DA63D1" w:rsidRDefault="00DA63D1" w:rsidP="00DA63D1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12982" w14:textId="77777777" w:rsidR="00DA63D1" w:rsidRPr="00DA63D1" w:rsidRDefault="00DA63D1" w:rsidP="00DA63D1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822144" w14:textId="77777777" w:rsidR="00DA63D1" w:rsidRPr="00DA63D1" w:rsidRDefault="00DA63D1" w:rsidP="00DA63D1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2FAA8" w14:textId="77777777" w:rsidR="00DA63D1" w:rsidRPr="00DA63D1" w:rsidRDefault="00DA63D1" w:rsidP="00DA63D1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6C769" w14:textId="77777777" w:rsidR="00DA63D1" w:rsidRPr="00DA63D1" w:rsidRDefault="00DA63D1" w:rsidP="00DA63D1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6CF2D0" w14:textId="77777777" w:rsidR="00DA63D1" w:rsidRPr="00DA63D1" w:rsidRDefault="00DA63D1" w:rsidP="00DA63D1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AC1670" w14:textId="77777777" w:rsidR="00DA63D1" w:rsidRPr="00DA63D1" w:rsidRDefault="00DA63D1" w:rsidP="00DA63D1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5B0B6" w14:textId="77777777" w:rsidR="00DA63D1" w:rsidRPr="00DA63D1" w:rsidRDefault="00DA63D1" w:rsidP="00DA63D1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B910C8" w14:textId="77777777" w:rsidR="00DA63D1" w:rsidRPr="00DA63D1" w:rsidRDefault="00DA63D1" w:rsidP="00DA63D1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C59A41" w14:textId="77777777" w:rsidR="00DA63D1" w:rsidRPr="00DA63D1" w:rsidRDefault="00DA63D1" w:rsidP="00DA63D1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B8209" w14:textId="77777777" w:rsidR="00DA63D1" w:rsidRPr="00DA63D1" w:rsidRDefault="00DA63D1" w:rsidP="00DA63D1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8659D" w14:textId="77777777" w:rsidR="00DA63D1" w:rsidRPr="00DA63D1" w:rsidRDefault="00DA63D1" w:rsidP="00DA63D1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F29C8" w14:textId="77777777" w:rsidR="00DA63D1" w:rsidRPr="00DA63D1" w:rsidRDefault="00DA63D1" w:rsidP="00DA63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14:paraId="395286CB" w14:textId="77777777" w:rsidR="00DA63D1" w:rsidRPr="00DA63D1" w:rsidRDefault="00DA63D1" w:rsidP="00DA63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D1">
        <w:rPr>
          <w:rFonts w:ascii="Times New Roman" w:eastAsia="Times New Roman" w:hAnsi="Times New Roman" w:cs="Times New Roman"/>
          <w:sz w:val="24"/>
          <w:szCs w:val="24"/>
          <w:lang w:eastAsia="ru-RU"/>
        </w:rPr>
        <w:t>к     постановлению    администрации</w:t>
      </w:r>
    </w:p>
    <w:p w14:paraId="2E09E8DF" w14:textId="77777777" w:rsidR="00DA63D1" w:rsidRPr="00DA63D1" w:rsidRDefault="00DA63D1" w:rsidP="00DA63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D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округа</w:t>
      </w:r>
    </w:p>
    <w:p w14:paraId="4D3785A8" w14:textId="77777777" w:rsidR="00DA63D1" w:rsidRPr="00DA63D1" w:rsidRDefault="00DA63D1" w:rsidP="00DA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от 13.03.2025 № 1874</w:t>
      </w:r>
    </w:p>
    <w:p w14:paraId="660F6548" w14:textId="77777777" w:rsidR="00DA63D1" w:rsidRPr="00DA63D1" w:rsidRDefault="00DA63D1" w:rsidP="00DA63D1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aps/>
          <w:sz w:val="24"/>
          <w:szCs w:val="24"/>
          <w:lang w:eastAsia="ru-RU"/>
        </w:rPr>
      </w:pPr>
      <w:r w:rsidRPr="00DA63D1">
        <w:rPr>
          <w:rFonts w:ascii="Times New Roman" w:eastAsia="Calibri" w:hAnsi="Times New Roman" w:cs="Times New Roman"/>
          <w:b/>
          <w:iCs/>
          <w:caps/>
          <w:sz w:val="24"/>
          <w:szCs w:val="24"/>
          <w:lang w:eastAsia="ru-RU"/>
        </w:rPr>
        <w:t>ПЛАН</w:t>
      </w:r>
    </w:p>
    <w:p w14:paraId="77AD6088" w14:textId="77777777" w:rsidR="00DA63D1" w:rsidRPr="00DA63D1" w:rsidRDefault="00DA63D1" w:rsidP="00DA63D1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DA63D1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 xml:space="preserve">достижения показателей эффективности организации оказания муниципальных услуг в социальной сфере, при организации оказания которых планируется определять исполнителей услуг по результатам </w:t>
      </w:r>
    </w:p>
    <w:p w14:paraId="515D3864" w14:textId="77777777" w:rsidR="00DA63D1" w:rsidRPr="00DA63D1" w:rsidRDefault="00DA63D1" w:rsidP="00DA63D1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DA63D1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отбора исполнителей услуг</w:t>
      </w:r>
    </w:p>
    <w:tbl>
      <w:tblPr>
        <w:tblW w:w="151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3118"/>
        <w:gridCol w:w="6692"/>
        <w:gridCol w:w="1920"/>
        <w:gridCol w:w="2131"/>
      </w:tblGrid>
      <w:tr w:rsidR="00DA63D1" w:rsidRPr="00DA63D1" w14:paraId="3F8EAE04" w14:textId="77777777" w:rsidTr="00DA63D1">
        <w:trPr>
          <w:tblHeader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3F41" w14:textId="77777777" w:rsidR="00DA63D1" w:rsidRPr="00DA63D1" w:rsidRDefault="00DA63D1" w:rsidP="00DA63D1">
            <w:pPr>
              <w:spacing w:after="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4"/>
                <w:szCs w:val="24"/>
              </w:rPr>
              <w:t>№            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5BCF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DAB6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370B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D4C24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63D1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DA63D1" w:rsidRPr="00DA63D1" w14:paraId="06582C60" w14:textId="77777777" w:rsidTr="00DA63D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6B08A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8F6C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14A6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0C3B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0ACC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DA63D1" w:rsidRPr="00DA63D1" w14:paraId="31099B4B" w14:textId="77777777" w:rsidTr="00DA63D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0084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5E3FB725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1F58F" w14:textId="77777777" w:rsidR="00DA63D1" w:rsidRPr="00DA63D1" w:rsidRDefault="00DA63D1" w:rsidP="00DA63D1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 xml:space="preserve">Улучшение условий для оказания муниципальных услуг некоммерческими организациями 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571A" w14:textId="77777777" w:rsidR="00DA63D1" w:rsidRPr="00DA63D1" w:rsidRDefault="00DA63D1" w:rsidP="00DA63D1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 xml:space="preserve">Общее количество некоммерческих организаций, оказывающих муниципальные услуги в отраслях социальной сферы, которым предоставляется государственная поддержка </w:t>
            </w:r>
            <w:r w:rsidRPr="00DA63D1">
              <w:rPr>
                <w:rFonts w:ascii="Times New Roman" w:eastAsia="Calibri" w:hAnsi="Times New Roman" w:cs="Times New Roman"/>
                <w:sz w:val="20"/>
              </w:rPr>
              <w:br/>
              <w:t>(в том числе обучение, налоговые льготы и т.п.), единиц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465A" w14:textId="77777777" w:rsidR="00DA63D1" w:rsidRPr="00DA63D1" w:rsidRDefault="00DA63D1" w:rsidP="00DA63D1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значение: 9</w:t>
            </w:r>
          </w:p>
          <w:p w14:paraId="344FD698" w14:textId="77777777" w:rsidR="00DA63D1" w:rsidRPr="00DA63D1" w:rsidRDefault="00DA63D1" w:rsidP="00DA63D1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год: 2025-2027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4E45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</w:rPr>
              <w:t>Комитет образования Гатчинского муниципального округа</w:t>
            </w:r>
          </w:p>
          <w:p w14:paraId="6C0FB116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DA63D1" w:rsidRPr="00DA63D1" w14:paraId="73D3F511" w14:textId="77777777" w:rsidTr="00DA63D1">
        <w:trPr>
          <w:trHeight w:val="1208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614A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427C33F1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925" w14:textId="77777777" w:rsidR="00DA63D1" w:rsidRPr="00DA63D1" w:rsidRDefault="00DA63D1" w:rsidP="00DA63D1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 xml:space="preserve">Усиление конкуренции при выборе негосударственных исполнителей услуг 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15D0E" w14:textId="77777777" w:rsidR="00DA63D1" w:rsidRPr="00DA63D1" w:rsidRDefault="00DA63D1" w:rsidP="00DA63D1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Уточнение/доработка муниципальных правовых актов, с учетом механизмов, предусмотренных Федеральным законом № 189-ФЗ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A90C" w14:textId="77777777" w:rsidR="00DA63D1" w:rsidRPr="00DA63D1" w:rsidRDefault="00DA63D1" w:rsidP="00DA63D1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14:paraId="6FE0E55B" w14:textId="77777777" w:rsidR="00DA63D1" w:rsidRPr="00DA63D1" w:rsidRDefault="00DA63D1" w:rsidP="00DA63D1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год: 2025-2027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D683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</w:rPr>
              <w:t>Комитет образования Гатчинского муниципального округа</w:t>
            </w:r>
          </w:p>
          <w:p w14:paraId="23F11C35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63D1" w:rsidRPr="00DA63D1" w14:paraId="7309DD4B" w14:textId="77777777" w:rsidTr="00DA63D1">
        <w:trPr>
          <w:trHeight w:val="1103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88E2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76291BBE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A3978" w14:textId="77777777" w:rsidR="00DA63D1" w:rsidRPr="00DA63D1" w:rsidRDefault="00DA63D1" w:rsidP="00DA63D1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 xml:space="preserve">Увеличение охвата услугами/доступа к услугам 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645E" w14:textId="77777777" w:rsidR="00DA63D1" w:rsidRPr="00DA63D1" w:rsidRDefault="00DA63D1" w:rsidP="00DA63D1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Информационная кампания для потребителей муниципальных услуг в социальной сфере (далее – потребитель услуг) и исполнителей услуг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657B2" w14:textId="77777777" w:rsidR="00DA63D1" w:rsidRPr="00DA63D1" w:rsidRDefault="00DA63D1" w:rsidP="00DA63D1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значение: проведена</w:t>
            </w:r>
          </w:p>
          <w:p w14:paraId="1BBF1092" w14:textId="77777777" w:rsidR="00DA63D1" w:rsidRPr="00DA63D1" w:rsidRDefault="00DA63D1" w:rsidP="00DA63D1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год: 2025-2027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80C4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</w:rPr>
              <w:t>Комитет образования Гатчинского муниципального округа</w:t>
            </w:r>
          </w:p>
          <w:p w14:paraId="64B79CDE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63D1" w:rsidRPr="00DA63D1" w14:paraId="70AE8451" w14:textId="77777777" w:rsidTr="00DA63D1"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6E9F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064FA4A7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5ACF" w14:textId="77777777" w:rsidR="00DA63D1" w:rsidRPr="00DA63D1" w:rsidRDefault="00DA63D1" w:rsidP="00DA63D1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 xml:space="preserve">Повышение качества оказанных услуг 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7D42" w14:textId="77777777" w:rsidR="00DA63D1" w:rsidRPr="00DA63D1" w:rsidRDefault="00DA63D1" w:rsidP="00DA63D1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Определение стандартов (порядков) оказания муниципальных услуг в социальной сфере и минимальных требований к качеству их оказания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2072" w14:textId="77777777" w:rsidR="00DA63D1" w:rsidRPr="00DA63D1" w:rsidRDefault="00DA63D1" w:rsidP="00DA63D1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14:paraId="5F379C97" w14:textId="77777777" w:rsidR="00DA63D1" w:rsidRPr="00DA63D1" w:rsidRDefault="00DA63D1" w:rsidP="00DA63D1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год: 2025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2B56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</w:rPr>
              <w:t>Комитет образования Гатчинского муниципального округа</w:t>
            </w:r>
          </w:p>
        </w:tc>
      </w:tr>
      <w:tr w:rsidR="00DA63D1" w:rsidRPr="00DA63D1" w14:paraId="145D5C64" w14:textId="77777777" w:rsidTr="00DA63D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FDDA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79B8" w14:textId="77777777" w:rsidR="00DA63D1" w:rsidRPr="00DA63D1" w:rsidRDefault="00DA63D1" w:rsidP="00DA63D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8CD8" w14:textId="77777777" w:rsidR="00DA63D1" w:rsidRPr="00DA63D1" w:rsidRDefault="00DA63D1" w:rsidP="00DA63D1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Создание системы мониторинга и оценки</w:t>
            </w:r>
            <w:r w:rsidRPr="00DA63D1">
              <w:rPr>
                <w:rFonts w:ascii="Times New Roman" w:eastAsia="Calibri" w:hAnsi="Times New Roman" w:cs="Times New Roman"/>
                <w:sz w:val="20"/>
              </w:rPr>
              <w:br/>
              <w:t xml:space="preserve"> (в т. ч. информационной системы при наличии возможности) качества оказания муниципальных услуг в социальной сфере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FDD5" w14:textId="77777777" w:rsidR="00DA63D1" w:rsidRPr="00DA63D1" w:rsidRDefault="00DA63D1" w:rsidP="00DA63D1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14:paraId="75C4932A" w14:textId="77777777" w:rsidR="00DA63D1" w:rsidRPr="00DA63D1" w:rsidRDefault="00DA63D1" w:rsidP="00DA63D1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год: 2025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BAB5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</w:rPr>
              <w:t>Комитет образования Гатчинского муниципального округа</w:t>
            </w:r>
          </w:p>
        </w:tc>
      </w:tr>
      <w:tr w:rsidR="00DA63D1" w:rsidRPr="00DA63D1" w14:paraId="25E24A8A" w14:textId="77777777" w:rsidTr="00DA63D1"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295D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14:paraId="2075C81A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55D3" w14:textId="77777777" w:rsidR="00DA63D1" w:rsidRPr="00DA63D1" w:rsidRDefault="00DA63D1" w:rsidP="00DA63D1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Рост удовлетворенности граждан оказанием муниципальных услуг в социальной сфере</w:t>
            </w:r>
          </w:p>
        </w:tc>
        <w:tc>
          <w:tcPr>
            <w:tcW w:w="6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6B54" w14:textId="77777777" w:rsidR="00DA63D1" w:rsidRPr="00DA63D1" w:rsidRDefault="00DA63D1" w:rsidP="00DA63D1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Создание механизмов обратной связи исполнителей муниципальных услуг в социальной сфере с потребителями муниципальных услуг в социальной сфере, которым указанные исполнители услуг оказали муниципальные услуги в социальной сфере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129AB" w14:textId="77777777" w:rsidR="00DA63D1" w:rsidRPr="00DA63D1" w:rsidRDefault="00DA63D1" w:rsidP="00DA63D1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 xml:space="preserve">значение: </w:t>
            </w:r>
          </w:p>
          <w:p w14:paraId="6B4848C7" w14:textId="77777777" w:rsidR="00DA63D1" w:rsidRPr="00DA63D1" w:rsidRDefault="00DA63D1" w:rsidP="00DA63D1">
            <w:pPr>
              <w:spacing w:after="0" w:line="254" w:lineRule="auto"/>
              <w:rPr>
                <w:rFonts w:ascii="Times New Roman" w:eastAsia="Calibri" w:hAnsi="Times New Roman" w:cs="Times New Roman"/>
                <w:sz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</w:rPr>
              <w:t>год: 2025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FB52" w14:textId="77777777" w:rsidR="00DA63D1" w:rsidRPr="00DA63D1" w:rsidRDefault="00DA63D1" w:rsidP="00DA63D1">
            <w:pPr>
              <w:spacing w:after="0" w:line="254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63D1">
              <w:rPr>
                <w:rFonts w:ascii="Times New Roman" w:eastAsia="Calibri" w:hAnsi="Times New Roman" w:cs="Times New Roman"/>
                <w:sz w:val="20"/>
                <w:szCs w:val="20"/>
              </w:rPr>
              <w:t>Комитет образования Гатчинского муниципального округа</w:t>
            </w:r>
          </w:p>
        </w:tc>
      </w:tr>
    </w:tbl>
    <w:p w14:paraId="75524A20" w14:textId="77777777" w:rsidR="00DA63D1" w:rsidRPr="00DA63D1" w:rsidRDefault="00DA63D1" w:rsidP="00DA63D1">
      <w:pPr>
        <w:tabs>
          <w:tab w:val="left" w:pos="2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DA63D1">
      <w:pgSz w:w="16838" w:h="11906" w:orient="landscape"/>
      <w:pgMar w:top="1701" w:right="1135" w:bottom="56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6A93"/>
    <w:multiLevelType w:val="multilevel"/>
    <w:tmpl w:val="93860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697DC2"/>
    <w:multiLevelType w:val="hybridMultilevel"/>
    <w:tmpl w:val="FB384150"/>
    <w:lvl w:ilvl="0" w:tplc="4BCE70E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B24432"/>
    <w:multiLevelType w:val="multilevel"/>
    <w:tmpl w:val="CE4E00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41630B3"/>
    <w:multiLevelType w:val="multilevel"/>
    <w:tmpl w:val="F2683A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B06542"/>
    <w:multiLevelType w:val="multilevel"/>
    <w:tmpl w:val="C4F0E7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A3720B"/>
    <w:multiLevelType w:val="hybridMultilevel"/>
    <w:tmpl w:val="51C21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6982819">
    <w:abstractNumId w:val="3"/>
  </w:num>
  <w:num w:numId="2" w16cid:durableId="1136713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566107">
    <w:abstractNumId w:val="0"/>
  </w:num>
  <w:num w:numId="4" w16cid:durableId="531650597">
    <w:abstractNumId w:val="6"/>
  </w:num>
  <w:num w:numId="5" w16cid:durableId="787907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384144">
    <w:abstractNumId w:val="4"/>
  </w:num>
  <w:num w:numId="7" w16cid:durableId="1493908082">
    <w:abstractNumId w:val="2"/>
  </w:num>
  <w:num w:numId="8" w16cid:durableId="2022966877">
    <w:abstractNumId w:val="5"/>
  </w:num>
  <w:num w:numId="9" w16cid:durableId="1249847479">
    <w:abstractNumId w:val="1"/>
  </w:num>
  <w:num w:numId="10" w16cid:durableId="10541610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50B19"/>
    <w:rsid w:val="00791485"/>
    <w:rsid w:val="00883CA0"/>
    <w:rsid w:val="0096086D"/>
    <w:rsid w:val="0098363E"/>
    <w:rsid w:val="00AD093D"/>
    <w:rsid w:val="00C73573"/>
    <w:rsid w:val="00DA63D1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1"/>
    <w:qFormat/>
    <w:rsid w:val="00C73573"/>
    <w:pPr>
      <w:ind w:left="720"/>
      <w:contextualSpacing/>
    </w:pPr>
  </w:style>
  <w:style w:type="table" w:styleId="a5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6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DA63D1"/>
  </w:style>
  <w:style w:type="character" w:styleId="a7">
    <w:name w:val="Hyperlink"/>
    <w:uiPriority w:val="99"/>
    <w:semiHidden/>
    <w:unhideWhenUsed/>
    <w:rsid w:val="00DA63D1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DA63D1"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rsid w:val="00DA6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DA6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11"/>
    <w:uiPriority w:val="99"/>
    <w:semiHidden/>
    <w:unhideWhenUsed/>
    <w:rsid w:val="00DA63D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uiPriority w:val="99"/>
    <w:semiHidden/>
    <w:rsid w:val="00DA63D1"/>
    <w:rPr>
      <w:sz w:val="20"/>
      <w:szCs w:val="20"/>
    </w:rPr>
  </w:style>
  <w:style w:type="paragraph" w:styleId="ac">
    <w:name w:val="annotation text"/>
    <w:basedOn w:val="a"/>
    <w:link w:val="ad"/>
    <w:uiPriority w:val="99"/>
    <w:semiHidden/>
    <w:unhideWhenUsed/>
    <w:rsid w:val="00DA63D1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A63D1"/>
    <w:rPr>
      <w:rFonts w:ascii="Calibri" w:eastAsia="Calibri" w:hAnsi="Calibri" w:cs="Times New Roman"/>
      <w:sz w:val="20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DA63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DA63D1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semiHidden/>
    <w:unhideWhenUsed/>
    <w:rsid w:val="00DA63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DA63D1"/>
    <w:rPr>
      <w:rFonts w:ascii="Calibri" w:eastAsia="Calibri" w:hAnsi="Calibri" w:cs="Times New Roman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DA63D1"/>
    <w:rPr>
      <w:b/>
      <w:bCs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DA63D1"/>
    <w:rPr>
      <w:rFonts w:ascii="Calibri" w:eastAsia="Calibri" w:hAnsi="Calibri" w:cs="Times New Roman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DA63D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DA63D1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Revision"/>
    <w:uiPriority w:val="99"/>
    <w:semiHidden/>
    <w:rsid w:val="00DA63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мой Знак"/>
    <w:link w:val="a3"/>
    <w:uiPriority w:val="1"/>
    <w:locked/>
    <w:rsid w:val="00DA63D1"/>
  </w:style>
  <w:style w:type="paragraph" w:customStyle="1" w:styleId="ConsPlusNormal">
    <w:name w:val="ConsPlusNormal"/>
    <w:uiPriority w:val="99"/>
    <w:semiHidden/>
    <w:qFormat/>
    <w:rsid w:val="00DA63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semiHidden/>
    <w:rsid w:val="00DA63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semiHidden/>
    <w:rsid w:val="00DA63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12">
    <w:name w:val="1"/>
    <w:basedOn w:val="a"/>
    <w:next w:val="a9"/>
    <w:uiPriority w:val="99"/>
    <w:semiHidden/>
    <w:rsid w:val="00DA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uiPriority w:val="99"/>
    <w:semiHidden/>
    <w:unhideWhenUsed/>
    <w:rsid w:val="00DA63D1"/>
    <w:rPr>
      <w:vertAlign w:val="superscript"/>
    </w:rPr>
  </w:style>
  <w:style w:type="character" w:styleId="af8">
    <w:name w:val="annotation reference"/>
    <w:uiPriority w:val="99"/>
    <w:semiHidden/>
    <w:unhideWhenUsed/>
    <w:rsid w:val="00DA63D1"/>
    <w:rPr>
      <w:sz w:val="16"/>
      <w:szCs w:val="16"/>
    </w:rPr>
  </w:style>
  <w:style w:type="character" w:customStyle="1" w:styleId="FontStyle14">
    <w:name w:val="Font Style14"/>
    <w:uiPriority w:val="99"/>
    <w:rsid w:val="00DA63D1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DA63D1"/>
    <w:rPr>
      <w:rFonts w:ascii="Times New Roman" w:hAnsi="Times New Roman" w:cs="Times New Roman" w:hint="default"/>
      <w:sz w:val="26"/>
      <w:szCs w:val="26"/>
    </w:rPr>
  </w:style>
  <w:style w:type="character" w:customStyle="1" w:styleId="11">
    <w:name w:val="Текст сноски Знак1"/>
    <w:link w:val="aa"/>
    <w:uiPriority w:val="99"/>
    <w:semiHidden/>
    <w:locked/>
    <w:rsid w:val="00DA63D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5"/>
    <w:uiPriority w:val="59"/>
    <w:rsid w:val="00DA63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39"/>
    <w:rsid w:val="00DA63D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18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6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9" Type="http://schemas.openxmlformats.org/officeDocument/2006/relationships/hyperlink" Target="file:///C:\Users\mashb2\Downloads\&#1048;&#1047;&#1052;&#1045;&#1053;&#1045;&#1053;&#1048;&#1071;%20631-3.doc" TargetMode="External"/><Relationship Id="rId21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2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47" Type="http://schemas.openxmlformats.org/officeDocument/2006/relationships/hyperlink" Target="https://login.consultant.ru/link/?req=doc&amp;base=LAW&amp;n=486604&amp;dst=100759" TargetMode="External"/><Relationship Id="rId50" Type="http://schemas.openxmlformats.org/officeDocument/2006/relationships/hyperlink" Target="https://login.consultant.ru/link/?req=doc&amp;base=LAW&amp;n=486604&amp;dst=100752" TargetMode="External"/><Relationship Id="rId55" Type="http://schemas.openxmlformats.org/officeDocument/2006/relationships/hyperlink" Target="https://login.consultant.ru/link/?req=doc&amp;base=LAW&amp;n=486604&amp;dst=100752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11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4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https://login.consultant.ru/link/?req=doc&amp;base=LAW&amp;n=486604&amp;dst=100748" TargetMode="External"/><Relationship Id="rId53" Type="http://schemas.openxmlformats.org/officeDocument/2006/relationships/hyperlink" Target="https://login.consultant.ru/link/?req=doc&amp;base=LAW&amp;n=486604&amp;dst=100752" TargetMode="External"/><Relationship Id="rId58" Type="http://schemas.openxmlformats.org/officeDocument/2006/relationships/hyperlink" Target="https://login.consultant.ru/link/?req=doc&amp;base=LAW&amp;n=495935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login.consultant.ru/link/?req=doc&amp;base=LAW&amp;n=495935" TargetMode="External"/><Relationship Id="rId19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14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2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27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0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3" Type="http://schemas.openxmlformats.org/officeDocument/2006/relationships/hyperlink" Target="https://login.consultant.ru/link/?req=doc&amp;base=LAW&amp;n=486604&amp;dst=100752" TargetMode="External"/><Relationship Id="rId48" Type="http://schemas.openxmlformats.org/officeDocument/2006/relationships/hyperlink" Target="https://login.consultant.ru/link/?req=doc&amp;base=LAW&amp;n=486604&amp;dst=100753" TargetMode="External"/><Relationship Id="rId56" Type="http://schemas.openxmlformats.org/officeDocument/2006/relationships/hyperlink" Target="https://login.consultant.ru/link/?req=doc&amp;base=LAW&amp;n=486604&amp;dst=100752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51" Type="http://schemas.openxmlformats.org/officeDocument/2006/relationships/hyperlink" Target="https://login.consultant.ru/link/?req=doc&amp;base=LAW&amp;n=495935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17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5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yperlink" Target="https://login.consultant.ru/link/?req=doc&amp;base=LAW&amp;n=486604&amp;dst=100757" TargetMode="External"/><Relationship Id="rId59" Type="http://schemas.openxmlformats.org/officeDocument/2006/relationships/hyperlink" Target="https://login.consultant.ru/link/?req=doc&amp;base=LAW&amp;n=495935" TargetMode="External"/><Relationship Id="rId20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4" Type="http://schemas.openxmlformats.org/officeDocument/2006/relationships/hyperlink" Target="https://login.consultant.ru/link/?req=doc&amp;base=LAW&amp;n=486604&amp;dst=100752" TargetMode="External"/><Relationship Id="rId62" Type="http://schemas.openxmlformats.org/officeDocument/2006/relationships/hyperlink" Target="https://login.consultant.ru/link/?req=doc&amp;base=LAW&amp;n=495935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5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3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28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9" Type="http://schemas.openxmlformats.org/officeDocument/2006/relationships/hyperlink" Target="https://login.consultant.ru/link/?req=doc&amp;base=LAW&amp;n=486604&amp;dst=100755" TargetMode="External"/><Relationship Id="rId57" Type="http://schemas.openxmlformats.org/officeDocument/2006/relationships/hyperlink" Target="https://login.consultant.ru/link/?req=doc&amp;base=LAW&amp;n=449963" TargetMode="External"/><Relationship Id="rId10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3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4" Type="http://schemas.openxmlformats.org/officeDocument/2006/relationships/hyperlink" Target="https://login.consultant.ru/link/?req=doc&amp;base=LAW&amp;n=486604&amp;dst=100752" TargetMode="External"/><Relationship Id="rId52" Type="http://schemas.openxmlformats.org/officeDocument/2006/relationships/hyperlink" Target="https://login.consultant.ru/link/?req=doc&amp;base=LAW&amp;n=486604&amp;dst=100752" TargetMode="External"/><Relationship Id="rId60" Type="http://schemas.openxmlformats.org/officeDocument/2006/relationships/hyperlink" Target="https://login.consultant.ru/link/?req=doc&amp;base=LAW&amp;n=4499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6C97627D8CEF05DC479A90EA994AA365EC01FED4F22B0C2411B914EC0FA55BCB84804E725FD25E715E1C4C29BFF96C8CBF04B1ACD20AD8DEA9F2DAdCL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11787</Words>
  <Characters>67187</Characters>
  <Application>Microsoft Office Word</Application>
  <DocSecurity>0</DocSecurity>
  <Lines>559</Lines>
  <Paragraphs>157</Paragraphs>
  <ScaleCrop>false</ScaleCrop>
  <Company/>
  <LinksUpToDate>false</LinksUpToDate>
  <CharactersWithSpaces>78817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2025-03-14T09:06:00Z</dcterms:created>
  <dcterms:modified xsi:type="dcterms:W3CDTF">2025-03-14T09:06:00Z</dcterms:modified>
</cp:coreProperties>
</file>